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B" w:rsidRPr="00E015B6" w:rsidRDefault="00076C9B" w:rsidP="00076C9B">
      <w:pPr>
        <w:spacing w:before="240"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vertAlign w:val="subscript"/>
        </w:rPr>
      </w:pP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МЕДИЦИНСКИЙ ФАКУЛЬТЕТ  </w:t>
      </w:r>
    </w:p>
    <w:p w:rsid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КАФЕДРА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УРОЛОГИИ, ОПЕРАТИВНОЙ ХИРУРГИИ И ДЕРМАТОВЕНЕРОЛОГИИ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E37B2F" w:rsidRDefault="00047BB4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«Утверждено»                 «Согласовано»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заседании кафедры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УОХиДВ</w:t>
      </w:r>
      <w:r w:rsidR="006131F5"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</w:t>
      </w:r>
      <w:r w:rsidR="006131F5">
        <w:rPr>
          <w:rFonts w:ascii="Times New Roman" w:eastAsia="Calibri" w:hAnsi="Times New Roman" w:cs="Times New Roman"/>
          <w:bCs/>
          <w:iCs/>
          <w:sz w:val="24"/>
          <w:szCs w:val="24"/>
        </w:rPr>
        <w:t>тель</w:t>
      </w:r>
      <w:proofErr w:type="spellEnd"/>
      <w:r w:rsidR="006131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УМС  МФ</w:t>
      </w:r>
    </w:p>
    <w:p w:rsidR="00076C9B" w:rsidRPr="00076C9B" w:rsidRDefault="00155A50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Прот</w:t>
      </w:r>
      <w:r w:rsidR="00047BB4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окол </w:t>
      </w:r>
      <w:r w:rsidR="000F7E78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№1. от. ____.20    </w:t>
      </w:r>
      <w:r w:rsidR="00076C9B" w:rsidRPr="00076C9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г           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Зав</w:t>
      </w:r>
      <w:proofErr w:type="gramStart"/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.к</w:t>
      </w:r>
      <w:proofErr w:type="gramEnd"/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ф.доцент. Матазов Б.А._______</w:t>
      </w:r>
      <w:r w:rsidR="00155A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Турсунбаева А.Т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:__________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076C9B" w:rsidRPr="00076C9B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076C9B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076C9B" w:rsidRDefault="00076C9B" w:rsidP="00EE1818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РАБОЧАЯ ПРОГРАММА</w:t>
      </w:r>
    </w:p>
    <w:p w:rsidR="00EE1818" w:rsidRPr="008F14E9" w:rsidRDefault="00076C9B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 дисциплине  </w:t>
      </w:r>
      <w:r w:rsidR="00EE1818" w:rsidRPr="008F14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«Урология»</w:t>
      </w:r>
      <w:r w:rsidR="00EE1818" w:rsidRPr="008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1818" w:rsidRPr="00EE1818" w:rsidRDefault="00EE1818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студентов, обучающихся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560001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дело</w:t>
      </w:r>
    </w:p>
    <w:p w:rsid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P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по учебному плану</w:t>
      </w:r>
    </w:p>
    <w:p w:rsid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35"/>
        <w:gridCol w:w="1141"/>
        <w:gridCol w:w="1124"/>
        <w:gridCol w:w="1108"/>
        <w:gridCol w:w="1089"/>
        <w:gridCol w:w="1122"/>
        <w:gridCol w:w="1142"/>
        <w:gridCol w:w="1110"/>
      </w:tblGrid>
      <w:tr w:rsidR="00F51F15" w:rsidTr="00F51F15">
        <w:tc>
          <w:tcPr>
            <w:tcW w:w="1735" w:type="dxa"/>
            <w:vMerge w:val="restart"/>
          </w:tcPr>
          <w:p w:rsidR="00F51F15" w:rsidRPr="008F14E9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141" w:type="dxa"/>
            <w:vMerge w:val="restart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1" w:type="dxa"/>
            <w:gridSpan w:val="3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proofErr w:type="gramStart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122" w:type="dxa"/>
            <w:vMerge w:val="restart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252" w:type="dxa"/>
            <w:gridSpan w:val="2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EE1818" w:rsidTr="00F51F15">
        <w:tc>
          <w:tcPr>
            <w:tcW w:w="1735" w:type="dxa"/>
            <w:vMerge/>
          </w:tcPr>
          <w:p w:rsidR="00EE1818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51F15" w:rsidRDefault="00F51F15" w:rsidP="00F51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proofErr w:type="spellStart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89" w:type="dxa"/>
          </w:tcPr>
          <w:p w:rsidR="00EE1818" w:rsidRPr="00E37B2F" w:rsidRDefault="00E37B2F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1122" w:type="dxa"/>
            <w:vMerge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EE1818" w:rsidRPr="00795CA2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</w:t>
            </w:r>
          </w:p>
        </w:tc>
        <w:tc>
          <w:tcPr>
            <w:tcW w:w="1110" w:type="dxa"/>
          </w:tcPr>
          <w:p w:rsidR="00EE1818" w:rsidRPr="00795CA2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</w:t>
            </w:r>
          </w:p>
        </w:tc>
      </w:tr>
      <w:tr w:rsidR="00EE1818" w:rsidTr="00F51F15">
        <w:tc>
          <w:tcPr>
            <w:tcW w:w="1735" w:type="dxa"/>
          </w:tcPr>
          <w:p w:rsidR="00EE1818" w:rsidRPr="00EF4560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«Урология»</w:t>
            </w:r>
          </w:p>
        </w:tc>
        <w:tc>
          <w:tcPr>
            <w:tcW w:w="1141" w:type="dxa"/>
          </w:tcPr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EE1818" w:rsidRPr="00EF4560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4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2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1110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EE1818" w:rsidTr="00F51F15">
        <w:tc>
          <w:tcPr>
            <w:tcW w:w="1735" w:type="dxa"/>
          </w:tcPr>
          <w:p w:rsidR="00F51F15" w:rsidRDefault="00F51F15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818" w:rsidRDefault="00EE1818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8F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  <w:p w:rsidR="00EE1818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1818" w:rsidRPr="008F14E9" w:rsidRDefault="00EE1818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4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2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1110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EE1818" w:rsidRPr="008F14E9" w:rsidRDefault="00EE1818" w:rsidP="00EE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Default="00EE1818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076C9B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076C9B" w:rsidRPr="00076C9B" w:rsidRDefault="00155A50" w:rsidP="00EE1818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утвержденной  заседанием кафедры </w:t>
      </w:r>
      <w:r w:rsidR="000F7E78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от ____  20     </w:t>
      </w:r>
      <w:r w:rsidR="00047BB4" w:rsidRPr="00076C9B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г.</w:t>
      </w:r>
    </w:p>
    <w:p w:rsidR="00076C9B" w:rsidRP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F51F15" w:rsidRPr="00076C9B" w:rsidRDefault="00F51F15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076C9B" w:rsidRDefault="00F51F15" w:rsidP="00123203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Составитель:  доцент</w:t>
      </w:r>
      <w:r w:rsidR="00076C9B"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  Жунусов А.Т</w:t>
      </w:r>
      <w:r w:rsidR="00076C9B"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</w:p>
    <w:p w:rsidR="00076C9B" w:rsidRPr="00076C9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51F15" w:rsidRDefault="00F51F15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51F15" w:rsidRPr="00076C9B" w:rsidRDefault="00F51F15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F51F15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 -2017</w:t>
      </w:r>
    </w:p>
    <w:p w:rsidR="00790157" w:rsidRDefault="00790157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157" w:rsidRDefault="00790157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9F" w:rsidRDefault="0049119F" w:rsidP="000A361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A3003" w:rsidRPr="001A3003" w:rsidRDefault="001A3003" w:rsidP="000A361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655E" w:rsidRPr="009E1613" w:rsidRDefault="0079655E" w:rsidP="000A36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Рецензия</w:t>
      </w:r>
    </w:p>
    <w:p w:rsidR="0079655E" w:rsidRPr="009E1613" w:rsidRDefault="0079655E" w:rsidP="0079655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на рабочую программу  доцента  кафедры урологии, оперативной хирургии </w:t>
      </w: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="00F81EBA" w:rsidRPr="009E1613">
        <w:rPr>
          <w:rFonts w:ascii="Times New Roman" w:eastAsia="Calibri" w:hAnsi="Times New Roman" w:cs="Times New Roman"/>
          <w:b/>
          <w:sz w:val="20"/>
          <w:szCs w:val="20"/>
        </w:rPr>
        <w:t>дерматовенерологии</w:t>
      </w:r>
      <w:proofErr w:type="spellEnd"/>
      <w:r w:rsidR="00F81EBA"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Жунусова А.Т</w:t>
      </w:r>
      <w:r w:rsidRPr="009E1613">
        <w:rPr>
          <w:rFonts w:ascii="Times New Roman" w:eastAsia="Calibri" w:hAnsi="Times New Roman" w:cs="Times New Roman"/>
          <w:b/>
          <w:sz w:val="20"/>
          <w:szCs w:val="20"/>
        </w:rPr>
        <w:t>. по дисциплине «Урология»</w:t>
      </w:r>
    </w:p>
    <w:p w:rsidR="00F81EBA" w:rsidRPr="009E1613" w:rsidRDefault="00F81EBA" w:rsidP="0079655E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9655E" w:rsidRPr="009E1613" w:rsidRDefault="0079655E" w:rsidP="00F81EB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9E1613">
        <w:rPr>
          <w:rFonts w:ascii="Times New Roman" w:eastAsia="Calibri" w:hAnsi="Times New Roman" w:cs="Times New Roman"/>
          <w:bCs/>
          <w:sz w:val="20"/>
          <w:szCs w:val="20"/>
        </w:rPr>
        <w:t xml:space="preserve">Рецензируемая рабочая программа разработана для освоения студентами по направлению  «Медицина» дисциплины «Урология»,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относящейся  к  базовым  дисциплинам профессионального цикла дисциплин ГОС.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В программе ставятся цели изучения указанной дисциплины, предусматривающие познавательн</w:t>
      </w:r>
      <w:r w:rsidR="009D2A84" w:rsidRPr="009E1613">
        <w:rPr>
          <w:rFonts w:ascii="Times New Roman" w:eastAsia="Calibri" w:hAnsi="Times New Roman" w:cs="Times New Roman"/>
          <w:sz w:val="20"/>
          <w:szCs w:val="20"/>
        </w:rPr>
        <w:t>ый, развивающий клинические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аспекты освоения дисциплины студентами   4  курса  по урологии. 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 Структура и содержание курса автором разрабатывается в соответствии с требованиями стандарта по данной дисциплине. Содержание курса предусматривает изучение основных </w:t>
      </w:r>
      <w:r w:rsidR="009D2A84" w:rsidRPr="009E1613">
        <w:rPr>
          <w:rFonts w:ascii="Times New Roman" w:eastAsia="Calibri" w:hAnsi="Times New Roman" w:cs="Times New Roman"/>
          <w:sz w:val="20"/>
          <w:szCs w:val="20"/>
        </w:rPr>
        <w:t>заболеваний мочеполовых органов мужчин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 их 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особенностей, а также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проблем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ы репродуктивной функции мужского здоровья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являющихся базой для   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изучения студентов старших курсов медицинского факультета.</w:t>
      </w:r>
    </w:p>
    <w:p w:rsidR="00105E0E" w:rsidRPr="009E1613" w:rsidRDefault="00105E0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Изучение курса автором построено как последовательное рассмотрение основных заболеваний мочеполовой системы в современной медицине и пути их решения современными методами диагностики и лечения, что способствует формированию у студентов системно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го представления о  современной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медицине. </w:t>
      </w:r>
    </w:p>
    <w:p w:rsidR="0079655E" w:rsidRPr="009E1613" w:rsidRDefault="00105E0E" w:rsidP="00F81EBA">
      <w:pPr>
        <w:tabs>
          <w:tab w:val="left" w:pos="3165"/>
        </w:tabs>
        <w:jc w:val="both"/>
        <w:rPr>
          <w:rFonts w:ascii="A97_Oktom_Times" w:eastAsia="Times New Roman" w:hAnsi="A97_Oktom_Times" w:cs="Times New Roman"/>
          <w:sz w:val="20"/>
          <w:szCs w:val="20"/>
          <w:lang w:eastAsia="ru-RU"/>
        </w:rPr>
      </w:pPr>
      <w:r w:rsidRPr="006131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предусматривает обучение студентов теоретическим основам, приемам обследования урологических больных, методологии постановки урологического диагноза и выработки тактики лечения, освоение методики обследования мочевой системы здоровых и больных людей, изучение важнейших аспектов клиники, современных методов диагностики, лечение и профилактики заболеваний мочевой системы.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В качестве формы проведения семинарских занятий автором предлагается свободная дискуссия, работа в малых группах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 xml:space="preserve"> с пациентами,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круглые столы, деловые игры  по актуальным проблемам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 xml:space="preserve"> мужского здоровья.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Данная форма предполагает выработку самостояте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льного клинического мышления и оценки о состояния больного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>,  формирование профессиональных компетенций.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iCs/>
          <w:sz w:val="20"/>
          <w:szCs w:val="20"/>
        </w:rPr>
        <w:t xml:space="preserve">           Автором рабочей программы разработаны оценочные средства для текущего контроля  и промежуточной аттестации (вопросы, тесты  к экзамену), а также учебно-методическое  обеспечение  самостоятельной работы студентов, отражающее современный научный  дискурс по данной дисциплине. 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Содержание и структура рабочей программы соответствует требованиям к минимуму содержания и уровню по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дготовки врача лечебника медицинского факультета</w:t>
      </w:r>
      <w:r w:rsidRPr="009E1613">
        <w:rPr>
          <w:rFonts w:ascii="Times New Roman" w:eastAsia="Calibri" w:hAnsi="Times New Roman" w:cs="Times New Roman"/>
          <w:sz w:val="20"/>
          <w:szCs w:val="20"/>
        </w:rPr>
        <w:t>. В программе учтена специфика направления подготовки, отражена практическая направленность курса.</w:t>
      </w:r>
    </w:p>
    <w:p w:rsidR="0079655E" w:rsidRPr="009E1613" w:rsidRDefault="0079655E" w:rsidP="007965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Данная рабочая программа может быть рекомендована для планирования работы в высшем профессиональном учебном заведении по данному направлению.</w:t>
      </w:r>
    </w:p>
    <w:p w:rsidR="007156F8" w:rsidRDefault="007156F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Pr="009E1613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56F8" w:rsidRPr="006131F5" w:rsidRDefault="007156F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31F5">
        <w:rPr>
          <w:rFonts w:ascii="Times New Roman" w:eastAsia="Calibri" w:hAnsi="Times New Roman" w:cs="Times New Roman"/>
          <w:b/>
          <w:sz w:val="20"/>
          <w:szCs w:val="20"/>
        </w:rPr>
        <w:t xml:space="preserve">Заведующий отделением урологии ОМОКБ:                        </w:t>
      </w:r>
      <w:proofErr w:type="spellStart"/>
      <w:r w:rsidRPr="006131F5">
        <w:rPr>
          <w:rFonts w:ascii="Times New Roman" w:eastAsia="Calibri" w:hAnsi="Times New Roman" w:cs="Times New Roman"/>
          <w:b/>
          <w:sz w:val="20"/>
          <w:szCs w:val="20"/>
        </w:rPr>
        <w:t>Мурзалиев</w:t>
      </w:r>
      <w:proofErr w:type="spellEnd"/>
      <w:r w:rsidRPr="006131F5">
        <w:rPr>
          <w:rFonts w:ascii="Times New Roman" w:eastAsia="Calibri" w:hAnsi="Times New Roman" w:cs="Times New Roman"/>
          <w:b/>
          <w:sz w:val="20"/>
          <w:szCs w:val="20"/>
        </w:rPr>
        <w:t xml:space="preserve"> М.Т.</w:t>
      </w:r>
    </w:p>
    <w:p w:rsidR="00BE121D" w:rsidRPr="009E1613" w:rsidRDefault="00BE121D" w:rsidP="007156F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2B86" w:rsidRPr="009E1613" w:rsidRDefault="00702B86" w:rsidP="00702B86">
      <w:pPr>
        <w:spacing w:after="0" w:line="360" w:lineRule="auto"/>
        <w:rPr>
          <w:rFonts w:ascii="A97_Oktom_Times" w:eastAsia="Calibri" w:hAnsi="A97_Oktom_Times" w:cs="Times New Roman"/>
          <w:sz w:val="20"/>
          <w:szCs w:val="20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DE3AC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1F5" w:rsidRDefault="006131F5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A3003" w:rsidRDefault="001A3003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A3003" w:rsidRDefault="001A3003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1A3003" w:rsidRPr="001A3003" w:rsidRDefault="001A3003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C4F74" w:rsidRPr="008C4F74" w:rsidRDefault="008C4F74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1F5" w:rsidRPr="00DE3ACF" w:rsidRDefault="006131F5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61C4" w:rsidRPr="009E1613" w:rsidRDefault="00205409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Рабочая программа по дисциплине «Урология»</w:t>
      </w:r>
    </w:p>
    <w:p w:rsidR="0037054A" w:rsidRPr="009E1613" w:rsidRDefault="0037054A" w:rsidP="0037054A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37054A" w:rsidRPr="009E1613" w:rsidRDefault="0037054A" w:rsidP="00343B41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1. Цель   и задачи  дисциплины</w:t>
      </w:r>
    </w:p>
    <w:p w:rsidR="00343B41" w:rsidRPr="009E1613" w:rsidRDefault="00343B41" w:rsidP="00343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0FFFF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9E161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Цель 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преподавания и изучения дисциплины «Урология» состоит в формировании и приобретении у студентов  научных знаний о заболеваниях органов мочеполовой  системы у мужчин иорганов мочевой системы у женщин,</w:t>
      </w:r>
      <w:r w:rsidR="00AC4ADC"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методах их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профилактики</w:t>
      </w:r>
      <w:r w:rsidR="00AC4ADC"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и лечения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для подготовки будущих врачей к самостоятельной работе с пациентами урологического профиля.</w:t>
      </w:r>
    </w:p>
    <w:p w:rsidR="0037054A" w:rsidRPr="009E1613" w:rsidRDefault="0037054A" w:rsidP="0037054A">
      <w:pPr>
        <w:spacing w:after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Задачи дисциплины </w:t>
      </w:r>
    </w:p>
    <w:p w:rsidR="000F7E78" w:rsidRPr="00A4307F" w:rsidRDefault="0037054A" w:rsidP="00A4307F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iCs/>
          <w:sz w:val="20"/>
          <w:szCs w:val="20"/>
        </w:rPr>
        <w:t xml:space="preserve">    В  результате  освоени</w:t>
      </w:r>
      <w:r w:rsidR="00A4307F">
        <w:rPr>
          <w:rFonts w:ascii="Times New Roman" w:eastAsia="Calibri" w:hAnsi="Times New Roman" w:cs="Times New Roman"/>
          <w:iCs/>
          <w:sz w:val="20"/>
          <w:szCs w:val="20"/>
        </w:rPr>
        <w:t xml:space="preserve">я дисциплины  студент  должен: </w:t>
      </w:r>
    </w:p>
    <w:p w:rsidR="00343B41" w:rsidRPr="009E1613" w:rsidRDefault="00343B41" w:rsidP="00343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з</w:t>
      </w:r>
      <w:r w:rsidR="0037054A"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нать: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этиологию и патогенез урологических заболеваний;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классификацию, клиническое течение, осложнение и прогноз урологических больных;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основные </w:t>
      </w:r>
      <w:proofErr w:type="gramStart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синдромы</w:t>
      </w:r>
      <w:proofErr w:type="gramEnd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встречающиеся в урологической практике;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боль, гематурия, анурия, острая </w:t>
      </w:r>
      <w:proofErr w:type="spellStart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заддержка</w:t>
      </w:r>
      <w:proofErr w:type="spellEnd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мочи;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основные принципы методов исследования;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современные аспекты лечения урологических больных;</w:t>
      </w:r>
    </w:p>
    <w:p w:rsidR="00343B41" w:rsidRPr="009E1613" w:rsidRDefault="003C2DEA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26" style="position:absolute;left:0;text-align:left;margin-left:224.95pt;margin-top:13.45pt;width:38.5pt;height:2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u2xQIAAK8FAAAOAAAAZHJzL2Uyb0RvYy54bWysVEtu2zAQ3RfoHQjuG9mCnY8QOTASpChg&#10;JEGTImuaomyhFIclacvuqkC3AXqEHqKbop+cQb5Rh5TkuGnQRVEtCA3nzZsPZ+b4ZFVKshTGFqBS&#10;2t/rUSIUh6xQs5S+uTl/cUiJdUxlTIISKV0LS09Gz58dVzoRMcxBZsIQJFE2qXRK587pJIosn4uS&#10;2T3QQqEyB1Myh6KZRZlhFbKXMop7vf2oApNpA1xYi7dnjZKOAn+eC+4u89wKR2RKMTYXThPOqT+j&#10;0TFLZobpecHbMNg/RFGyQqHTLdUZc4wsTPEHVVlwAxZyt8ehjCDPCy5CDphNv/com+s50yLkgsWx&#10;elsm+/9o+cXyypAiw7cbUqJYiW9Uf9582Hyqf9T3m4/1l/q+/r65q3/WX+tvBEFYsUrbBA2v9ZXx&#10;OVs9Af7WoiL6TeMF22JWuSk9FjMmq1D+9bb8YuUIx8vB4eHREB+Joyo+2I/j4CxiSWesjXUvBZTE&#10;/6TU4OuGorPlxDrvniUdJMQFssjOCymD4DtKnEpDlgx7YTrr+0zQwu6ipPJYBd6qUfubkFaTScjJ&#10;raXwOKleixyLh7HHIZDQtg9OGOdCuX6jmrNMNL6HPfw6711YIZZA6Jlz9L/lbgk6ZEPScTdRtnhv&#10;KkLXb417fwusMd5aBM+g3Na4LBSYpwgkZtV6bvBdkZrS+CpNIVtjaxloZs5qfl7gs02YdVfM4JDh&#10;S+PicJd45BKqlEL7R8kczPun7j0eex+1lFQ4tCm17xbMCErkK4VTcdQfDPyUB2EwPIhRMLua6a5G&#10;LcpTwF7o44rSPPx6vJPdb26gvMX9MvZeUcUUR98p5c50wqlrlgluKC7G4wDDydbMTdS15p7cV9W3&#10;5c3qlhnd9q7Dpr+AbsBZ8qiFG6y3VDBeOMiL0N8PdW3rjVshNE67wfza2ZUD6mHPjn4BAAD//wMA&#10;UEsDBBQABgAIAAAAIQBVKZa13wAAAAkBAAAPAAAAZHJzL2Rvd25yZXYueG1sTI9BS8NAEIXvgv9h&#10;GcGb3bXE1sRsihQqiJBi1YO3aXZMotndkN206b939KKnmeE93vsmX022EwcaQuudhuuZAkGu8qZ1&#10;tYbXl83VLYgQ0RnsvCMNJwqwKs7PcsyMP7pnOuxiLTjEhQw1NDH2mZShashimPmeHGsffrAY+Rxq&#10;aQY8crjt5FyphbTYOm5osKd1Q9XXbrTc+7QsS/mGp/EB3x/Vept+lptU68uL6f4ORKQp/pnhB5/R&#10;oWCmvR+dCaLTkCRpylYN8wVPNtz8LnsNS5WALHL5/4PiGwAA//8DAFBLAQItABQABgAIAAAAIQC2&#10;gziS/gAAAOEBAAATAAAAAAAAAAAAAAAAAAAAAABbQ29udGVudF9UeXBlc10ueG1sUEsBAi0AFAAG&#10;AAgAAAAhADj9If/WAAAAlAEAAAsAAAAAAAAAAAAAAAAALwEAAF9yZWxzLy5yZWxzUEsBAi0AFAAG&#10;AAgAAAAhAKAw+7bFAgAArwUAAA4AAAAAAAAAAAAAAAAALgIAAGRycy9lMm9Eb2MueG1sUEsBAi0A&#10;FAAGAAgAAAAhAFUplrXfAAAACQEAAA8AAAAAAAAAAAAAAAAAHwUAAGRycy9kb3ducmV2LnhtbFBL&#10;BQYAAAAABAAEAPMAAAArBgAAAAA=&#10;" fillcolor="white [3212]" stroked="f" strokeweight="2pt">
            <v:path arrowok="t"/>
          </v:rect>
        </w:pic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принципы оказания врачебной помощи при неотложных состояниях.</w: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7E78" w:rsidRDefault="000F7E78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уметь: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собрать анамнез у урологических больных;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провести </w:t>
      </w:r>
      <w:proofErr w:type="spellStart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физикальное</w:t>
      </w:r>
      <w:proofErr w:type="spellEnd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обследования больного;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определить вид, объемы клинико-лабораторных и инструментальных методов исследования;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составить план лечения и реабилитации больного.</w:t>
      </w:r>
    </w:p>
    <w:p w:rsidR="000F7E78" w:rsidRDefault="000F7E78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владеть: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первичной хирургической обработки ран;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наложение и снятия кожных швов;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взятие мазка из уретры;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диафаноскопии;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осмотра органов мошонки;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определения остаточной мочи;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интерпретация результатов УЗИ, рентгенограммы, КТ и МРТ.</w:t>
      </w:r>
    </w:p>
    <w:p w:rsidR="00343B41" w:rsidRPr="009E1613" w:rsidRDefault="00343B41" w:rsidP="00343B41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343B41" w:rsidRPr="009E1613" w:rsidRDefault="00B04FC9" w:rsidP="00B04FC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2. </w:t>
      </w:r>
      <w:r w:rsidR="00343B41" w:rsidRPr="009E161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Место курса в   структуре  ООП   ВПО</w:t>
      </w:r>
    </w:p>
    <w:p w:rsidR="00171939" w:rsidRPr="009E1613" w:rsidRDefault="00343B41" w:rsidP="00012F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E161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Дисциплина  «Урология»   относится к дисциплинам базовой части цикла  профессиональных дисциплин (Б3),. </w:t>
      </w:r>
      <w:r w:rsidRPr="009E1613">
        <w:rPr>
          <w:rFonts w:ascii="Times New Roman" w:eastAsia="Calibri" w:hAnsi="Times New Roman" w:cs="Times New Roman"/>
          <w:iCs/>
          <w:sz w:val="20"/>
          <w:szCs w:val="20"/>
        </w:rPr>
        <w:t>обеспечивающих теоретическую и практическую подготовку</w:t>
      </w:r>
      <w:r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студентов старших курсов медицинского факультета.Изучение данной дисциплины базируется на следующих дисциплинах: анатомии, гистологии, патологической анатомии, физиологии, патологиче</w:t>
      </w:r>
      <w:r w:rsidR="00012F46"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ской физиологии и общей хирургии</w:t>
      </w:r>
      <w:r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04FC9" w:rsidRPr="00B04FC9" w:rsidRDefault="00B04FC9" w:rsidP="00B04FC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Пререквизиты</w:t>
      </w:r>
      <w:proofErr w:type="spellEnd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Нормальная анатомия и физиология человека, общая хирургия, основы доказательной медицины.</w:t>
      </w:r>
    </w:p>
    <w:p w:rsidR="00B04FC9" w:rsidRPr="00B04FC9" w:rsidRDefault="00B04FC9" w:rsidP="00B04FC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Постреквизиты</w:t>
      </w:r>
      <w:proofErr w:type="spellEnd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Скорая неотложная медицинская помощь, хирургические болезни, андрология.</w:t>
      </w:r>
    </w:p>
    <w:p w:rsidR="00B04FC9" w:rsidRPr="00B04FC9" w:rsidRDefault="00B04FC9" w:rsidP="00B04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FC9" w:rsidRPr="00B04FC9" w:rsidRDefault="00B04FC9" w:rsidP="00B04F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обучения (РО)</w:t>
      </w:r>
    </w:p>
    <w:p w:rsidR="00B04FC9" w:rsidRPr="00B04FC9" w:rsidRDefault="00F51468" w:rsidP="00B0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5</w:t>
      </w:r>
      <w:r w:rsidR="00B04FC9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33966">
        <w:rPr>
          <w:rFonts w:ascii="Times New Roman" w:hAnsi="Times New Roman" w:cs="Times New Roman"/>
          <w:color w:val="000000"/>
          <w:sz w:val="18"/>
          <w:szCs w:val="18"/>
        </w:rPr>
        <w:t xml:space="preserve"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  </w:t>
      </w:r>
    </w:p>
    <w:p w:rsidR="00B04FC9" w:rsidRPr="00B04FC9" w:rsidRDefault="00F51468" w:rsidP="00B0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5  = ПК 12+ПК 13</w:t>
      </w:r>
    </w:p>
    <w:p w:rsidR="00B04FC9" w:rsidRPr="00B04FC9" w:rsidRDefault="00F51468" w:rsidP="00B0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6</w:t>
      </w:r>
      <w:r w:rsidR="00B04FC9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833966">
        <w:rPr>
          <w:rFonts w:ascii="Times New Roman" w:hAnsi="Times New Roman" w:cs="Times New Roman"/>
          <w:color w:val="000000"/>
          <w:sz w:val="18"/>
          <w:szCs w:val="18"/>
        </w:rPr>
        <w:t>Способен</w:t>
      </w:r>
      <w:proofErr w:type="gramEnd"/>
      <w:r w:rsidRPr="00833966">
        <w:rPr>
          <w:rFonts w:ascii="Times New Roman" w:hAnsi="Times New Roman" w:cs="Times New Roman"/>
          <w:color w:val="000000"/>
          <w:sz w:val="18"/>
          <w:szCs w:val="18"/>
        </w:rPr>
        <w:t xml:space="preserve"> интерпретировать результаты биохимических и клинических исследований при  постановке диагноза.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6 = ПК 2+ПК 11</w:t>
      </w:r>
    </w:p>
    <w:p w:rsidR="00B04FC9" w:rsidRPr="00B04FC9" w:rsidRDefault="00F51468" w:rsidP="00B0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8</w:t>
      </w:r>
      <w:r w:rsidR="00B04FC9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33966">
        <w:rPr>
          <w:rFonts w:ascii="Times New Roman" w:hAnsi="Times New Roman" w:cs="Times New Roman"/>
          <w:sz w:val="18"/>
          <w:szCs w:val="18"/>
        </w:rPr>
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 8 = </w:t>
      </w:r>
      <w:r w:rsidR="00B04FC9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>ПК 16</w:t>
      </w:r>
    </w:p>
    <w:p w:rsidR="00B04FC9" w:rsidRDefault="00B04FC9" w:rsidP="00B177B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5806" w:rsidRPr="009E1613" w:rsidRDefault="00B04FC9" w:rsidP="000F7E78">
      <w:pPr>
        <w:spacing w:after="0" w:line="240" w:lineRule="auto"/>
        <w:ind w:left="113" w:right="57" w:firstLine="5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92580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результате обучения (</w:t>
      </w:r>
      <w:proofErr w:type="spellStart"/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</w:t>
      </w:r>
      <w:proofErr w:type="spellEnd"/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92580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дисциплины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компетенции студента, формируемые в процессе изучения дисциплины «Урология» </w:t>
      </w:r>
    </w:p>
    <w:p w:rsidR="00012F46" w:rsidRDefault="00205409" w:rsidP="0049119F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освоения дисциплины студент  достигнет следующих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результатов обучения (</w:t>
      </w:r>
      <w:proofErr w:type="spellStart"/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</w:t>
      </w:r>
      <w:proofErr w:type="spellEnd"/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и будет обладать соответствующими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компетенциями:</w:t>
      </w:r>
    </w:p>
    <w:p w:rsidR="000F7E78" w:rsidRPr="0049119F" w:rsidRDefault="000F7E78" w:rsidP="000F7E78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2522"/>
        <w:gridCol w:w="4835"/>
      </w:tblGrid>
      <w:tr w:rsidR="000574C2" w:rsidRPr="009E1613" w:rsidTr="000F7E78">
        <w:tc>
          <w:tcPr>
            <w:tcW w:w="2093" w:type="dxa"/>
            <w:shd w:val="clear" w:color="auto" w:fill="auto"/>
          </w:tcPr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Код  РО ООП</w:t>
            </w:r>
          </w:p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РОоп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) и его</w:t>
            </w:r>
          </w:p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формулировка</w:t>
            </w:r>
          </w:p>
        </w:tc>
        <w:tc>
          <w:tcPr>
            <w:tcW w:w="2551" w:type="dxa"/>
            <w:shd w:val="clear" w:color="auto" w:fill="auto"/>
          </w:tcPr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РО 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дисцип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 (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) </w:t>
            </w:r>
          </w:p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 его   формулировка</w:t>
            </w:r>
          </w:p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Компетенции</w:t>
            </w:r>
          </w:p>
        </w:tc>
      </w:tr>
      <w:tr w:rsidR="000574C2" w:rsidRPr="009E1613" w:rsidTr="000F7E78">
        <w:trPr>
          <w:trHeight w:val="2220"/>
        </w:trPr>
        <w:tc>
          <w:tcPr>
            <w:tcW w:w="2093" w:type="dxa"/>
            <w:vMerge w:val="restart"/>
            <w:shd w:val="clear" w:color="auto" w:fill="auto"/>
          </w:tcPr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574C2" w:rsidRPr="009E1613" w:rsidRDefault="000574C2" w:rsidP="00057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РОоп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 </w:t>
            </w:r>
            <w:r w:rsidRPr="00A53A1E">
              <w:rPr>
                <w:rFonts w:ascii="Times New Roman" w:hAnsi="Times New Roman" w:cs="Times New Roman"/>
                <w:b/>
                <w:color w:val="000000"/>
                <w:szCs w:val="18"/>
              </w:rPr>
              <w:t>5</w:t>
            </w:r>
            <w:r w:rsidRPr="006E7ED8">
              <w:rPr>
                <w:rFonts w:ascii="Times New Roman" w:hAnsi="Times New Roman" w:cs="Times New Roman"/>
                <w:color w:val="000000"/>
                <w:szCs w:val="18"/>
              </w:rPr>
              <w:t xml:space="preserve"> - 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 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74C2" w:rsidRPr="00AB093C" w:rsidRDefault="000574C2" w:rsidP="000574C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  <w:p w:rsidR="000574C2" w:rsidRPr="00AB093C" w:rsidRDefault="000574C2" w:rsidP="000574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историю болезни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574C2" w:rsidRPr="00AB093C" w:rsidRDefault="000574C2" w:rsidP="000574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рологическими инструментами;</w:t>
            </w:r>
          </w:p>
          <w:p w:rsidR="000574C2" w:rsidRPr="00AB093C" w:rsidRDefault="000574C2" w:rsidP="000574C2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ет: </w:t>
            </w:r>
            <w:proofErr w:type="spellStart"/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 обследования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574C2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574C2" w:rsidRPr="004C3FFE" w:rsidRDefault="000574C2" w:rsidP="0005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74C2" w:rsidRPr="004C3FFE" w:rsidRDefault="000574C2" w:rsidP="0005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74C2" w:rsidRDefault="000574C2" w:rsidP="000574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74C2" w:rsidRPr="004C3FFE" w:rsidRDefault="000574C2" w:rsidP="000574C2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574C2" w:rsidRPr="00B567B6" w:rsidRDefault="000574C2" w:rsidP="000574C2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</w:t>
            </w:r>
            <w:r w:rsidRPr="00B567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Pr="009E1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способен</w:t>
            </w:r>
            <w:proofErr w:type="gramEnd"/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  <w:lang w:val="ky-KG"/>
              </w:rPr>
              <w:t>детей,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для своевременной диагностики заболеваний и патологических процессов;</w:t>
            </w:r>
          </w:p>
          <w:p w:rsidR="000574C2" w:rsidRPr="00C53506" w:rsidRDefault="000574C2" w:rsidP="000574C2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A53A1E">
              <w:rPr>
                <w:b/>
                <w:sz w:val="18"/>
                <w:szCs w:val="18"/>
              </w:rPr>
              <w:t>ПК-13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A53A1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A0256">
              <w:rPr>
                <w:sz w:val="20"/>
                <w:szCs w:val="18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7A0256">
              <w:rPr>
                <w:sz w:val="20"/>
                <w:szCs w:val="18"/>
              </w:rPr>
              <w:t xml:space="preserve"> состояний;</w:t>
            </w:r>
          </w:p>
        </w:tc>
      </w:tr>
      <w:tr w:rsidR="000574C2" w:rsidRPr="009E1613" w:rsidTr="000F7E78">
        <w:trPr>
          <w:trHeight w:val="1745"/>
        </w:trPr>
        <w:tc>
          <w:tcPr>
            <w:tcW w:w="2093" w:type="dxa"/>
            <w:vMerge/>
            <w:shd w:val="clear" w:color="auto" w:fill="auto"/>
          </w:tcPr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74C2" w:rsidRPr="00AB093C" w:rsidRDefault="000574C2" w:rsidP="000574C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0574C2" w:rsidRPr="004D0FC9" w:rsidRDefault="000574C2" w:rsidP="00057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proofErr w:type="gramStart"/>
            <w:r w:rsidRPr="00B85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Способен и готов собирать анамнез больного,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исследования, оформление истории болезни и амбулаторной карты больного. Способен и готов интерпретировать данные лабораторно-инструментальных исследований,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андрологическими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инструментами.</w:t>
            </w:r>
          </w:p>
        </w:tc>
      </w:tr>
      <w:tr w:rsidR="000574C2" w:rsidRPr="009E1613" w:rsidTr="000F7E78">
        <w:trPr>
          <w:trHeight w:val="1590"/>
        </w:trPr>
        <w:tc>
          <w:tcPr>
            <w:tcW w:w="2093" w:type="dxa"/>
            <w:vMerge w:val="restart"/>
            <w:shd w:val="clear" w:color="auto" w:fill="auto"/>
          </w:tcPr>
          <w:p w:rsidR="000574C2" w:rsidRPr="007A0256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Cs w:val="20"/>
              </w:rPr>
            </w:pPr>
          </w:p>
          <w:p w:rsidR="000574C2" w:rsidRPr="007A0256" w:rsidRDefault="000574C2" w:rsidP="0005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7A0256">
              <w:rPr>
                <w:rFonts w:ascii="Times New Roman" w:eastAsia="Calibri" w:hAnsi="Times New Roman" w:cs="Times New Roman"/>
                <w:b/>
                <w:iCs/>
                <w:szCs w:val="20"/>
              </w:rPr>
              <w:t>РОоп</w:t>
            </w:r>
            <w:proofErr w:type="spellEnd"/>
            <w:r w:rsidRPr="007A025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6.</w:t>
            </w:r>
          </w:p>
          <w:p w:rsidR="000574C2" w:rsidRPr="007A0256" w:rsidRDefault="000574C2" w:rsidP="000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7A0256">
              <w:rPr>
                <w:rFonts w:ascii="Times New Roman" w:hAnsi="Times New Roman" w:cs="Times New Roman"/>
                <w:color w:val="000000"/>
                <w:szCs w:val="18"/>
              </w:rPr>
              <w:t>Способен</w:t>
            </w:r>
            <w:proofErr w:type="gramEnd"/>
            <w:r w:rsidRPr="007A0256">
              <w:rPr>
                <w:rFonts w:ascii="Times New Roman" w:hAnsi="Times New Roman" w:cs="Times New Roman"/>
                <w:color w:val="000000"/>
                <w:szCs w:val="18"/>
              </w:rPr>
              <w:t xml:space="preserve"> интерпретировать результаты биохимических и клинических исследований при  постановке диагноза.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74C2" w:rsidRPr="000574C2" w:rsidRDefault="000574C2" w:rsidP="00057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574C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РОд-2</w:t>
            </w:r>
          </w:p>
          <w:p w:rsidR="000574C2" w:rsidRPr="000574C2" w:rsidRDefault="000574C2" w:rsidP="0005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Знает: Поставит диагноз урологических заболеваний на основании </w:t>
            </w:r>
            <w:r w:rsidRPr="0005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биохимических и клинических исследований</w:t>
            </w:r>
          </w:p>
          <w:p w:rsidR="000574C2" w:rsidRPr="000574C2" w:rsidRDefault="000574C2" w:rsidP="00057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5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Владеет:  Госпитализировать плановых и экстренных больных.</w:t>
            </w:r>
          </w:p>
          <w:p w:rsidR="000574C2" w:rsidRPr="000574C2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574C2" w:rsidRPr="000574C2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574C2" w:rsidRPr="00C53506" w:rsidRDefault="000574C2" w:rsidP="000574C2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 2</w:t>
            </w:r>
            <w:r w:rsidRPr="009E1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способен и готов проводить и интерпретировать опрос, </w:t>
            </w:r>
            <w:proofErr w:type="spellStart"/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физикальный</w:t>
            </w:r>
            <w:proofErr w:type="spellEnd"/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  <w:lang w:val="ky-KG"/>
              </w:rPr>
              <w:t>ребенка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;</w:t>
            </w:r>
          </w:p>
          <w:p w:rsidR="000574C2" w:rsidRPr="009E1613" w:rsidRDefault="000574C2" w:rsidP="000574C2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ПК11</w:t>
            </w:r>
            <w:r w:rsidRPr="007A025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.  </w:t>
            </w:r>
            <w:r w:rsidRPr="007A0256">
              <w:rPr>
                <w:sz w:val="20"/>
                <w:szCs w:val="18"/>
              </w:rPr>
              <w:t xml:space="preserve"> </w:t>
            </w:r>
            <w:proofErr w:type="gramStart"/>
            <w:r w:rsidRPr="007A0256">
              <w:rPr>
                <w:rFonts w:ascii="Times New Roman" w:hAnsi="Times New Roman" w:cs="Times New Roman"/>
                <w:sz w:val="20"/>
                <w:szCs w:val="18"/>
              </w:rPr>
              <w:t>способен</w:t>
            </w:r>
            <w:proofErr w:type="gramEnd"/>
            <w:r w:rsidRPr="007A0256">
              <w:rPr>
                <w:rFonts w:ascii="Times New Roman" w:hAnsi="Times New Roman" w:cs="Times New Roman"/>
                <w:sz w:val="20"/>
                <w:szCs w:val="18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</w:tr>
      <w:tr w:rsidR="000574C2" w:rsidRPr="009E1613" w:rsidTr="000F7E78">
        <w:trPr>
          <w:trHeight w:val="2535"/>
        </w:trPr>
        <w:tc>
          <w:tcPr>
            <w:tcW w:w="2093" w:type="dxa"/>
            <w:vMerge/>
            <w:shd w:val="clear" w:color="auto" w:fill="auto"/>
          </w:tcPr>
          <w:p w:rsidR="000574C2" w:rsidRPr="009E1613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74C2" w:rsidRDefault="000574C2" w:rsidP="0005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574C2" w:rsidRDefault="000574C2" w:rsidP="000574C2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574C2" w:rsidRPr="004D0FC9" w:rsidRDefault="000574C2" w:rsidP="000574C2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проводить основные методы лечения в соответствии с диагнозом. </w:t>
            </w:r>
          </w:p>
        </w:tc>
      </w:tr>
    </w:tbl>
    <w:p w:rsidR="008E178A" w:rsidRDefault="008E178A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E178A" w:rsidRDefault="008E178A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0574C2" w:rsidRPr="001A3003" w:rsidRDefault="000574C2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C4F74" w:rsidRPr="001A3003" w:rsidRDefault="008C4F74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C4F74" w:rsidRPr="001A3003" w:rsidRDefault="008C4F74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C4F74" w:rsidRPr="001A3003" w:rsidRDefault="008C4F74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C4F74" w:rsidRDefault="008C4F74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lang w:val="en-US"/>
        </w:rPr>
      </w:pPr>
    </w:p>
    <w:p w:rsidR="001A3003" w:rsidRDefault="001A3003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lang w:val="en-US"/>
        </w:rPr>
      </w:pPr>
    </w:p>
    <w:p w:rsidR="001A3003" w:rsidRPr="001A3003" w:rsidRDefault="001A3003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lang w:val="en-US"/>
        </w:rPr>
      </w:pPr>
    </w:p>
    <w:p w:rsidR="008C4F74" w:rsidRPr="001A3003" w:rsidRDefault="008C4F74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0574C2" w:rsidRPr="009E1613" w:rsidRDefault="000574C2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74D64" w:rsidRPr="009E1613" w:rsidRDefault="00BD5625" w:rsidP="00C223FB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Карта компетенций дисциплины «Урология» </w:t>
      </w:r>
    </w:p>
    <w:p w:rsidR="00BD5625" w:rsidRPr="009E1613" w:rsidRDefault="00BD5625" w:rsidP="00BD5625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20"/>
        <w:gridCol w:w="2443"/>
        <w:gridCol w:w="823"/>
        <w:gridCol w:w="709"/>
        <w:gridCol w:w="567"/>
        <w:gridCol w:w="709"/>
        <w:gridCol w:w="708"/>
        <w:gridCol w:w="851"/>
        <w:gridCol w:w="709"/>
        <w:gridCol w:w="850"/>
        <w:gridCol w:w="1100"/>
      </w:tblGrid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3" w:type="dxa"/>
            <w:tcBorders>
              <w:tl2br w:val="single" w:sz="4" w:space="0" w:color="auto"/>
            </w:tcBorders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                </w:t>
            </w: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Компетенции</w:t>
            </w:r>
          </w:p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Темы </w:t>
            </w:r>
          </w:p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</w:tcPr>
          <w:p w:rsidR="008C4F74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</w:t>
            </w:r>
          </w:p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C4F74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</w:t>
            </w:r>
          </w:p>
          <w:p w:rsidR="008C4F74" w:rsidRPr="00EB2522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</w:tcPr>
          <w:p w:rsidR="008C4F74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8C4F74" w:rsidRPr="00EB2522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8C4F74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8C4F74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8C4F74" w:rsidRDefault="008C4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</w:t>
            </w:r>
          </w:p>
          <w:p w:rsidR="008C4F74" w:rsidRDefault="008C4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C4F74" w:rsidRDefault="008C4F74" w:rsidP="008C4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</w:t>
            </w:r>
          </w:p>
          <w:p w:rsidR="008C4F74" w:rsidRDefault="008C4F74" w:rsidP="008C4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C4F74" w:rsidRDefault="008C4F74" w:rsidP="008C4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</w:t>
            </w:r>
          </w:p>
          <w:p w:rsidR="008C4F74" w:rsidRDefault="008C4F74" w:rsidP="008C4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-во</w:t>
            </w:r>
          </w:p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</w:t>
            </w:r>
            <w:proofErr w:type="spellEnd"/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физиология мочеполовой системы.  Семиотика урологических заболеваний.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 инструментальные, рентгенологические, КТ, МРТ методы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ислледования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урологии.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Аномалии развития почек и мочеполовой системы.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мочеполовых органов.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Неспецифические воспалительные заболевание почек и мочеполовой системы.</w:t>
            </w:r>
            <w:proofErr w:type="gramEnd"/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органов мочеполовой системы.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Мочекаменная болезнь. 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Гидронефроз,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уретерогидронефроз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почек и мочеточников.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мочевого пузыря и наружных мужских половых органов.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Доброкачественная гиперплазия предстательной железы. Рак предстательной железы.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Нефроптоз.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Нефрогенная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артериальная гипертензия.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ОПН и ХПН.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Эректильная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дисфункция.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3" w:type="dxa"/>
          </w:tcPr>
          <w:p w:rsidR="008C4F74" w:rsidRPr="009E1613" w:rsidRDefault="008C4F74" w:rsidP="008B2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бесплодие.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C4F74" w:rsidRPr="009E1613" w:rsidRDefault="008C4F74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0" w:type="dxa"/>
          </w:tcPr>
          <w:p w:rsidR="008C4F74" w:rsidRDefault="008C4F74">
            <w:r w:rsidRPr="008A6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C4F74" w:rsidRPr="009E1613" w:rsidTr="008C4F74">
        <w:tc>
          <w:tcPr>
            <w:tcW w:w="42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23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C4F74" w:rsidRPr="009E1613" w:rsidRDefault="008C4F74" w:rsidP="008C4F7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</w:tcPr>
          <w:p w:rsidR="008C4F74" w:rsidRPr="009E1613" w:rsidRDefault="008C4F74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</w:tr>
    </w:tbl>
    <w:p w:rsidR="00047BB4" w:rsidRPr="001A3003" w:rsidRDefault="00047BB4" w:rsidP="001A3003">
      <w:pPr>
        <w:widowControl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US" w:eastAsia="ru-RU"/>
        </w:rPr>
      </w:pPr>
    </w:p>
    <w:p w:rsidR="001551F0" w:rsidRPr="009E1613" w:rsidRDefault="001551F0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5. Технологическая карта дисциплины «Урология»</w:t>
      </w:r>
    </w:p>
    <w:tbl>
      <w:tblPr>
        <w:tblStyle w:val="a3"/>
        <w:tblW w:w="0" w:type="auto"/>
        <w:tblLook w:val="04A0"/>
      </w:tblPr>
      <w:tblGrid>
        <w:gridCol w:w="852"/>
        <w:gridCol w:w="795"/>
        <w:gridCol w:w="793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1551F0" w:rsidRPr="009E1613" w:rsidTr="008B23CC">
        <w:tc>
          <w:tcPr>
            <w:tcW w:w="852" w:type="dxa"/>
            <w:vMerge w:val="restart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1551F0" w:rsidRPr="009E1613" w:rsidRDefault="006B73FC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1551F0" w:rsidRPr="009E1613" w:rsidTr="008B23CC">
        <w:tc>
          <w:tcPr>
            <w:tcW w:w="852" w:type="dxa"/>
            <w:vMerge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7EB" w:rsidRPr="009E1613" w:rsidTr="008B23CC">
        <w:tc>
          <w:tcPr>
            <w:tcW w:w="852" w:type="dxa"/>
            <w:vMerge w:val="restart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2B17EB" w:rsidRPr="009E1613" w:rsidRDefault="002B17EB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3" w:type="dxa"/>
          </w:tcPr>
          <w:p w:rsidR="002B17EB" w:rsidRPr="009E1613" w:rsidRDefault="002B17EB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45</w:t>
            </w:r>
          </w:p>
        </w:tc>
        <w:tc>
          <w:tcPr>
            <w:tcW w:w="791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ч</w:t>
            </w:r>
          </w:p>
        </w:tc>
        <w:tc>
          <w:tcPr>
            <w:tcW w:w="796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ч</w:t>
            </w:r>
          </w:p>
        </w:tc>
        <w:tc>
          <w:tcPr>
            <w:tcW w:w="79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 ч</w:t>
            </w:r>
          </w:p>
        </w:tc>
        <w:tc>
          <w:tcPr>
            <w:tcW w:w="78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1551F0" w:rsidRPr="009E1613" w:rsidTr="008B23CC">
        <w:tc>
          <w:tcPr>
            <w:tcW w:w="852" w:type="dxa"/>
            <w:vMerge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1551F0" w:rsidRPr="009E1613" w:rsidRDefault="001551F0" w:rsidP="001551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ч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613" w:rsidRDefault="009E1613" w:rsidP="009E1613">
      <w:pPr>
        <w:pStyle w:val="1"/>
        <w:rPr>
          <w:lang w:val="en-US"/>
        </w:rPr>
      </w:pPr>
    </w:p>
    <w:p w:rsidR="001A3003" w:rsidRPr="001A3003" w:rsidRDefault="001A3003" w:rsidP="001A3003">
      <w:pPr>
        <w:rPr>
          <w:lang w:val="en-US" w:eastAsia="ru-RU"/>
        </w:rPr>
      </w:pPr>
    </w:p>
    <w:p w:rsidR="000608C8" w:rsidRPr="009E1613" w:rsidRDefault="002B17EB" w:rsidP="00C223FB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Карта накопления баллов по </w:t>
      </w:r>
      <w:r w:rsidR="0014423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дисциплине «Урология»</w:t>
      </w:r>
    </w:p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708"/>
      </w:tblGrid>
      <w:tr w:rsidR="000608C8" w:rsidRPr="009E1613" w:rsidTr="00047BB4">
        <w:trPr>
          <w:trHeight w:hRule="exact" w:val="718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Семи-нар</w:t>
            </w:r>
            <w:proofErr w:type="gramEnd"/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контр.             (40б). </w:t>
            </w:r>
          </w:p>
        </w:tc>
      </w:tr>
      <w:tr w:rsidR="000608C8" w:rsidRPr="009E1613" w:rsidTr="0079655E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F157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0F157F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1,5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8б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6 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6 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8 б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6б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6б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0608C8" w:rsidRPr="009E1613" w:rsidTr="0079655E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D05BE9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Темы 6-8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Темы</w:t>
            </w:r>
            <w:r w:rsidR="00A800CF"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9-11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A800C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Темы12-13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Тема</w:t>
            </w:r>
            <w:r w:rsidR="00A800CF"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  <w:r w:rsidR="00D05BE9"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-15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</w:rPr>
      </w:pPr>
    </w:p>
    <w:p w:rsidR="00577941" w:rsidRPr="00486D97" w:rsidRDefault="00BC1977" w:rsidP="00C223FB">
      <w:pPr>
        <w:pStyle w:val="a4"/>
        <w:numPr>
          <w:ilvl w:val="0"/>
          <w:numId w:val="5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bookmarkStart w:id="0" w:name="_Toc296251092"/>
      <w:r w:rsidRPr="00486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F3F5B" w:rsidRPr="00486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ематический</w:t>
      </w:r>
      <w:r w:rsidRPr="00486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дисциплины «Урология</w:t>
      </w:r>
      <w:r w:rsidRPr="00486D97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».  </w:t>
      </w:r>
    </w:p>
    <w:p w:rsidR="00BC1977" w:rsidRPr="009E1613" w:rsidRDefault="00BC1977" w:rsidP="005B21A2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A97_Oktom_Times" w:eastAsia="Times New Roman" w:hAnsi="A97_Oktom_Times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5244"/>
        <w:gridCol w:w="709"/>
        <w:gridCol w:w="709"/>
        <w:gridCol w:w="709"/>
        <w:gridCol w:w="881"/>
      </w:tblGrid>
      <w:tr w:rsidR="00577941" w:rsidRPr="009E1613" w:rsidTr="00577941">
        <w:tc>
          <w:tcPr>
            <w:tcW w:w="568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881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577941" w:rsidRPr="009E1613" w:rsidTr="00577941">
        <w:tc>
          <w:tcPr>
            <w:tcW w:w="568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77941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7 - семестр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-1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физиология мочеполовой системы.  Семиотика урологических заболеваний.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 инструментальные, рентгенологические, КТ, МРТ методы исследования в урологии.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Аномалии развития почек и мочеполовой системы.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мочеполовых органов.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Неспецифические воспалительные заболевание почек и мочеполовой системы.</w:t>
            </w:r>
            <w:proofErr w:type="gramEnd"/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органов мочеполовой системы.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Мочекаменная болезнь. 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Гидронефроз,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уретерогидронефроз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1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ч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ч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ч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почек и мочеточников.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мочевого пузыря и наружных мужских половых органов.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Доброкачественная гиперплазия предстательной железы. Рак предстательной железы.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Нефроптоз.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Нефрогенная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артериальная гипертензия.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ОПН и ХПН.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Эректильная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дисфункция.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бесплодие.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</w:tbl>
    <w:p w:rsidR="004C04DB" w:rsidRDefault="004C04DB" w:rsidP="004C04D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41" w:rsidRPr="007D38AC" w:rsidRDefault="005B21A2" w:rsidP="004C04DB">
      <w:pPr>
        <w:pStyle w:val="a4"/>
        <w:numPr>
          <w:ilvl w:val="0"/>
          <w:numId w:val="16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38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дисциплины «Урология»</w:t>
      </w:r>
    </w:p>
    <w:p w:rsidR="00100123" w:rsidRPr="009E1613" w:rsidRDefault="00100123" w:rsidP="001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0123" w:rsidRPr="005E7A1F" w:rsidRDefault="00100123" w:rsidP="005E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в урологии. Анатомия, физиология, мочеполовой системы мужчин. Семиотика урологических заболеваний.</w:t>
      </w:r>
    </w:p>
    <w:p w:rsidR="009F6037" w:rsidRPr="005E7A1F" w:rsidRDefault="00100123" w:rsidP="005E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2.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Лабораторные инструментальные и рентгенологические методы исследования в урологии.</w:t>
      </w:r>
    </w:p>
    <w:p w:rsidR="00A800CF" w:rsidRPr="005E7A1F" w:rsidRDefault="009F6037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3.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Аномалии развития мужских мочеполовых органо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A800CF" w:rsidRPr="005E7A1F" w:rsidRDefault="0056423B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4. 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Травмы мочеполовых органов.</w:t>
      </w:r>
    </w:p>
    <w:p w:rsidR="00A800CF" w:rsidRPr="005E7A1F" w:rsidRDefault="00A800CF" w:rsidP="005E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 5.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Неспецифические воспалительные заболеван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почек и мочеполовой системы.</w:t>
      </w:r>
    </w:p>
    <w:p w:rsidR="00594926" w:rsidRPr="005E7A1F" w:rsidRDefault="00594926" w:rsidP="007D3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 6.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Туберкулез органов мочеполовой системы.</w:t>
      </w:r>
    </w:p>
    <w:p w:rsidR="00594926" w:rsidRPr="005E7A1F" w:rsidRDefault="005E7A1F" w:rsidP="00594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7. 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Мочекаменная болезнь.</w:t>
      </w:r>
    </w:p>
    <w:p w:rsidR="00594926" w:rsidRPr="005E7A1F" w:rsidRDefault="00594926" w:rsidP="005E7A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8.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идронефроз, </w:t>
      </w:r>
      <w:proofErr w:type="spellStart"/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уретерогидронефроз</w:t>
      </w:r>
      <w:proofErr w:type="spellEnd"/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D4C" w:rsidRPr="005E7A1F" w:rsidRDefault="003D3D4C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 9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Опухоли почек и мочеточников.</w:t>
      </w:r>
    </w:p>
    <w:p w:rsidR="00CF597C" w:rsidRPr="005E7A1F" w:rsidRDefault="003D3D4C" w:rsidP="00CF597C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10.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Опухоли мочевого пузыря и наружн</w:t>
      </w:r>
      <w:r w:rsidR="002C40C5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мужских половых органов.</w:t>
      </w:r>
    </w:p>
    <w:p w:rsidR="003D3D4C" w:rsidRPr="005E7A1F" w:rsidRDefault="00CF597C" w:rsidP="005E7A1F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11.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Доброкачественная гиперплазия предстательной железы. Рак предстательной железы.</w:t>
      </w:r>
    </w:p>
    <w:p w:rsidR="002C40C5" w:rsidRPr="005E7A1F" w:rsidRDefault="00CF597C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12.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Нефроптоз. </w:t>
      </w:r>
      <w:proofErr w:type="spellStart"/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Нефрог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енная</w:t>
      </w:r>
      <w:proofErr w:type="spellEnd"/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гипертензия.</w:t>
      </w:r>
    </w:p>
    <w:p w:rsidR="002C40C5" w:rsidRPr="005E7A1F" w:rsidRDefault="002C40C5" w:rsidP="005E7A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13.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Острая почечная недостаточность. Хроническая почечная недостаточность.</w:t>
      </w:r>
    </w:p>
    <w:p w:rsidR="007D38AC" w:rsidRPr="005E7A1F" w:rsidRDefault="002C40C5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14.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Эректильная дисфункция.</w:t>
      </w:r>
    </w:p>
    <w:p w:rsidR="007D38AC" w:rsidRDefault="002C40C5" w:rsidP="00AC4A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15.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Мужское бесплодие.</w:t>
      </w:r>
    </w:p>
    <w:p w:rsidR="00452CEC" w:rsidRPr="008C4F74" w:rsidRDefault="00452CEC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EB2522" w:rsidRPr="008C4F74" w:rsidRDefault="00EB2522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EB2522" w:rsidRPr="008C4F74" w:rsidRDefault="00EB2522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5E7A1F" w:rsidRPr="009E1613" w:rsidRDefault="005E7A1F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EB2522" w:rsidRPr="00EB2522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9.  Тематический план распределения часов по видам занятий</w:t>
      </w:r>
    </w:p>
    <w:p w:rsidR="00452CEC" w:rsidRPr="009E1613" w:rsidRDefault="00452CEC" w:rsidP="00452CE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9.1.  Лекции</w:t>
      </w:r>
    </w:p>
    <w:p w:rsidR="00452CEC" w:rsidRPr="009E1613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15"/>
      </w:tblGrid>
      <w:tr w:rsidR="00452CEC" w:rsidRPr="009E1613" w:rsidTr="00345473">
        <w:trPr>
          <w:trHeight w:val="1168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Лек-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ции</w:t>
            </w:r>
            <w:proofErr w:type="spellEnd"/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 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Наименование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</w:t>
            </w:r>
            <w:r w:rsidR="003454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Бал-лы</w:t>
            </w:r>
            <w:proofErr w:type="spellEnd"/>
            <w:proofErr w:type="gramEnd"/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3454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</w:tc>
        <w:tc>
          <w:tcPr>
            <w:tcW w:w="66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Исп.</w:t>
            </w:r>
          </w:p>
          <w:p w:rsidR="00452CEC" w:rsidRPr="009E1613" w:rsidRDefault="0034547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61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452CEC" w:rsidRPr="009E1613" w:rsidTr="006506AF">
        <w:trPr>
          <w:trHeight w:val="283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52CEC" w:rsidRPr="00745612" w:rsidTr="006506AF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52CEC" w:rsidRPr="00745612" w:rsidTr="006506AF">
        <w:trPr>
          <w:trHeight w:val="2294"/>
        </w:trPr>
        <w:tc>
          <w:tcPr>
            <w:tcW w:w="1701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1.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Анатомия и  физиология МПС</w:t>
            </w:r>
          </w:p>
          <w:p w:rsidR="000F157F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Аномалии развития  мочеполовой системы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2CEC" w:rsidRPr="00745612" w:rsidRDefault="000F157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5E7A1F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1A57C9" w:rsidRPr="00745612">
              <w:rPr>
                <w:rFonts w:ascii="Times New Roman" w:hAnsi="Times New Roman" w:cs="Times New Roman"/>
              </w:rPr>
              <w:t>Знать</w:t>
            </w:r>
            <w:r w:rsidRPr="00745612">
              <w:rPr>
                <w:rFonts w:ascii="Times New Roman" w:hAnsi="Times New Roman" w:cs="Times New Roman"/>
                <w:sz w:val="20"/>
              </w:rPr>
              <w:t>анатомию и физиологию мочеполовой системы.</w:t>
            </w:r>
          </w:p>
          <w:p w:rsidR="00E96341" w:rsidRPr="00745612" w:rsidRDefault="00A066B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лассификация аномалий МПС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1</w:t>
            </w: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13178" w:rsidRPr="00745612" w:rsidRDefault="00A13178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13178" w:rsidRPr="00745612" w:rsidRDefault="00A13178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Цель. 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 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мочев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ыделительной системы и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мужских половых органов.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Строение почек, кровоснабжение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Нефрон, строение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Внутренние и наружные  мужские половые органы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Строение, кровоснабжение, функции половых органов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почек,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мочеточника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мочевого пузыря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мочеиспускательного канала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яичек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полового члена.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1A57C9" w:rsidRPr="00745612" w:rsidRDefault="001A57C9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почки?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ч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является структурно-функциональной единицей почки?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механизме образования мочи.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эндокринная функция почки?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имеются физиологические сужения мочеточника?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стенки мочевого пузыря? Что такое треугольник </w:t>
            </w:r>
            <w:proofErr w:type="spellStart"/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Льето</w:t>
            </w:r>
            <w:proofErr w:type="spellEnd"/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1A57C9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этапы сперматогенеза?</w:t>
            </w:r>
          </w:p>
          <w:p w:rsidR="001A57C9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строении и функции предстательной железы.</w:t>
            </w:r>
          </w:p>
          <w:p w:rsidR="001A57C9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1A57C9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отделы мужского мочеиспускательного канала.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и строение оболочек яичка?</w:t>
            </w: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="001A57C9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ишите физиологию полового акта.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57C9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661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E37B2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</w:t>
            </w:r>
            <w:r w:rsidR="00694CE3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екция 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694CE3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изуализация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:rsidR="00452CEC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615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52CEC" w:rsidRPr="00745612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2.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Травмы мочеполовой системы. Мочеполовые свищи</w:t>
            </w:r>
          </w:p>
          <w:p w:rsidR="000F157F" w:rsidRPr="00745612" w:rsidRDefault="000F157F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157F" w:rsidRPr="00745612" w:rsidRDefault="000F157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proofErr w:type="spellEnd"/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классификацию закрытых и открытых травм мочеполовой системы</w:t>
            </w:r>
            <w:proofErr w:type="gramStart"/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зучить</w:t>
            </w:r>
            <w:r w:rsidRPr="00745612">
              <w:rPr>
                <w:rFonts w:ascii="Times New Roman" w:hAnsi="Times New Roman" w:cs="Times New Roman"/>
                <w:sz w:val="20"/>
                <w:szCs w:val="20"/>
              </w:rPr>
              <w:t>вопросы асептики и антисептики в урологии.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2CEC" w:rsidRPr="00745612" w:rsidRDefault="00A13178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механизме травмы почек и  мочевыводящих путей, а так же мужских половых органов.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и лечения.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закрытые травмы почек,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открытые травмы почек,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мочевого пузыря,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травмы мочеиспускательного канала,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классификация.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полового члена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яичка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клиническая картина повреждений почек и мочевыводящих путей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клиническая картина повреждений половых органов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почек и мочевыводящих путей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мужских половых органов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лечение травм почек и мочевыводящих путей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лечение трав мужских половых органов </w:t>
            </w:r>
          </w:p>
          <w:p w:rsidR="005315EB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5315EB" w:rsidRPr="00745612" w:rsidRDefault="00A066B3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5315EB"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452CEC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механизмы повреждения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значение рентгенологических методов в диагностике повреждений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показание к оперативному лечению при разрывах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классификацию разрывов мочевого пузыря.</w:t>
            </w:r>
          </w:p>
          <w:p w:rsidR="005315EB" w:rsidRPr="00745612" w:rsidRDefault="00A066B3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Рассказать</w:t>
            </w:r>
            <w:r w:rsidR="005315EB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52CEC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066B3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травмы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методах диагностики проникающих разрывов мочевого пузыря?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какие отделы мочеиспускательного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канала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каком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механизме травмы повреждаются наиболее часто?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какие методы лечения повреждений и посттравматических стриктур уретры применяются в настоящее время?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диафаноскопия?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 симптоме Зельдовича.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дифференциальную диагностику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перекрута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яичка и острого орхита?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Объясните:</w:t>
            </w:r>
          </w:p>
          <w:p w:rsidR="00452CEC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ч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подразумевается под ятрогенн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ыми повреждениями мочеточников?</w:t>
            </w:r>
          </w:p>
          <w:p w:rsidR="00452CEC" w:rsidRPr="00745612" w:rsidRDefault="005315EB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="006506AF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ричины мочеполовых свищей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</w:p>
          <w:p w:rsidR="009D0B0A" w:rsidRPr="00745612" w:rsidRDefault="001F3CA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6506AF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="006506AF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4,</w:t>
            </w:r>
            <w:r w:rsidR="006506AF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615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</w:tc>
      </w:tr>
      <w:tr w:rsidR="006506AF" w:rsidRPr="00745612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745612" w:rsidRDefault="006506AF" w:rsidP="0074561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06AF" w:rsidRPr="00745612" w:rsidRDefault="006506AF" w:rsidP="0074561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№ 3.</w:t>
            </w:r>
          </w:p>
          <w:p w:rsidR="006506AF" w:rsidRPr="00745612" w:rsidRDefault="006506AF" w:rsidP="0074561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Неспецифические  воспалительные заболевания мочеполовой системы.</w:t>
            </w: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E96341" w:rsidRPr="00745612" w:rsidRDefault="000F157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5315EB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E96341" w:rsidRPr="00745612">
              <w:rPr>
                <w:rFonts w:ascii="Times New Roman" w:hAnsi="Times New Roman" w:cs="Times New Roman"/>
                <w:sz w:val="20"/>
              </w:rPr>
              <w:t>Изучить</w:t>
            </w:r>
            <w:proofErr w:type="spellEnd"/>
            <w:r w:rsidR="00E96341" w:rsidRPr="0074561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96341" w:rsidRPr="00745612">
              <w:rPr>
                <w:rFonts w:ascii="Times New Roman" w:hAnsi="Times New Roman" w:cs="Times New Roman"/>
                <w:sz w:val="20"/>
              </w:rPr>
              <w:t>этиопатогенез</w:t>
            </w:r>
            <w:proofErr w:type="spellEnd"/>
            <w:r w:rsidR="00E96341" w:rsidRPr="00745612">
              <w:rPr>
                <w:rFonts w:ascii="Times New Roman" w:hAnsi="Times New Roman" w:cs="Times New Roman"/>
                <w:sz w:val="20"/>
              </w:rPr>
              <w:t xml:space="preserve"> неспецифических воспалительных заболеваний почек и мочевыводящих путей.</w:t>
            </w:r>
          </w:p>
          <w:p w:rsidR="00E96341" w:rsidRPr="00745612" w:rsidRDefault="00E96341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506AF" w:rsidRPr="00745612" w:rsidRDefault="00E662FE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о механизме и причине возникновении 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воспалительных заболеваний мочеполовой системы, диагностика и лечения.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пиелонефрит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пиелонефрит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Бактериемический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эндотоксический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шок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 беременных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Пионефроз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Паранефрит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Орхит, эпидидимит</w:t>
            </w:r>
          </w:p>
          <w:p w:rsidR="006506AF" w:rsidRPr="00745612" w:rsidRDefault="00745612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баланопостит</w:t>
            </w:r>
            <w:proofErr w:type="spellEnd"/>
          </w:p>
          <w:p w:rsidR="006506AF" w:rsidRPr="00745612" w:rsidRDefault="006506AF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5315EB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логию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хронического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пиелонефрита, классификация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клиническую картину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трого пиелонефрита.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причины перехода пиелонефрита в хроническую форму.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диагностику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хронического пиелонефрита и пионефроза?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причину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паранефрита?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цистита.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острого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цистита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к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факторы способствуют развитию и поддержанию хронического инфекционно-воспалительного процесса в мочевом пузыре?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характеризуется синдром Рейтера?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этиотропное лечение уретрита?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клиническое течение острого и хронического эпидидимита?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дифференциальную диагностику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хронического орхита?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лечение </w:t>
            </w:r>
            <w:proofErr w:type="spellStart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баланопостита</w:t>
            </w:r>
            <w:proofErr w:type="spellEnd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6506AF" w:rsidRPr="00745612" w:rsidRDefault="00D875A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Перечислите: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возбудителей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уретритов?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4,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615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6506AF" w:rsidRPr="00745612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4. </w:t>
            </w: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Мочекаменная болезнь.</w:t>
            </w: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B73C7" w:rsidRPr="00745612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proofErr w:type="spellEnd"/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механизм возникновения МКБ.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015B6" w:rsidRPr="00745612" w:rsidRDefault="00155A50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="0088590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</w:t>
            </w:r>
            <w:proofErr w:type="spellStart"/>
            <w:r w:rsidR="0088590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тиопатогенез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МКБ</w:t>
            </w:r>
            <w:r w:rsidR="0088590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Диагностика, дифференциальная диагностика, первая помощь при почечной колике.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 и патогенез 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Каузальный генез Формальный генез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 мочевых камней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 мочекаменной болезни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Исследование крови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Изучение мочи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Лучевые методы диагностики МКБ (УЗИ, рентген)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Эндоскопические методы исследования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 диагностика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Осложнения 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Лечение</w:t>
            </w:r>
            <w:r w:rsidRPr="00745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 (консервативное, эндоскопическое, оперативное)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Метафилактика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профилактика ПКБ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Камни мочевого пузыря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Диагностика, 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Камни мочеиспускательного канала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Диагностика, Лечение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вопрос:</w:t>
            </w:r>
          </w:p>
          <w:p w:rsidR="00826B62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мочевых камней.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осуществляется диагностика камней почек и мочеточников?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отличие гематурии при нефролитиазе и опухоли почки?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дифференциальную диагностику почечной колики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виды эндоскопических операций выполняют при камнях почек и мочеточников?</w:t>
            </w: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метафилактика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нефролитиаза?</w:t>
            </w:r>
          </w:p>
          <w:p w:rsidR="00150702" w:rsidRPr="00745612" w:rsidRDefault="00150702" w:rsidP="00745612">
            <w:pPr>
              <w:tabs>
                <w:tab w:val="left" w:pos="1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Перечислите: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причины образования камней в почках.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перечислите принципы консервативной терапии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уролитиаза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возможные осложнения при мочекаменной болезни?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показания и противопоказания к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дистанционной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литотрипсии</w:t>
            </w:r>
            <w:proofErr w:type="spellEnd"/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66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6506AF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61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015B6" w:rsidRPr="00745612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</w:t>
            </w:r>
            <w:r w:rsidR="009D0B0A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9D0B0A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 лек</w:t>
            </w:r>
          </w:p>
        </w:tc>
        <w:tc>
          <w:tcPr>
            <w:tcW w:w="4536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4 </w:t>
            </w: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015B6" w:rsidRPr="00745612" w:rsidTr="00441B4C">
        <w:trPr>
          <w:trHeight w:val="472"/>
        </w:trPr>
        <w:tc>
          <w:tcPr>
            <w:tcW w:w="10065" w:type="dxa"/>
            <w:gridSpan w:val="8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E015B6" w:rsidRPr="00745612" w:rsidTr="00441B4C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5. 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Опухоли мочеполовой системы. 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6341" w:rsidRPr="00745612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150702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E63FC8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</w:t>
            </w:r>
            <w:r w:rsidR="00E63FC8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лассификацию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опухолей почек и мочеточников</w:t>
            </w:r>
            <w:r w:rsidR="00E96341"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6B73C7" w:rsidRPr="00745612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B73C7" w:rsidRPr="00745612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5903" w:rsidRPr="00745612" w:rsidRDefault="0088590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факторах риска опухолевых заболеваний МПС, их диагностика и лечения.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паренхимы почек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Опухоль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Вильмса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нефробластома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почечной лоханки и мочеточника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мочевого пузыря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мочеиспускательного канала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предстательной железы (ДГПЖ, РПЖ)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яичка и его придатка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полового члена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диагностика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Прогноз, Контрольные обследования </w:t>
            </w:r>
          </w:p>
          <w:p w:rsid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Расскажите: 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какой частотой встречаются опухоли почки? Как их классифицируют?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 - 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клинику  рака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почки.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дифференциальную диагностику почечно-клеточного рака?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178A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абсолютные показания для органосохраняющего лечения опухолей почки?</w:t>
            </w:r>
          </w:p>
          <w:p w:rsidR="00150702" w:rsidRPr="00745612" w:rsidRDefault="008E178A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диагностика и дифференциальная диагностика опухоли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льмса</w:t>
            </w:r>
            <w:proofErr w:type="spellEnd"/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акова эпидемиология рака почечной лоханки и мочеточника? 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современная диагностика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опухолей мочевого пузыря?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тактику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неинвазивного</w:t>
            </w:r>
            <w:proofErr w:type="spell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мышечно-инвазивного</w:t>
            </w:r>
            <w:proofErr w:type="spell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рака мочевого пузыря?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 при раке мочевого пузыря?</w:t>
            </w:r>
          </w:p>
          <w:p w:rsidR="00E015B6" w:rsidRPr="00745612" w:rsidRDefault="00150702" w:rsidP="0074561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патогенез ДГПЖ?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принципы медикаментозной терапии ДГПЖ.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малоинвазивные методы лечения ДГПЖ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существуют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еждународную классификацию РПЖ.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ПСА в диагностике РПЖ?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показания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биопсия предстательной железы?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4E27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современные методы лечения локализованного РПЖ</w:t>
            </w:r>
            <w:r w:rsidR="00A54E27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существуют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опухолей яичка.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="00A54E27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комбинированное лечение рака яичка?</w:t>
            </w:r>
          </w:p>
          <w:p w:rsidR="00A54E27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A54E27"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предраковые заболевания полового члена.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-локализация метастазов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семиномы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66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94CE3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61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015B6" w:rsidRPr="00745612" w:rsidTr="00441B4C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6. 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ОПН, ХПН</w:t>
            </w:r>
          </w:p>
          <w:p w:rsidR="00AE553D" w:rsidRPr="00745612" w:rsidRDefault="00AE553D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53D" w:rsidRPr="00745612" w:rsidRDefault="00AE553D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6131F5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этиологию и патогенез,  ОПН и ХПН,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15B6" w:rsidRPr="00745612" w:rsidRDefault="0088590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понятие о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причинах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приводящих к ОПН и ХПН. Принципы работы </w:t>
            </w:r>
            <w:r w:rsidR="00415ED6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="00A54E27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15ED6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Искусственной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5ED6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Острая почечная недостаточность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Эпидемиология. Этиология, патогенез 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Хроническая почечная недостаточность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Этиология и патогенез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 (ге</w:t>
            </w:r>
            <w:r w:rsid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модиализ, трансплантация почки)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Расскажите:</w:t>
            </w:r>
            <w:r w:rsidR="00E015B6"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причины развития ОПН?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клинику ОПН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диагностику ОПН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механизм развития постренальной ОПН (анурии)?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классификацию ХПН?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какие современные методы лечения ХПН существуют?</w:t>
            </w:r>
          </w:p>
          <w:p w:rsidR="00A54E27" w:rsidRPr="00745612" w:rsidRDefault="00C60674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принципе работы гемодиализа.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Перечислите фазы ОПН.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9D0B0A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66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694CE3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штурм</w:t>
            </w:r>
          </w:p>
        </w:tc>
        <w:tc>
          <w:tcPr>
            <w:tcW w:w="61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E015B6" w:rsidRPr="00745612" w:rsidTr="00441B4C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7. </w:t>
            </w:r>
          </w:p>
          <w:p w:rsidR="00AE553D" w:rsidRPr="00745612" w:rsidRDefault="00AE553D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Эректильная</w:t>
            </w:r>
            <w:proofErr w:type="spellEnd"/>
            <w:r w:rsidRPr="00745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дисфункция. Мужское бесплодие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015B6" w:rsidRPr="00745612" w:rsidRDefault="00415ED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="006131F5"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  <w:r w:rsidR="00682E45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Понятие о ЭД</w:t>
            </w:r>
            <w:r w:rsidR="00682E45"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682E45" w:rsidRPr="00745612" w:rsidRDefault="00682E45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Определение мужского бесплодия.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015B6" w:rsidRPr="00745612" w:rsidRDefault="0088590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 студентам об  </w:t>
            </w:r>
            <w:proofErr w:type="spellStart"/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эректильной</w:t>
            </w:r>
            <w:proofErr w:type="spellEnd"/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дисфункции </w:t>
            </w:r>
            <w:r w:rsidR="00E847F4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мужского бесплодия </w:t>
            </w:r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их возникновения</w:t>
            </w:r>
            <w:r w:rsidR="00E847F4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диагностика и лечения.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Эректильная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дисфункция (ЭД)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Мужское бесплодие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745612" w:rsidRDefault="00745612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45612" w:rsidRPr="00745612" w:rsidRDefault="00745612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причины развития ЭД, и с какой частотой она встречается?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клиническую картину ЭД?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методах  диагностики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методы лечения ЭД применяются в настоящее время?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мужского бесплодия?</w:t>
            </w:r>
          </w:p>
          <w:p w:rsidR="00E015B6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формы мужского бесплодия существуют?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обследования при бесплодном браке?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понимают под азооспермией?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современные методы диагностики МП?</w:t>
            </w:r>
          </w:p>
          <w:p w:rsidR="00E015B6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тактику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мужского бесплодия?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D0B0A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</w:t>
            </w:r>
            <w:proofErr w:type="spellEnd"/>
          </w:p>
          <w:p w:rsidR="00E015B6" w:rsidRPr="00745612" w:rsidRDefault="001F3CA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9D0B0A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661" w:type="dxa"/>
            <w:shd w:val="clear" w:color="auto" w:fill="auto"/>
          </w:tcPr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6506AF" w:rsidRPr="00745612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Итого Модуль-2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536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7 </w:t>
            </w: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015B6" w:rsidRPr="00745612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лек</w:t>
            </w:r>
          </w:p>
        </w:tc>
        <w:tc>
          <w:tcPr>
            <w:tcW w:w="4536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7 </w:t>
            </w: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</w:tbl>
    <w:p w:rsidR="00A4307F" w:rsidRPr="00745612" w:rsidRDefault="00A4307F" w:rsidP="0074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015B6" w:rsidRPr="009E1613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                                9.2.  </w:t>
      </w:r>
      <w:r w:rsidR="00E62B4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Практические </w:t>
      </w: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занятия</w:t>
      </w:r>
    </w:p>
    <w:p w:rsidR="00E015B6" w:rsidRPr="009E1613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E015B6" w:rsidRPr="009E1613" w:rsidTr="00441B4C">
        <w:trPr>
          <w:trHeight w:val="872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и название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456F7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Кол- </w:t>
            </w: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</w:t>
            </w:r>
            <w:proofErr w:type="gram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</w:t>
            </w:r>
            <w:proofErr w:type="spellEnd"/>
            <w:proofErr w:type="gram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</w:t>
            </w:r>
            <w:proofErr w:type="spellEnd"/>
            <w:proofErr w:type="gram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  <w:proofErr w:type="spell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Недели</w:t>
            </w:r>
          </w:p>
        </w:tc>
      </w:tr>
      <w:tr w:rsidR="00E015B6" w:rsidRPr="009E1613" w:rsidTr="00441B4C">
        <w:trPr>
          <w:trHeight w:val="314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E015B6" w:rsidRPr="009E1613" w:rsidTr="00441B4C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E015B6" w:rsidRPr="009E1613" w:rsidRDefault="00E015B6" w:rsidP="00E015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015B6" w:rsidRPr="009E1613" w:rsidTr="00441B4C">
        <w:trPr>
          <w:trHeight w:val="136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1. Анатомия, физиология, мочеполовой системы. Семиотика </w:t>
            </w:r>
            <w:proofErr w:type="spell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урол-х</w:t>
            </w:r>
            <w:proofErr w:type="spellEnd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заболеваний.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B68EB" w:rsidRDefault="006131F5" w:rsidP="00F03F2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</w:t>
            </w:r>
            <w:r w:rsidR="00757190" w:rsidRPr="00F03F2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3B68EB" w:rsidRPr="003B68EB">
              <w:rPr>
                <w:sz w:val="20"/>
                <w:szCs w:val="20"/>
              </w:rPr>
              <w:t>Знает</w:t>
            </w:r>
            <w:proofErr w:type="spellEnd"/>
            <w:r w:rsidR="003B68EB" w:rsidRPr="003B68EB">
              <w:rPr>
                <w:sz w:val="20"/>
                <w:szCs w:val="20"/>
              </w:rPr>
              <w:t xml:space="preserve"> </w:t>
            </w:r>
            <w:proofErr w:type="spellStart"/>
            <w:r w:rsidR="003B68EB" w:rsidRPr="003B68EB">
              <w:rPr>
                <w:sz w:val="20"/>
                <w:szCs w:val="20"/>
              </w:rPr>
              <w:t>как</w:t>
            </w:r>
            <w:r w:rsidR="003B68EB">
              <w:rPr>
                <w:rFonts w:ascii="Times New Roman" w:hAnsi="Times New Roman" w:cs="Times New Roman"/>
                <w:sz w:val="20"/>
              </w:rPr>
              <w:t>с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>обирать</w:t>
            </w:r>
            <w:proofErr w:type="spellEnd"/>
            <w:r w:rsidR="00F03F21" w:rsidRPr="00AE55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lastRenderedPageBreak/>
              <w:t>жалобы и анамнез</w:t>
            </w:r>
            <w:r w:rsidR="00E63FC8">
              <w:rPr>
                <w:rFonts w:ascii="Times New Roman" w:hAnsi="Times New Roman" w:cs="Times New Roman"/>
                <w:sz w:val="20"/>
              </w:rPr>
              <w:t xml:space="preserve"> больного</w:t>
            </w:r>
            <w:r w:rsidR="003B68EB">
              <w:rPr>
                <w:rFonts w:ascii="Times New Roman" w:hAnsi="Times New Roman" w:cs="Times New Roman"/>
                <w:sz w:val="20"/>
              </w:rPr>
              <w:t>.</w:t>
            </w:r>
          </w:p>
          <w:p w:rsidR="00F03F21" w:rsidRDefault="003B68EB" w:rsidP="00F03F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Умеет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 xml:space="preserve"> проводить общеклиническое обследование больных с урологическими заболеваниями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B68EB" w:rsidRPr="00C8002B" w:rsidRDefault="003B68EB" w:rsidP="00F03F21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Владеет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физикальными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методами обследование.</w:t>
            </w:r>
          </w:p>
          <w:p w:rsidR="00F03F21" w:rsidRPr="00C8002B" w:rsidRDefault="00F03F21" w:rsidP="00F03F21">
            <w:pPr>
              <w:spacing w:line="240" w:lineRule="auto"/>
              <w:jc w:val="both"/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656EF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015B6" w:rsidRDefault="000F157F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r w:rsidR="00441B4C" w:rsidRPr="009E16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="00E847F4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1) научить студентов строению и функции МПС. 2) </w:t>
            </w:r>
            <w:r w:rsidR="0019498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научить семиотику урологических заболеваний.</w:t>
            </w:r>
          </w:p>
          <w:p w:rsidR="00BC1B7A" w:rsidRDefault="00BC1B7A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57F" w:rsidRPr="009E1613" w:rsidRDefault="00771134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015B6" w:rsidRPr="009E1613" w:rsidRDefault="00AC4ADC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Строение и функции почки.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Расскажите строение нефрона.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Расскажите о механизме образования мочи.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Рассказать об эндокринной функции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почки?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Перечислите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физиологические сужения мочеточника?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 Рассказать строение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стенки мочевого пузыря? Что такое треугольник </w:t>
            </w:r>
            <w:proofErr w:type="spellStart"/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Льето</w:t>
            </w:r>
            <w:proofErr w:type="spellEnd"/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Перечислите отделы мужского мочеиспускательного канала.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Перечислите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и строение оболочек яичка?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Расскажите о строении и функции предстательной железы.</w:t>
            </w:r>
          </w:p>
          <w:p w:rsidR="00E015B6" w:rsidRPr="009E1613" w:rsidRDefault="00441B4C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63F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 Расскажите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этапы сперматогенеза?</w:t>
            </w:r>
          </w:p>
          <w:p w:rsidR="00E015B6" w:rsidRDefault="00656EF7" w:rsidP="00E015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E015B6" w:rsidRPr="009E1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семиотике</w:t>
            </w:r>
            <w:r w:rsidR="00E63F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E63FC8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Перечислите:</w:t>
            </w:r>
          </w:p>
          <w:p w:rsidR="00E015B6" w:rsidRPr="009E1613" w:rsidRDefault="00441B4C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тиология и патогенез почечной колики?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В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арианты расстройств мочеиспускания?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П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ричины и каков механизм развития острой задержки мочеиспускания?</w:t>
            </w:r>
          </w:p>
          <w:p w:rsidR="0098638B" w:rsidRPr="0098638B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3FC8" w:rsidRPr="0098638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Расскажите </w:t>
            </w:r>
            <w:r w:rsidR="0098638B" w:rsidRPr="0098638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  <w:p w:rsidR="00E015B6" w:rsidRPr="009E1613" w:rsidRDefault="0098638B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Что такое анурия?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Как классифицируют гематурию?</w:t>
            </w:r>
          </w:p>
          <w:p w:rsidR="00E015B6" w:rsidRPr="009E1613" w:rsidRDefault="0098638B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Причины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лейкоцитурии</w:t>
            </w:r>
            <w:proofErr w:type="spellEnd"/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(пиурии)?</w:t>
            </w:r>
          </w:p>
          <w:p w:rsidR="00E015B6" w:rsidRPr="009E1613" w:rsidRDefault="0098638B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О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пато</w:t>
            </w:r>
            <w:r w:rsidR="00656EF7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логических изменениях </w:t>
            </w:r>
            <w:proofErr w:type="spellStart"/>
            <w:r w:rsidR="00656EF7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эякулята</w:t>
            </w:r>
            <w:proofErr w:type="spellEnd"/>
            <w:r w:rsidR="00656EF7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5160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015B6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  <w:p w:rsidR="00E53F40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C60674" w:rsidRPr="009E1613" w:rsidRDefault="00C60674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E015B6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015B6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2. Лабораторные инструментальные и рентгенологические методы исследо</w:t>
            </w:r>
            <w:r w:rsidR="00656EF7"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вания в урологии.</w:t>
            </w:r>
          </w:p>
          <w:p w:rsidR="000F157F" w:rsidRPr="009E1613" w:rsidRDefault="000F157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B68EB" w:rsidRDefault="000F157F" w:rsidP="0068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0F157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proofErr w:type="spellEnd"/>
          </w:p>
          <w:p w:rsidR="00F03F21" w:rsidRDefault="003B68EB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обследования.</w:t>
            </w:r>
          </w:p>
          <w:p w:rsidR="003B68EB" w:rsidRDefault="003B68EB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проводить интерпретацию полученных результатов.</w:t>
            </w:r>
          </w:p>
          <w:p w:rsidR="00F03F21" w:rsidRPr="00F03F21" w:rsidRDefault="00376DDB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пользоваться необходимыми инструментариями.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6EF7" w:rsidRPr="009E1613" w:rsidRDefault="00656EF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9498A" w:rsidRPr="006B5658" w:rsidRDefault="000F157F" w:rsidP="001949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="00E015B6"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19498A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1)научить 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proofErr w:type="spellStart"/>
            <w:r w:rsidR="0019498A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физикальным</w:t>
            </w:r>
            <w:proofErr w:type="spellEnd"/>
            <w:r w:rsidR="0019498A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лабораторным, инструментальным методам исследования больных: 2) 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научить студентов ориентироваться  в рентгенологических</w:t>
            </w:r>
            <w:r w:rsidR="006B5658">
              <w:rPr>
                <w:rFonts w:eastAsia="Times New Roman" w:cs="Times New Roman"/>
                <w:sz w:val="20"/>
                <w:szCs w:val="20"/>
                <w:lang w:eastAsia="ru-RU"/>
              </w:rPr>
              <w:t>, э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ндоскопических методах исследования и их роли в диагностике урологических заболеваний.</w:t>
            </w:r>
          </w:p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8638B" w:rsidRPr="0098638B" w:rsidRDefault="003E31D5" w:rsidP="00E015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Рассказать</w:t>
            </w:r>
            <w:r w:rsidR="0098638B" w:rsidRPr="0098638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физикальных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методов исследования в выявлении урологических заболеваний?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Рентгенография, УЗИ, КТ, МРТ. Каково их значение в диагностике урологических заболеваний?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Эндоскопические методы исследования в урологии.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Виды эндоскопических операций  в урологии?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под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сонографическим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контролем.</w:t>
            </w:r>
          </w:p>
          <w:p w:rsidR="00E015B6" w:rsidRPr="009E1613" w:rsidRDefault="00656EF7" w:rsidP="00E015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 Перечислите показания и противопока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зания к экскреторной урографии.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5160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015B6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53F40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1,2,5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015B6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Pr="009E1613" w:rsidRDefault="00E37B2F" w:rsidP="00656E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3. Аномалии развития </w:t>
            </w:r>
            <w:proofErr w:type="gram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мочеполовых</w:t>
            </w:r>
            <w:proofErr w:type="gramEnd"/>
          </w:p>
          <w:p w:rsidR="00E37B2F" w:rsidRDefault="00E37B2F" w:rsidP="00656E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органов.</w:t>
            </w:r>
          </w:p>
          <w:p w:rsidR="00E37B2F" w:rsidRPr="009E1613" w:rsidRDefault="00E37B2F" w:rsidP="00656E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76DDB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A4551E" w:rsidRDefault="00376DDB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76DD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1A18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 общего состояния больного с пороками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МПС. </w:t>
            </w:r>
            <w:r w:rsidR="00A4551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проводить обследования.</w:t>
            </w:r>
          </w:p>
          <w:p w:rsidR="00A4551E" w:rsidRDefault="00A4551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  <w:p w:rsidR="00E37B2F" w:rsidRPr="00682E45" w:rsidRDefault="00A4551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</w:t>
            </w:r>
            <w:r w:rsidR="000F15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азработать м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етоды диагностики и лечения. 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37B2F" w:rsidRPr="00E62B44" w:rsidRDefault="00E37B2F" w:rsidP="00656E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E62B44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 классифицировать аномалии МПС. 2) научить наиболее рациональной схеме диагностического поиска аномалии МПС.</w:t>
            </w:r>
          </w:p>
          <w:p w:rsidR="00E37B2F" w:rsidRPr="009E1613" w:rsidRDefault="00771134" w:rsidP="00656EF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</w:t>
            </w:r>
            <w:r w:rsidR="0098638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Классификация аномалий почки.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 Различие между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мультикистозом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поликистозом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почек?</w:t>
            </w:r>
          </w:p>
          <w:p w:rsidR="00E37B2F" w:rsidRPr="009E1613" w:rsidRDefault="0098638B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Какая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лечебная тактика при простой кисте почки?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Какие существуют виды эктопии устья мочеточника?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 В чем сущность закона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Вейгерта-Мейера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 В чем состоит клиническое значение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уретероцеле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Какие встречаются аномалии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урахуса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 Виды гипоспадии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эписпадии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98638B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формы крипторхизма и эктопии яичка.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10. Аномалии полового члена. Что такое 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врожденный фимоз?</w:t>
            </w:r>
          </w:p>
          <w:p w:rsidR="00E37B2F" w:rsidRPr="009E1613" w:rsidRDefault="00E37B2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37B2F" w:rsidRPr="009E1613" w:rsidRDefault="00E37B2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Форма контроля:  Т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ест</w:t>
            </w: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4. Травмы мочеполовых органов.</w:t>
            </w:r>
          </w:p>
          <w:p w:rsidR="00E37B2F" w:rsidRPr="009E1613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18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оценку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тяжести состояния больного.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Умеет </w:t>
            </w:r>
            <w:r w:rsidR="000F15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роводить лабораторный и инструментальный методы исследование при травмах мочеполовой системы.</w:t>
            </w:r>
          </w:p>
          <w:p w:rsidR="001A1800" w:rsidRPr="00682E45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пользоваться урологическими инструментами.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37B2F" w:rsidRPr="00353F50" w:rsidRDefault="00E37B2F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proofErr w:type="gram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состояние больного с травмой МПС.</w:t>
            </w:r>
          </w:p>
          <w:p w:rsidR="00E37B2F" w:rsidRDefault="00E37B2F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 для установления диагноза. 3) на основании данных обследования студенты должны определить тактику лечения.</w:t>
            </w:r>
          </w:p>
          <w:p w:rsidR="00BC1B7A" w:rsidRPr="00353F50" w:rsidRDefault="00BC1B7A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771134" w:rsidP="003A2CF5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</w:t>
            </w:r>
            <w:r w:rsidR="0098638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Механизмы повреждения почек?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Классификация травм почек?</w:t>
            </w:r>
          </w:p>
          <w:p w:rsidR="00E37B2F" w:rsidRPr="009E1613" w:rsidRDefault="0098638B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УЗИ, КТ, МРТ, и Рентгенографии в диагностике травм почек?</w:t>
            </w:r>
          </w:p>
          <w:p w:rsidR="00E37B2F" w:rsidRPr="009E1613" w:rsidRDefault="0098638B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показание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оперативному лечению при разрывах почек?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Что подразумевается под ятрогенными повреждениями мочеточников?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Классификацию разрывов мочевого пузыря.</w:t>
            </w:r>
          </w:p>
          <w:p w:rsidR="00E37B2F" w:rsidRPr="009E1613" w:rsidRDefault="0098638B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симптом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Зельдовича.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Механизм</w:t>
            </w:r>
            <w:r w:rsidR="009863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травмы мочевого пузыря, классификация.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Травмы мочеиспуска</w:t>
            </w:r>
            <w:r w:rsidR="003A2C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тельного канала, классификация.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5. Неспецифические воспалительные заболевания почек и мочеполовой системы.</w:t>
            </w:r>
          </w:p>
          <w:p w:rsidR="00E37B2F" w:rsidRPr="009E1613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682E45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="001A180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</w:p>
          <w:p w:rsidR="001A1800" w:rsidRDefault="001A1800" w:rsidP="00682E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A1800">
              <w:rPr>
                <w:sz w:val="20"/>
                <w:szCs w:val="20"/>
              </w:rPr>
              <w:t xml:space="preserve">Знает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6B73C7">
              <w:rPr>
                <w:rFonts w:ascii="Times New Roman" w:hAnsi="Times New Roman" w:cs="Times New Roman"/>
                <w:sz w:val="20"/>
              </w:rPr>
              <w:t>нализировать о</w:t>
            </w:r>
            <w:r w:rsidR="00E37B2F" w:rsidRPr="006B73C7">
              <w:rPr>
                <w:rFonts w:ascii="Times New Roman" w:hAnsi="Times New Roman" w:cs="Times New Roman"/>
                <w:sz w:val="20"/>
              </w:rPr>
              <w:t xml:space="preserve">сновные клинические </w:t>
            </w:r>
            <w:r w:rsidR="006B73C7">
              <w:rPr>
                <w:rFonts w:ascii="Times New Roman" w:hAnsi="Times New Roman" w:cs="Times New Roman"/>
                <w:sz w:val="20"/>
              </w:rPr>
              <w:t>проявления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болезни.</w:t>
            </w:r>
          </w:p>
          <w:p w:rsidR="00E37B2F" w:rsidRDefault="001A1800" w:rsidP="00682E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Умеет </w:t>
            </w:r>
            <w:r w:rsidR="006B73C7">
              <w:rPr>
                <w:rFonts w:ascii="Times New Roman" w:hAnsi="Times New Roman" w:cs="Times New Roman"/>
                <w:sz w:val="20"/>
              </w:rPr>
              <w:t xml:space="preserve"> разработать </w:t>
            </w:r>
            <w:r>
              <w:rPr>
                <w:rFonts w:ascii="Times New Roman" w:hAnsi="Times New Roman" w:cs="Times New Roman"/>
                <w:sz w:val="20"/>
              </w:rPr>
              <w:t>диагностику</w:t>
            </w:r>
            <w:r w:rsidR="00E37B2F" w:rsidRPr="006B73C7">
              <w:rPr>
                <w:rFonts w:ascii="Times New Roman" w:hAnsi="Times New Roman" w:cs="Times New Roman"/>
                <w:sz w:val="20"/>
              </w:rPr>
              <w:t>, и лечение.</w:t>
            </w:r>
          </w:p>
          <w:p w:rsidR="001A1800" w:rsidRPr="00682E45" w:rsidRDefault="001A1800" w:rsidP="00682E4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Владеет методами диагностики и лечения.</w:t>
            </w:r>
          </w:p>
          <w:p w:rsidR="00E37B2F" w:rsidRPr="001A31DD" w:rsidRDefault="00E37B2F" w:rsidP="00AA6B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патогенеза, симптоматологии,  диагностики и лечения острого и хронического пиелонефрита, дифференциальной диагностики с острыми хирургическими заболеваниями.</w:t>
            </w:r>
          </w:p>
          <w:p w:rsidR="00E37B2F" w:rsidRPr="009E1613" w:rsidRDefault="0098638B" w:rsidP="009E1613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 и патогенез пиелонефрита? Классификация?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 Клиническая картина </w:t>
            </w:r>
            <w:proofErr w:type="gram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острого</w:t>
            </w:r>
            <w:proofErr w:type="gram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пиелонефрита. Осложнения ОП.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Основные причины перехода пиелонефрита в хроническую форму.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Диагностика хронического пиелонефрита и пионефроза?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Причины развития паранефрита?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Классификацию цистита.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Диагностика и лечение острого пиелонефрита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Что является возбудителями уретритов?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Этиотропное лечение уретритов.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 Клиническое течение острого и хронического эпидидимита?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11. Диагностика и лечение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орхитов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9E1613">
            <w:pPr>
              <w:tabs>
                <w:tab w:val="left" w:pos="463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12. Лечение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баланопостита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E37B2F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  <w:p w:rsidR="00E53F40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682E45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Pr="00682E45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6. Туберкулез органов мочеполовой системы</w:t>
            </w:r>
          </w:p>
          <w:p w:rsidR="00E37B2F" w:rsidRPr="00682E45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82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</w:t>
            </w:r>
            <w:proofErr w:type="spellEnd"/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</w:t>
            </w:r>
            <w:proofErr w:type="spellStart"/>
            <w:r w:rsidR="006B73C7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E37B2F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тиопатогенез</w:t>
            </w:r>
            <w:proofErr w:type="spellEnd"/>
            <w:r w:rsidR="00E37B2F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туберкулеза МПС.</w:t>
            </w:r>
          </w:p>
          <w:p w:rsidR="001A1800" w:rsidRPr="00415ED6" w:rsidRDefault="001A1800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6B73C7" w:rsidRPr="00682E45">
              <w:rPr>
                <w:rFonts w:ascii="Times New Roman" w:hAnsi="Times New Roman" w:cs="Times New Roman"/>
                <w:sz w:val="20"/>
              </w:rPr>
              <w:t>азработать с</w:t>
            </w:r>
            <w:r w:rsidR="00E37B2F" w:rsidRPr="00682E45">
              <w:rPr>
                <w:rFonts w:ascii="Times New Roman" w:hAnsi="Times New Roman" w:cs="Times New Roman"/>
                <w:sz w:val="20"/>
              </w:rPr>
              <w:t>овременные методы лечения.</w:t>
            </w:r>
          </w:p>
          <w:p w:rsidR="001A1800" w:rsidRPr="00682E45" w:rsidRDefault="001A1800" w:rsidP="00E0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Владеет</w:t>
            </w:r>
          </w:p>
          <w:p w:rsidR="00E37B2F" w:rsidRPr="00682E45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="00E96341" w:rsidRPr="00682E45">
              <w:rPr>
                <w:rFonts w:ascii="Times New Roman" w:hAnsi="Times New Roman" w:cs="Times New Roman"/>
                <w:sz w:val="20"/>
              </w:rPr>
              <w:t>нтерпритировать</w:t>
            </w:r>
            <w:proofErr w:type="spellEnd"/>
            <w:r w:rsidR="00E96341" w:rsidRPr="00682E45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E37B2F" w:rsidRPr="00682E45">
              <w:rPr>
                <w:rFonts w:ascii="Times New Roman" w:hAnsi="Times New Roman" w:cs="Times New Roman"/>
                <w:sz w:val="20"/>
              </w:rPr>
              <w:t xml:space="preserve">оказания и </w:t>
            </w:r>
            <w:r w:rsidR="00415ED6">
              <w:rPr>
                <w:rFonts w:ascii="Times New Roman" w:hAnsi="Times New Roman" w:cs="Times New Roman"/>
                <w:sz w:val="20"/>
              </w:rPr>
              <w:t xml:space="preserve">противопоказания </w:t>
            </w:r>
            <w:r w:rsidR="00E37B2F" w:rsidRPr="00682E45">
              <w:rPr>
                <w:rFonts w:ascii="Times New Roman" w:hAnsi="Times New Roman" w:cs="Times New Roman"/>
                <w:sz w:val="20"/>
              </w:rPr>
              <w:t>к оперативному лечению, малоинвазивные и эндоскопические операции.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E37B2F" w:rsidRPr="00EE31BB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симптоматологии,  диагностики и лечения туберкулеза МПС.</w:t>
            </w:r>
          </w:p>
          <w:p w:rsidR="00E37B2F" w:rsidRPr="009E1613" w:rsidRDefault="0098638B" w:rsidP="008C251B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Этиология, патогенез, клиника,  мочеполового туберкулеза?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 Диагностика туберкулеза почек и мочевых путей?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Осложнения туберкулеза мочевых путей?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 Принципы лечения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нефротуберкулеза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Что такое туберкулезный пионефроз? Каковы методы его лечения?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 Методы распознавания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орхоэпидидимита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туберкулезной этиологии и его дифференцировка?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E37B2F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</w:t>
            </w:r>
            <w:r w:rsidR="003A2C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3,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  <w:p w:rsidR="00E53F40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6-я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Pr="009E1613" w:rsidRDefault="00E37B2F" w:rsidP="008C2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7. Мочекаменная болезнь.</w:t>
            </w: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 теорию возникновения МКБ.</w:t>
            </w:r>
          </w:p>
          <w:p w:rsidR="00E37B2F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пределить </w:t>
            </w:r>
            <w:proofErr w:type="gramStart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лечебную</w:t>
            </w:r>
            <w:proofErr w:type="gramEnd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тактика при мочекаменной болезни.</w:t>
            </w:r>
          </w:p>
          <w:p w:rsidR="00915D45" w:rsidRPr="00415ED6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навыками первой врачебной помощи.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симптоматологии,  диагностики и лечения МКБ, дифференциальной диагностики с острыми хирургическими заболеваниями. </w:t>
            </w:r>
          </w:p>
          <w:p w:rsidR="00E37B2F" w:rsidRPr="009E1613" w:rsidRDefault="0098638B" w:rsidP="008C251B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ология и патогенез образования камней в почках.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Классификацию мочевых камней.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Клиника МКБ.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Диагностика камней почек и мочеточников?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Отличие гематурии при нефролитиазе и опухоли почки.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Дифференциальная диагностика почечной колики.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Осложнения при мочекаменной болезни.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 Принципы консервативной терапии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уролитиаза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9. Показания и противопоказания к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дистанционнойлитотрипсии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 Эндоскопические методы лечение МКБ.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  <w:p w:rsidR="003A2CF5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.з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ан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14ч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Pr="009E1613" w:rsidRDefault="00E37B2F" w:rsidP="00244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8. Гидронефроз, </w:t>
            </w:r>
            <w:proofErr w:type="spell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уретерогидронефроз</w:t>
            </w:r>
            <w:proofErr w:type="spellEnd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15D45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этиологию и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клиническую картину гидронефроза и </w:t>
            </w:r>
            <w:proofErr w:type="spellStart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уретерогидронефроза</w:t>
            </w:r>
            <w:proofErr w:type="spellEnd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E37B2F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пределить тактику лечение.</w:t>
            </w:r>
          </w:p>
          <w:p w:rsidR="00915D45" w:rsidRP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Владеет техникой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асептики и антисептики.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симптоматологии,  диагностики и лечения гидронефроза 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гидроуретеронефроза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и их дифференциальной диагностики.</w:t>
            </w:r>
          </w:p>
          <w:p w:rsidR="00E37B2F" w:rsidRPr="009E1613" w:rsidRDefault="0098638B" w:rsidP="00244E8A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Этиологию, патогенез и клиника гидронефроза.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 Основные методы диагностики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гидронефротической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трансформации.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Дифдиагностика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гидронефроза.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Показания к эндоскопической коррекции гидронефроза.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Виды пластических операций при гидронефрозе.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Гидроуретеронефроз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методы его оперативного лечения.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Показания к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эндопротезированию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нефровезикальному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шунтированию мочеточника.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8-я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4C5E4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Занятие № 9. Опухоли почек и мочеточников.</w:t>
            </w:r>
          </w:p>
          <w:p w:rsidR="00915D45" w:rsidRDefault="00E37B2F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915D45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ическую картину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дифференциальн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ую диагностику опухолей почек.</w:t>
            </w:r>
          </w:p>
          <w:p w:rsidR="00E37B2F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разработать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тактика лечения.</w:t>
            </w:r>
          </w:p>
          <w:p w:rsidR="00915D45" w:rsidRPr="00415ED6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136B6F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встречающихся у больных с опухолями почек. 2) научить наиболее рациональной схеме диагностики и лечения</w:t>
            </w:r>
          </w:p>
          <w:p w:rsidR="00E37B2F" w:rsidRPr="009E1613" w:rsidRDefault="0098638B" w:rsidP="004C5E4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опухолей почек. Классификация.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Местные и общие симптомы рака почки.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Дифференциальная диагностика почечно-клеточного рака?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Абсолютные показания для органосохраняющего лечения опухолей почки.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Высокотехнологичные и малоинвазивные методы лечения рака почки.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 Дифференциальная диагностика опухоли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Вильмса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Эпидемиология рака почечной лоханки и мочеточника. Балканская нефропатия.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Значение эндоскопических методов в диагностике и лечении опухолей верхних мочевых путей.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1,4.</w:t>
            </w:r>
          </w:p>
          <w:p w:rsidR="003A2CF5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10. Опухоли мочевого пузыря и наружных мужских половых органов.</w:t>
            </w:r>
          </w:p>
          <w:p w:rsidR="00E37B2F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15D45" w:rsidRDefault="00415ED6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915D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E37B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</w:t>
            </w:r>
          </w:p>
          <w:p w:rsidR="00E37B2F" w:rsidRDefault="00915D45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лассифицировать </w:t>
            </w:r>
            <w:r w:rsidR="00E37B2F" w:rsidRPr="005D6A8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опухолей мочевого пузыря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мужских половых органов</w:t>
            </w:r>
            <w:r w:rsidR="00E37B2F" w:rsidRPr="005D6A8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15D45" w:rsidRPr="00415ED6" w:rsidRDefault="00915D45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применить</w:t>
            </w:r>
          </w:p>
          <w:p w:rsidR="00E37B2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современные  методы диагностики и лечения.</w:t>
            </w:r>
          </w:p>
          <w:p w:rsidR="00E37B2F" w:rsidRPr="005D6A8C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136B6F" w:rsidRDefault="00E37B2F" w:rsidP="00136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у больных с опухолями мочевого пузыря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. 2) научить наиболее рациональной схеме диагностики и лечения</w:t>
            </w:r>
          </w:p>
          <w:p w:rsidR="00E37B2F" w:rsidRPr="009E1613" w:rsidRDefault="0098638B" w:rsidP="004C5E4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рака мочевого пузыря. Факторы риска рака мочевого пузыря. Клиника.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Современные методы диагностики опухолей мочевого пузыря.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 Тактика лечения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неинвазивного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мышечно-инвазивного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рака мочевого пузыря.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 Основные методы деривации мочи </w:t>
            </w:r>
            <w:proofErr w:type="gram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радикальной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цистэктомии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4C5E47">
            <w:pPr>
              <w:tabs>
                <w:tab w:val="left" w:pos="5145"/>
                <w:tab w:val="left" w:pos="561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Прогноз при раке мочевого пузыря.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Классификацию опухолей яичка.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Локализация метастазов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семиномы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Комбинированное лечение рака яичка.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Предраковые заболевания полового члена.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№11. </w:t>
            </w:r>
          </w:p>
          <w:p w:rsidR="00E37B2F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ДГПЖ. Рак предстательной железы.</w:t>
            </w:r>
          </w:p>
          <w:p w:rsidR="00E37B2F" w:rsidRPr="009E1613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63FF" w:rsidRDefault="00415ED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</w:t>
            </w:r>
            <w:r w:rsidR="00E37B2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</w:p>
          <w:p w:rsidR="007163FF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состояние больного  с ДГПЖ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7163FF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выявить группы симптомов по стадиям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E37B2F" w:rsidRPr="00415ED6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Владеет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тактику лечения.</w:t>
            </w:r>
          </w:p>
          <w:p w:rsidR="00E37B2F" w:rsidRPr="00EB5128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у больных с ДГПЖ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. 2) научить 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Pr="00D45364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98638B" w:rsidP="004C5E4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4C5E47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Патогенез ДГПЖ. Клиника, диагностика.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Принципы медикаментозной терапии ДГПЖ.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Малоинвазивные методы лечения ДГПЖ.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proofErr w:type="gram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РПЖ.</w:t>
            </w:r>
          </w:p>
          <w:p w:rsidR="00E37B2F" w:rsidRPr="009E1613" w:rsidRDefault="00E37B2F" w:rsidP="004C5E47">
            <w:pPr>
              <w:tabs>
                <w:tab w:val="left" w:pos="5340"/>
                <w:tab w:val="left" w:pos="574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ПСА в диагностике РПЖ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Показание биопсия предстательной железы.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Современные методы лечения 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локализованного РПЖ.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Занятие №12. Нефроптоз. </w:t>
            </w:r>
            <w:proofErr w:type="spell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Нефро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генная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артериальная гипертензия (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НАГ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63F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</w:t>
            </w:r>
            <w:r w:rsidR="00415ED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  <w:proofErr w:type="spellEnd"/>
          </w:p>
          <w:p w:rsidR="007163FF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степени нефроптоза. </w:t>
            </w:r>
          </w:p>
          <w:p w:rsidR="00E37B2F" w:rsidRPr="00415ED6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в</w:t>
            </w:r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ыяснить причины </w:t>
            </w:r>
            <w:proofErr w:type="gramStart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НАГ</w:t>
            </w:r>
            <w:proofErr w:type="gramEnd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E37B2F" w:rsidRPr="009E1613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методом</w:t>
            </w:r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лечения при нефроптоза и </w:t>
            </w:r>
            <w:proofErr w:type="gramStart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НАГ</w:t>
            </w:r>
            <w:proofErr w:type="gramEnd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 у больных с нефроптозом 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НАГ</w:t>
            </w:r>
            <w:proofErr w:type="gramEnd"/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C1B7A" w:rsidRPr="00D45364" w:rsidRDefault="00BC1B7A" w:rsidP="00325D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98638B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 и патогенез нефроптоза.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Симптоматика и клиническое течение опущения почки.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Возможные осложнения нефроптоза.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Дифференциальный диагноз нефроптоза и эктопии почки.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Современные методы лечения патологически подвижной почки.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Нефрогенная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артериальная гипертензия.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Этиологию и патогенез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нефрогенной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артериальной гипертензии.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Современные методы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эндоваскулярного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стеноза почечной артерии.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9E16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13.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Острая почечная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недостаточност</w:t>
            </w:r>
            <w:proofErr w:type="spellEnd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Хрони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ческая почечная недостаточность</w:t>
            </w: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(ОПН и ХПН).</w:t>
            </w:r>
          </w:p>
          <w:p w:rsidR="00E37B2F" w:rsidRDefault="00E37B2F" w:rsidP="009E16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63FF" w:rsidRDefault="00E37B2F" w:rsidP="009E16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РОт</w:t>
            </w:r>
            <w:proofErr w:type="spellEnd"/>
          </w:p>
          <w:p w:rsidR="007163FF" w:rsidRDefault="007163FF" w:rsidP="009E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стадии ОПН. </w:t>
            </w:r>
            <w:r w:rsidRPr="0041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АИП.</w:t>
            </w:r>
          </w:p>
          <w:p w:rsidR="007163FF" w:rsidRDefault="007163FF" w:rsidP="009E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Умеетопределить симптомы ОПН.</w:t>
            </w:r>
          </w:p>
          <w:p w:rsidR="00E37B2F" w:rsidRPr="00415ED6" w:rsidRDefault="007163FF" w:rsidP="007163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</w:t>
            </w:r>
            <w:r w:rsidR="00E37B2F" w:rsidRPr="0041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тактику лечения при ОПН и ХПН.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D45364" w:rsidRDefault="00E37B2F" w:rsidP="00D453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научить студентов правильной оценке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состояния больного с ОПН и ХПН.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37B2F" w:rsidRPr="009E1613" w:rsidRDefault="0098638B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 и патогенез развития ОПН.</w:t>
            </w:r>
          </w:p>
          <w:p w:rsidR="00E37B2F" w:rsidRPr="009E1613" w:rsidRDefault="00E37B2F" w:rsidP="00325D02">
            <w:pPr>
              <w:tabs>
                <w:tab w:val="left" w:pos="3495"/>
                <w:tab w:val="left" w:pos="387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Фазы ОПН.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Механизм развития постренальной ОПН (анурии).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Классификация  ХПН.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Современные методы лечения ХПН.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№14. </w:t>
            </w:r>
            <w:proofErr w:type="spell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Эректильная</w:t>
            </w:r>
            <w:proofErr w:type="spellEnd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дисфункция.</w:t>
            </w:r>
          </w:p>
          <w:p w:rsidR="00E37B2F" w:rsidRPr="008F7ECA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163FF" w:rsidRDefault="00E37B2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7163FF" w:rsidRDefault="007163F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</w:p>
          <w:p w:rsidR="007163FF" w:rsidRDefault="00E37B2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классификацию, клиническую картину</w:t>
            </w:r>
            <w:r w:rsid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ЭД.</w:t>
            </w:r>
          </w:p>
          <w:p w:rsidR="007163FF" w:rsidRDefault="007163F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диагностировать ЭД.</w:t>
            </w:r>
          </w:p>
          <w:p w:rsidR="00E37B2F" w:rsidRPr="00415ED6" w:rsidRDefault="007163F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 тактикойлечения ЭД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E37B2F" w:rsidRPr="008F7ECA" w:rsidRDefault="00E37B2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D45364" w:rsidRDefault="00E37B2F" w:rsidP="00D453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D453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1)Научить студентов правильно классифицировать ЭД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37B2F" w:rsidRPr="009E1613" w:rsidRDefault="00BC1B7A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C223F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Основные причины развития ЭД, и с какой частотой она встречается?</w:t>
            </w:r>
          </w:p>
          <w:p w:rsidR="00E37B2F" w:rsidRPr="009E1613" w:rsidRDefault="00E37B2F" w:rsidP="00C223F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Клиника ЭД.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3. Диагностика ЭД?</w:t>
            </w:r>
          </w:p>
          <w:p w:rsidR="00E37B2F" w:rsidRPr="009E1613" w:rsidRDefault="00E37B2F" w:rsidP="009E161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4. Современные методы лечения ЭД.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№15. 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Мужское бесплодие.</w:t>
            </w:r>
          </w:p>
          <w:p w:rsidR="00E37B2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163F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 т</w:t>
            </w:r>
          </w:p>
          <w:p w:rsidR="00E37B2F" w:rsidRDefault="007163FF" w:rsidP="0071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proofErr w:type="spellEnd"/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МБ, и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ричинно следственных факторах</w:t>
            </w:r>
            <w:r w:rsidR="000111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МБ</w:t>
            </w:r>
            <w:r w:rsidR="00E37B2F" w:rsidRPr="006B73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р</w:t>
            </w:r>
            <w:r w:rsidR="00682E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азработать с</w:t>
            </w:r>
            <w:r w:rsidR="00E37B2F" w:rsidRPr="006B73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овремен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ные методы диагностики.</w:t>
            </w:r>
          </w:p>
          <w:p w:rsidR="007163FF" w:rsidRPr="00672886" w:rsidRDefault="007163FF" w:rsidP="0071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Владеет </w:t>
            </w:r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тактикой лечения.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D45364" w:rsidRDefault="00E37B2F" w:rsidP="00D453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Цель: </w:t>
            </w:r>
            <w:r w:rsidRPr="00D453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1)Научить сту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дентов правильной оценке состояния больного с мужским бесплодием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наиболее рациональной схеме диагностики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тактики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37B2F" w:rsidRPr="009E1613" w:rsidRDefault="00BC1B7A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 Этиология и патогенез мужского бесплодия.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 Формы мужского бесплодия.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 Алгоритм обследования при бесплодном браке.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 Что такое азооспермия.</w:t>
            </w:r>
          </w:p>
          <w:p w:rsidR="00E37B2F" w:rsidRPr="009E1613" w:rsidRDefault="00E37B2F" w:rsidP="009E161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 Тактика лечения мужского бесплодия.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Итого: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.з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ан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Зан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</w:tbl>
    <w:p w:rsidR="00771134" w:rsidRDefault="00771134" w:rsidP="00594926">
      <w:pPr>
        <w:shd w:val="clear" w:color="auto" w:fill="FFFFFF"/>
        <w:spacing w:after="0" w:line="281" w:lineRule="exact"/>
        <w:ind w:righ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134" w:rsidRPr="009E1613" w:rsidRDefault="00771134" w:rsidP="0077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544A5">
        <w:rPr>
          <w:rFonts w:ascii="Times New Roman" w:eastAsia="Calibri" w:hAnsi="Times New Roman" w:cs="Times New Roman"/>
          <w:b/>
          <w:iCs/>
          <w:sz w:val="20"/>
          <w:szCs w:val="20"/>
        </w:rPr>
        <w:t>9.3.  Самостоятельная  работа  студентов(СРС)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771134" w:rsidRPr="009E1613" w:rsidRDefault="00771134" w:rsidP="0077113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842"/>
        <w:gridCol w:w="2694"/>
        <w:gridCol w:w="850"/>
        <w:gridCol w:w="567"/>
        <w:gridCol w:w="709"/>
        <w:gridCol w:w="709"/>
      </w:tblGrid>
      <w:tr w:rsidR="00771134" w:rsidRPr="009E1613" w:rsidTr="00C27C5C">
        <w:trPr>
          <w:trHeight w:val="1194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1842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Задания на СРС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B577A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Цель и содержания заданий </w:t>
            </w:r>
          </w:p>
        </w:tc>
        <w:tc>
          <w:tcPr>
            <w:tcW w:w="850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Фор-маконт-роля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лы</w:t>
            </w:r>
            <w:proofErr w:type="spell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сда-чи</w:t>
            </w:r>
            <w:proofErr w:type="spellEnd"/>
            <w:proofErr w:type="gram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71134" w:rsidRPr="009E1613" w:rsidTr="00C27C5C">
        <w:trPr>
          <w:trHeight w:val="255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71134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почек и мочевыводящих путей Физиология мужских половых органов.</w:t>
            </w:r>
          </w:p>
          <w:p w:rsidR="00771134" w:rsidRP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11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771134" w:rsidRPr="007417B7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3B577A" w:rsidRPr="003B577A" w:rsidRDefault="003B577A" w:rsidP="003B5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больных.</w:t>
            </w:r>
          </w:p>
          <w:p w:rsidR="00771134" w:rsidRPr="009E1613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общего анализа мочи и крови</w:t>
            </w:r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функции почек.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основных симптомов болезни.</w:t>
            </w:r>
          </w:p>
        </w:tc>
        <w:tc>
          <w:tcPr>
            <w:tcW w:w="850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3B5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,5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771134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B577A" w:rsidRPr="009E1613" w:rsidRDefault="003B577A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771134" w:rsidRPr="009E1613" w:rsidRDefault="003B577A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Эмбриология и пороки развития мужских половых органов.</w:t>
            </w:r>
            <w:r w:rsidR="00771134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771134" w:rsidRPr="007417B7" w:rsidRDefault="00771134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</w:p>
          <w:p w:rsidR="003B577A" w:rsidRDefault="00771134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 w:rsid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</w:t>
            </w:r>
            <w:r w:rsidR="00A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ни, осмотр и пальпация почек и наружных </w:t>
            </w:r>
            <w:r w:rsid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половых органов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577A" w:rsidRPr="003B577A" w:rsidRDefault="003B577A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3B5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,5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405111" w:rsidRPr="009E1613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КТ, МРТ, УЗИ</w:t>
            </w:r>
          </w:p>
          <w:p w:rsidR="00405111" w:rsidRPr="009E1613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урологических больных.</w:t>
            </w:r>
          </w:p>
          <w:p w:rsidR="00AB4C0C" w:rsidRPr="009E1613" w:rsidRDefault="00AB4C0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Эндоскопические методы исследование в урологии.</w:t>
            </w:r>
            <w:r w:rsidR="00127187">
              <w:rPr>
                <w:rFonts w:ascii="Times New Roman" w:hAnsi="Times New Roman" w:cs="Times New Roman"/>
                <w:sz w:val="20"/>
                <w:szCs w:val="20"/>
              </w:rPr>
              <w:t xml:space="preserve"> 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25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УЗИ больных.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кабинете цистоскопии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Приемы и методы катетеризации мочевого пузыря. Виды уретральных катетеров.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405111" w:rsidRPr="00995C6C" w:rsidRDefault="00995C6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почек и мочевого пузыря. Неотложная урология.</w:t>
            </w:r>
          </w:p>
          <w:p w:rsidR="00AB4C0C" w:rsidRPr="009E1613" w:rsidRDefault="00127187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</w:t>
            </w:r>
            <w:r w:rsidR="00A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5.</w:t>
            </w:r>
          </w:p>
          <w:p w:rsidR="00405111" w:rsidRPr="00995C6C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5C6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Травмы мужских половых органов. Осложнения и последствия.</w:t>
            </w:r>
          </w:p>
          <w:p w:rsidR="00AB4C0C" w:rsidRPr="00127187" w:rsidRDefault="00127187" w:rsidP="0012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осмотр и пальпация почек. Работа в поликлинике.</w:t>
            </w:r>
          </w:p>
          <w:p w:rsidR="00AB4C0C" w:rsidRPr="009E1613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,2,3.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  <w:p w:rsidR="00E53F40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6.</w:t>
            </w:r>
          </w:p>
          <w:p w:rsidR="00AA6210" w:rsidRPr="00AA6210" w:rsidRDefault="00AA6210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A621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Острый пиелонефрит. Абсцесс почек и </w:t>
            </w:r>
            <w:proofErr w:type="spellStart"/>
            <w:r w:rsidRPr="00AA621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паранефральной</w:t>
            </w:r>
            <w:proofErr w:type="spellEnd"/>
            <w:r w:rsidRPr="00AA621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A621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клетчатки.</w:t>
            </w:r>
            <w:r w:rsidR="00C27C5C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="00C27C5C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лечения.</w:t>
            </w:r>
            <w:r w:rsidR="0012718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общего анализа мочи и крови осмотр и пальпация почек. Работа в отделении.</w:t>
            </w:r>
          </w:p>
          <w:p w:rsidR="00AB4C0C" w:rsidRPr="009E1613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  <w:p w:rsidR="00E53F40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B577A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3B577A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B577A" w:rsidRPr="009E1613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7.</w:t>
            </w:r>
          </w:p>
          <w:p w:rsidR="003B577A" w:rsidRP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2718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Туберкулез почек, мочевого пузыря и мужских половых органов.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3B577A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127187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7187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болезни. Работа в поликлинике.</w:t>
            </w:r>
          </w:p>
          <w:p w:rsidR="003B577A" w:rsidRPr="009E1613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3B577A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B577A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2,4</w:t>
            </w:r>
          </w:p>
          <w:p w:rsidR="003B577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B577A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27187" w:rsidRPr="009E1613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Итого: 21 часов</w:t>
            </w:r>
          </w:p>
        </w:tc>
        <w:tc>
          <w:tcPr>
            <w:tcW w:w="1842" w:type="dxa"/>
            <w:shd w:val="clear" w:color="auto" w:fill="auto"/>
          </w:tcPr>
          <w:p w:rsidR="00127187" w:rsidRDefault="00127187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7187" w:rsidRPr="009E1613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187" w:rsidRDefault="00127187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7187" w:rsidRP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2718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541"/>
        </w:trPr>
        <w:tc>
          <w:tcPr>
            <w:tcW w:w="10065" w:type="dxa"/>
            <w:gridSpan w:val="8"/>
            <w:shd w:val="clear" w:color="auto" w:fill="auto"/>
          </w:tcPr>
          <w:p w:rsidR="00127187" w:rsidRDefault="00127187" w:rsidP="003A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7187" w:rsidRPr="003A2CF5" w:rsidRDefault="00127187" w:rsidP="003A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B4C0C" w:rsidRDefault="00AA6210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Коралловидные камни почек.</w:t>
            </w:r>
          </w:p>
          <w:p w:rsidR="001A1D19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4C0C" w:rsidRPr="009E1613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4C0C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A6210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A6210" w:rsidRDefault="00AA6210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A1D19" w:rsidRDefault="00AA6210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почечной колики с хирургическими заболеваниями.</w:t>
            </w:r>
          </w:p>
          <w:p w:rsidR="00AA6210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A6210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 w:rsidR="0099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покое. Первая врачебная помощь при почечной колике.</w:t>
            </w:r>
          </w:p>
          <w:p w:rsidR="00AA6210" w:rsidRPr="009E1613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</w:t>
            </w:r>
            <w:r w:rsidR="00025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снимок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A6210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210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A6210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A6210" w:rsidRDefault="00AA6210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Гидронефроз и пионефроз. Малоинвазивные методы лечения.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покое. </w:t>
            </w:r>
          </w:p>
          <w:p w:rsidR="00127187" w:rsidRPr="009E1613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 снимок.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почек и мочевого пузыря. Опухоли органов мошонки.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</w:p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7187" w:rsidRPr="009E1613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2,5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ДГПЖ. Рак предстательной железы. Диагностика и лечение.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</w:p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Ректально пальцевое исследование.</w:t>
            </w:r>
            <w:r w:rsidR="00DC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ТРУЗИ биопсия простаты.</w:t>
            </w:r>
          </w:p>
          <w:p w:rsidR="00127187" w:rsidRPr="009E1613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2,5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Нефрогенная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артериальная гипертензия. Нефроптоз.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лечения.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Ангиография.</w:t>
            </w:r>
          </w:p>
          <w:p w:rsidR="00127187" w:rsidRPr="009E1613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2,4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auto"/>
          </w:tcPr>
          <w:p w:rsidR="001A1D19" w:rsidRPr="009E1613" w:rsidRDefault="00405111" w:rsidP="001A1D19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ОПН и ХПН. </w:t>
            </w:r>
            <w:r w:rsidR="001A1D19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Гемодиализ, трансплантация </w:t>
            </w:r>
          </w:p>
          <w:p w:rsidR="001A1D19" w:rsidRDefault="001A1D19" w:rsidP="001A1D19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</w:p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 к гемодиализу и трансплантации почки.</w:t>
            </w:r>
          </w:p>
          <w:p w:rsidR="00127187" w:rsidRPr="009E1613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 снимок.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2,4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05111" w:rsidRPr="009E1613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Мужское бесплодие, актуальность проблемы.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Фибропластическаяиндурация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полового члена.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Фаллопластика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хирургическая коррекция пола.</w:t>
            </w:r>
          </w:p>
          <w:p w:rsidR="001A1D19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(Болезнь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Пейрони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больных</w:t>
            </w:r>
          </w:p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</w:t>
            </w:r>
            <w:proofErr w:type="spellStart"/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спермограммы</w:t>
            </w:r>
            <w:proofErr w:type="spellEnd"/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7187" w:rsidRPr="009E1613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2,5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DC17E9">
        <w:trPr>
          <w:trHeight w:val="442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27187" w:rsidRPr="0099565A" w:rsidRDefault="00127187" w:rsidP="0099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Итого:</w:t>
            </w:r>
            <w:r w:rsidR="0099565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24часа</w:t>
            </w:r>
          </w:p>
        </w:tc>
        <w:tc>
          <w:tcPr>
            <w:tcW w:w="1842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7187" w:rsidRPr="009E1613" w:rsidRDefault="00127187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7187" w:rsidRP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565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9565A" w:rsidRPr="009E1613" w:rsidTr="00DC17E9">
        <w:trPr>
          <w:trHeight w:val="419"/>
        </w:trPr>
        <w:tc>
          <w:tcPr>
            <w:tcW w:w="567" w:type="dxa"/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9565A" w:rsidRPr="009E1613" w:rsidRDefault="0099565A" w:rsidP="0012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Всего: 45 часов</w:t>
            </w:r>
          </w:p>
        </w:tc>
        <w:tc>
          <w:tcPr>
            <w:tcW w:w="1842" w:type="dxa"/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9565A" w:rsidRPr="009E1613" w:rsidRDefault="0099565A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9565A" w:rsidRP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565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9F6037" w:rsidRPr="009F6037" w:rsidRDefault="009F6037" w:rsidP="00DC17E9">
      <w:pPr>
        <w:shd w:val="clear" w:color="auto" w:fill="FFFFFF"/>
        <w:tabs>
          <w:tab w:val="left" w:pos="5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037" w:rsidRPr="003A2CF5" w:rsidRDefault="00CD4644" w:rsidP="009F60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2CF5">
        <w:rPr>
          <w:rFonts w:ascii="Times New Roman" w:hAnsi="Times New Roman"/>
          <w:b/>
          <w:i/>
          <w:sz w:val="20"/>
          <w:szCs w:val="20"/>
        </w:rPr>
        <w:t>10.  Учебно-методическое обеспечение курса</w:t>
      </w:r>
      <w:r w:rsidRPr="003A2CF5">
        <w:rPr>
          <w:rFonts w:ascii="Times New Roman" w:hAnsi="Times New Roman"/>
          <w:b/>
          <w:i/>
          <w:sz w:val="20"/>
          <w:szCs w:val="20"/>
        </w:rPr>
        <w:tab/>
      </w:r>
      <w:r w:rsidRPr="003A2CF5">
        <w:rPr>
          <w:rFonts w:ascii="Times New Roman" w:hAnsi="Times New Roman"/>
          <w:b/>
          <w:i/>
          <w:sz w:val="20"/>
          <w:szCs w:val="20"/>
        </w:rPr>
        <w:tab/>
      </w:r>
    </w:p>
    <w:p w:rsidR="00100123" w:rsidRPr="003A2CF5" w:rsidRDefault="00100123" w:rsidP="00100123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644" w:rsidRPr="003A2CF5" w:rsidRDefault="00CD4644" w:rsidP="00CD4644">
      <w:pPr>
        <w:shd w:val="clear" w:color="auto" w:fill="FFFFFF"/>
        <w:tabs>
          <w:tab w:val="left" w:pos="2925"/>
        </w:tabs>
        <w:spacing w:before="7"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Основная литература:</w:t>
      </w:r>
      <w:r w:rsidRPr="003A2CF5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ab/>
      </w:r>
    </w:p>
    <w:p w:rsidR="00CD4644" w:rsidRPr="003A2CF5" w:rsidRDefault="00CD4644" w:rsidP="00C223F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Лопаткина Н.А. «Урология» ГЕОТАР – Медиа. 2006.</w:t>
      </w:r>
    </w:p>
    <w:p w:rsidR="00CD4644" w:rsidRPr="003A2CF5" w:rsidRDefault="00CD4644" w:rsidP="00C223F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  <w:t>Тиктинский</w:t>
      </w:r>
      <w:proofErr w:type="spellEnd"/>
      <w:r w:rsidRPr="003A2CF5"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  <w:t xml:space="preserve"> О..Л.   «Андрология». М..: Медицина .-2010.</w:t>
      </w:r>
    </w:p>
    <w:p w:rsidR="00CD4644" w:rsidRPr="003A2CF5" w:rsidRDefault="00CD4644" w:rsidP="00C223F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Усупбаев</w:t>
      </w:r>
      <w:proofErr w:type="spellEnd"/>
      <w:r w:rsidRPr="003A2CF5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А.Ч. «Урология». Бишкек.-2015.</w:t>
      </w:r>
    </w:p>
    <w:p w:rsidR="00CD4644" w:rsidRPr="003A2CF5" w:rsidRDefault="00CD4644" w:rsidP="00CD4644">
      <w:pPr>
        <w:widowControl w:val="0"/>
        <w:shd w:val="clear" w:color="auto" w:fill="FFFFFF"/>
        <w:tabs>
          <w:tab w:val="left" w:pos="360"/>
          <w:tab w:val="left" w:pos="2130"/>
        </w:tabs>
        <w:autoSpaceDE w:val="0"/>
        <w:autoSpaceDN w:val="0"/>
        <w:adjustRightInd w:val="0"/>
        <w:spacing w:after="0" w:line="302" w:lineRule="exact"/>
        <w:ind w:left="720"/>
        <w:contextualSpacing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</w:r>
    </w:p>
    <w:p w:rsidR="00CD4644" w:rsidRPr="003A2CF5" w:rsidRDefault="00CD4644" w:rsidP="00CD4644">
      <w:pPr>
        <w:shd w:val="clear" w:color="auto" w:fill="FFFFFF"/>
        <w:spacing w:after="0" w:line="281" w:lineRule="exact"/>
        <w:ind w:left="2167" w:hanging="59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Дополнительная литература: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tabs>
          <w:tab w:val="left" w:pos="353"/>
        </w:tabs>
        <w:spacing w:after="0" w:line="281" w:lineRule="exact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Игнашин И.С. «Ультразвуковая диагностика в урологии». М.,  «Медицина». 1997.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tabs>
          <w:tab w:val="left" w:pos="353"/>
        </w:tabs>
        <w:spacing w:after="0" w:line="281" w:lineRule="exact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Пытель</w:t>
      </w:r>
      <w:proofErr w:type="spellEnd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А.Я. «Руководство по клинической  урологии»  Т. 1 и 2. М.: Медицина. 1998.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tabs>
          <w:tab w:val="left" w:pos="353"/>
        </w:tabs>
        <w:spacing w:after="0" w:line="281" w:lineRule="exact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Фрейдович</w:t>
      </w:r>
      <w:proofErr w:type="spellEnd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А.И. Клиническая  </w:t>
      </w:r>
      <w:proofErr w:type="spellStart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фтизиоурология</w:t>
      </w:r>
      <w:proofErr w:type="spellEnd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. М.:  Медицина. 2002. 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«Оперативная урология» (Под ред. Н.А. Лопаткина и И.П. </w:t>
      </w:r>
      <w:proofErr w:type="spellStart"/>
      <w:r w:rsidRPr="003A2CF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Щевцова</w:t>
      </w:r>
      <w:proofErr w:type="spellEnd"/>
      <w:r w:rsidRPr="003A2CF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). Л.: </w:t>
      </w:r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Медицина, 2003.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«Руководство по андрологии» (Под </w:t>
      </w:r>
      <w:proofErr w:type="spellStart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ред.О.Л.Тиктинского</w:t>
      </w:r>
      <w:proofErr w:type="spellEnd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</w:t>
      </w:r>
      <w:proofErr w:type="spellStart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Л.:Медицина</w:t>
      </w:r>
      <w:proofErr w:type="spellEnd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2004</w:t>
      </w:r>
    </w:p>
    <w:p w:rsidR="00CD4644" w:rsidRPr="003A2CF5" w:rsidRDefault="00CD4644" w:rsidP="00CD4644">
      <w:pPr>
        <w:shd w:val="clear" w:color="auto" w:fill="FFFFFF"/>
        <w:tabs>
          <w:tab w:val="left" w:pos="353"/>
        </w:tabs>
        <w:spacing w:line="281" w:lineRule="exact"/>
        <w:ind w:left="360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</w:p>
    <w:p w:rsidR="00CD4644" w:rsidRPr="003A2CF5" w:rsidRDefault="00CD4644" w:rsidP="009E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Кафедральная литература:</w:t>
      </w:r>
    </w:p>
    <w:p w:rsidR="00CD4644" w:rsidRPr="003A2CF5" w:rsidRDefault="00CD4644" w:rsidP="00C223FB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Эсекеев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Б.С. Роль тяжелых металлов в развитии </w:t>
      </w:r>
      <w:proofErr w:type="gram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почечно-каменной</w:t>
      </w:r>
      <w:proofErr w:type="gram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болезни. 2000. Методическая рекомендация.</w:t>
      </w:r>
    </w:p>
    <w:p w:rsidR="00CD4644" w:rsidRPr="003A2CF5" w:rsidRDefault="00CD4644" w:rsidP="00C223FB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Жунусов А.Т. Ультразвуковая диагностика и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чрескожное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малоинвазивное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лечение абсцессов почек и околопочечной клетчатки (учебное пособие).2014.</w:t>
      </w:r>
    </w:p>
    <w:p w:rsidR="00CD4644" w:rsidRPr="003A2CF5" w:rsidRDefault="00CD4644" w:rsidP="00C223FB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Жунусов А.Т.  УЗИ в диагностике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 пионефроза и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чрескожнаяпункционнаянефростомия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(учебное пособие).2014.</w:t>
      </w:r>
    </w:p>
    <w:p w:rsidR="00984FDC" w:rsidRPr="003A2CF5" w:rsidRDefault="00CD4644" w:rsidP="003A2CF5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Матазов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Б.А. Применение минеральной воды «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Кара-Шоро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комплексном лечении почечно-каменной болезни</w:t>
      </w:r>
      <w:proofErr w:type="gram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етодическая рекомендация) 2015.</w:t>
      </w:r>
    </w:p>
    <w:p w:rsidR="00984FDC" w:rsidRPr="003A2CF5" w:rsidRDefault="00984FDC" w:rsidP="00CD4644">
      <w:p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44" w:rsidRPr="003A2CF5" w:rsidRDefault="00CD4644" w:rsidP="00CD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Электронные источники:</w:t>
      </w:r>
    </w:p>
    <w:p w:rsidR="00CD4644" w:rsidRPr="003A2CF5" w:rsidRDefault="00CD4644" w:rsidP="00CD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Uroweb.ru — Урологический информационный портал:</w:t>
      </w:r>
      <w:r w:rsidRPr="003A2C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http://www.uroweb.ru/</w:t>
      </w:r>
    </w:p>
    <w:p w:rsidR="00CD4644" w:rsidRPr="003A2CF5" w:rsidRDefault="003C2DEA" w:rsidP="00CD4644">
      <w:pPr>
        <w:shd w:val="clear" w:color="auto" w:fill="FFFFFF"/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hyperlink r:id="rId6" w:history="1"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medicalstudent</w:t>
        </w:r>
        <w:proofErr w:type="spellEnd"/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="00CD4644" w:rsidRPr="003A2C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CD4644" w:rsidRPr="003A2CF5" w:rsidRDefault="00CD4644" w:rsidP="003A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11. Политика выставления баллов.</w:t>
      </w:r>
    </w:p>
    <w:p w:rsidR="00CD4644" w:rsidRPr="003A2CF5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Студент может набирать баллы  по всем видам занятий.  На лекциях </w:t>
      </w:r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>за первого модуля</w:t>
      </w:r>
      <w:r w:rsidR="00060B1E"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5б</w:t>
      </w:r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:  </w:t>
      </w:r>
      <w:proofErr w:type="gramStart"/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>практические</w:t>
      </w:r>
      <w:proofErr w:type="gramEnd"/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занятие 7б:</w:t>
      </w: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за активность, посещаемость  и наличие конспектов.  На  р</w:t>
      </w:r>
      <w:r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>убежном  контроле - максимум 10б:  за  тест или  письмен</w:t>
      </w:r>
      <w:r w:rsidR="0060241A"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ный  ответ.  За выполнение СРС </w:t>
      </w:r>
      <w:r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>-</w:t>
      </w:r>
      <w:r w:rsidR="0060241A"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8</w:t>
      </w:r>
      <w:r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баллы отдельно  по  плану.</w:t>
      </w:r>
    </w:p>
    <w:p w:rsidR="00CD4644" w:rsidRPr="003A2CF5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  12. Политика курса.</w:t>
      </w: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Недопустимо:     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а) Опоздание и уход с занятий;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б) Пользование сотовыми телефонами во время занятий;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в) Обман и плагиат.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г) Несвоевременная сдача заданий.</w:t>
      </w:r>
    </w:p>
    <w:p w:rsidR="003A2CF5" w:rsidRPr="003A2CF5" w:rsidRDefault="003A2CF5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9E1613" w:rsidRDefault="00CD4644" w:rsidP="00CD4644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 xml:space="preserve">13. Перечень вопросов и заданий,  тесты  </w:t>
      </w:r>
      <w:proofErr w:type="gramStart"/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( </w:t>
      </w:r>
      <w:proofErr w:type="gramEnd"/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в разрезе модулей) </w:t>
      </w:r>
    </w:p>
    <w:p w:rsidR="00C223FB" w:rsidRPr="009E1613" w:rsidRDefault="00C223FB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Анатомия и физиология, симптоматика органов мочеполовой системы.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011166">
        <w:rPr>
          <w:rFonts w:ascii="Times New Roman" w:eastAsia="Calibri" w:hAnsi="Times New Roman" w:cs="Times New Roman"/>
          <w:sz w:val="20"/>
          <w:szCs w:val="20"/>
        </w:rPr>
        <w:t>Перечислите г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раницы, слабые места и треугольники поясничной области.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011166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 w:rsidR="00011166">
        <w:rPr>
          <w:rFonts w:ascii="Times New Roman" w:eastAsia="Calibri" w:hAnsi="Times New Roman" w:cs="Times New Roman"/>
          <w:sz w:val="20"/>
          <w:szCs w:val="20"/>
        </w:rPr>
        <w:t>с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келетотопия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синтопия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 кровоснабжение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011166">
        <w:rPr>
          <w:rFonts w:ascii="Times New Roman" w:eastAsia="Calibri" w:hAnsi="Times New Roman" w:cs="Times New Roman"/>
          <w:sz w:val="20"/>
          <w:szCs w:val="20"/>
        </w:rPr>
        <w:t>Перечислите ф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иксирующие связки и оболочки почки.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 о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функции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троение нефрона, клубочковая фильтрация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канальцеваяреабсорбция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011166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011166">
        <w:rPr>
          <w:rFonts w:ascii="Times New Roman" w:eastAsia="Calibri" w:hAnsi="Times New Roman" w:cs="Times New Roman"/>
          <w:sz w:val="20"/>
          <w:szCs w:val="20"/>
        </w:rPr>
        <w:t>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истоидная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теория поступления мочи в мочевой пузырь и механизм акта мочеиспускания.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 w:rsidR="00011166"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перативные доступы к мочеполовым органам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натомия и физиология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кровоснабжение полового члена.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10.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функции, оболочки яичка, стенки пахового канала.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 w:rsidR="00011166">
        <w:rPr>
          <w:rFonts w:ascii="Times New Roman" w:eastAsia="Calibri" w:hAnsi="Times New Roman" w:cs="Times New Roman"/>
          <w:sz w:val="20"/>
          <w:szCs w:val="20"/>
        </w:rPr>
        <w:t xml:space="preserve">Расскажите о топографической анатомии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предстательной железы.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Симптоматология урологических заболеваний.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12.  </w:t>
      </w:r>
      <w:r w:rsidR="00CE51AD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характер болей при урологических заболеваниях.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13.</w:t>
      </w:r>
      <w:r w:rsidR="00CE51AD">
        <w:rPr>
          <w:rFonts w:ascii="Times New Roman" w:eastAsia="Calibri" w:hAnsi="Times New Roman" w:cs="Times New Roman"/>
          <w:sz w:val="20"/>
          <w:szCs w:val="20"/>
        </w:rPr>
        <w:t>Объясните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еханизм почечной колики.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14. </w:t>
      </w:r>
      <w:r w:rsidR="00CE51AD">
        <w:rPr>
          <w:rFonts w:ascii="Times New Roman" w:eastAsia="Calibri" w:hAnsi="Times New Roman" w:cs="Times New Roman"/>
          <w:sz w:val="20"/>
          <w:szCs w:val="20"/>
        </w:rPr>
        <w:t>Расскажите  что такое д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изурия (расстройства мочеиспускания).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15.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 к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оличественные изменения мочи.</w:t>
      </w:r>
    </w:p>
    <w:p w:rsidR="00C223FB" w:rsidRPr="009E1613" w:rsidRDefault="00F51D60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16. Расскажите к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ачественные изменения мочи.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17.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Рассказажите о патологических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выделения</w:t>
      </w:r>
      <w:r w:rsidR="00F51D60"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из мочеиспускательного канала.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о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акро и микроскопическое изменение показателей спермы.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Инструментальные и лабораторные методы исследования.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19.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физикальных</w:t>
      </w:r>
      <w:proofErr w:type="spell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обследованиях больного.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20.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gramStart"/>
      <w:r w:rsidR="00F51D60">
        <w:rPr>
          <w:rFonts w:ascii="Times New Roman" w:eastAsia="Calibri" w:hAnsi="Times New Roman" w:cs="Times New Roman"/>
          <w:sz w:val="20"/>
          <w:szCs w:val="20"/>
        </w:rPr>
        <w:t>диагностическом</w:t>
      </w:r>
      <w:proofErr w:type="gram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ценности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симптома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Пастернацкого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21.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Показать </w:t>
      </w:r>
      <w:proofErr w:type="gramStart"/>
      <w:r w:rsidR="00F51D60">
        <w:rPr>
          <w:rFonts w:ascii="Times New Roman" w:eastAsia="Calibri" w:hAnsi="Times New Roman" w:cs="Times New Roman"/>
          <w:sz w:val="20"/>
          <w:szCs w:val="20"/>
        </w:rPr>
        <w:t>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ектально-пальцевое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исследования предстательной железы. Лабораторные  данные секрета  предстательной железы.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22.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н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ормальные показатели данных общего анализа мочи.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23.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 м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етоды выявления скрытой пиурии (количественная оценка степени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лейкоцитурии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24.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ровокационные тесты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преднизолоновый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пирогеналовый</w:t>
      </w:r>
      <w:proofErr w:type="spellEnd"/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25.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</w:t>
      </w:r>
      <w:proofErr w:type="gramStart"/>
      <w:r w:rsidR="00F51D60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б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актериурия. Посев мочи на флору и чувствительность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антибиотиком.            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26.  </w:t>
      </w:r>
      <w:r w:rsidR="00F51D60">
        <w:rPr>
          <w:rFonts w:ascii="Times New Roman" w:eastAsia="Calibri" w:hAnsi="Times New Roman" w:cs="Times New Roman"/>
          <w:sz w:val="20"/>
          <w:szCs w:val="20"/>
        </w:rPr>
        <w:t>Перечислите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иды гематурии,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. диагностика с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уретроррагией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тактика врача.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27.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Расскажието</w:t>
      </w:r>
      <w:proofErr w:type="spell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иурия.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Двухстаканная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проба и ее диагностическая ценность.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28.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етоды выявления функционального состояния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29.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роба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Зимницкого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значения динамики определения удельного веса мочи.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30.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цель 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сследование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простатспецифического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антигена ПСА.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31. </w:t>
      </w:r>
      <w:r w:rsidR="00F51D60">
        <w:rPr>
          <w:rFonts w:ascii="Times New Roman" w:eastAsia="Calibri" w:hAnsi="Times New Roman" w:cs="Times New Roman"/>
          <w:sz w:val="20"/>
          <w:szCs w:val="20"/>
        </w:rPr>
        <w:t>Перечислите и</w:t>
      </w:r>
      <w:r w:rsidRPr="009E1613">
        <w:rPr>
          <w:rFonts w:ascii="Times New Roman" w:eastAsia="Calibri" w:hAnsi="Times New Roman" w:cs="Times New Roman"/>
          <w:sz w:val="20"/>
          <w:szCs w:val="20"/>
        </w:rPr>
        <w:t>нструментальные методы исследования в урологии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32.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оо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бзорная и экскреторная урография, противопоказания.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33.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м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одификации экскреторной урографии (ортостатическая, компрессионная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инфузионная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урография).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34. </w:t>
      </w:r>
      <w:r w:rsidR="00F51D60">
        <w:rPr>
          <w:rFonts w:ascii="Times New Roman" w:eastAsia="Calibri" w:hAnsi="Times New Roman" w:cs="Times New Roman"/>
          <w:sz w:val="20"/>
          <w:szCs w:val="20"/>
        </w:rPr>
        <w:t>Назовите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ентген - контрастные вещества, классификация, осложнения.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35.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Позазать</w:t>
      </w:r>
      <w:proofErr w:type="spell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 диафаноскопию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его дифференциально-диагностическая ценность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36.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ретроградной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>и</w:t>
      </w:r>
      <w:r w:rsidR="007C680F">
        <w:rPr>
          <w:rFonts w:ascii="Times New Roman" w:eastAsia="Calibri" w:hAnsi="Times New Roman" w:cs="Times New Roman"/>
          <w:sz w:val="20"/>
          <w:szCs w:val="20"/>
        </w:rPr>
        <w:t>антеградной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пиелография.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37.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иды  цистографии.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38. </w:t>
      </w:r>
      <w:r w:rsidR="007C680F">
        <w:rPr>
          <w:rFonts w:ascii="Times New Roman" w:eastAsia="Calibri" w:hAnsi="Times New Roman" w:cs="Times New Roman"/>
          <w:sz w:val="20"/>
          <w:szCs w:val="20"/>
        </w:rPr>
        <w:t>Объясните почечной ангиографии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Сельдингеру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39.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Расскажите о сухой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ир</w:t>
      </w:r>
      <w:r w:rsidR="007C680F">
        <w:rPr>
          <w:rFonts w:ascii="Times New Roman" w:eastAsia="Calibri" w:hAnsi="Times New Roman" w:cs="Times New Roman"/>
          <w:sz w:val="20"/>
          <w:szCs w:val="20"/>
        </w:rPr>
        <w:t>ригационной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уретроскопия.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40.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Рассказать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адиоизотопные методы исследования в урологии.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41.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Расскажите оц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истоскопия, виды, осложнения.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42.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ромоцистоскопия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ее клиническое значение.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43.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оказание к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генитографии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44.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 Перечислите  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иды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эластичной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метал</w:t>
      </w:r>
      <w:r w:rsidR="007C680F">
        <w:rPr>
          <w:rFonts w:ascii="Times New Roman" w:eastAsia="Calibri" w:hAnsi="Times New Roman" w:cs="Times New Roman"/>
          <w:sz w:val="20"/>
          <w:szCs w:val="20"/>
        </w:rPr>
        <w:t>л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ических катетеров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45.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Покажите технику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катетеризации мочевого пузыря, осложнения.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46.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Расскажите об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иопсия ткани почки, простаты и стенки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47.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 Расскажите о 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истоманометрия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урофлоуметрия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48.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r w:rsidRPr="009E1613">
        <w:rPr>
          <w:rFonts w:ascii="Times New Roman" w:eastAsia="Calibri" w:hAnsi="Times New Roman" w:cs="Times New Roman"/>
          <w:sz w:val="20"/>
          <w:szCs w:val="20"/>
        </w:rPr>
        <w:t>УЗИ исследования мочеполовой системы.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49. 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оказание и противопоказание к КТ и МРТ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50.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б</w:t>
      </w:r>
      <w:r w:rsidRPr="009E1613">
        <w:rPr>
          <w:rFonts w:ascii="Times New Roman" w:eastAsia="Calibri" w:hAnsi="Times New Roman" w:cs="Times New Roman"/>
          <w:sz w:val="20"/>
          <w:szCs w:val="20"/>
        </w:rPr>
        <w:t>ужирование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уретры, показание.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51. 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Расскажите о ятрогенных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поражения</w:t>
      </w:r>
      <w:r w:rsidR="007C680F"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 и мочеточников при катетеризации, блокадах, ЧПНС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7158">
        <w:rPr>
          <w:rFonts w:ascii="Times New Roman" w:eastAsia="Calibri" w:hAnsi="Times New Roman" w:cs="Times New Roman"/>
          <w:b/>
          <w:sz w:val="20"/>
          <w:szCs w:val="20"/>
        </w:rPr>
        <w:t>Аномалии почек и органов мочеполовой системы.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52.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почечных сосудов: клиника, диагностика,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53.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количества.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54.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величины.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55. Перечислите: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 xml:space="preserve"> аномалии расположение.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56. Перечислите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: аномалии взаимоотношения, подковообразная почка.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57. Перечислите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: аномалии структуры.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58.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оликистоз</w:t>
      </w:r>
      <w:r w:rsidR="00807158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почек: этиология, патогенез, клиника,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59.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с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олитар</w:t>
      </w:r>
      <w:r w:rsidR="00807158">
        <w:rPr>
          <w:rFonts w:ascii="Times New Roman" w:eastAsia="Calibri" w:hAnsi="Times New Roman" w:cs="Times New Roman"/>
          <w:sz w:val="20"/>
          <w:szCs w:val="20"/>
        </w:rPr>
        <w:t>ной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кисте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почки: этиология, клиника,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60.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 мочеточников: аномалии количества.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61.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Аномалии положения мочеточников.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62.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структуры мочеточников,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уретероцеле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63.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Аномалииурахуса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64.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мочевого пузыря: дивертикул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65.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номалии мочевого пузыря: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экстрофия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66.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 к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онтрактура шейки мочевого пузыря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Мариона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67.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Расскажитечто такое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рожденные клапаны мочеиспускательного канала.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68. 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Расскажитеогипоспадия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эписпадия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оперативные методы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69. </w:t>
      </w:r>
      <w:r w:rsidR="00807158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Эмбриоген</w:t>
      </w:r>
      <w:r w:rsidR="00807158">
        <w:rPr>
          <w:rFonts w:ascii="Times New Roman" w:eastAsia="Calibri" w:hAnsi="Times New Roman" w:cs="Times New Roman"/>
          <w:sz w:val="20"/>
          <w:szCs w:val="20"/>
        </w:rPr>
        <w:t>е</w:t>
      </w:r>
      <w:r w:rsidRPr="009E1613">
        <w:rPr>
          <w:rFonts w:ascii="Times New Roman" w:eastAsia="Calibri" w:hAnsi="Times New Roman" w:cs="Times New Roman"/>
          <w:sz w:val="20"/>
          <w:szCs w:val="20"/>
        </w:rPr>
        <w:t>з мочеполовых органов.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70. Расскажитес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тадии нейромышечной дисплазии мочеточников.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71.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иды лоханочно-почечных рефлюксов.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72.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парауретральной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кисте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73.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Варикоцеле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диагностика,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74. </w:t>
      </w:r>
      <w:r w:rsidR="00807158">
        <w:rPr>
          <w:rFonts w:ascii="Times New Roman" w:eastAsia="Calibri" w:hAnsi="Times New Roman" w:cs="Times New Roman"/>
          <w:sz w:val="20"/>
          <w:szCs w:val="20"/>
        </w:rPr>
        <w:t>Расскажите оз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начение аномалии почек при нарушении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уродинамики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75. </w:t>
      </w:r>
      <w:r w:rsidR="00807158">
        <w:rPr>
          <w:rFonts w:ascii="Times New Roman" w:eastAsia="Calibri" w:hAnsi="Times New Roman" w:cs="Times New Roman"/>
          <w:sz w:val="20"/>
          <w:szCs w:val="20"/>
        </w:rPr>
        <w:t>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номалии яичек: крипторхизм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иагностика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 эктопией яичка.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76. </w:t>
      </w:r>
      <w:r w:rsidR="00807158">
        <w:rPr>
          <w:rFonts w:ascii="Times New Roman" w:eastAsia="Calibri" w:hAnsi="Times New Roman" w:cs="Times New Roman"/>
          <w:sz w:val="20"/>
          <w:szCs w:val="20"/>
        </w:rPr>
        <w:t>Расскажите оа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яичек: крипторхизм оперативное лечение, осложнения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77. 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что такое </w:t>
      </w:r>
      <w:r w:rsidRPr="009E1613">
        <w:rPr>
          <w:rFonts w:ascii="Times New Roman" w:eastAsia="Calibri" w:hAnsi="Times New Roman" w:cs="Times New Roman"/>
          <w:sz w:val="20"/>
          <w:szCs w:val="20"/>
        </w:rPr>
        <w:t>Фимоз и парафимоз, клиника, оперативное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78.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ов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одянка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оболочек яичка,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39A8">
        <w:rPr>
          <w:rFonts w:ascii="Times New Roman" w:eastAsia="Calibri" w:hAnsi="Times New Roman" w:cs="Times New Roman"/>
          <w:b/>
          <w:sz w:val="20"/>
          <w:szCs w:val="20"/>
        </w:rPr>
        <w:t>Повреждения органов мочевой системы</w:t>
      </w:r>
      <w:r w:rsidRPr="003639A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79. </w:t>
      </w:r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Закрытые повреждения почек.                                                             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80. </w:t>
      </w:r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Открытые повреждения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81.</w:t>
      </w:r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Повреждения мочеточника.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82. </w:t>
      </w:r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Закрытые повреждения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83.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Объсните</w:t>
      </w:r>
      <w:proofErr w:type="spellEnd"/>
      <w:r w:rsidR="003639A8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оль перелома таза в возникновении внебрюшинного разрыва мочевого пузыря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84. </w:t>
      </w:r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Открытые повреждения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85.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овреждение мочевого пузыря на операциях органах брюшной полости, малого таза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86.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з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акрытые повреждения уретры, дренирование тазовой клетчатки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87.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о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ткрытые повреждения уретры,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эпицистостомия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88.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стриктуре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облитерация мочеиспускательного канала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89.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ластические операции при стриктурах по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Хольцову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Соловову.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90.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механизм  мочеполовых свищей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 женщин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91.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овреждение мочеточника  при гинекологических операциях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92.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механизм и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нородны</w:t>
      </w:r>
      <w:r w:rsidR="003639A8">
        <w:rPr>
          <w:rFonts w:ascii="Times New Roman" w:eastAsia="Calibri" w:hAnsi="Times New Roman" w:cs="Times New Roman"/>
          <w:sz w:val="20"/>
          <w:szCs w:val="20"/>
        </w:rPr>
        <w:t>х  тел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93.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у</w:t>
      </w:r>
      <w:r w:rsidRPr="009E1613">
        <w:rPr>
          <w:rFonts w:ascii="Times New Roman" w:eastAsia="Calibri" w:hAnsi="Times New Roman" w:cs="Times New Roman"/>
          <w:sz w:val="20"/>
          <w:szCs w:val="20"/>
        </w:rPr>
        <w:t>шибы и разрывы яичка.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94.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о нейрогенном мочевом пузыре.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95.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ерекрут</w:t>
      </w:r>
      <w:r w:rsidR="003639A8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яичка, этиология, клиника и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96.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gramStart"/>
      <w:r w:rsidR="003639A8">
        <w:rPr>
          <w:rFonts w:ascii="Times New Roman" w:eastAsia="Calibri" w:hAnsi="Times New Roman" w:cs="Times New Roman"/>
          <w:sz w:val="20"/>
          <w:szCs w:val="20"/>
        </w:rPr>
        <w:t>пахово-мошоночном</w:t>
      </w:r>
      <w:proofErr w:type="gramEnd"/>
      <w:r w:rsidR="003639A8">
        <w:rPr>
          <w:rFonts w:ascii="Times New Roman" w:eastAsia="Calibri" w:hAnsi="Times New Roman" w:cs="Times New Roman"/>
          <w:sz w:val="20"/>
          <w:szCs w:val="20"/>
        </w:rPr>
        <w:t xml:space="preserve">  грыже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Нефроптоз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97.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Рассказать:  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Нефроптоз: этиология и патогенез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98.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Клинические проявления нефроптоза.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99.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Расскажите: 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 нефроптоза.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100.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Осложнения нефроптоза и показания к оперативному лечению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101.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Оперативные методы лечения нефроптоза</w:t>
      </w:r>
    </w:p>
    <w:p w:rsidR="00C223FB" w:rsidRPr="00FB08CF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B08CF">
        <w:rPr>
          <w:rFonts w:ascii="Times New Roman" w:eastAsia="Calibri" w:hAnsi="Times New Roman" w:cs="Times New Roman"/>
          <w:b/>
          <w:sz w:val="20"/>
          <w:szCs w:val="20"/>
        </w:rPr>
        <w:t>Неспецифические</w:t>
      </w:r>
      <w:proofErr w:type="gramEnd"/>
      <w:r w:rsidRPr="00FB08CF">
        <w:rPr>
          <w:rFonts w:ascii="Times New Roman" w:eastAsia="Calibri" w:hAnsi="Times New Roman" w:cs="Times New Roman"/>
          <w:b/>
          <w:sz w:val="20"/>
          <w:szCs w:val="20"/>
        </w:rPr>
        <w:t xml:space="preserve"> воспалительные заболевание почек и мочевых путей.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102.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Перечислите: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классификация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103.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Острый (первичный) пиелонефрит.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104.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Острый (вторичный) пиелонефрит.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105.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 беременных.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106.</w:t>
      </w:r>
      <w:r w:rsidR="00FB08CF">
        <w:rPr>
          <w:rFonts w:ascii="Times New Roman" w:eastAsia="Calibri" w:hAnsi="Times New Roman" w:cs="Times New Roman"/>
          <w:sz w:val="20"/>
          <w:szCs w:val="20"/>
        </w:rPr>
        <w:t>Рассказать: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Изменение мочевой системы при беременности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107.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постематозный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108.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арбункул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109.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бцесс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почки, оперативное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110.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актериемический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шок,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лечение, профилактика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111.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Причины, классификация, клиника и лечение 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хронического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пиелонефрита.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112.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Перечислить: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Рентгенологические признаки </w:t>
      </w:r>
      <w:proofErr w:type="spellStart"/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хр</w:t>
      </w:r>
      <w:proofErr w:type="spellEnd"/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113.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Паранефрит, симптом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псоас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оперативное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114.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Ретроперитонеальный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фиброз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Ормонда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115.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Пионефроз, клиника, диагностика, ЧПНС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116.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Цистит, классификация,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117.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Негонококковые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уретриты, классификация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118.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Расскажите: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C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индром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Рейтера,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119.  </w:t>
      </w:r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ростатит, классификация, профилактика и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120. </w:t>
      </w:r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езикулит, диагностика,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121.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рхит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эпидидимит,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122.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Баланит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баланопостит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FB08CF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123.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Ц</w:t>
      </w:r>
      <w:proofErr w:type="gramEnd"/>
      <w:r w:rsidR="00C223FB" w:rsidRPr="009E1613">
        <w:rPr>
          <w:rFonts w:ascii="Times New Roman" w:eastAsia="Calibri" w:hAnsi="Times New Roman" w:cs="Times New Roman"/>
          <w:sz w:val="20"/>
          <w:szCs w:val="20"/>
        </w:rPr>
        <w:t>исталгия</w:t>
      </w:r>
      <w:proofErr w:type="spellEnd"/>
      <w:r w:rsidR="00C223FB" w:rsidRPr="009E1613">
        <w:rPr>
          <w:rFonts w:ascii="Times New Roman" w:eastAsia="Calibri" w:hAnsi="Times New Roman" w:cs="Times New Roman"/>
          <w:sz w:val="20"/>
          <w:szCs w:val="20"/>
        </w:rPr>
        <w:t>, диагностика, клиника 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124.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едержании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неудержания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мочи у женщин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125. 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Абсцесс простаты,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040">
        <w:rPr>
          <w:rFonts w:ascii="Times New Roman" w:eastAsia="Calibri" w:hAnsi="Times New Roman" w:cs="Times New Roman"/>
          <w:b/>
          <w:sz w:val="20"/>
          <w:szCs w:val="20"/>
        </w:rPr>
        <w:t>Специфические воспалительные заболевания мочевых органов.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126.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рентгенологическая  классификация туберкулеза почки.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127. </w:t>
      </w:r>
      <w:r w:rsidR="00FB5040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Симптоматика туберкулеза почки и мочевого пузыря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128. </w:t>
      </w:r>
      <w:r w:rsidR="00FB5040">
        <w:rPr>
          <w:rFonts w:ascii="Times New Roman" w:eastAsia="Calibri" w:hAnsi="Times New Roman" w:cs="Times New Roman"/>
          <w:sz w:val="20"/>
          <w:szCs w:val="20"/>
        </w:rPr>
        <w:t>Расскажите: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Особенности клинических, эндо и рентген методов диагностики туберкулеза мочевых путей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129.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туберкулеза почек – резекция, кавернотомия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130.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Принципы лечения туберкулеза мочеполовых органов</w:t>
      </w:r>
    </w:p>
    <w:p w:rsidR="00C223FB" w:rsidRPr="009E1613" w:rsidRDefault="00FB5040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131. Расскажите: 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Туберкулез половых органов,  диагностика, 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132.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Эхинококкоз  почки, диагностика, 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5742A">
        <w:rPr>
          <w:rFonts w:ascii="Times New Roman" w:eastAsia="Calibri" w:hAnsi="Times New Roman" w:cs="Times New Roman"/>
          <w:b/>
          <w:sz w:val="20"/>
          <w:szCs w:val="20"/>
        </w:rPr>
        <w:t>Мочекаменная болезнь.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133.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Перечислите: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Экзо и эндогенные факторы в этиологии МКБ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134.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Характеристика камней по форме, химическому составу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135.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Клинические проявления МКБ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136.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 Расскажите</w:t>
      </w:r>
      <w:proofErr w:type="gramStart"/>
      <w:r w:rsidR="005C1106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ентгенологические, УЗИ диагностика МКБ.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137.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Консервативное лечение и профилактика МКБ.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138.</w:t>
      </w:r>
      <w:r w:rsidR="00C5742A">
        <w:rPr>
          <w:rFonts w:ascii="Times New Roman" w:eastAsia="Calibri" w:hAnsi="Times New Roman" w:cs="Times New Roman"/>
          <w:sz w:val="20"/>
          <w:szCs w:val="20"/>
        </w:rPr>
        <w:t>Объясните: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Открытые операции при МКБ и его осложнения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139.  </w:t>
      </w:r>
      <w:r w:rsidR="00C5742A">
        <w:rPr>
          <w:rFonts w:ascii="Times New Roman" w:eastAsia="Calibri" w:hAnsi="Times New Roman" w:cs="Times New Roman"/>
          <w:sz w:val="20"/>
          <w:szCs w:val="20"/>
        </w:rPr>
        <w:t>Расскажите: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Дистанционная ударно – волновая, контактная,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перкутанная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литотрипсия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140.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сложненияконтактнойлитотрипсии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при МКБ.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141. </w:t>
      </w:r>
      <w:r w:rsidR="00C5742A">
        <w:rPr>
          <w:rFonts w:ascii="Times New Roman" w:eastAsia="Calibri" w:hAnsi="Times New Roman" w:cs="Times New Roman"/>
          <w:sz w:val="20"/>
          <w:szCs w:val="20"/>
        </w:rPr>
        <w:t>Расскажите: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Эндоскопические методы (Петля Цейса,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Дормиа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 удаления камней из мочеточника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142. </w:t>
      </w:r>
      <w:r w:rsidR="00C5742A">
        <w:rPr>
          <w:rFonts w:ascii="Times New Roman" w:eastAsia="Calibri" w:hAnsi="Times New Roman" w:cs="Times New Roman"/>
          <w:sz w:val="20"/>
          <w:szCs w:val="20"/>
        </w:rPr>
        <w:t>Расскажите: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Камень мочевого пузыря, этиология,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143. </w:t>
      </w:r>
      <w:r w:rsidR="00C5742A">
        <w:rPr>
          <w:rFonts w:ascii="Times New Roman" w:eastAsia="Calibri" w:hAnsi="Times New Roman" w:cs="Times New Roman"/>
          <w:sz w:val="20"/>
          <w:szCs w:val="20"/>
        </w:rPr>
        <w:t>Расскажите: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Врачебная помощь при почечной колике</w:t>
      </w:r>
    </w:p>
    <w:p w:rsidR="00C223FB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144. </w:t>
      </w:r>
      <w:r w:rsidR="00C5742A">
        <w:rPr>
          <w:rFonts w:ascii="Times New Roman" w:eastAsia="Calibri" w:hAnsi="Times New Roman" w:cs="Times New Roman"/>
          <w:sz w:val="20"/>
          <w:szCs w:val="20"/>
        </w:rPr>
        <w:t>Расскажите: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Особенности этиологии, клиники и лечения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кораллавидного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камня почки</w:t>
      </w:r>
      <w:r w:rsidR="005C11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4FDC" w:rsidRDefault="00984FDC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23FB" w:rsidRPr="009E1613" w:rsidRDefault="00C223FB" w:rsidP="00984FD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Модуль 2.</w:t>
      </w:r>
    </w:p>
    <w:p w:rsidR="00C223FB" w:rsidRPr="009E1613" w:rsidRDefault="00C223FB" w:rsidP="00C22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Онкоурология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145.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опухолей почек по системе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Т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NM.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146. 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  опухолей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147. 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Пути метастазирование и осложнение опухолей почек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148.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Ренальные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экстраренальные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симптомы опухолей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149.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опухолей мочевого пузыря по </w:t>
      </w:r>
      <w:r w:rsidRPr="009E1613">
        <w:rPr>
          <w:rFonts w:ascii="Times New Roman" w:eastAsia="Calibri" w:hAnsi="Times New Roman" w:cs="Times New Roman"/>
          <w:sz w:val="20"/>
          <w:szCs w:val="20"/>
          <w:lang w:val="en-US"/>
        </w:rPr>
        <w:t>TNM</w:t>
      </w:r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150.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Клиника и методы диагностики опухолей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151.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опухолей мочевого пузыря (резекция,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цистэктомия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152.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Лучевая, химиотерапия при опухоли мочеполовых органов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153.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стадии доброкачественной гиперплазии предстательной железы (ДГПЖ)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154.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Симптоматика, диагностика ДГПЖ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155.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Ректально-пальцевое исследование для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диагностики ДГПЖ и рака простаты</w:t>
      </w:r>
    </w:p>
    <w:p w:rsidR="00C223FB" w:rsidRPr="009E1613" w:rsidRDefault="00C5742A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156. Расскажите: К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онсервативные методы лечение ДГПЖ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157.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Открытые операции при ДГПЖ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Малоинвазивные методы лечения ДГПЖ (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трансуретральная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резекция-ТУР)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Врачебная помощь при острой задержи мочи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Стадии рака простаты от степени прорастания опухолью капсулы железы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Рак предстательной железы, диагностика и симптоматология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162. Пути метастазирования опухоли предстательной железы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рака предстательной железы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простатэктомия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Опухоль яичка,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Опухоль полового члена, профилактика и лечение</w:t>
      </w:r>
    </w:p>
    <w:p w:rsidR="00C223FB" w:rsidRPr="009E1613" w:rsidRDefault="00277D4C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166 .Расскажите: 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Забрюшинные опухоли: диагностика, клиника, 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Опухоли надпочечника: этиология, диагностика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Гидронефроз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Этиопатогенетическая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сущность гидронефроза.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Клинические проявления и стадии гидронефроза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иагностика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гидронефроза.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Ретроградная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уретеропиелография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ангиография, ЧПНС при гидронефрозе</w:t>
      </w:r>
    </w:p>
    <w:p w:rsidR="00C223FB" w:rsidRPr="009E1613" w:rsidRDefault="00277D4C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172 .Расскажите: 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Показания к операции и осложнение гидронефроза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Реконструктивно-пластические операции при гидронефрозе                                   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Нефрогенная</w:t>
      </w:r>
      <w:proofErr w:type="spellEnd"/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гипертензия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174.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Виды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 –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паренхиматозное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, вазоренальное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176.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Морфо изменения почечной артерии при АГ (атеросклероз, аневризма)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Симптоматика и лечения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. диагностика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ОПН и ХПН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Стадии развития  ОПН.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Клиническая симптоматология ОПН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182.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Диагностика и лечение ОПН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Основные причины развития ХПН.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Классификация и симптоматика ХПН.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Диагностика и осложнения ХПН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Лечение  больных с ХПН.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Виды анурии, диагностика и лечения  анурии.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и противопоказания к гемодиализу.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Применение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перитонеального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диализа,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плазмофереза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 больных с ОПН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Принципы работы аппарата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исскуственная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к трансплантации почки, подготовка реципиента, донора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Андрология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192.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Основные проявления нормальной  сексуальности у мужчин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и диагностика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эректильной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дисфункции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Этиология и патогенез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эректильной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дисфункции (ЭД)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Сопутствующие заболевания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приводяшиек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ЭД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Медикаментозное лечение ЭД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Хирургические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лечение ЭД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Мужское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бесплодия, этиология,  патогенез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Классификация мужского бесплодия (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секреторное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экскреторное,   иммунное)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бесплодия – исследование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эякулята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гормонов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Оперативные методы лечение бесплодия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202.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Мужскойгипогонадизм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виды,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Мужской климакс, этиология,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Искусственная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осеменение при бесплодном браке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Гермафродитизм, клиника,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Фибропластическая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индурация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полового члена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Пейрони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Гангрена мошонки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Фурнье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Приапизм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</w:t>
      </w:r>
      <w:r w:rsidR="00277D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705EB5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Олеогранулема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полового члена</w:t>
      </w:r>
    </w:p>
    <w:p w:rsidR="00C223FB" w:rsidRPr="00277D4C" w:rsidRDefault="00C223FB" w:rsidP="00277D4C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FB" w:rsidRDefault="00C223FB" w:rsidP="00BC1977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C223FB" w:rsidSect="001A3003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38D"/>
    <w:multiLevelType w:val="hybridMultilevel"/>
    <w:tmpl w:val="4A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22C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CBF"/>
    <w:multiLevelType w:val="hybridMultilevel"/>
    <w:tmpl w:val="B468736E"/>
    <w:lvl w:ilvl="0" w:tplc="DE3A0B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91D1A"/>
    <w:multiLevelType w:val="hybridMultilevel"/>
    <w:tmpl w:val="93B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D2B64"/>
    <w:multiLevelType w:val="hybridMultilevel"/>
    <w:tmpl w:val="21B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715E"/>
    <w:multiLevelType w:val="hybridMultilevel"/>
    <w:tmpl w:val="C5D05786"/>
    <w:lvl w:ilvl="0" w:tplc="743A34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F72A8"/>
    <w:multiLevelType w:val="hybridMultilevel"/>
    <w:tmpl w:val="A21C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C1D4F"/>
    <w:multiLevelType w:val="hybridMultilevel"/>
    <w:tmpl w:val="78E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79AF"/>
    <w:multiLevelType w:val="hybridMultilevel"/>
    <w:tmpl w:val="4870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26D5C"/>
    <w:rsid w:val="00000309"/>
    <w:rsid w:val="00011166"/>
    <w:rsid w:val="00012F46"/>
    <w:rsid w:val="000136C3"/>
    <w:rsid w:val="00014361"/>
    <w:rsid w:val="000249B2"/>
    <w:rsid w:val="0002547B"/>
    <w:rsid w:val="0004678B"/>
    <w:rsid w:val="00047BB4"/>
    <w:rsid w:val="000532A0"/>
    <w:rsid w:val="000574C2"/>
    <w:rsid w:val="000608C8"/>
    <w:rsid w:val="00060B1E"/>
    <w:rsid w:val="0006372B"/>
    <w:rsid w:val="00076C9B"/>
    <w:rsid w:val="000909F7"/>
    <w:rsid w:val="00095490"/>
    <w:rsid w:val="000A3615"/>
    <w:rsid w:val="000A36DE"/>
    <w:rsid w:val="000C25F2"/>
    <w:rsid w:val="000F064B"/>
    <w:rsid w:val="000F157F"/>
    <w:rsid w:val="000F7E78"/>
    <w:rsid w:val="00100123"/>
    <w:rsid w:val="00105E0E"/>
    <w:rsid w:val="00107753"/>
    <w:rsid w:val="00123203"/>
    <w:rsid w:val="00127187"/>
    <w:rsid w:val="00136B6F"/>
    <w:rsid w:val="00143BB7"/>
    <w:rsid w:val="00144236"/>
    <w:rsid w:val="00150702"/>
    <w:rsid w:val="00151090"/>
    <w:rsid w:val="001547D4"/>
    <w:rsid w:val="001551F0"/>
    <w:rsid w:val="00155A50"/>
    <w:rsid w:val="00161415"/>
    <w:rsid w:val="00171939"/>
    <w:rsid w:val="0018198D"/>
    <w:rsid w:val="0019498A"/>
    <w:rsid w:val="001A1800"/>
    <w:rsid w:val="001A1D19"/>
    <w:rsid w:val="001A3003"/>
    <w:rsid w:val="001A31DD"/>
    <w:rsid w:val="001A57C9"/>
    <w:rsid w:val="001A6A1B"/>
    <w:rsid w:val="001B459C"/>
    <w:rsid w:val="001D1B39"/>
    <w:rsid w:val="001F3A5E"/>
    <w:rsid w:val="001F3CAA"/>
    <w:rsid w:val="00205409"/>
    <w:rsid w:val="00215535"/>
    <w:rsid w:val="0024318D"/>
    <w:rsid w:val="00244E8A"/>
    <w:rsid w:val="00256C9A"/>
    <w:rsid w:val="00273E71"/>
    <w:rsid w:val="00277D4C"/>
    <w:rsid w:val="002818AE"/>
    <w:rsid w:val="002861C4"/>
    <w:rsid w:val="002924AB"/>
    <w:rsid w:val="002B17EB"/>
    <w:rsid w:val="002C40C5"/>
    <w:rsid w:val="002C618D"/>
    <w:rsid w:val="002D4A72"/>
    <w:rsid w:val="002D5782"/>
    <w:rsid w:val="0030250A"/>
    <w:rsid w:val="00306FCA"/>
    <w:rsid w:val="00312D11"/>
    <w:rsid w:val="003249BD"/>
    <w:rsid w:val="00325D02"/>
    <w:rsid w:val="003266F4"/>
    <w:rsid w:val="00336D62"/>
    <w:rsid w:val="00343B41"/>
    <w:rsid w:val="00345473"/>
    <w:rsid w:val="00353F50"/>
    <w:rsid w:val="003639A8"/>
    <w:rsid w:val="00364BEA"/>
    <w:rsid w:val="00370524"/>
    <w:rsid w:val="0037054A"/>
    <w:rsid w:val="00376DDB"/>
    <w:rsid w:val="00387B66"/>
    <w:rsid w:val="003A2CF5"/>
    <w:rsid w:val="003B0266"/>
    <w:rsid w:val="003B577A"/>
    <w:rsid w:val="003B68EB"/>
    <w:rsid w:val="003C2DEA"/>
    <w:rsid w:val="003C72F6"/>
    <w:rsid w:val="003D02EF"/>
    <w:rsid w:val="003D3D4C"/>
    <w:rsid w:val="003E31D5"/>
    <w:rsid w:val="003E3A1D"/>
    <w:rsid w:val="003F5B54"/>
    <w:rsid w:val="00405111"/>
    <w:rsid w:val="00415ED6"/>
    <w:rsid w:val="00441B4C"/>
    <w:rsid w:val="00452CEC"/>
    <w:rsid w:val="00456F7F"/>
    <w:rsid w:val="00482D4A"/>
    <w:rsid w:val="00486D97"/>
    <w:rsid w:val="00490255"/>
    <w:rsid w:val="0049119F"/>
    <w:rsid w:val="0049359F"/>
    <w:rsid w:val="00494240"/>
    <w:rsid w:val="004C04DB"/>
    <w:rsid w:val="004C5E47"/>
    <w:rsid w:val="00520CEB"/>
    <w:rsid w:val="005315EB"/>
    <w:rsid w:val="0053682B"/>
    <w:rsid w:val="0056423B"/>
    <w:rsid w:val="00577941"/>
    <w:rsid w:val="0059412B"/>
    <w:rsid w:val="00594926"/>
    <w:rsid w:val="00597AFC"/>
    <w:rsid w:val="005B21A2"/>
    <w:rsid w:val="005B24B3"/>
    <w:rsid w:val="005C1106"/>
    <w:rsid w:val="005C1B48"/>
    <w:rsid w:val="005C58BE"/>
    <w:rsid w:val="005D6A8C"/>
    <w:rsid w:val="005E0073"/>
    <w:rsid w:val="005E7A1F"/>
    <w:rsid w:val="005F1785"/>
    <w:rsid w:val="0060241A"/>
    <w:rsid w:val="006131F5"/>
    <w:rsid w:val="00617CC4"/>
    <w:rsid w:val="00633C98"/>
    <w:rsid w:val="00634466"/>
    <w:rsid w:val="006506AF"/>
    <w:rsid w:val="00656EF7"/>
    <w:rsid w:val="00672886"/>
    <w:rsid w:val="00682E45"/>
    <w:rsid w:val="00694CE3"/>
    <w:rsid w:val="006B1529"/>
    <w:rsid w:val="006B5658"/>
    <w:rsid w:val="006B73C7"/>
    <w:rsid w:val="006B73FC"/>
    <w:rsid w:val="006C0D9F"/>
    <w:rsid w:val="006C1818"/>
    <w:rsid w:val="006C64EB"/>
    <w:rsid w:val="006E09E9"/>
    <w:rsid w:val="006F384D"/>
    <w:rsid w:val="006F4F43"/>
    <w:rsid w:val="00702B86"/>
    <w:rsid w:val="00703569"/>
    <w:rsid w:val="00705EB5"/>
    <w:rsid w:val="00706053"/>
    <w:rsid w:val="007156F8"/>
    <w:rsid w:val="007163FF"/>
    <w:rsid w:val="00716B10"/>
    <w:rsid w:val="0071738E"/>
    <w:rsid w:val="00721CA6"/>
    <w:rsid w:val="00737588"/>
    <w:rsid w:val="00745612"/>
    <w:rsid w:val="00751F2B"/>
    <w:rsid w:val="00754E91"/>
    <w:rsid w:val="00757190"/>
    <w:rsid w:val="00766F46"/>
    <w:rsid w:val="00771134"/>
    <w:rsid w:val="00786F6B"/>
    <w:rsid w:val="00790157"/>
    <w:rsid w:val="00795478"/>
    <w:rsid w:val="00795CA2"/>
    <w:rsid w:val="0079655E"/>
    <w:rsid w:val="007B5B97"/>
    <w:rsid w:val="007C680F"/>
    <w:rsid w:val="007D38AC"/>
    <w:rsid w:val="007D5B7A"/>
    <w:rsid w:val="007D5BC8"/>
    <w:rsid w:val="007E2523"/>
    <w:rsid w:val="007E30C1"/>
    <w:rsid w:val="00804C4F"/>
    <w:rsid w:val="00807158"/>
    <w:rsid w:val="008138BB"/>
    <w:rsid w:val="00815437"/>
    <w:rsid w:val="00826B62"/>
    <w:rsid w:val="008304AC"/>
    <w:rsid w:val="00851002"/>
    <w:rsid w:val="00873FF2"/>
    <w:rsid w:val="00884A81"/>
    <w:rsid w:val="00885903"/>
    <w:rsid w:val="008A1235"/>
    <w:rsid w:val="008B23CC"/>
    <w:rsid w:val="008B3185"/>
    <w:rsid w:val="008B6B73"/>
    <w:rsid w:val="008B7B8A"/>
    <w:rsid w:val="008C10CB"/>
    <w:rsid w:val="008C251B"/>
    <w:rsid w:val="008C4F74"/>
    <w:rsid w:val="008E178A"/>
    <w:rsid w:val="008F7ECA"/>
    <w:rsid w:val="00906B1B"/>
    <w:rsid w:val="00915D45"/>
    <w:rsid w:val="0092069C"/>
    <w:rsid w:val="00925806"/>
    <w:rsid w:val="00931AA6"/>
    <w:rsid w:val="00951607"/>
    <w:rsid w:val="0096554B"/>
    <w:rsid w:val="009726E3"/>
    <w:rsid w:val="00977108"/>
    <w:rsid w:val="00984FDC"/>
    <w:rsid w:val="0098638B"/>
    <w:rsid w:val="0099565A"/>
    <w:rsid w:val="00995C5F"/>
    <w:rsid w:val="00995C6C"/>
    <w:rsid w:val="009C7388"/>
    <w:rsid w:val="009D0B0A"/>
    <w:rsid w:val="009D2A84"/>
    <w:rsid w:val="009E1613"/>
    <w:rsid w:val="009F070D"/>
    <w:rsid w:val="009F6037"/>
    <w:rsid w:val="00A066B3"/>
    <w:rsid w:val="00A075BE"/>
    <w:rsid w:val="00A12974"/>
    <w:rsid w:val="00A13178"/>
    <w:rsid w:val="00A4307F"/>
    <w:rsid w:val="00A4473A"/>
    <w:rsid w:val="00A4551E"/>
    <w:rsid w:val="00A54E27"/>
    <w:rsid w:val="00A712F4"/>
    <w:rsid w:val="00A74DD8"/>
    <w:rsid w:val="00A756CA"/>
    <w:rsid w:val="00A800CF"/>
    <w:rsid w:val="00A82E47"/>
    <w:rsid w:val="00AA24D0"/>
    <w:rsid w:val="00AA3F26"/>
    <w:rsid w:val="00AA6210"/>
    <w:rsid w:val="00AA6B14"/>
    <w:rsid w:val="00AB4C0C"/>
    <w:rsid w:val="00AC4ADC"/>
    <w:rsid w:val="00AE553D"/>
    <w:rsid w:val="00AF260D"/>
    <w:rsid w:val="00B00656"/>
    <w:rsid w:val="00B04FC9"/>
    <w:rsid w:val="00B14DAD"/>
    <w:rsid w:val="00B177BE"/>
    <w:rsid w:val="00B240CB"/>
    <w:rsid w:val="00B26A8B"/>
    <w:rsid w:val="00B26D5C"/>
    <w:rsid w:val="00B32437"/>
    <w:rsid w:val="00B640EC"/>
    <w:rsid w:val="00B72729"/>
    <w:rsid w:val="00B73488"/>
    <w:rsid w:val="00B76EB6"/>
    <w:rsid w:val="00B77E28"/>
    <w:rsid w:val="00B93505"/>
    <w:rsid w:val="00BA132A"/>
    <w:rsid w:val="00BA475A"/>
    <w:rsid w:val="00BB13B6"/>
    <w:rsid w:val="00BC0BD4"/>
    <w:rsid w:val="00BC1977"/>
    <w:rsid w:val="00BC1B7A"/>
    <w:rsid w:val="00BD5625"/>
    <w:rsid w:val="00BE121D"/>
    <w:rsid w:val="00BF301C"/>
    <w:rsid w:val="00BF6C55"/>
    <w:rsid w:val="00C07BE3"/>
    <w:rsid w:val="00C11E44"/>
    <w:rsid w:val="00C15FDE"/>
    <w:rsid w:val="00C212EF"/>
    <w:rsid w:val="00C223FB"/>
    <w:rsid w:val="00C27C5C"/>
    <w:rsid w:val="00C43175"/>
    <w:rsid w:val="00C500A3"/>
    <w:rsid w:val="00C5742A"/>
    <w:rsid w:val="00C60674"/>
    <w:rsid w:val="00C73040"/>
    <w:rsid w:val="00C74D64"/>
    <w:rsid w:val="00CD0D78"/>
    <w:rsid w:val="00CD4644"/>
    <w:rsid w:val="00CD5C3D"/>
    <w:rsid w:val="00CE4488"/>
    <w:rsid w:val="00CE51AD"/>
    <w:rsid w:val="00CF21B9"/>
    <w:rsid w:val="00CF3120"/>
    <w:rsid w:val="00CF597C"/>
    <w:rsid w:val="00D05BE9"/>
    <w:rsid w:val="00D12F6B"/>
    <w:rsid w:val="00D22D19"/>
    <w:rsid w:val="00D362A2"/>
    <w:rsid w:val="00D36552"/>
    <w:rsid w:val="00D3727D"/>
    <w:rsid w:val="00D4076B"/>
    <w:rsid w:val="00D45364"/>
    <w:rsid w:val="00D47586"/>
    <w:rsid w:val="00D55403"/>
    <w:rsid w:val="00D60F3F"/>
    <w:rsid w:val="00D86637"/>
    <w:rsid w:val="00D875A3"/>
    <w:rsid w:val="00DA3DB8"/>
    <w:rsid w:val="00DB4F5D"/>
    <w:rsid w:val="00DC17E9"/>
    <w:rsid w:val="00DD5D9D"/>
    <w:rsid w:val="00DE3ACF"/>
    <w:rsid w:val="00DF3F5B"/>
    <w:rsid w:val="00DF58DF"/>
    <w:rsid w:val="00DF5FA9"/>
    <w:rsid w:val="00E00879"/>
    <w:rsid w:val="00E015B6"/>
    <w:rsid w:val="00E040EC"/>
    <w:rsid w:val="00E04C73"/>
    <w:rsid w:val="00E208CB"/>
    <w:rsid w:val="00E37B2F"/>
    <w:rsid w:val="00E42C01"/>
    <w:rsid w:val="00E44A9E"/>
    <w:rsid w:val="00E53F40"/>
    <w:rsid w:val="00E5781F"/>
    <w:rsid w:val="00E62B44"/>
    <w:rsid w:val="00E63FC8"/>
    <w:rsid w:val="00E64BE6"/>
    <w:rsid w:val="00E662FE"/>
    <w:rsid w:val="00E847F4"/>
    <w:rsid w:val="00E859B5"/>
    <w:rsid w:val="00E96341"/>
    <w:rsid w:val="00EB2522"/>
    <w:rsid w:val="00EB4E3A"/>
    <w:rsid w:val="00EB5128"/>
    <w:rsid w:val="00EB7773"/>
    <w:rsid w:val="00EC6552"/>
    <w:rsid w:val="00ED6F93"/>
    <w:rsid w:val="00EE1818"/>
    <w:rsid w:val="00EE31BB"/>
    <w:rsid w:val="00EF4560"/>
    <w:rsid w:val="00F03F21"/>
    <w:rsid w:val="00F11761"/>
    <w:rsid w:val="00F135EB"/>
    <w:rsid w:val="00F236DF"/>
    <w:rsid w:val="00F42E74"/>
    <w:rsid w:val="00F475DD"/>
    <w:rsid w:val="00F51468"/>
    <w:rsid w:val="00F51D60"/>
    <w:rsid w:val="00F51F15"/>
    <w:rsid w:val="00F81EBA"/>
    <w:rsid w:val="00F83841"/>
    <w:rsid w:val="00F864CC"/>
    <w:rsid w:val="00FA61ED"/>
    <w:rsid w:val="00FB08CF"/>
    <w:rsid w:val="00FB15A3"/>
    <w:rsid w:val="00FB5040"/>
    <w:rsid w:val="00FC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3"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574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lstud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8791-CDAA-4CB9-9D70-4DE32C26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64</cp:revision>
  <cp:lastPrinted>2018-01-12T11:11:00Z</cp:lastPrinted>
  <dcterms:created xsi:type="dcterms:W3CDTF">2017-01-23T17:05:00Z</dcterms:created>
  <dcterms:modified xsi:type="dcterms:W3CDTF">2018-05-23T07:43:00Z</dcterms:modified>
</cp:coreProperties>
</file>