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8"/>
          <w:szCs w:val="28"/>
          <w:lang w:val="ky-KG"/>
        </w:rPr>
      </w:pPr>
      <w:bookmarkStart w:id="0" w:name="_GoBack"/>
      <w:bookmarkEnd w:id="0"/>
      <w:r>
        <w:rPr>
          <w:b/>
          <w:sz w:val="28"/>
          <w:szCs w:val="28"/>
        </w:rPr>
        <w:t>Резюме</w:t>
      </w:r>
    </w:p>
    <w:p>
      <w:pPr>
        <w:spacing w:line="276" w:lineRule="auto"/>
        <w:rPr>
          <w:i/>
        </w:rPr>
      </w:pPr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73025</wp:posOffset>
            </wp:positionV>
            <wp:extent cx="1425575" cy="2049780"/>
            <wp:effectExtent l="0" t="0" r="6985" b="7620"/>
            <wp:wrapNone/>
            <wp:docPr id="1" name="Рисунок 1" descr="C:\Documents and Settings\UserXP\Рабочий стол\foto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XP\Рабочий стол\foto 9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1.Ф.А.А.  </w:t>
      </w:r>
      <w:r>
        <w:rPr>
          <w:i/>
        </w:rPr>
        <w:t xml:space="preserve">Турдубаев Курсанбек Ташболотович,  </w:t>
      </w:r>
    </w:p>
    <w:p>
      <w:pPr>
        <w:spacing w:line="276" w:lineRule="auto"/>
        <w:rPr>
          <w:i/>
        </w:rPr>
      </w:pPr>
      <w:r>
        <w:rPr>
          <w:i/>
        </w:rPr>
        <w:t xml:space="preserve">                 Медицина факультет</w:t>
      </w:r>
      <w:r>
        <w:rPr>
          <w:i/>
          <w:lang w:val="ky-KG"/>
        </w:rPr>
        <w:t>и</w:t>
      </w:r>
      <w:r>
        <w:rPr>
          <w:i/>
        </w:rPr>
        <w:t>нин окуу-усулдук кенешинин</w:t>
      </w:r>
    </w:p>
    <w:p>
      <w:pPr>
        <w:spacing w:line="276" w:lineRule="auto"/>
        <w:rPr>
          <w:i/>
        </w:rPr>
      </w:pPr>
      <w:r>
        <w:rPr>
          <w:i/>
        </w:rPr>
        <w:t xml:space="preserve">                 «Педиатрия»адистиги боюнча координатору,</w:t>
      </w:r>
    </w:p>
    <w:p>
      <w:pPr>
        <w:rPr>
          <w:i/>
          <w:lang w:val="ky-KG"/>
        </w:rPr>
      </w:pPr>
      <w:r>
        <w:rPr>
          <w:i/>
        </w:rPr>
        <w:t xml:space="preserve">                 №1 Педиатрия </w:t>
      </w:r>
      <w:r>
        <w:rPr>
          <w:i/>
          <w:lang w:val="ky-KG"/>
        </w:rPr>
        <w:t>кафедрасынын окуу болумунун башчысы.</w:t>
      </w:r>
    </w:p>
    <w:p>
      <w:pPr>
        <w:rPr>
          <w:i/>
          <w:lang w:val="ky-KG"/>
        </w:rPr>
      </w:pPr>
      <w:r>
        <w:rPr>
          <w:i/>
          <w:lang w:val="ky-KG"/>
        </w:rPr>
        <w:t xml:space="preserve"> </w:t>
      </w:r>
    </w:p>
    <w:p>
      <w:pPr>
        <w:spacing w:line="276" w:lineRule="auto"/>
        <w:rPr>
          <w:i/>
          <w:lang w:val="ky-KG"/>
        </w:rPr>
      </w:pPr>
      <w:r>
        <w:rPr>
          <w:b/>
          <w:lang w:val="ky-KG"/>
        </w:rPr>
        <w:t xml:space="preserve">2.Туулган күнү, жылы жана жери: </w:t>
      </w:r>
      <w:r>
        <w:rPr>
          <w:i/>
          <w:lang w:val="ky-KG"/>
        </w:rPr>
        <w:t xml:space="preserve">  5-август, 1960-жыл,</w:t>
      </w:r>
    </w:p>
    <w:p>
      <w:pPr>
        <w:spacing w:line="276" w:lineRule="auto"/>
        <w:rPr>
          <w:i/>
          <w:lang w:val="ky-KG"/>
        </w:rPr>
      </w:pPr>
      <w:r>
        <w:rPr>
          <w:i/>
          <w:lang w:val="ky-KG"/>
        </w:rPr>
        <w:t xml:space="preserve">                         Ош областы Кара-Суу району Сарай айылы </w:t>
      </w:r>
    </w:p>
    <w:p>
      <w:pPr>
        <w:spacing w:line="276" w:lineRule="auto"/>
        <w:rPr>
          <w:i/>
          <w:lang w:val="ky-KG"/>
        </w:rPr>
      </w:pPr>
      <w:r>
        <w:rPr>
          <w:b/>
          <w:lang w:val="ky-KG"/>
        </w:rPr>
        <w:t xml:space="preserve">3.Улуту: </w:t>
      </w:r>
      <w:r>
        <w:rPr>
          <w:i/>
          <w:lang w:val="ky-KG"/>
        </w:rPr>
        <w:t xml:space="preserve">Кыргыз </w:t>
      </w:r>
    </w:p>
    <w:p>
      <w:pPr>
        <w:spacing w:line="276" w:lineRule="auto"/>
        <w:rPr>
          <w:i/>
          <w:lang w:val="ky-KG"/>
        </w:rPr>
      </w:pPr>
      <w:r>
        <w:rPr>
          <w:b/>
          <w:lang w:val="ky-KG"/>
        </w:rPr>
        <w:t>4. Жарандыгы:</w:t>
      </w:r>
      <w:r>
        <w:rPr>
          <w:lang w:val="ky-KG"/>
        </w:rPr>
        <w:t xml:space="preserve"> </w:t>
      </w:r>
      <w:r>
        <w:rPr>
          <w:i/>
          <w:lang w:val="ky-KG"/>
        </w:rPr>
        <w:t>Кыргызстан</w:t>
      </w:r>
    </w:p>
    <w:p>
      <w:pPr>
        <w:spacing w:line="276" w:lineRule="auto"/>
        <w:rPr>
          <w:i/>
          <w:lang w:val="ky-KG"/>
        </w:rPr>
      </w:pPr>
      <w:r>
        <w:rPr>
          <w:b/>
          <w:lang w:val="ky-KG"/>
        </w:rPr>
        <w:t>5. Үй дареги:</w:t>
      </w:r>
      <w:r>
        <w:rPr>
          <w:lang w:val="ky-KG"/>
        </w:rPr>
        <w:t xml:space="preserve"> </w:t>
      </w:r>
      <w:r>
        <w:rPr>
          <w:i/>
          <w:lang w:val="ky-KG"/>
        </w:rPr>
        <w:t>Ош шаары, М. Айткулов көчөсү -  27</w:t>
      </w:r>
    </w:p>
    <w:p>
      <w:pPr>
        <w:spacing w:line="276" w:lineRule="auto"/>
        <w:rPr>
          <w:i/>
          <w:lang w:val="ky-KG"/>
        </w:rPr>
      </w:pPr>
      <w:r>
        <w:rPr>
          <w:b/>
          <w:lang w:val="ky-KG"/>
        </w:rPr>
        <w:t xml:space="preserve">6. Байланыш телефону: </w:t>
      </w:r>
      <w:r>
        <w:rPr>
          <w:lang w:val="ky-KG"/>
        </w:rPr>
        <w:t xml:space="preserve"> </w:t>
      </w:r>
      <w:r>
        <w:rPr>
          <w:i/>
          <w:lang w:val="ky-KG"/>
        </w:rPr>
        <w:t>0553 389640</w:t>
      </w:r>
    </w:p>
    <w:p>
      <w:pPr>
        <w:spacing w:line="276" w:lineRule="auto"/>
        <w:rPr>
          <w:lang w:val="ky-KG"/>
        </w:rPr>
      </w:pPr>
      <w:r>
        <w:rPr>
          <w:b/>
          <w:lang w:val="ky-KG"/>
        </w:rPr>
        <w:t xml:space="preserve">7. Билими: </w:t>
      </w:r>
      <w:r>
        <w:rPr>
          <w:i/>
          <w:lang w:val="ky-KG"/>
        </w:rPr>
        <w:t>Жогорку (КГМИ, Педиатрия факультети, 1977-1984-жж.)</w:t>
      </w:r>
      <w:r>
        <w:rPr>
          <w:lang w:val="ky-KG"/>
        </w:rPr>
        <w:t xml:space="preserve"> </w:t>
      </w:r>
    </w:p>
    <w:p>
      <w:pPr>
        <w:rPr>
          <w:i/>
          <w:lang w:val="ky-KG"/>
        </w:rPr>
      </w:pPr>
      <w:r>
        <w:rPr>
          <w:b/>
          <w:lang w:val="ky-KG"/>
        </w:rPr>
        <w:t xml:space="preserve">8. Кесиби:  </w:t>
      </w:r>
      <w:r>
        <w:rPr>
          <w:i/>
          <w:lang w:val="ky-KG"/>
        </w:rPr>
        <w:t>Дарыгер (педиатр, реаниматолог)</w:t>
      </w:r>
    </w:p>
    <w:p>
      <w:pPr>
        <w:spacing w:line="276" w:lineRule="auto"/>
        <w:rPr>
          <w:i/>
          <w:lang w:val="ky-KG"/>
        </w:rPr>
      </w:pPr>
      <w:r>
        <w:rPr>
          <w:b/>
          <w:lang w:val="ky-KG"/>
        </w:rPr>
        <w:t>9. Уй-булолук абалы:</w:t>
      </w:r>
      <w:r>
        <w:rPr>
          <w:lang w:val="ky-KG"/>
        </w:rPr>
        <w:t xml:space="preserve"> </w:t>
      </w:r>
      <w:r>
        <w:rPr>
          <w:i/>
          <w:lang w:val="ky-KG"/>
        </w:rPr>
        <w:t>уй-булолуу, 4 кыздын атасы</w:t>
      </w:r>
    </w:p>
    <w:p>
      <w:pPr>
        <w:spacing w:line="276" w:lineRule="auto"/>
        <w:rPr>
          <w:i/>
          <w:lang w:val="ky-KG"/>
        </w:rPr>
      </w:pPr>
      <w:r>
        <w:rPr>
          <w:b/>
          <w:lang w:val="ky-KG"/>
        </w:rPr>
        <w:t>10. Илимий даражасы жана наамы:</w:t>
      </w:r>
      <w:r>
        <w:rPr>
          <w:lang w:val="ky-KG"/>
        </w:rPr>
        <w:t xml:space="preserve"> </w:t>
      </w:r>
      <w:r>
        <w:rPr>
          <w:i/>
          <w:lang w:val="ky-KG"/>
        </w:rPr>
        <w:t xml:space="preserve">медицина илимдеринин кандидаты   </w:t>
      </w:r>
    </w:p>
    <w:p>
      <w:pPr>
        <w:spacing w:line="276" w:lineRule="auto"/>
        <w:rPr>
          <w:i/>
          <w:lang w:val="ky-KG"/>
        </w:rPr>
      </w:pPr>
      <w:r>
        <w:rPr>
          <w:i/>
          <w:lang w:val="ky-KG"/>
        </w:rPr>
        <w:t xml:space="preserve">      (Бишкек шаары, 2010-ж. диплом ИК №002976, протокол №5к-1/5), доцент </w:t>
      </w:r>
    </w:p>
    <w:p>
      <w:pPr>
        <w:spacing w:line="276" w:lineRule="auto"/>
        <w:rPr>
          <w:i/>
          <w:lang w:val="ky-KG"/>
        </w:rPr>
      </w:pPr>
      <w:r>
        <w:rPr>
          <w:b/>
          <w:lang w:val="ky-KG"/>
        </w:rPr>
        <w:t>11. Билген тили:</w:t>
      </w:r>
      <w:r>
        <w:rPr>
          <w:lang w:val="ky-KG"/>
        </w:rPr>
        <w:t xml:space="preserve"> </w:t>
      </w:r>
      <w:r>
        <w:rPr>
          <w:i/>
          <w:lang w:val="ky-KG"/>
        </w:rPr>
        <w:t>кыргыз, орус, англис тилдери</w:t>
      </w:r>
    </w:p>
    <w:p>
      <w:pPr>
        <w:spacing w:line="276" w:lineRule="auto"/>
        <w:rPr>
          <w:i/>
          <w:lang w:val="ky-KG"/>
        </w:rPr>
      </w:pPr>
      <w:r>
        <w:rPr>
          <w:b/>
          <w:lang w:val="ky-KG"/>
        </w:rPr>
        <w:t>12.</w:t>
      </w:r>
      <w:r>
        <w:rPr>
          <w:lang w:val="ky-KG"/>
        </w:rPr>
        <w:t xml:space="preserve"> </w:t>
      </w:r>
      <w:r>
        <w:rPr>
          <w:b/>
          <w:lang w:val="ky-KG"/>
        </w:rPr>
        <w:t xml:space="preserve">Компьютердик билими: </w:t>
      </w:r>
      <w:r>
        <w:rPr>
          <w:i/>
          <w:lang w:val="ky-KG"/>
        </w:rPr>
        <w:t>Профессионалдык деңгээлде</w:t>
      </w:r>
    </w:p>
    <w:p>
      <w:pPr>
        <w:spacing w:line="276" w:lineRule="auto"/>
        <w:rPr>
          <w:i/>
          <w:lang w:val="ky-KG"/>
        </w:rPr>
      </w:pPr>
      <w:r>
        <w:rPr>
          <w:b/>
          <w:lang w:val="ky-KG"/>
        </w:rPr>
        <w:t>13. Жалпы эмгек стажы:</w:t>
      </w:r>
      <w:r>
        <w:rPr>
          <w:lang w:val="ky-KG"/>
        </w:rPr>
        <w:t xml:space="preserve"> </w:t>
      </w:r>
      <w:r>
        <w:rPr>
          <w:i/>
          <w:lang w:val="ky-KG"/>
        </w:rPr>
        <w:t>41 жыл</w:t>
      </w:r>
    </w:p>
    <w:p>
      <w:pPr>
        <w:spacing w:line="276" w:lineRule="auto"/>
        <w:rPr>
          <w:i/>
          <w:lang w:val="ky-KG"/>
        </w:rPr>
      </w:pPr>
      <w:r>
        <w:rPr>
          <w:b/>
          <w:lang w:val="ky-KG"/>
        </w:rPr>
        <w:t xml:space="preserve">14. ОшМУдагы эмгек стажы: </w:t>
      </w:r>
      <w:r>
        <w:rPr>
          <w:i/>
          <w:lang w:val="ky-KG"/>
        </w:rPr>
        <w:t>20 жыл</w:t>
      </w:r>
    </w:p>
    <w:p>
      <w:pPr>
        <w:spacing w:line="276" w:lineRule="auto"/>
        <w:rPr>
          <w:i/>
          <w:lang w:val="ky-KG"/>
        </w:rPr>
      </w:pPr>
      <w:r>
        <w:rPr>
          <w:b/>
          <w:lang w:val="ky-KG"/>
        </w:rPr>
        <w:t xml:space="preserve">15. Сыйлыктары:            -  </w:t>
      </w:r>
      <w:r>
        <w:rPr>
          <w:i/>
          <w:lang w:val="ky-KG"/>
        </w:rPr>
        <w:t xml:space="preserve">Медицина факультетинин “Ардак грамотасы” </w:t>
      </w:r>
    </w:p>
    <w:p>
      <w:pPr>
        <w:spacing w:line="276" w:lineRule="auto"/>
        <w:rPr>
          <w:i/>
          <w:lang w:val="ky-KG"/>
        </w:rPr>
      </w:pPr>
      <w:r>
        <w:rPr>
          <w:i/>
          <w:lang w:val="ky-KG"/>
        </w:rPr>
        <w:t xml:space="preserve">                                                (2000; 2002-жылы);</w:t>
      </w:r>
    </w:p>
    <w:p>
      <w:pPr>
        <w:numPr>
          <w:ilvl w:val="0"/>
          <w:numId w:val="1"/>
        </w:numPr>
        <w:spacing w:line="276" w:lineRule="auto"/>
        <w:rPr>
          <w:i/>
          <w:lang w:val="ky-KG"/>
        </w:rPr>
      </w:pPr>
      <w:r>
        <w:rPr>
          <w:i/>
          <w:lang w:val="ky-KG"/>
        </w:rPr>
        <w:t>ОшМУнун “Ардак грамотасы” (2004-жылы);</w:t>
      </w:r>
    </w:p>
    <w:p>
      <w:pPr>
        <w:numPr>
          <w:ilvl w:val="0"/>
          <w:numId w:val="1"/>
        </w:numPr>
        <w:spacing w:line="276" w:lineRule="auto"/>
        <w:rPr>
          <w:i/>
          <w:lang w:val="ky-KG"/>
        </w:rPr>
      </w:pPr>
      <w:r>
        <w:rPr>
          <w:i/>
          <w:lang w:val="ky-KG"/>
        </w:rPr>
        <w:t>Жогорку даражадагы врач-педиатр (2005, 2010, 2015,2018);</w:t>
      </w:r>
    </w:p>
    <w:p>
      <w:pPr>
        <w:numPr>
          <w:ilvl w:val="0"/>
          <w:numId w:val="1"/>
        </w:numPr>
        <w:spacing w:line="276" w:lineRule="auto"/>
        <w:rPr>
          <w:i/>
          <w:lang w:val="ky-KG"/>
        </w:rPr>
      </w:pPr>
      <w:r>
        <w:rPr>
          <w:i/>
          <w:lang w:val="ky-KG"/>
        </w:rPr>
        <w:t xml:space="preserve">Ош шаардык мэриясынын “Ардак грамотасы” </w:t>
      </w:r>
    </w:p>
    <w:p>
      <w:pPr>
        <w:spacing w:line="276" w:lineRule="auto"/>
        <w:ind w:left="2625"/>
        <w:rPr>
          <w:i/>
          <w:lang w:val="ky-KG"/>
        </w:rPr>
      </w:pPr>
      <w:r>
        <w:rPr>
          <w:i/>
          <w:lang w:val="ky-KG"/>
        </w:rPr>
        <w:t xml:space="preserve">   (2006-жылы);</w:t>
      </w:r>
    </w:p>
    <w:p>
      <w:pPr>
        <w:numPr>
          <w:ilvl w:val="0"/>
          <w:numId w:val="1"/>
        </w:numPr>
        <w:spacing w:line="276" w:lineRule="auto"/>
        <w:rPr>
          <w:i/>
          <w:lang w:val="ky-KG"/>
        </w:rPr>
      </w:pPr>
      <w:r>
        <w:rPr>
          <w:i/>
          <w:lang w:val="ky-KG"/>
        </w:rPr>
        <w:t xml:space="preserve">Признан “Лучшим преподавателем ОшГУ”и награжден </w:t>
      </w:r>
    </w:p>
    <w:p>
      <w:pPr>
        <w:spacing w:line="276" w:lineRule="auto"/>
        <w:ind w:left="2625"/>
        <w:rPr>
          <w:i/>
          <w:lang w:val="ky-KG"/>
        </w:rPr>
      </w:pPr>
      <w:r>
        <w:rPr>
          <w:i/>
          <w:lang w:val="ky-KG"/>
        </w:rPr>
        <w:t xml:space="preserve">  “ПОЧЕТНОЙ ГРАМОТОЙ” (2006);</w:t>
      </w:r>
    </w:p>
    <w:p>
      <w:pPr>
        <w:numPr>
          <w:ilvl w:val="0"/>
          <w:numId w:val="1"/>
        </w:numPr>
        <w:spacing w:line="276" w:lineRule="auto"/>
        <w:rPr>
          <w:i/>
          <w:lang w:val="ky-KG"/>
        </w:rPr>
      </w:pPr>
      <w:r>
        <w:rPr>
          <w:i/>
          <w:lang w:val="ky-KG"/>
        </w:rPr>
        <w:t>ОшМУнун “Ардак грамотасы” илимий иштерде жетишкен мыкты ийгилиги учун (2011-ж);</w:t>
      </w:r>
    </w:p>
    <w:p>
      <w:pPr>
        <w:numPr>
          <w:ilvl w:val="0"/>
          <w:numId w:val="1"/>
        </w:numPr>
        <w:spacing w:line="276" w:lineRule="auto"/>
        <w:rPr>
          <w:i/>
          <w:lang w:val="ky-KG"/>
        </w:rPr>
      </w:pPr>
      <w:r>
        <w:rPr>
          <w:i/>
          <w:lang w:val="ky-KG"/>
        </w:rPr>
        <w:t xml:space="preserve">ПОЧЕТНАЯ ГРАМОТА Министерства здравоохранения </w:t>
      </w:r>
    </w:p>
    <w:p>
      <w:pPr>
        <w:spacing w:line="276" w:lineRule="auto"/>
        <w:ind w:left="2625"/>
        <w:rPr>
          <w:i/>
          <w:lang w:val="ky-KG"/>
        </w:rPr>
      </w:pPr>
      <w:r>
        <w:rPr>
          <w:i/>
          <w:lang w:val="ky-KG"/>
        </w:rPr>
        <w:t xml:space="preserve">   Кыргызской Республики (2014).  </w:t>
      </w:r>
    </w:p>
    <w:p>
      <w:pPr>
        <w:numPr>
          <w:ilvl w:val="0"/>
          <w:numId w:val="1"/>
        </w:numPr>
        <w:spacing w:line="276" w:lineRule="auto"/>
        <w:rPr>
          <w:i/>
          <w:lang w:val="ky-KG"/>
        </w:rPr>
      </w:pPr>
      <w:r>
        <w:rPr>
          <w:i/>
          <w:lang w:val="ky-KG"/>
        </w:rPr>
        <w:t>Ош облустук билим, илим кызматкерлеринин профсоюз комитетинин “АРДАК ГРАМОТАСЫ” (2017-ж);</w:t>
      </w:r>
    </w:p>
    <w:p>
      <w:pPr>
        <w:numPr>
          <w:ilvl w:val="0"/>
          <w:numId w:val="1"/>
        </w:numPr>
        <w:spacing w:line="276" w:lineRule="auto"/>
        <w:rPr>
          <w:i/>
          <w:lang w:val="ky-KG"/>
        </w:rPr>
      </w:pPr>
      <w:r>
        <w:rPr>
          <w:i/>
          <w:lang w:val="ky-KG"/>
        </w:rPr>
        <w:t xml:space="preserve">Признан “Лучшим  лектором факультета” и награжден </w:t>
      </w:r>
    </w:p>
    <w:p>
      <w:pPr>
        <w:spacing w:line="276" w:lineRule="auto"/>
        <w:ind w:left="2625"/>
        <w:rPr>
          <w:i/>
          <w:lang w:val="ky-KG"/>
        </w:rPr>
      </w:pPr>
      <w:r>
        <w:rPr>
          <w:i/>
          <w:lang w:val="ky-KG"/>
        </w:rPr>
        <w:t xml:space="preserve">  “ПОЧЕТНОЙ ГРАМОТОЙ” (2018);</w:t>
      </w:r>
    </w:p>
    <w:p>
      <w:pPr>
        <w:numPr>
          <w:ilvl w:val="0"/>
          <w:numId w:val="1"/>
        </w:numPr>
        <w:spacing w:line="276" w:lineRule="auto"/>
        <w:rPr>
          <w:i/>
          <w:lang w:val="ky-KG"/>
        </w:rPr>
      </w:pPr>
      <w:r>
        <w:rPr>
          <w:i/>
          <w:lang w:val="ky-KG"/>
        </w:rPr>
        <w:t>Награжден значком“Саламаттык сактоонун ардактуу кызматкери”приказом МЗ КР №5-11 от 26.06.2018 г.</w:t>
      </w:r>
    </w:p>
    <w:p>
      <w:pPr>
        <w:spacing w:line="276" w:lineRule="auto"/>
        <w:ind w:left="2625"/>
        <w:rPr>
          <w:i/>
          <w:lang w:val="ky-KG"/>
        </w:rPr>
      </w:pPr>
    </w:p>
    <w:p>
      <w:pPr>
        <w:spacing w:line="276" w:lineRule="auto"/>
        <w:rPr>
          <w:i/>
          <w:lang w:val="ky-KG"/>
        </w:rPr>
      </w:pPr>
      <w:r>
        <w:rPr>
          <w:b/>
          <w:lang w:val="ky-KG"/>
        </w:rPr>
        <w:t xml:space="preserve">16. Өзгөчө сапаттары: </w:t>
      </w:r>
      <w:r>
        <w:rPr>
          <w:i/>
          <w:lang w:val="ky-KG"/>
        </w:rPr>
        <w:t xml:space="preserve">Компетенттүү, командада иштей алат, жоопкерчиликтүү, </w:t>
      </w:r>
    </w:p>
    <w:p>
      <w:pPr>
        <w:spacing w:line="276" w:lineRule="auto"/>
        <w:rPr>
          <w:i/>
          <w:lang w:val="ky-KG"/>
        </w:rPr>
      </w:pPr>
      <w:r>
        <w:rPr>
          <w:i/>
          <w:lang w:val="ky-KG"/>
        </w:rPr>
        <w:t xml:space="preserve">                                          адамгерчиликтүү, спортко кызыгат.</w:t>
      </w:r>
    </w:p>
    <w:p>
      <w:pPr>
        <w:spacing w:line="276" w:lineRule="auto"/>
        <w:rPr>
          <w:i/>
          <w:lang w:val="ky-KG"/>
        </w:rPr>
      </w:pPr>
      <w:r>
        <w:rPr>
          <w:b/>
          <w:lang w:val="ky-KG"/>
        </w:rPr>
        <w:t xml:space="preserve">17. Иш-тажрыйбасы: </w:t>
      </w:r>
      <w:r>
        <w:rPr>
          <w:i/>
          <w:lang w:val="ky-KG"/>
        </w:rPr>
        <w:t>врач, окутуучу</w:t>
      </w:r>
    </w:p>
    <w:p>
      <w:pPr>
        <w:spacing w:line="276" w:lineRule="auto"/>
        <w:rPr>
          <w:rFonts w:ascii="A97_Oktom_Arial" w:hAnsi="A97_Oktom_Arial"/>
          <w:lang w:val="ky-KG"/>
        </w:rPr>
      </w:pPr>
      <w:r>
        <w:rPr>
          <w:rFonts w:ascii="A97_Oktom_Arial" w:hAnsi="A97_Oktom_Arial"/>
          <w:lang w:val="ky-KG"/>
        </w:rPr>
        <w:t xml:space="preserve">                                                                  </w:t>
      </w:r>
    </w:p>
    <w:p>
      <w:pPr>
        <w:spacing w:line="276" w:lineRule="auto"/>
        <w:rPr>
          <w:rFonts w:ascii="A97_Oktom_Times" w:hAnsi="A97_Oktom_Times"/>
          <w:lang w:val="ky-KG"/>
        </w:rPr>
      </w:pPr>
      <w:r>
        <w:rPr>
          <w:rFonts w:ascii="A97_Oktom_Arial" w:hAnsi="A97_Oktom_Arial"/>
          <w:lang w:val="ky-KG"/>
        </w:rPr>
        <w:t xml:space="preserve">                                                                                      “_</w:t>
      </w:r>
      <w:r>
        <w:rPr>
          <w:lang w:val="ky-KG"/>
        </w:rPr>
        <w:t>__</w:t>
      </w:r>
      <w:r>
        <w:rPr>
          <w:rFonts w:ascii="A97_Oktom_Arial" w:hAnsi="A97_Oktom_Arial"/>
          <w:lang w:val="ky-KG"/>
        </w:rPr>
        <w:t>_” ________2018-ж.       _________</w:t>
      </w:r>
      <w:r>
        <w:rPr>
          <w:rFonts w:ascii="A97_Oktom_Arial" w:hAnsi="A97_Oktom_Arial"/>
          <w:lang w:val="ky-KG"/>
        </w:rPr>
        <w:tab/>
      </w:r>
      <w:r>
        <w:rPr>
          <w:rFonts w:ascii="A97_Oktom_Arial" w:hAnsi="A97_Oktom_Arial"/>
          <w:lang w:val="ky-KG"/>
        </w:rPr>
        <w:tab/>
      </w:r>
      <w:r>
        <w:rPr>
          <w:rFonts w:ascii="A97_Oktom_Arial" w:hAnsi="A97_Oktom_Arial"/>
          <w:lang w:val="ky-KG"/>
        </w:rPr>
        <w:tab/>
      </w:r>
      <w:r>
        <w:rPr>
          <w:rFonts w:ascii="A97_Oktom_Arial" w:hAnsi="A97_Oktom_Arial"/>
          <w:lang w:val="ky-KG"/>
        </w:rPr>
        <w:tab/>
      </w:r>
      <w:r>
        <w:rPr>
          <w:rFonts w:ascii="A97_Oktom_Arial" w:hAnsi="A97_Oktom_Arial"/>
          <w:lang w:val="ky-KG"/>
        </w:rPr>
        <w:tab/>
      </w:r>
      <w:r>
        <w:rPr>
          <w:rFonts w:ascii="A97_Oktom_Arial" w:hAnsi="A97_Oktom_Arial"/>
          <w:lang w:val="ky-KG"/>
        </w:rPr>
        <w:tab/>
      </w:r>
      <w:r>
        <w:rPr>
          <w:rFonts w:ascii="A97_Oktom_Arial" w:hAnsi="A97_Oktom_Arial"/>
          <w:lang w:val="ky-KG"/>
        </w:rPr>
        <w:tab/>
      </w:r>
      <w:r>
        <w:rPr>
          <w:rFonts w:ascii="A97_Oktom_Arial" w:hAnsi="A97_Oktom_Arial"/>
          <w:lang w:val="ky-KG"/>
        </w:rPr>
        <w:tab/>
      </w:r>
      <w:r>
        <w:rPr>
          <w:rFonts w:ascii="A97_Oktom_Arial" w:hAnsi="A97_Oktom_Arial"/>
          <w:lang w:val="ky-KG"/>
        </w:rPr>
        <w:t xml:space="preserve">                                             (колу)</w:t>
      </w:r>
      <w:r>
        <w:rPr>
          <w:rFonts w:ascii="A97_Oktom_Times" w:hAnsi="A97_Oktom_Times"/>
          <w:lang w:val="ky-KG"/>
        </w:rPr>
        <w:t xml:space="preserve"> </w:t>
      </w:r>
    </w:p>
    <w:sectPr>
      <w:pgSz w:w="11906" w:h="16838"/>
      <w:pgMar w:top="85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97_Oktom_Times">
    <w:altName w:val="Times New Roman"/>
    <w:panose1 w:val="02020500000000000000"/>
    <w:charset w:val="00"/>
    <w:family w:val="roman"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97_Oktom_Arial">
    <w:altName w:val="Times New Roman"/>
    <w:panose1 w:val="02020500000000000000"/>
    <w:charset w:val="00"/>
    <w:family w:val="roman"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D2021E"/>
    <w:multiLevelType w:val="multilevel"/>
    <w:tmpl w:val="1FD2021E"/>
    <w:lvl w:ilvl="0" w:tentative="0">
      <w:start w:val="2002"/>
      <w:numFmt w:val="bullet"/>
      <w:lvlText w:val="-"/>
      <w:lvlJc w:val="left"/>
      <w:pPr>
        <w:ind w:left="2985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3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80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74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9D"/>
    <w:rsid w:val="0000438F"/>
    <w:rsid w:val="00013FEB"/>
    <w:rsid w:val="00017744"/>
    <w:rsid w:val="0002420E"/>
    <w:rsid w:val="000336E6"/>
    <w:rsid w:val="00033832"/>
    <w:rsid w:val="00041C07"/>
    <w:rsid w:val="00061AD9"/>
    <w:rsid w:val="00065103"/>
    <w:rsid w:val="00067716"/>
    <w:rsid w:val="00067FE0"/>
    <w:rsid w:val="0007230E"/>
    <w:rsid w:val="00072B9D"/>
    <w:rsid w:val="00075A5F"/>
    <w:rsid w:val="000871EF"/>
    <w:rsid w:val="000A2534"/>
    <w:rsid w:val="000B2C1A"/>
    <w:rsid w:val="000C596A"/>
    <w:rsid w:val="000C7D64"/>
    <w:rsid w:val="000E0B12"/>
    <w:rsid w:val="000E2905"/>
    <w:rsid w:val="000E2E6E"/>
    <w:rsid w:val="000E3EDC"/>
    <w:rsid w:val="000E705F"/>
    <w:rsid w:val="000F1291"/>
    <w:rsid w:val="000F1557"/>
    <w:rsid w:val="000F280A"/>
    <w:rsid w:val="000F32C6"/>
    <w:rsid w:val="00112086"/>
    <w:rsid w:val="00115A58"/>
    <w:rsid w:val="00115E0C"/>
    <w:rsid w:val="0012010B"/>
    <w:rsid w:val="0012075D"/>
    <w:rsid w:val="00124DA6"/>
    <w:rsid w:val="00125654"/>
    <w:rsid w:val="00130203"/>
    <w:rsid w:val="00132A92"/>
    <w:rsid w:val="001347C1"/>
    <w:rsid w:val="0014406F"/>
    <w:rsid w:val="00155564"/>
    <w:rsid w:val="00164A34"/>
    <w:rsid w:val="0016537C"/>
    <w:rsid w:val="00165BCB"/>
    <w:rsid w:val="0017262C"/>
    <w:rsid w:val="00172D5E"/>
    <w:rsid w:val="001804E0"/>
    <w:rsid w:val="001828CD"/>
    <w:rsid w:val="001904D1"/>
    <w:rsid w:val="00193D91"/>
    <w:rsid w:val="0019425F"/>
    <w:rsid w:val="00197D8B"/>
    <w:rsid w:val="001B792D"/>
    <w:rsid w:val="001B7DFC"/>
    <w:rsid w:val="001C342F"/>
    <w:rsid w:val="001C63FE"/>
    <w:rsid w:val="001D0CA6"/>
    <w:rsid w:val="001E4CCD"/>
    <w:rsid w:val="00207C97"/>
    <w:rsid w:val="00215DC2"/>
    <w:rsid w:val="0024394B"/>
    <w:rsid w:val="00246798"/>
    <w:rsid w:val="00253B78"/>
    <w:rsid w:val="00261F72"/>
    <w:rsid w:val="0027136A"/>
    <w:rsid w:val="00273B48"/>
    <w:rsid w:val="002740B7"/>
    <w:rsid w:val="002745B9"/>
    <w:rsid w:val="00284111"/>
    <w:rsid w:val="00284829"/>
    <w:rsid w:val="002851EA"/>
    <w:rsid w:val="0029537D"/>
    <w:rsid w:val="002B2E20"/>
    <w:rsid w:val="002B475D"/>
    <w:rsid w:val="002D6BC5"/>
    <w:rsid w:val="003151A6"/>
    <w:rsid w:val="00320B4A"/>
    <w:rsid w:val="00327409"/>
    <w:rsid w:val="003301DA"/>
    <w:rsid w:val="00332174"/>
    <w:rsid w:val="00334A21"/>
    <w:rsid w:val="003420BE"/>
    <w:rsid w:val="00354182"/>
    <w:rsid w:val="00372289"/>
    <w:rsid w:val="003727E9"/>
    <w:rsid w:val="00373A9D"/>
    <w:rsid w:val="003B506C"/>
    <w:rsid w:val="003B7225"/>
    <w:rsid w:val="003B723B"/>
    <w:rsid w:val="003D0C6C"/>
    <w:rsid w:val="003D1E8D"/>
    <w:rsid w:val="003E5779"/>
    <w:rsid w:val="00415EEA"/>
    <w:rsid w:val="004168A4"/>
    <w:rsid w:val="00417008"/>
    <w:rsid w:val="00433083"/>
    <w:rsid w:val="00434183"/>
    <w:rsid w:val="00453CBD"/>
    <w:rsid w:val="00463D45"/>
    <w:rsid w:val="00466E4B"/>
    <w:rsid w:val="00474F85"/>
    <w:rsid w:val="00475DE7"/>
    <w:rsid w:val="004A4335"/>
    <w:rsid w:val="004A56AE"/>
    <w:rsid w:val="004A5A1E"/>
    <w:rsid w:val="004B4B8B"/>
    <w:rsid w:val="004C553B"/>
    <w:rsid w:val="004C793F"/>
    <w:rsid w:val="004E192A"/>
    <w:rsid w:val="004E2BC7"/>
    <w:rsid w:val="0051784E"/>
    <w:rsid w:val="005231A5"/>
    <w:rsid w:val="005351F7"/>
    <w:rsid w:val="00560073"/>
    <w:rsid w:val="00562915"/>
    <w:rsid w:val="00566200"/>
    <w:rsid w:val="005672C8"/>
    <w:rsid w:val="00576F14"/>
    <w:rsid w:val="00577497"/>
    <w:rsid w:val="00577542"/>
    <w:rsid w:val="005805EA"/>
    <w:rsid w:val="0058389F"/>
    <w:rsid w:val="005A33F2"/>
    <w:rsid w:val="005B51CB"/>
    <w:rsid w:val="005E4141"/>
    <w:rsid w:val="005E4F2C"/>
    <w:rsid w:val="005F7303"/>
    <w:rsid w:val="00606283"/>
    <w:rsid w:val="00615563"/>
    <w:rsid w:val="00621E3A"/>
    <w:rsid w:val="00624F74"/>
    <w:rsid w:val="00627BE5"/>
    <w:rsid w:val="00672CD5"/>
    <w:rsid w:val="006757E6"/>
    <w:rsid w:val="0067725F"/>
    <w:rsid w:val="00681F58"/>
    <w:rsid w:val="00686A30"/>
    <w:rsid w:val="00694664"/>
    <w:rsid w:val="006A4C07"/>
    <w:rsid w:val="006B235A"/>
    <w:rsid w:val="006C6080"/>
    <w:rsid w:val="006D51B7"/>
    <w:rsid w:val="006D5AFE"/>
    <w:rsid w:val="006E3DFB"/>
    <w:rsid w:val="006F079C"/>
    <w:rsid w:val="006F6A5B"/>
    <w:rsid w:val="0070167A"/>
    <w:rsid w:val="007139F8"/>
    <w:rsid w:val="00726E02"/>
    <w:rsid w:val="00730458"/>
    <w:rsid w:val="00743B77"/>
    <w:rsid w:val="00744285"/>
    <w:rsid w:val="0075193F"/>
    <w:rsid w:val="00755B1E"/>
    <w:rsid w:val="0077306B"/>
    <w:rsid w:val="00773670"/>
    <w:rsid w:val="00775456"/>
    <w:rsid w:val="007811D0"/>
    <w:rsid w:val="00791C2D"/>
    <w:rsid w:val="00792AAB"/>
    <w:rsid w:val="007C77DA"/>
    <w:rsid w:val="007D4094"/>
    <w:rsid w:val="007D41D9"/>
    <w:rsid w:val="007D6907"/>
    <w:rsid w:val="007D7B30"/>
    <w:rsid w:val="007E4CBA"/>
    <w:rsid w:val="007E7098"/>
    <w:rsid w:val="008030F5"/>
    <w:rsid w:val="00820989"/>
    <w:rsid w:val="0082186D"/>
    <w:rsid w:val="0083324E"/>
    <w:rsid w:val="00846023"/>
    <w:rsid w:val="00852F8F"/>
    <w:rsid w:val="00873F11"/>
    <w:rsid w:val="008752DA"/>
    <w:rsid w:val="00887A00"/>
    <w:rsid w:val="00896CAC"/>
    <w:rsid w:val="008C423E"/>
    <w:rsid w:val="008C4E05"/>
    <w:rsid w:val="008C6AAD"/>
    <w:rsid w:val="008C7492"/>
    <w:rsid w:val="008C765D"/>
    <w:rsid w:val="008D3CFC"/>
    <w:rsid w:val="00901FC9"/>
    <w:rsid w:val="0092316A"/>
    <w:rsid w:val="00935845"/>
    <w:rsid w:val="00937FDE"/>
    <w:rsid w:val="0094707C"/>
    <w:rsid w:val="00961C12"/>
    <w:rsid w:val="009A04D6"/>
    <w:rsid w:val="009A75B4"/>
    <w:rsid w:val="009B1822"/>
    <w:rsid w:val="009B65B6"/>
    <w:rsid w:val="009C72E7"/>
    <w:rsid w:val="009E2B30"/>
    <w:rsid w:val="009F78FC"/>
    <w:rsid w:val="00A03444"/>
    <w:rsid w:val="00A03590"/>
    <w:rsid w:val="00A163FD"/>
    <w:rsid w:val="00A23DC0"/>
    <w:rsid w:val="00A3149F"/>
    <w:rsid w:val="00A346A1"/>
    <w:rsid w:val="00A42182"/>
    <w:rsid w:val="00A537F5"/>
    <w:rsid w:val="00A7520F"/>
    <w:rsid w:val="00A76B6A"/>
    <w:rsid w:val="00A87393"/>
    <w:rsid w:val="00AB1FB5"/>
    <w:rsid w:val="00AB57E7"/>
    <w:rsid w:val="00AC1F51"/>
    <w:rsid w:val="00AD507C"/>
    <w:rsid w:val="00AE760C"/>
    <w:rsid w:val="00AF6B19"/>
    <w:rsid w:val="00B10132"/>
    <w:rsid w:val="00B2050B"/>
    <w:rsid w:val="00B37920"/>
    <w:rsid w:val="00B45DFE"/>
    <w:rsid w:val="00B51CD8"/>
    <w:rsid w:val="00B578B3"/>
    <w:rsid w:val="00BA4E8B"/>
    <w:rsid w:val="00BC48EE"/>
    <w:rsid w:val="00BC6E07"/>
    <w:rsid w:val="00BD0A70"/>
    <w:rsid w:val="00BD2895"/>
    <w:rsid w:val="00BE2B1D"/>
    <w:rsid w:val="00C12E59"/>
    <w:rsid w:val="00C13DDA"/>
    <w:rsid w:val="00C17C54"/>
    <w:rsid w:val="00C2725D"/>
    <w:rsid w:val="00C42D95"/>
    <w:rsid w:val="00C60593"/>
    <w:rsid w:val="00C74444"/>
    <w:rsid w:val="00C808F5"/>
    <w:rsid w:val="00C850E8"/>
    <w:rsid w:val="00C97324"/>
    <w:rsid w:val="00CA65D9"/>
    <w:rsid w:val="00CA6BDC"/>
    <w:rsid w:val="00CD031B"/>
    <w:rsid w:val="00CD421B"/>
    <w:rsid w:val="00CE2356"/>
    <w:rsid w:val="00D12429"/>
    <w:rsid w:val="00D136E1"/>
    <w:rsid w:val="00D51A0F"/>
    <w:rsid w:val="00D60519"/>
    <w:rsid w:val="00D60E4D"/>
    <w:rsid w:val="00D905FD"/>
    <w:rsid w:val="00D947B4"/>
    <w:rsid w:val="00DA439F"/>
    <w:rsid w:val="00DB6C4A"/>
    <w:rsid w:val="00DC08EC"/>
    <w:rsid w:val="00DC3A6D"/>
    <w:rsid w:val="00DC53C5"/>
    <w:rsid w:val="00DC5B1E"/>
    <w:rsid w:val="00DE2187"/>
    <w:rsid w:val="00DF0F75"/>
    <w:rsid w:val="00E04D2C"/>
    <w:rsid w:val="00E143E4"/>
    <w:rsid w:val="00E144FF"/>
    <w:rsid w:val="00E22A52"/>
    <w:rsid w:val="00E24746"/>
    <w:rsid w:val="00E52926"/>
    <w:rsid w:val="00E571B2"/>
    <w:rsid w:val="00E66C77"/>
    <w:rsid w:val="00E7795A"/>
    <w:rsid w:val="00E92857"/>
    <w:rsid w:val="00E95564"/>
    <w:rsid w:val="00EA0DF9"/>
    <w:rsid w:val="00EB2788"/>
    <w:rsid w:val="00EC3489"/>
    <w:rsid w:val="00ED6E87"/>
    <w:rsid w:val="00ED7494"/>
    <w:rsid w:val="00EE5C13"/>
    <w:rsid w:val="00EF092F"/>
    <w:rsid w:val="00EF0EAD"/>
    <w:rsid w:val="00F07A38"/>
    <w:rsid w:val="00F14D46"/>
    <w:rsid w:val="00F24666"/>
    <w:rsid w:val="00F34146"/>
    <w:rsid w:val="00F45F61"/>
    <w:rsid w:val="00F5281D"/>
    <w:rsid w:val="00F5625B"/>
    <w:rsid w:val="00F6048E"/>
    <w:rsid w:val="00F60822"/>
    <w:rsid w:val="00F6208F"/>
    <w:rsid w:val="00F7750E"/>
    <w:rsid w:val="00F86D4A"/>
    <w:rsid w:val="00FA2DC8"/>
    <w:rsid w:val="00FA4F7F"/>
    <w:rsid w:val="00FC0644"/>
    <w:rsid w:val="00FC3E4E"/>
    <w:rsid w:val="00FC4837"/>
    <w:rsid w:val="00FD0AD5"/>
    <w:rsid w:val="00FD653E"/>
    <w:rsid w:val="00FE7B69"/>
    <w:rsid w:val="00FF1BEE"/>
    <w:rsid w:val="33DC3771"/>
    <w:rsid w:val="4B24775E"/>
    <w:rsid w:val="6D064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jc w:val="center"/>
      <w:outlineLvl w:val="1"/>
    </w:pPr>
    <w:rPr>
      <w:rFonts w:ascii="A97_Oktom_Times" w:hAnsi="A97_Oktom_Times"/>
      <w:b/>
      <w:sz w:val="28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alloon Text"/>
    <w:basedOn w:val="1"/>
    <w:link w:val="9"/>
    <w:uiPriority w:val="0"/>
    <w:rPr>
      <w:rFonts w:ascii="Tahoma" w:hAnsi="Tahoma" w:cs="Tahoma"/>
      <w:sz w:val="16"/>
      <w:szCs w:val="16"/>
    </w:rPr>
  </w:style>
  <w:style w:type="paragraph" w:styleId="6">
    <w:name w:val="Body Text Indent"/>
    <w:basedOn w:val="1"/>
    <w:uiPriority w:val="0"/>
    <w:pPr>
      <w:ind w:firstLine="720"/>
      <w:jc w:val="both"/>
    </w:pPr>
    <w:rPr>
      <w:rFonts w:ascii="A97_Oktom_Times" w:hAnsi="A97_Oktom_Times"/>
      <w:b/>
      <w:sz w:val="20"/>
      <w:szCs w:val="20"/>
    </w:rPr>
  </w:style>
  <w:style w:type="table" w:styleId="7">
    <w:name w:val="Table Grid"/>
    <w:basedOn w:val="4"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Стиль таблицы1"/>
    <w:basedOn w:val="7"/>
    <w:uiPriority w:val="0"/>
    <w:tblPr>
      <w:tblStyle w:val="4"/>
    </w:tblPr>
  </w:style>
  <w:style w:type="character" w:customStyle="1" w:styleId="9">
    <w:name w:val="Текст выноски Знак"/>
    <w:basedOn w:val="3"/>
    <w:link w:val="5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JM</Company>
  <Pages>1</Pages>
  <Words>326</Words>
  <Characters>1860</Characters>
  <Lines>15</Lines>
  <Paragraphs>4</Paragraphs>
  <TotalTime>0</TotalTime>
  <ScaleCrop>false</ScaleCrop>
  <LinksUpToDate>false</LinksUpToDate>
  <CharactersWithSpaces>2182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2014-09-08T14:46:00Z</dcterms:created>
  <dc:creator>ARAFAT</dc:creator>
  <cp:lastModifiedBy>Nazira Muratova</cp:lastModifiedBy>
  <cp:lastPrinted>2018-05-29T11:23:00Z</cp:lastPrinted>
  <dcterms:modified xsi:type="dcterms:W3CDTF">2023-01-13T05:06:07Z</dcterms:modified>
  <dc:title> 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99B544D2E5C7452D8B62415E810BED20</vt:lpwstr>
  </property>
</Properties>
</file>