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8AB6" w14:textId="77777777" w:rsidR="003535D1" w:rsidRPr="003535D1" w:rsidRDefault="003535D1" w:rsidP="003535D1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3535D1">
        <w:rPr>
          <w:rFonts w:ascii="Times New Roman" w:eastAsia="Calibri" w:hAnsi="Times New Roman" w:cs="Times New Roman"/>
          <w:b/>
        </w:rPr>
        <w:t>ФОРМА -1</w:t>
      </w:r>
    </w:p>
    <w:p w14:paraId="632A3F8F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535D1">
        <w:rPr>
          <w:rFonts w:ascii="Times New Roman" w:eastAsia="Calibri" w:hAnsi="Times New Roman" w:cs="Times New Roman"/>
          <w:sz w:val="18"/>
          <w:szCs w:val="18"/>
        </w:rPr>
        <w:t>Ошский</w:t>
      </w:r>
      <w:proofErr w:type="spellEnd"/>
      <w:r w:rsidRPr="003535D1">
        <w:rPr>
          <w:rFonts w:ascii="Times New Roman" w:eastAsia="Calibri" w:hAnsi="Times New Roman" w:cs="Times New Roman"/>
          <w:sz w:val="18"/>
          <w:szCs w:val="18"/>
        </w:rPr>
        <w:t xml:space="preserve"> Государственный Университет</w:t>
      </w:r>
    </w:p>
    <w:p w14:paraId="66D529D0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535D1">
        <w:rPr>
          <w:rFonts w:ascii="Times New Roman" w:eastAsia="Calibri" w:hAnsi="Times New Roman" w:cs="Times New Roman"/>
          <w:sz w:val="18"/>
          <w:szCs w:val="18"/>
          <w:lang w:val="ky-KG"/>
        </w:rPr>
        <w:t>Международный Медицинский Факультет</w:t>
      </w:r>
    </w:p>
    <w:p w14:paraId="1AB1FABD" w14:textId="55814049" w:rsidR="003535D1" w:rsidRPr="003535D1" w:rsidRDefault="00334D8C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Кафедра Клинических дисциплин 3.</w:t>
      </w:r>
    </w:p>
    <w:p w14:paraId="38ECE6E6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362CEE8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535D1">
        <w:rPr>
          <w:rFonts w:ascii="Times New Roman" w:eastAsia="Calibri" w:hAnsi="Times New Roman" w:cs="Times New Roman"/>
          <w:b/>
        </w:rPr>
        <w:t xml:space="preserve">ОТЧЕТ </w:t>
      </w:r>
    </w:p>
    <w:p w14:paraId="30A893D1" w14:textId="4613BF12" w:rsidR="003535D1" w:rsidRPr="003535D1" w:rsidRDefault="00E27119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п</w:t>
      </w:r>
      <w:r w:rsidRPr="00E27119">
        <w:rPr>
          <w:rFonts w:ascii="Times New Roman" w:eastAsia="Calibri" w:hAnsi="Times New Roman" w:cs="Times New Roman"/>
          <w:b/>
        </w:rPr>
        <w:t>реп</w:t>
      </w:r>
      <w:r w:rsidR="00334D8C">
        <w:rPr>
          <w:rFonts w:ascii="Times New Roman" w:eastAsia="Calibri" w:hAnsi="Times New Roman" w:cs="Times New Roman"/>
          <w:b/>
        </w:rPr>
        <w:t xml:space="preserve">одавателя </w:t>
      </w:r>
      <w:proofErr w:type="spellStart"/>
      <w:r w:rsidR="00734CFE">
        <w:rPr>
          <w:rFonts w:ascii="Times New Roman" w:eastAsia="Calibri" w:hAnsi="Times New Roman" w:cs="Times New Roman"/>
          <w:b/>
        </w:rPr>
        <w:t>Кенешбек</w:t>
      </w:r>
      <w:proofErr w:type="spellEnd"/>
      <w:r w:rsidR="00734CFE">
        <w:rPr>
          <w:rFonts w:ascii="Times New Roman" w:eastAsia="Calibri" w:hAnsi="Times New Roman" w:cs="Times New Roman"/>
          <w:b/>
        </w:rPr>
        <w:t xml:space="preserve"> к. К.</w:t>
      </w:r>
      <w:r>
        <w:rPr>
          <w:rFonts w:ascii="Times New Roman" w:eastAsia="Calibri" w:hAnsi="Times New Roman" w:cs="Times New Roman"/>
          <w:b/>
        </w:rPr>
        <w:t xml:space="preserve"> </w:t>
      </w:r>
      <w:r w:rsidRPr="00E27119">
        <w:rPr>
          <w:rFonts w:ascii="Times New Roman" w:eastAsia="Calibri" w:hAnsi="Times New Roman" w:cs="Times New Roman"/>
          <w:b/>
        </w:rPr>
        <w:t xml:space="preserve"> </w:t>
      </w:r>
      <w:r w:rsidR="003535D1" w:rsidRPr="003535D1">
        <w:rPr>
          <w:rFonts w:ascii="Times New Roman" w:eastAsia="Calibri" w:hAnsi="Times New Roman" w:cs="Times New Roman"/>
          <w:b/>
        </w:rPr>
        <w:t>за 202</w:t>
      </w:r>
      <w:r w:rsidR="00334D8C">
        <w:rPr>
          <w:rFonts w:ascii="Times New Roman" w:eastAsia="Calibri" w:hAnsi="Times New Roman" w:cs="Times New Roman"/>
          <w:b/>
        </w:rPr>
        <w:t>1</w:t>
      </w:r>
      <w:r w:rsidR="003535D1" w:rsidRPr="003535D1">
        <w:rPr>
          <w:rFonts w:ascii="Times New Roman" w:eastAsia="Calibri" w:hAnsi="Times New Roman" w:cs="Times New Roman"/>
          <w:b/>
        </w:rPr>
        <w:t>-202</w:t>
      </w:r>
      <w:r w:rsidR="00334D8C">
        <w:rPr>
          <w:rFonts w:ascii="Times New Roman" w:eastAsia="Calibri" w:hAnsi="Times New Roman" w:cs="Times New Roman"/>
          <w:b/>
        </w:rPr>
        <w:t>2</w:t>
      </w:r>
      <w:r w:rsidR="003535D1" w:rsidRPr="003535D1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="003535D1" w:rsidRPr="003535D1">
        <w:rPr>
          <w:rFonts w:ascii="Times New Roman" w:eastAsia="Calibri" w:hAnsi="Times New Roman" w:cs="Times New Roman"/>
          <w:b/>
        </w:rPr>
        <w:t>уч</w:t>
      </w:r>
      <w:proofErr w:type="spellEnd"/>
      <w:r w:rsidR="003535D1" w:rsidRPr="003535D1">
        <w:rPr>
          <w:rFonts w:ascii="Times New Roman" w:eastAsia="Calibri" w:hAnsi="Times New Roman" w:cs="Times New Roman"/>
          <w:b/>
          <w:lang w:val="ky-KG"/>
        </w:rPr>
        <w:t>.</w:t>
      </w:r>
      <w:r w:rsidR="003535D1" w:rsidRPr="003535D1">
        <w:rPr>
          <w:rFonts w:ascii="Times New Roman" w:eastAsia="Calibri" w:hAnsi="Times New Roman" w:cs="Times New Roman"/>
          <w:b/>
        </w:rPr>
        <w:t xml:space="preserve"> год</w:t>
      </w:r>
      <w:r w:rsidR="003535D1" w:rsidRPr="003535D1">
        <w:rPr>
          <w:rFonts w:ascii="Times New Roman" w:eastAsia="Calibri" w:hAnsi="Times New Roman" w:cs="Times New Roman"/>
          <w:b/>
          <w:lang w:val="ky-KG"/>
        </w:rPr>
        <w:t>.</w:t>
      </w:r>
    </w:p>
    <w:p w14:paraId="4E3B8461" w14:textId="77777777" w:rsidR="003535D1" w:rsidRPr="003535D1" w:rsidRDefault="003535D1" w:rsidP="00353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5C5253B4" w14:textId="77777777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535D1">
        <w:rPr>
          <w:rFonts w:ascii="Times New Roman" w:eastAsia="Calibri" w:hAnsi="Times New Roman" w:cs="Times New Roman"/>
          <w:b/>
          <w:sz w:val="18"/>
          <w:szCs w:val="18"/>
        </w:rPr>
        <w:t xml:space="preserve">1. Учебная нагрузка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"/>
        <w:gridCol w:w="1955"/>
        <w:gridCol w:w="942"/>
        <w:gridCol w:w="1028"/>
        <w:gridCol w:w="1616"/>
        <w:gridCol w:w="848"/>
        <w:gridCol w:w="697"/>
        <w:gridCol w:w="838"/>
        <w:gridCol w:w="936"/>
      </w:tblGrid>
      <w:tr w:rsidR="003535D1" w:rsidRPr="003535D1" w14:paraId="7EEA58C3" w14:textId="77777777" w:rsidTr="009134DD">
        <w:tc>
          <w:tcPr>
            <w:tcW w:w="485" w:type="dxa"/>
          </w:tcPr>
          <w:p w14:paraId="5D6211C1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55" w:type="dxa"/>
          </w:tcPr>
          <w:p w14:paraId="16501280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Учебная нагрузка</w:t>
            </w:r>
          </w:p>
        </w:tc>
        <w:tc>
          <w:tcPr>
            <w:tcW w:w="942" w:type="dxa"/>
          </w:tcPr>
          <w:p w14:paraId="18E275DE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лекции</w:t>
            </w:r>
          </w:p>
        </w:tc>
        <w:tc>
          <w:tcPr>
            <w:tcW w:w="1028" w:type="dxa"/>
          </w:tcPr>
          <w:p w14:paraId="42D0966C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практика</w:t>
            </w:r>
          </w:p>
        </w:tc>
        <w:tc>
          <w:tcPr>
            <w:tcW w:w="1616" w:type="dxa"/>
          </w:tcPr>
          <w:p w14:paraId="57277FBB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Прием рейт/ мод</w:t>
            </w:r>
          </w:p>
        </w:tc>
        <w:tc>
          <w:tcPr>
            <w:tcW w:w="848" w:type="dxa"/>
          </w:tcPr>
          <w:p w14:paraId="215C0240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экзамен</w:t>
            </w:r>
          </w:p>
        </w:tc>
        <w:tc>
          <w:tcPr>
            <w:tcW w:w="697" w:type="dxa"/>
          </w:tcPr>
          <w:p w14:paraId="61CF1881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конс</w:t>
            </w:r>
          </w:p>
        </w:tc>
        <w:tc>
          <w:tcPr>
            <w:tcW w:w="838" w:type="dxa"/>
          </w:tcPr>
          <w:p w14:paraId="60EC0319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Всего</w:t>
            </w: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часов</w:t>
            </w:r>
          </w:p>
        </w:tc>
        <w:tc>
          <w:tcPr>
            <w:tcW w:w="936" w:type="dxa"/>
          </w:tcPr>
          <w:p w14:paraId="593FC80C" w14:textId="77777777" w:rsidR="003535D1" w:rsidRPr="003535D1" w:rsidRDefault="003535D1" w:rsidP="003535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</w:rPr>
              <w:t>ставка</w:t>
            </w:r>
          </w:p>
        </w:tc>
      </w:tr>
      <w:tr w:rsidR="009134DD" w:rsidRPr="003535D1" w14:paraId="30FA1F29" w14:textId="77777777" w:rsidTr="009134DD">
        <w:tc>
          <w:tcPr>
            <w:tcW w:w="485" w:type="dxa"/>
          </w:tcPr>
          <w:p w14:paraId="7F5C19F6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1955" w:type="dxa"/>
          </w:tcPr>
          <w:p w14:paraId="0B5CEC94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Запланировано</w:t>
            </w:r>
          </w:p>
        </w:tc>
        <w:tc>
          <w:tcPr>
            <w:tcW w:w="942" w:type="dxa"/>
          </w:tcPr>
          <w:p w14:paraId="06ECA723" w14:textId="7A6552D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14:paraId="3FD49420" w14:textId="2E627326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761.5</w:t>
            </w:r>
          </w:p>
        </w:tc>
        <w:tc>
          <w:tcPr>
            <w:tcW w:w="1616" w:type="dxa"/>
          </w:tcPr>
          <w:p w14:paraId="5943621F" w14:textId="17530F91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48" w:type="dxa"/>
          </w:tcPr>
          <w:p w14:paraId="09181894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14:paraId="7C73AD05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8" w:type="dxa"/>
          </w:tcPr>
          <w:p w14:paraId="7CC18F0D" w14:textId="12253A8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0CED">
              <w:rPr>
                <w:rFonts w:ascii="Times New Roman" w:eastAsia="Calibri" w:hAnsi="Times New Roman" w:cs="Times New Roman"/>
                <w:sz w:val="18"/>
                <w:szCs w:val="18"/>
              </w:rPr>
              <w:t>761.5</w:t>
            </w:r>
          </w:p>
        </w:tc>
        <w:tc>
          <w:tcPr>
            <w:tcW w:w="936" w:type="dxa"/>
          </w:tcPr>
          <w:p w14:paraId="2899D7D7" w14:textId="19960FA2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1,13</w:t>
            </w:r>
          </w:p>
        </w:tc>
      </w:tr>
      <w:tr w:rsidR="009134DD" w:rsidRPr="003535D1" w14:paraId="6CB176F6" w14:textId="77777777" w:rsidTr="009134DD">
        <w:tc>
          <w:tcPr>
            <w:tcW w:w="485" w:type="dxa"/>
          </w:tcPr>
          <w:p w14:paraId="068A2963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1955" w:type="dxa"/>
          </w:tcPr>
          <w:p w14:paraId="7D6264FF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3535D1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Выполнено</w:t>
            </w:r>
          </w:p>
        </w:tc>
        <w:tc>
          <w:tcPr>
            <w:tcW w:w="942" w:type="dxa"/>
          </w:tcPr>
          <w:p w14:paraId="42C98705" w14:textId="5E8BF3DC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</w:tcPr>
          <w:p w14:paraId="484D925F" w14:textId="20BA36DE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761.5</w:t>
            </w:r>
          </w:p>
        </w:tc>
        <w:tc>
          <w:tcPr>
            <w:tcW w:w="1616" w:type="dxa"/>
          </w:tcPr>
          <w:p w14:paraId="62F53242" w14:textId="65A86D0C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47,5</w:t>
            </w:r>
          </w:p>
        </w:tc>
        <w:tc>
          <w:tcPr>
            <w:tcW w:w="848" w:type="dxa"/>
          </w:tcPr>
          <w:p w14:paraId="7395EF75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</w:tcPr>
          <w:p w14:paraId="5A104168" w14:textId="77777777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38" w:type="dxa"/>
          </w:tcPr>
          <w:p w14:paraId="3CAA0DD2" w14:textId="5CC2259B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0CED">
              <w:rPr>
                <w:rFonts w:ascii="Times New Roman" w:eastAsia="Calibri" w:hAnsi="Times New Roman" w:cs="Times New Roman"/>
                <w:sz w:val="18"/>
                <w:szCs w:val="18"/>
              </w:rPr>
              <w:t>761.5</w:t>
            </w:r>
          </w:p>
        </w:tc>
        <w:tc>
          <w:tcPr>
            <w:tcW w:w="936" w:type="dxa"/>
          </w:tcPr>
          <w:p w14:paraId="62E0FF5D" w14:textId="05C27E9B" w:rsidR="009134DD" w:rsidRPr="003535D1" w:rsidRDefault="009134DD" w:rsidP="009134D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1,13</w:t>
            </w:r>
          </w:p>
        </w:tc>
      </w:tr>
    </w:tbl>
    <w:p w14:paraId="6F2DB5F3" w14:textId="77777777" w:rsidR="00445B42" w:rsidRDefault="00445B42" w:rsidP="00445B4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14:paraId="47AA0B69" w14:textId="77777777" w:rsidR="00445B42" w:rsidRPr="00445B42" w:rsidRDefault="00445B42" w:rsidP="00445B42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445B42">
        <w:rPr>
          <w:rFonts w:ascii="Times New Roman" w:eastAsia="Calibri" w:hAnsi="Times New Roman" w:cs="Times New Roman"/>
          <w:b/>
          <w:sz w:val="20"/>
          <w:szCs w:val="20"/>
        </w:rPr>
        <w:t>2. Воспитательная работа с протоколами</w:t>
      </w:r>
    </w:p>
    <w:tbl>
      <w:tblPr>
        <w:tblStyle w:val="1"/>
        <w:tblW w:w="9690" w:type="dxa"/>
        <w:tblLook w:val="04A0" w:firstRow="1" w:lastRow="0" w:firstColumn="1" w:lastColumn="0" w:noHBand="0" w:noVBand="1"/>
      </w:tblPr>
      <w:tblGrid>
        <w:gridCol w:w="524"/>
        <w:gridCol w:w="857"/>
        <w:gridCol w:w="706"/>
        <w:gridCol w:w="1273"/>
        <w:gridCol w:w="5150"/>
        <w:gridCol w:w="1180"/>
      </w:tblGrid>
      <w:tr w:rsidR="00445B42" w:rsidRPr="00445B42" w14:paraId="2BB058B7" w14:textId="77777777" w:rsidTr="00D17642">
        <w:trPr>
          <w:trHeight w:val="629"/>
        </w:trPr>
        <w:tc>
          <w:tcPr>
            <w:tcW w:w="524" w:type="dxa"/>
          </w:tcPr>
          <w:p w14:paraId="618496C8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7" w:type="dxa"/>
          </w:tcPr>
          <w:p w14:paraId="3699561E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Курс 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/группа</w:t>
            </w:r>
          </w:p>
        </w:tc>
        <w:tc>
          <w:tcPr>
            <w:tcW w:w="706" w:type="dxa"/>
          </w:tcPr>
          <w:p w14:paraId="3389801C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Кол ст.</w:t>
            </w:r>
          </w:p>
        </w:tc>
        <w:tc>
          <w:tcPr>
            <w:tcW w:w="1273" w:type="dxa"/>
          </w:tcPr>
          <w:p w14:paraId="3D048964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Даты</w:t>
            </w:r>
          </w:p>
        </w:tc>
        <w:tc>
          <w:tcPr>
            <w:tcW w:w="5150" w:type="dxa"/>
          </w:tcPr>
          <w:p w14:paraId="72178549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 xml:space="preserve">Выполненные  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180" w:type="dxa"/>
          </w:tcPr>
          <w:p w14:paraId="0B61380F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Протоколы кур. часов</w:t>
            </w:r>
          </w:p>
        </w:tc>
      </w:tr>
      <w:tr w:rsidR="006F3DB2" w:rsidRPr="00445B42" w14:paraId="0921A116" w14:textId="77777777" w:rsidTr="00D17642">
        <w:trPr>
          <w:gridAfter w:val="3"/>
          <w:wAfter w:w="7603" w:type="dxa"/>
          <w:trHeight w:val="323"/>
        </w:trPr>
        <w:tc>
          <w:tcPr>
            <w:tcW w:w="524" w:type="dxa"/>
            <w:vMerge w:val="restart"/>
          </w:tcPr>
          <w:p w14:paraId="27481FFA" w14:textId="77777777" w:rsidR="006F3DB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1</w:t>
            </w:r>
          </w:p>
        </w:tc>
        <w:tc>
          <w:tcPr>
            <w:tcW w:w="857" w:type="dxa"/>
            <w:vMerge w:val="restart"/>
          </w:tcPr>
          <w:p w14:paraId="14FF75D7" w14:textId="637993D5" w:rsidR="006F3DB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C7E5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6</w:t>
            </w: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706" w:type="dxa"/>
            <w:vMerge w:val="restart"/>
          </w:tcPr>
          <w:p w14:paraId="27587F8A" w14:textId="77777777" w:rsidR="006F3DB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445B42" w:rsidRPr="00445B42" w14:paraId="26E0E0FC" w14:textId="77777777" w:rsidTr="00D17642">
        <w:trPr>
          <w:trHeight w:val="323"/>
        </w:trPr>
        <w:tc>
          <w:tcPr>
            <w:tcW w:w="524" w:type="dxa"/>
            <w:vMerge/>
          </w:tcPr>
          <w:p w14:paraId="6A2D7533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6CF605CF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549BFB3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94C0646" w14:textId="235DCF54" w:rsidR="00445B4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3DB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334D8C">
              <w:rPr>
                <w:rFonts w:ascii="Times New Roman" w:eastAsia="Calibri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5150" w:type="dxa"/>
          </w:tcPr>
          <w:p w14:paraId="249999E0" w14:textId="3B07A48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Миссия </w:t>
            </w:r>
            <w:proofErr w:type="spellStart"/>
            <w:r w:rsidRPr="00445B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ОшГУ</w:t>
            </w:r>
            <w:proofErr w:type="spellEnd"/>
            <w:r w:rsidR="00A00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Миссия ООП</w:t>
            </w:r>
          </w:p>
        </w:tc>
        <w:tc>
          <w:tcPr>
            <w:tcW w:w="1180" w:type="dxa"/>
          </w:tcPr>
          <w:p w14:paraId="33B0F62D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45B42" w:rsidRPr="00445B42" w14:paraId="440BE5FA" w14:textId="77777777" w:rsidTr="00D17642">
        <w:trPr>
          <w:trHeight w:val="323"/>
        </w:trPr>
        <w:tc>
          <w:tcPr>
            <w:tcW w:w="524" w:type="dxa"/>
            <w:vMerge/>
          </w:tcPr>
          <w:p w14:paraId="1C23E5B6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28303981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5D1AE127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6B3C8675" w14:textId="5716F5B6" w:rsidR="00445B42" w:rsidRPr="00445B42" w:rsidRDefault="006F3DB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334D8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50" w:type="dxa"/>
          </w:tcPr>
          <w:p w14:paraId="0BFF28EC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КЭД</w:t>
            </w:r>
          </w:p>
        </w:tc>
        <w:tc>
          <w:tcPr>
            <w:tcW w:w="1180" w:type="dxa"/>
          </w:tcPr>
          <w:p w14:paraId="56D1A74C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45B42" w:rsidRPr="00445B42" w14:paraId="13207161" w14:textId="77777777" w:rsidTr="00D17642">
        <w:trPr>
          <w:trHeight w:val="323"/>
        </w:trPr>
        <w:tc>
          <w:tcPr>
            <w:tcW w:w="524" w:type="dxa"/>
            <w:vMerge/>
          </w:tcPr>
          <w:p w14:paraId="178279B8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03844FC7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05F54729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DB79669" w14:textId="2F5C03C9" w:rsidR="00445B42" w:rsidRPr="00445B42" w:rsidRDefault="006F3DB2" w:rsidP="00334D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445B42"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445B42"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334D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0" w:type="dxa"/>
          </w:tcPr>
          <w:p w14:paraId="7711FB8E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Льготы для студентов по контракту</w:t>
            </w:r>
          </w:p>
        </w:tc>
        <w:tc>
          <w:tcPr>
            <w:tcW w:w="1180" w:type="dxa"/>
          </w:tcPr>
          <w:p w14:paraId="07EC6662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445B42" w:rsidRPr="00445B42" w14:paraId="58C3138E" w14:textId="77777777" w:rsidTr="00D17642">
        <w:trPr>
          <w:trHeight w:val="323"/>
        </w:trPr>
        <w:tc>
          <w:tcPr>
            <w:tcW w:w="524" w:type="dxa"/>
            <w:vMerge/>
          </w:tcPr>
          <w:p w14:paraId="5EAA5D6B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57" w:type="dxa"/>
            <w:vMerge/>
          </w:tcPr>
          <w:p w14:paraId="48CEC124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14:paraId="3ED451CD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2530980" w14:textId="34E13EAA" w:rsidR="00445B42" w:rsidRPr="00445B42" w:rsidRDefault="00445B42" w:rsidP="00334D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524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1524C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1524C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="001524CC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334D8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50" w:type="dxa"/>
          </w:tcPr>
          <w:p w14:paraId="76A06025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Чек-лист для СРС</w:t>
            </w:r>
          </w:p>
        </w:tc>
        <w:tc>
          <w:tcPr>
            <w:tcW w:w="1180" w:type="dxa"/>
          </w:tcPr>
          <w:p w14:paraId="019553F8" w14:textId="77777777" w:rsidR="00445B42" w:rsidRPr="00445B42" w:rsidRDefault="00445B42" w:rsidP="00445B4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5B42">
              <w:rPr>
                <w:rFonts w:ascii="Times New Roman" w:eastAsia="Calibri" w:hAnsi="Times New Roman" w:cs="Times New Roman"/>
                <w:sz w:val="20"/>
                <w:szCs w:val="20"/>
              </w:rPr>
              <w:t>+</w:t>
            </w:r>
          </w:p>
        </w:tc>
      </w:tr>
      <w:tr w:rsidR="006F3DB2" w:rsidRPr="00445B42" w14:paraId="2F5F530A" w14:textId="77777777" w:rsidTr="00D17642">
        <w:trPr>
          <w:gridAfter w:val="3"/>
          <w:wAfter w:w="7603" w:type="dxa"/>
          <w:trHeight w:val="383"/>
        </w:trPr>
        <w:tc>
          <w:tcPr>
            <w:tcW w:w="524" w:type="dxa"/>
            <w:vMerge w:val="restart"/>
          </w:tcPr>
          <w:p w14:paraId="4ED20CD9" w14:textId="77777777" w:rsidR="006F3DB2" w:rsidRPr="006F3DB2" w:rsidRDefault="006F3DB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D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  <w:vMerge w:val="restart"/>
          </w:tcPr>
          <w:p w14:paraId="6B43B31A" w14:textId="764A0CC5" w:rsidR="006F3DB2" w:rsidRPr="00445B42" w:rsidRDefault="006F3DB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ИНл</w:t>
            </w:r>
            <w:proofErr w:type="spellEnd"/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445B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C7E59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19</w:t>
            </w: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706" w:type="dxa"/>
            <w:vMerge w:val="restart"/>
          </w:tcPr>
          <w:p w14:paraId="1F3AD738" w14:textId="0AA048E2" w:rsidR="006F3DB2" w:rsidRPr="006F3DB2" w:rsidRDefault="00334D8C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</w:tr>
      <w:tr w:rsidR="00445B42" w:rsidRPr="00445B42" w14:paraId="436372F0" w14:textId="77777777" w:rsidTr="00D17642">
        <w:trPr>
          <w:trHeight w:val="323"/>
        </w:trPr>
        <w:tc>
          <w:tcPr>
            <w:tcW w:w="524" w:type="dxa"/>
            <w:vMerge/>
          </w:tcPr>
          <w:p w14:paraId="77017C59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0F0C5ABF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680200F7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2FEBEAAF" w14:textId="28EC2330" w:rsidR="00445B42" w:rsidRPr="00445B42" w:rsidRDefault="006F3DB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3DB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 w:rsidR="00334D8C">
              <w:rPr>
                <w:rFonts w:ascii="Times New Roman" w:eastAsia="Calibri" w:hAnsi="Times New Roman" w:cs="Times New Roman"/>
                <w:sz w:val="18"/>
                <w:szCs w:val="18"/>
              </w:rPr>
              <w:t>.2021</w:t>
            </w:r>
          </w:p>
        </w:tc>
        <w:tc>
          <w:tcPr>
            <w:tcW w:w="5150" w:type="dxa"/>
          </w:tcPr>
          <w:p w14:paraId="08970515" w14:textId="16238D1F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Миссия </w:t>
            </w:r>
            <w:proofErr w:type="spellStart"/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ОшГУ</w:t>
            </w:r>
            <w:proofErr w:type="spellEnd"/>
            <w:r w:rsidR="002A3A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A3A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Миссия ООП</w:t>
            </w:r>
          </w:p>
        </w:tc>
        <w:tc>
          <w:tcPr>
            <w:tcW w:w="1180" w:type="dxa"/>
          </w:tcPr>
          <w:p w14:paraId="24AAB160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445B42" w:rsidRPr="00445B42" w14:paraId="207C99DF" w14:textId="77777777" w:rsidTr="00D17642">
        <w:trPr>
          <w:trHeight w:val="323"/>
        </w:trPr>
        <w:tc>
          <w:tcPr>
            <w:tcW w:w="524" w:type="dxa"/>
            <w:vMerge/>
          </w:tcPr>
          <w:p w14:paraId="593D2A77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1A9309CC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15EBA689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0C609DEE" w14:textId="577A157F" w:rsidR="00445B42" w:rsidRPr="001524CC" w:rsidRDefault="001524CC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524CC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334D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150" w:type="dxa"/>
          </w:tcPr>
          <w:p w14:paraId="719763DD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КЭД</w:t>
            </w:r>
          </w:p>
        </w:tc>
        <w:tc>
          <w:tcPr>
            <w:tcW w:w="1180" w:type="dxa"/>
          </w:tcPr>
          <w:p w14:paraId="57DEFC29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445B42" w:rsidRPr="00445B42" w14:paraId="2DEEA5B4" w14:textId="77777777" w:rsidTr="00D17642">
        <w:trPr>
          <w:trHeight w:val="323"/>
        </w:trPr>
        <w:tc>
          <w:tcPr>
            <w:tcW w:w="524" w:type="dxa"/>
            <w:vMerge/>
          </w:tcPr>
          <w:p w14:paraId="6727C5D8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7BDDD465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082A1A3C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523D26DE" w14:textId="2C4F0515" w:rsidR="00445B42" w:rsidRPr="001524CC" w:rsidRDefault="001524CC" w:rsidP="00334D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</w:t>
            </w:r>
            <w:r w:rsidR="00445B42"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334D8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50" w:type="dxa"/>
          </w:tcPr>
          <w:p w14:paraId="0F08FFE6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Льготы для студентов по контракту</w:t>
            </w:r>
          </w:p>
        </w:tc>
        <w:tc>
          <w:tcPr>
            <w:tcW w:w="1180" w:type="dxa"/>
          </w:tcPr>
          <w:p w14:paraId="674DC796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  <w:tr w:rsidR="00445B42" w:rsidRPr="00445B42" w14:paraId="7562E4D7" w14:textId="77777777" w:rsidTr="00D17642">
        <w:trPr>
          <w:trHeight w:val="323"/>
        </w:trPr>
        <w:tc>
          <w:tcPr>
            <w:tcW w:w="524" w:type="dxa"/>
            <w:vMerge/>
          </w:tcPr>
          <w:p w14:paraId="3757A68F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857" w:type="dxa"/>
            <w:vMerge/>
          </w:tcPr>
          <w:p w14:paraId="389D9052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14:paraId="0FB66180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</w:tcPr>
          <w:p w14:paraId="62C71875" w14:textId="2C213B9B" w:rsidR="00445B42" w:rsidRPr="001524CC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F3DB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5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12</w:t>
            </w:r>
            <w:r w:rsidR="001524CC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 w:rsidR="00334D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150" w:type="dxa"/>
          </w:tcPr>
          <w:p w14:paraId="0B0219BF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Чек-лист для СРС</w:t>
            </w:r>
          </w:p>
        </w:tc>
        <w:tc>
          <w:tcPr>
            <w:tcW w:w="1180" w:type="dxa"/>
          </w:tcPr>
          <w:p w14:paraId="6AA274AC" w14:textId="77777777" w:rsidR="00445B42" w:rsidRPr="00445B42" w:rsidRDefault="00445B42" w:rsidP="00445B4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45B42">
              <w:rPr>
                <w:rFonts w:ascii="Times New Roman" w:eastAsia="Calibri" w:hAnsi="Times New Roman" w:cs="Times New Roman"/>
                <w:sz w:val="18"/>
                <w:szCs w:val="18"/>
              </w:rPr>
              <w:t>+</w:t>
            </w:r>
          </w:p>
        </w:tc>
      </w:tr>
    </w:tbl>
    <w:p w14:paraId="6DF1FDB2" w14:textId="77777777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165B1340" w14:textId="77777777" w:rsidR="005C17ED" w:rsidRDefault="005C17ED" w:rsidP="005C17ED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EFE2C08" w14:textId="77777777" w:rsidR="005C17ED" w:rsidRPr="00504F3F" w:rsidRDefault="005C17ED" w:rsidP="005C17ED">
      <w:pPr>
        <w:spacing w:after="160" w:line="259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04F3F">
        <w:rPr>
          <w:rFonts w:ascii="Times New Roman" w:eastAsia="Calibri" w:hAnsi="Times New Roman" w:cs="Times New Roman"/>
          <w:sz w:val="18"/>
          <w:szCs w:val="18"/>
        </w:rPr>
        <w:t xml:space="preserve">б) </w:t>
      </w:r>
      <w:r w:rsidRPr="00504F3F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 Участие</w:t>
      </w:r>
      <w:proofErr w:type="gramEnd"/>
      <w:r w:rsidRPr="00504F3F">
        <w:rPr>
          <w:rFonts w:ascii="Times New Roman" w:eastAsia="Calibri" w:hAnsi="Times New Roman" w:cs="Times New Roman"/>
          <w:sz w:val="18"/>
          <w:szCs w:val="18"/>
          <w:lang w:val="ky-KG"/>
        </w:rPr>
        <w:t xml:space="preserve"> в:  Семинары /Тренинги/</w:t>
      </w:r>
      <w:r w:rsidRPr="00504F3F">
        <w:rPr>
          <w:rFonts w:ascii="Times New Roman" w:eastAsia="Calibri" w:hAnsi="Times New Roman" w:cs="Times New Roman"/>
          <w:sz w:val="18"/>
          <w:szCs w:val="18"/>
        </w:rPr>
        <w:t xml:space="preserve"> Конференции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133"/>
        <w:gridCol w:w="1186"/>
        <w:gridCol w:w="1372"/>
        <w:gridCol w:w="1388"/>
        <w:gridCol w:w="993"/>
      </w:tblGrid>
      <w:tr w:rsidR="005C17ED" w:rsidRPr="005C17ED" w14:paraId="547B5182" w14:textId="77777777" w:rsidTr="00504F3F">
        <w:tc>
          <w:tcPr>
            <w:tcW w:w="534" w:type="dxa"/>
          </w:tcPr>
          <w:p w14:paraId="37EC0812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133" w:type="dxa"/>
          </w:tcPr>
          <w:p w14:paraId="74FE7A38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Семинары/конференции</w:t>
            </w:r>
          </w:p>
        </w:tc>
        <w:tc>
          <w:tcPr>
            <w:tcW w:w="1186" w:type="dxa"/>
          </w:tcPr>
          <w:p w14:paraId="61A3B4D2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Место </w:t>
            </w:r>
          </w:p>
        </w:tc>
        <w:tc>
          <w:tcPr>
            <w:tcW w:w="1372" w:type="dxa"/>
          </w:tcPr>
          <w:p w14:paraId="605CCD81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388" w:type="dxa"/>
          </w:tcPr>
          <w:p w14:paraId="6344B94F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993" w:type="dxa"/>
          </w:tcPr>
          <w:p w14:paraId="5E85F7AB" w14:textId="77777777" w:rsidR="005C17ED" w:rsidRPr="005C17ED" w:rsidRDefault="005C17ED" w:rsidP="005C17E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17ED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Баллы</w:t>
            </w:r>
          </w:p>
        </w:tc>
      </w:tr>
      <w:tr w:rsidR="00352CA2" w:rsidRPr="005C17ED" w14:paraId="38EA91ED" w14:textId="77777777" w:rsidTr="00CF2921">
        <w:trPr>
          <w:trHeight w:val="663"/>
        </w:trPr>
        <w:tc>
          <w:tcPr>
            <w:tcW w:w="534" w:type="dxa"/>
          </w:tcPr>
          <w:p w14:paraId="19F2C1C5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504F3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1</w:t>
            </w:r>
          </w:p>
        </w:tc>
        <w:tc>
          <w:tcPr>
            <w:tcW w:w="4133" w:type="dxa"/>
            <w:vAlign w:val="bottom"/>
          </w:tcPr>
          <w:p w14:paraId="1100585E" w14:textId="5AF5236C" w:rsidR="00352CA2" w:rsidRPr="00352CA2" w:rsidRDefault="00D95E00" w:rsidP="00352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«Теории старения человека. Причины и профилактика старения. Дегенеративные заболевания. Особенности ведения пациентов пожилого возраста.»</w:t>
            </w:r>
            <w:r w:rsidR="00352CA2" w:rsidRPr="00352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6" w:type="dxa"/>
          </w:tcPr>
          <w:p w14:paraId="554AD1A8" w14:textId="1607C16A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</w:t>
            </w:r>
          </w:p>
          <w:p w14:paraId="325A0D1F" w14:textId="49A86363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</w:t>
            </w:r>
            <w:r w:rsidR="00352CA2" w:rsidRPr="00A45F3E">
              <w:rPr>
                <w:sz w:val="18"/>
                <w:szCs w:val="18"/>
              </w:rPr>
              <w:t xml:space="preserve"> кредит – часов)</w:t>
            </w:r>
          </w:p>
        </w:tc>
        <w:tc>
          <w:tcPr>
            <w:tcW w:w="1372" w:type="dxa"/>
          </w:tcPr>
          <w:p w14:paraId="43B6381A" w14:textId="68975FB5" w:rsidR="00352CA2" w:rsidRPr="00A45F3E" w:rsidRDefault="00352CA2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40930F1E" w14:textId="77777777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64B7CB49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 w:rsidRPr="00A45F3E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79FEA41B" w14:textId="5381080C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  <w:tr w:rsidR="00352CA2" w:rsidRPr="005C17ED" w14:paraId="1B504AC4" w14:textId="77777777" w:rsidTr="00504F3F">
        <w:trPr>
          <w:trHeight w:val="692"/>
        </w:trPr>
        <w:tc>
          <w:tcPr>
            <w:tcW w:w="534" w:type="dxa"/>
          </w:tcPr>
          <w:p w14:paraId="19ECFD27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504F3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2</w:t>
            </w:r>
          </w:p>
        </w:tc>
        <w:tc>
          <w:tcPr>
            <w:tcW w:w="4133" w:type="dxa"/>
          </w:tcPr>
          <w:p w14:paraId="33B882A8" w14:textId="3E15E39A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t>«Современные методы диагностики и лечения внутренних болезней»</w:t>
            </w:r>
          </w:p>
        </w:tc>
        <w:tc>
          <w:tcPr>
            <w:tcW w:w="1186" w:type="dxa"/>
          </w:tcPr>
          <w:p w14:paraId="4879376E" w14:textId="55D762E0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Тошкент</w:t>
            </w:r>
            <w:proofErr w:type="spellEnd"/>
          </w:p>
          <w:p w14:paraId="6D504CFA" w14:textId="10B949DE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</w:t>
            </w:r>
            <w:r w:rsidR="00352CA2" w:rsidRPr="00A45F3E">
              <w:rPr>
                <w:sz w:val="18"/>
                <w:szCs w:val="18"/>
              </w:rPr>
              <w:t xml:space="preserve"> кредит – часов)</w:t>
            </w:r>
          </w:p>
        </w:tc>
        <w:tc>
          <w:tcPr>
            <w:tcW w:w="1372" w:type="dxa"/>
          </w:tcPr>
          <w:p w14:paraId="3CA600BE" w14:textId="4F1C778C" w:rsidR="00352CA2" w:rsidRPr="00A45F3E" w:rsidRDefault="00352CA2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47773E7B" w14:textId="77777777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44A4DD22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 w:rsidRPr="00A45F3E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03C44323" w14:textId="6443CD09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  <w:tr w:rsidR="00352CA2" w:rsidRPr="005C17ED" w14:paraId="17151EA3" w14:textId="77777777" w:rsidTr="00504F3F">
        <w:tc>
          <w:tcPr>
            <w:tcW w:w="534" w:type="dxa"/>
          </w:tcPr>
          <w:p w14:paraId="72510BC1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 w:rsidRPr="00504F3F"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3</w:t>
            </w:r>
          </w:p>
        </w:tc>
        <w:tc>
          <w:tcPr>
            <w:tcW w:w="4133" w:type="dxa"/>
          </w:tcPr>
          <w:p w14:paraId="2A3CE10D" w14:textId="2FB699FA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t xml:space="preserve">«Современные вопросы детской </w:t>
            </w:r>
            <w:proofErr w:type="spellStart"/>
            <w:r>
              <w:t>дерматовенерологии</w:t>
            </w:r>
            <w:proofErr w:type="spellEnd"/>
            <w:r>
              <w:t xml:space="preserve">» </w:t>
            </w:r>
          </w:p>
        </w:tc>
        <w:tc>
          <w:tcPr>
            <w:tcW w:w="1186" w:type="dxa"/>
          </w:tcPr>
          <w:p w14:paraId="7C9285F6" w14:textId="7C64CCD9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Ташкент</w:t>
            </w:r>
          </w:p>
          <w:p w14:paraId="1C2A3132" w14:textId="06C7E000" w:rsidR="00352CA2" w:rsidRPr="00A45F3E" w:rsidRDefault="00352CA2" w:rsidP="00D95E00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19AE0456" w14:textId="5CC9424B" w:rsidR="00352CA2" w:rsidRPr="00A45F3E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14:paraId="43E9216C" w14:textId="77777777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14:paraId="61B3FF54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 w:rsidRPr="00A45F3E"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51572436" w14:textId="04035D91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  <w:tr w:rsidR="00352CA2" w:rsidRPr="005C17ED" w14:paraId="1E53D2FB" w14:textId="77777777" w:rsidTr="00504F3F">
        <w:tc>
          <w:tcPr>
            <w:tcW w:w="534" w:type="dxa"/>
          </w:tcPr>
          <w:p w14:paraId="2044FFB9" w14:textId="77777777" w:rsidR="00352CA2" w:rsidRPr="00504F3F" w:rsidRDefault="00352CA2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4</w:t>
            </w:r>
          </w:p>
        </w:tc>
        <w:tc>
          <w:tcPr>
            <w:tcW w:w="4133" w:type="dxa"/>
          </w:tcPr>
          <w:p w14:paraId="12133201" w14:textId="1A949F05" w:rsidR="00352CA2" w:rsidRPr="00195CD9" w:rsidRDefault="00D95E00" w:rsidP="00352CA2">
            <w:pPr>
              <w:rPr>
                <w:sz w:val="18"/>
                <w:szCs w:val="18"/>
              </w:rPr>
            </w:pPr>
            <w:r>
              <w:t>«</w:t>
            </w:r>
            <w:proofErr w:type="spellStart"/>
            <w:r>
              <w:t>Мезотерапия</w:t>
            </w:r>
            <w:proofErr w:type="spellEnd"/>
            <w:r>
              <w:t>»</w:t>
            </w:r>
          </w:p>
        </w:tc>
        <w:tc>
          <w:tcPr>
            <w:tcW w:w="1186" w:type="dxa"/>
          </w:tcPr>
          <w:p w14:paraId="05720305" w14:textId="01A57206" w:rsidR="00D95E00" w:rsidRPr="00A45F3E" w:rsidRDefault="00D95E00" w:rsidP="00D95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Бишкек</w:t>
            </w:r>
          </w:p>
          <w:p w14:paraId="01EA8234" w14:textId="52A551DD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14:paraId="1E54D493" w14:textId="72DCEA31" w:rsidR="00352CA2" w:rsidRPr="00195CD9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88" w:type="dxa"/>
          </w:tcPr>
          <w:p w14:paraId="376BC82C" w14:textId="77777777" w:rsidR="00352CA2" w:rsidRPr="00A45F3E" w:rsidRDefault="00352CA2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3CEAFF60" w14:textId="678E1FEC" w:rsidR="00352CA2" w:rsidRPr="00A45F3E" w:rsidRDefault="00352CA2" w:rsidP="00352CA2">
            <w:pPr>
              <w:rPr>
                <w:sz w:val="18"/>
                <w:szCs w:val="18"/>
              </w:rPr>
            </w:pPr>
          </w:p>
        </w:tc>
      </w:tr>
      <w:tr w:rsidR="00D95E00" w:rsidRPr="005C17ED" w14:paraId="55EA6D32" w14:textId="77777777" w:rsidTr="00504F3F">
        <w:tc>
          <w:tcPr>
            <w:tcW w:w="534" w:type="dxa"/>
          </w:tcPr>
          <w:p w14:paraId="6E37CFA0" w14:textId="1D6C0DEE" w:rsidR="00D95E00" w:rsidRDefault="00D95E00" w:rsidP="00352CA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ky-KG"/>
              </w:rPr>
              <w:t>5</w:t>
            </w:r>
          </w:p>
        </w:tc>
        <w:tc>
          <w:tcPr>
            <w:tcW w:w="4133" w:type="dxa"/>
          </w:tcPr>
          <w:p w14:paraId="6E250D68" w14:textId="26B1AC04" w:rsidR="00D95E00" w:rsidRDefault="00D95E00" w:rsidP="00352CA2">
            <w:r>
              <w:t>«Психология и педагогика»</w:t>
            </w:r>
          </w:p>
        </w:tc>
        <w:tc>
          <w:tcPr>
            <w:tcW w:w="1186" w:type="dxa"/>
          </w:tcPr>
          <w:p w14:paraId="1E80385C" w14:textId="7A990E72" w:rsidR="00D95E00" w:rsidRDefault="00D95E00" w:rsidP="00D95E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Ош</w:t>
            </w:r>
          </w:p>
        </w:tc>
        <w:tc>
          <w:tcPr>
            <w:tcW w:w="1372" w:type="dxa"/>
          </w:tcPr>
          <w:p w14:paraId="37FED25A" w14:textId="5CCC276B" w:rsidR="00D95E00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88" w:type="dxa"/>
          </w:tcPr>
          <w:p w14:paraId="45D891A0" w14:textId="1F112564" w:rsidR="00D95E00" w:rsidRDefault="00D95E00" w:rsidP="00352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3" w:type="dxa"/>
          </w:tcPr>
          <w:p w14:paraId="2057732E" w14:textId="77777777" w:rsidR="00D95E00" w:rsidRPr="00A45F3E" w:rsidRDefault="00D95E00" w:rsidP="00352CA2">
            <w:pPr>
              <w:rPr>
                <w:sz w:val="18"/>
                <w:szCs w:val="18"/>
              </w:rPr>
            </w:pPr>
          </w:p>
        </w:tc>
      </w:tr>
    </w:tbl>
    <w:p w14:paraId="2E3DD6B8" w14:textId="4163B644" w:rsidR="003535D1" w:rsidRPr="003535D1" w:rsidRDefault="003535D1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DBFD7C1" w14:textId="77777777" w:rsidR="00D95E00" w:rsidRDefault="00BF4713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С </w:t>
      </w:r>
      <w:r w:rsidR="00334D8C">
        <w:rPr>
          <w:rFonts w:ascii="Times New Roman" w:eastAsia="Calibri" w:hAnsi="Times New Roman" w:cs="Times New Roman"/>
          <w:b/>
          <w:sz w:val="18"/>
          <w:szCs w:val="18"/>
        </w:rPr>
        <w:t xml:space="preserve"> 2021</w:t>
      </w:r>
      <w:proofErr w:type="gramEnd"/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года на каф</w:t>
      </w:r>
      <w:r w:rsidR="007210CA">
        <w:rPr>
          <w:rFonts w:ascii="Times New Roman" w:eastAsia="Calibri" w:hAnsi="Times New Roman" w:cs="Times New Roman"/>
          <w:b/>
          <w:sz w:val="18"/>
          <w:szCs w:val="18"/>
        </w:rPr>
        <w:t>едре</w:t>
      </w:r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выполняю дополнительную общественную нагрузку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–</w:t>
      </w:r>
      <w:r w:rsidR="00D95E00">
        <w:rPr>
          <w:rFonts w:ascii="Times New Roman" w:eastAsia="Calibri" w:hAnsi="Times New Roman" w:cs="Times New Roman"/>
          <w:b/>
          <w:sz w:val="18"/>
          <w:szCs w:val="18"/>
        </w:rPr>
        <w:t xml:space="preserve"> веду внешний сайт </w:t>
      </w:r>
      <w:proofErr w:type="spellStart"/>
      <w:r w:rsidR="00D95E00">
        <w:rPr>
          <w:rFonts w:ascii="Times New Roman" w:eastAsia="Calibri" w:hAnsi="Times New Roman" w:cs="Times New Roman"/>
          <w:b/>
          <w:sz w:val="18"/>
          <w:szCs w:val="18"/>
        </w:rPr>
        <w:t>сайт</w:t>
      </w:r>
      <w:proofErr w:type="spellEnd"/>
      <w:r w:rsidR="00D95E0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="00D95E00">
        <w:rPr>
          <w:rFonts w:ascii="Times New Roman" w:eastAsia="Calibri" w:hAnsi="Times New Roman" w:cs="Times New Roman"/>
          <w:b/>
          <w:sz w:val="18"/>
          <w:szCs w:val="18"/>
        </w:rPr>
        <w:t>ОшГУ</w:t>
      </w:r>
      <w:proofErr w:type="spellEnd"/>
      <w:r w:rsidR="00D95E00">
        <w:rPr>
          <w:rFonts w:ascii="Times New Roman" w:eastAsia="Calibri" w:hAnsi="Times New Roman" w:cs="Times New Roman"/>
          <w:b/>
          <w:sz w:val="18"/>
          <w:szCs w:val="18"/>
        </w:rPr>
        <w:t>:</w:t>
      </w:r>
    </w:p>
    <w:p w14:paraId="57C30C88" w14:textId="0AE7ED2B" w:rsidR="00D95E00" w:rsidRDefault="000D2945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hyperlink r:id="rId4" w:history="1">
        <w:r w:rsidR="00D95E00" w:rsidRPr="00A22873">
          <w:rPr>
            <w:rStyle w:val="a5"/>
            <w:rFonts w:ascii="Times New Roman" w:eastAsia="Calibri" w:hAnsi="Times New Roman" w:cs="Times New Roman"/>
            <w:b/>
            <w:sz w:val="18"/>
            <w:szCs w:val="18"/>
          </w:rPr>
          <w:t>https://base.oshsu.kg/news/new/?lg=1&amp;id_parent=9580&amp;id2=18870&amp;list=3</w:t>
        </w:r>
      </w:hyperlink>
    </w:p>
    <w:p w14:paraId="7E8243CA" w14:textId="77777777" w:rsidR="00D95E00" w:rsidRDefault="00D95E00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66F8CEC" w14:textId="77777777" w:rsidR="00D95E00" w:rsidRDefault="00D95E00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15631A5A" w14:textId="70C49C0A" w:rsidR="003535D1" w:rsidRPr="003535D1" w:rsidRDefault="00BF4713" w:rsidP="003535D1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F4713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p w14:paraId="15F6A971" w14:textId="77777777" w:rsidR="003535D1" w:rsidRPr="003535D1" w:rsidRDefault="003535D1" w:rsidP="003535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5D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ПЛАНЫ </w:t>
      </w:r>
    </w:p>
    <w:p w14:paraId="32CF171D" w14:textId="3EECB67F" w:rsidR="003535D1" w:rsidRPr="003535D1" w:rsidRDefault="003535D1" w:rsidP="003535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35D1">
        <w:rPr>
          <w:rFonts w:ascii="Times New Roman" w:eastAsia="Calibri" w:hAnsi="Times New Roman" w:cs="Times New Roman"/>
          <w:b/>
          <w:sz w:val="24"/>
          <w:szCs w:val="24"/>
        </w:rPr>
        <w:t>перспективной работы на 202</w:t>
      </w:r>
      <w:r w:rsidR="00334D8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535D1">
        <w:rPr>
          <w:rFonts w:ascii="Times New Roman" w:eastAsia="Calibri" w:hAnsi="Times New Roman" w:cs="Times New Roman"/>
          <w:b/>
          <w:sz w:val="24"/>
          <w:szCs w:val="24"/>
        </w:rPr>
        <w:t>-202</w:t>
      </w:r>
      <w:r w:rsidR="00334D8C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35D1">
        <w:rPr>
          <w:rFonts w:ascii="Times New Roman" w:eastAsia="Calibri" w:hAnsi="Times New Roman" w:cs="Times New Roman"/>
          <w:b/>
          <w:sz w:val="24"/>
          <w:szCs w:val="24"/>
        </w:rPr>
        <w:t>гг.</w:t>
      </w:r>
    </w:p>
    <w:p w14:paraId="5B5597F3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"/>
        <w:tblW w:w="10031" w:type="dxa"/>
        <w:tblInd w:w="-771" w:type="dxa"/>
        <w:tblLook w:val="04A0" w:firstRow="1" w:lastRow="0" w:firstColumn="1" w:lastColumn="0" w:noHBand="0" w:noVBand="1"/>
      </w:tblPr>
      <w:tblGrid>
        <w:gridCol w:w="397"/>
        <w:gridCol w:w="4247"/>
        <w:gridCol w:w="3261"/>
        <w:gridCol w:w="850"/>
        <w:gridCol w:w="1276"/>
      </w:tblGrid>
      <w:tr w:rsidR="00B4506E" w:rsidRPr="00B70331" w14:paraId="38B1A47D" w14:textId="77777777" w:rsidTr="00B4506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6989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3C1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0E0A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>Сроки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50E7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70331">
              <w:rPr>
                <w:rFonts w:ascii="Times New Roman" w:hAnsi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B6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4506E" w:rsidRPr="00B70331" w14:paraId="50B0B8CA" w14:textId="77777777" w:rsidTr="00B4506E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E3D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C0EF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Интерактивные методы, внедрения в учебный процесс</w:t>
            </w:r>
          </w:p>
          <w:p w14:paraId="4ABA623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5FC0B" w14:textId="3BA45FA0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10B4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BA0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71E768A1" w14:textId="77777777" w:rsidTr="00B4506E">
        <w:trPr>
          <w:trHeight w:val="5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03F6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164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 xml:space="preserve">Публикации статей в научных журналах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0F0A" w14:textId="71E8E0F9" w:rsidR="00B4506E" w:rsidRPr="00B70331" w:rsidRDefault="00B4506E" w:rsidP="00B450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Pr="00B70331">
              <w:rPr>
                <w:rFonts w:ascii="Times New Roman" w:hAnsi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DA43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F7E8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0D27A440" w14:textId="77777777" w:rsidTr="00B4506E">
        <w:trPr>
          <w:trHeight w:val="5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D150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86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0331">
              <w:rPr>
                <w:rFonts w:ascii="Times New Roman" w:hAnsi="Times New Roman"/>
                <w:sz w:val="18"/>
                <w:szCs w:val="18"/>
              </w:rPr>
              <w:t>Участие в конференциях международного уровня</w:t>
            </w:r>
          </w:p>
          <w:p w14:paraId="3D23BED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B9B0" w14:textId="2494DFFB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5347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A96D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06E" w:rsidRPr="00B70331" w14:paraId="2AE9715F" w14:textId="77777777" w:rsidTr="00B4506E">
        <w:trPr>
          <w:trHeight w:val="50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31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FBE" w14:textId="77777777" w:rsidR="00B4506E" w:rsidRDefault="00B4506E" w:rsidP="00C272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Поступить в аспирантуру</w:t>
            </w:r>
          </w:p>
          <w:p w14:paraId="5420BC92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10FF" w14:textId="31C7A318" w:rsidR="00B4506E" w:rsidRPr="00B70331" w:rsidRDefault="007B1F66" w:rsidP="00B4506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Сентябрь-2023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C5F4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E7C5" w14:textId="77777777" w:rsidR="00B4506E" w:rsidRPr="00B70331" w:rsidRDefault="00B4506E" w:rsidP="00C272E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B9B151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128447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2D3B494F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594C679A" w14:textId="77777777" w:rsidR="00B4506E" w:rsidRDefault="00B4506E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14:paraId="1CC346A6" w14:textId="1656B2A3" w:rsidR="003535D1" w:rsidRPr="003535D1" w:rsidRDefault="00BF4713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преподаватель </w:t>
      </w:r>
      <w:proofErr w:type="gramStart"/>
      <w:r w:rsidR="003535D1" w:rsidRPr="003535D1">
        <w:rPr>
          <w:rFonts w:ascii="Times New Roman" w:eastAsia="Calibri" w:hAnsi="Times New Roman" w:cs="Times New Roman"/>
          <w:sz w:val="18"/>
          <w:szCs w:val="18"/>
        </w:rPr>
        <w:t>кафедры :</w:t>
      </w:r>
      <w:proofErr w:type="gramEnd"/>
      <w:r w:rsidR="00D54B2D">
        <w:rPr>
          <w:rFonts w:ascii="Times New Roman" w:eastAsia="Calibri" w:hAnsi="Times New Roman" w:cs="Times New Roman"/>
          <w:sz w:val="18"/>
          <w:szCs w:val="18"/>
        </w:rPr>
        <w:t xml:space="preserve">  </w:t>
      </w:r>
      <w:proofErr w:type="spellStart"/>
      <w:r w:rsidR="00B220D8">
        <w:rPr>
          <w:rFonts w:ascii="Times New Roman" w:eastAsia="Calibri" w:hAnsi="Times New Roman" w:cs="Times New Roman"/>
          <w:sz w:val="18"/>
          <w:szCs w:val="18"/>
        </w:rPr>
        <w:t>Кенешбек</w:t>
      </w:r>
      <w:proofErr w:type="spellEnd"/>
      <w:r w:rsidR="00B220D8">
        <w:rPr>
          <w:rFonts w:ascii="Times New Roman" w:eastAsia="Calibri" w:hAnsi="Times New Roman" w:cs="Times New Roman"/>
          <w:sz w:val="18"/>
          <w:szCs w:val="18"/>
        </w:rPr>
        <w:t xml:space="preserve"> к. К.</w:t>
      </w:r>
      <w:bookmarkStart w:id="0" w:name="_GoBack"/>
      <w:bookmarkEnd w:id="0"/>
    </w:p>
    <w:p w14:paraId="0A7A0EAC" w14:textId="5AABFD07" w:rsidR="003535D1" w:rsidRPr="003535D1" w:rsidRDefault="00352CA2" w:rsidP="003535D1">
      <w:pPr>
        <w:spacing w:after="160" w:line="259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28. 05. 2022</w:t>
      </w:r>
      <w:r w:rsidR="003535D1" w:rsidRPr="003535D1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07919116" w14:textId="77777777" w:rsidR="00A8674A" w:rsidRDefault="00A8674A"/>
    <w:sectPr w:rsidR="00A8674A" w:rsidSect="004602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D1"/>
    <w:rsid w:val="00003991"/>
    <w:rsid w:val="000D2945"/>
    <w:rsid w:val="001524CC"/>
    <w:rsid w:val="00195CD9"/>
    <w:rsid w:val="00245E83"/>
    <w:rsid w:val="002753CB"/>
    <w:rsid w:val="002A3A6B"/>
    <w:rsid w:val="00334D8C"/>
    <w:rsid w:val="00352CA2"/>
    <w:rsid w:val="003535D1"/>
    <w:rsid w:val="003C7E59"/>
    <w:rsid w:val="00445B42"/>
    <w:rsid w:val="00504F3F"/>
    <w:rsid w:val="005C17ED"/>
    <w:rsid w:val="00677567"/>
    <w:rsid w:val="006F3DB2"/>
    <w:rsid w:val="007210CA"/>
    <w:rsid w:val="00734CFE"/>
    <w:rsid w:val="007B1F66"/>
    <w:rsid w:val="00863F27"/>
    <w:rsid w:val="008B20E7"/>
    <w:rsid w:val="009134DD"/>
    <w:rsid w:val="00A00439"/>
    <w:rsid w:val="00A45F3E"/>
    <w:rsid w:val="00A8674A"/>
    <w:rsid w:val="00B220D8"/>
    <w:rsid w:val="00B4506E"/>
    <w:rsid w:val="00BE14EB"/>
    <w:rsid w:val="00BF4713"/>
    <w:rsid w:val="00C01BC8"/>
    <w:rsid w:val="00D17CDD"/>
    <w:rsid w:val="00D54B2D"/>
    <w:rsid w:val="00D95E00"/>
    <w:rsid w:val="00E2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6761"/>
  <w15:docId w15:val="{9D447126-FE70-481B-8B8C-E2D9C2DF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4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0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5F3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9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oshsu.kg/news/new/?lg=1&amp;id_parent=9580&amp;id2=18870&amp;lis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Asus</cp:lastModifiedBy>
  <cp:revision>2</cp:revision>
  <dcterms:created xsi:type="dcterms:W3CDTF">2023-01-25T03:53:00Z</dcterms:created>
  <dcterms:modified xsi:type="dcterms:W3CDTF">2023-01-25T03:53:00Z</dcterms:modified>
</cp:coreProperties>
</file>