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0599" w14:textId="07A35432" w:rsidR="007B1B3D" w:rsidRPr="006E59A6" w:rsidRDefault="006E59A6" w:rsidP="006E59A6">
      <w:pPr>
        <w:pStyle w:val="a3"/>
        <w:jc w:val="center"/>
        <w:rPr>
          <w:b/>
          <w:bCs/>
          <w:i/>
          <w:iCs/>
          <w:sz w:val="40"/>
          <w:szCs w:val="40"/>
          <w:lang w:val="ky-KG"/>
        </w:rPr>
      </w:pPr>
      <w:r>
        <w:rPr>
          <w:b/>
          <w:bCs/>
          <w:i/>
          <w:iCs/>
          <w:sz w:val="40"/>
          <w:szCs w:val="40"/>
          <w:lang w:val="ky-KG"/>
        </w:rPr>
        <w:t xml:space="preserve">2022-жыл үчүн </w:t>
      </w:r>
      <w:r w:rsidR="007B1B3D" w:rsidRPr="006E59A6">
        <w:rPr>
          <w:b/>
          <w:bCs/>
          <w:i/>
          <w:iCs/>
          <w:sz w:val="40"/>
          <w:szCs w:val="40"/>
        </w:rPr>
        <w:t xml:space="preserve">МИТ </w:t>
      </w:r>
      <w:proofErr w:type="spellStart"/>
      <w:r w:rsidR="007B1B3D" w:rsidRPr="006E59A6">
        <w:rPr>
          <w:b/>
          <w:bCs/>
          <w:i/>
          <w:iCs/>
          <w:sz w:val="40"/>
          <w:szCs w:val="40"/>
        </w:rPr>
        <w:t>факультетинин</w:t>
      </w:r>
      <w:proofErr w:type="spellEnd"/>
      <w:r w:rsidR="007B1B3D" w:rsidRPr="006E59A6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7B1B3D" w:rsidRPr="006E59A6">
        <w:rPr>
          <w:b/>
          <w:bCs/>
          <w:i/>
          <w:iCs/>
          <w:sz w:val="40"/>
          <w:szCs w:val="40"/>
        </w:rPr>
        <w:t>аспиранттары</w:t>
      </w:r>
      <w:proofErr w:type="spellEnd"/>
      <w:r w:rsidR="007B1B3D" w:rsidRPr="006E59A6">
        <w:rPr>
          <w:b/>
          <w:bCs/>
          <w:i/>
          <w:iCs/>
          <w:sz w:val="40"/>
          <w:szCs w:val="40"/>
        </w:rPr>
        <w:t xml:space="preserve">, </w:t>
      </w:r>
      <w:proofErr w:type="spellStart"/>
      <w:r w:rsidR="007B1B3D" w:rsidRPr="006E59A6">
        <w:rPr>
          <w:b/>
          <w:bCs/>
          <w:i/>
          <w:iCs/>
          <w:sz w:val="40"/>
          <w:szCs w:val="40"/>
        </w:rPr>
        <w:t>докторанттары</w:t>
      </w:r>
      <w:proofErr w:type="spellEnd"/>
      <w:r w:rsidR="007B1B3D" w:rsidRPr="006E59A6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7B1B3D" w:rsidRPr="006E59A6">
        <w:rPr>
          <w:b/>
          <w:bCs/>
          <w:i/>
          <w:iCs/>
          <w:sz w:val="40"/>
          <w:szCs w:val="40"/>
        </w:rPr>
        <w:t>жана</w:t>
      </w:r>
      <w:proofErr w:type="spellEnd"/>
      <w:r w:rsidR="007B1B3D" w:rsidRPr="006E59A6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7B1B3D" w:rsidRPr="006E59A6">
        <w:rPr>
          <w:b/>
          <w:bCs/>
          <w:i/>
          <w:iCs/>
          <w:sz w:val="40"/>
          <w:szCs w:val="40"/>
        </w:rPr>
        <w:t>изилденүүчүлөр</w:t>
      </w:r>
      <w:proofErr w:type="spellEnd"/>
      <w:r>
        <w:rPr>
          <w:b/>
          <w:bCs/>
          <w:i/>
          <w:iCs/>
          <w:sz w:val="40"/>
          <w:szCs w:val="40"/>
          <w:lang w:val="ky-KG"/>
        </w:rPr>
        <w:t>ү боюнча маалымат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263"/>
        <w:gridCol w:w="2244"/>
        <w:gridCol w:w="3383"/>
      </w:tblGrid>
      <w:tr w:rsidR="007B1B3D" w:rsidRPr="006E59A6" w14:paraId="228FA98C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A11E" w14:textId="3696B80B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№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A9E7" w14:textId="4F1F5C68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Кафедралар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F0FC" w14:textId="0128D688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Аспиранттар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ED4E" w14:textId="16BABD3B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Изилденүүчүлөр</w:t>
            </w:r>
            <w:proofErr w:type="spellEnd"/>
          </w:p>
        </w:tc>
      </w:tr>
      <w:tr w:rsidR="007B1B3D" w:rsidRPr="006E59A6" w14:paraId="14421CA5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1C06" w14:textId="14FA3F27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0CEA" w14:textId="5F557B6B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 xml:space="preserve">Алгебра </w:t>
            </w:r>
            <w:proofErr w:type="spellStart"/>
            <w:r w:rsidRPr="006E59A6">
              <w:rPr>
                <w:sz w:val="40"/>
                <w:szCs w:val="40"/>
              </w:rPr>
              <w:t>жана</w:t>
            </w:r>
            <w:proofErr w:type="spellEnd"/>
            <w:r w:rsidRPr="006E59A6">
              <w:rPr>
                <w:sz w:val="40"/>
                <w:szCs w:val="40"/>
              </w:rPr>
              <w:t xml:space="preserve"> геометрия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34DD" w14:textId="6D6C9B90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E38C" w14:textId="7A98C3D1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10 (7д+3к)</w:t>
            </w:r>
          </w:p>
        </w:tc>
      </w:tr>
      <w:tr w:rsidR="007B1B3D" w:rsidRPr="006E59A6" w14:paraId="1A215C7A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B4EA" w14:textId="519D2754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6015" w14:textId="14FAABD8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Математикалык</w:t>
            </w:r>
            <w:proofErr w:type="spellEnd"/>
            <w:r w:rsidRPr="006E59A6">
              <w:rPr>
                <w:sz w:val="40"/>
                <w:szCs w:val="40"/>
              </w:rPr>
              <w:t xml:space="preserve"> анализ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CEC2" w14:textId="6F9F2747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CD1B" w14:textId="47B2B645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5 (1д+4к)</w:t>
            </w:r>
          </w:p>
        </w:tc>
      </w:tr>
      <w:tr w:rsidR="007B1B3D" w:rsidRPr="006E59A6" w14:paraId="5700E865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7BBB" w14:textId="2E074910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6C61" w14:textId="688AB60A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Программалоо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AEF6" w14:textId="77777777" w:rsidR="007B1B3D" w:rsidRPr="006E59A6" w:rsidRDefault="007B1B3D" w:rsidP="006E59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F885" w14:textId="77777777" w:rsidR="007B1B3D" w:rsidRPr="006E59A6" w:rsidRDefault="007B1B3D" w:rsidP="006E59A6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B1B3D" w:rsidRPr="006E59A6" w14:paraId="2CE999BF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61FA" w14:textId="2C76858F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9441" w14:textId="59EE9650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Информатика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52B0" w14:textId="31097353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F1F2" w14:textId="5299FF15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2 (д)+1(к)</w:t>
            </w:r>
          </w:p>
        </w:tc>
      </w:tr>
      <w:tr w:rsidR="007B1B3D" w:rsidRPr="006E59A6" w14:paraId="689851C9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FD25" w14:textId="78DBB0DA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363A" w14:textId="1F1C8E70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ИТАС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3B58" w14:textId="77777777" w:rsidR="007B1B3D" w:rsidRPr="006E59A6" w:rsidRDefault="007B1B3D" w:rsidP="006E59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6494" w14:textId="77777777" w:rsidR="007B1B3D" w:rsidRPr="006E59A6" w:rsidRDefault="007B1B3D" w:rsidP="006E59A6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B1B3D" w:rsidRPr="006E59A6" w14:paraId="27B45AC2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8BEC" w14:textId="25912040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B8E5" w14:textId="4B8F0E9E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 xml:space="preserve">МИОТ </w:t>
            </w:r>
            <w:proofErr w:type="spellStart"/>
            <w:r w:rsidRPr="006E59A6">
              <w:rPr>
                <w:sz w:val="40"/>
                <w:szCs w:val="40"/>
              </w:rPr>
              <w:t>жана</w:t>
            </w:r>
            <w:proofErr w:type="spellEnd"/>
            <w:r w:rsidRPr="006E59A6">
              <w:rPr>
                <w:sz w:val="40"/>
                <w:szCs w:val="40"/>
              </w:rPr>
              <w:t xml:space="preserve"> ББМ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1310" w14:textId="4A30954B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3FE7" w14:textId="44DC4C8A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6 (5д+1к)</w:t>
            </w:r>
          </w:p>
        </w:tc>
      </w:tr>
      <w:tr w:rsidR="007B1B3D" w:rsidRPr="006E59A6" w14:paraId="03D6729C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9626" w14:textId="5271325B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sz w:val="40"/>
                <w:szCs w:val="40"/>
              </w:rPr>
              <w:t>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0932" w14:textId="5BA5C04C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sz w:val="40"/>
                <w:szCs w:val="40"/>
              </w:rPr>
              <w:t>Жогорку</w:t>
            </w:r>
            <w:proofErr w:type="spellEnd"/>
            <w:r w:rsidRPr="006E59A6">
              <w:rPr>
                <w:sz w:val="40"/>
                <w:szCs w:val="40"/>
              </w:rPr>
              <w:t xml:space="preserve"> математика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9163" w14:textId="77777777" w:rsidR="007B1B3D" w:rsidRPr="006E59A6" w:rsidRDefault="007B1B3D" w:rsidP="006E59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7516" w14:textId="77777777" w:rsidR="007B1B3D" w:rsidRPr="006E59A6" w:rsidRDefault="007B1B3D" w:rsidP="006E59A6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B1B3D" w:rsidRPr="006E59A6" w14:paraId="68F2AA68" w14:textId="77777777" w:rsidTr="007B1B3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8531" w14:textId="77777777" w:rsidR="007B1B3D" w:rsidRPr="006E59A6" w:rsidRDefault="007B1B3D" w:rsidP="006E59A6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7D52" w14:textId="00CF0B64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6E59A6">
              <w:rPr>
                <w:rStyle w:val="a4"/>
                <w:sz w:val="40"/>
                <w:szCs w:val="40"/>
              </w:rPr>
              <w:t>Жалпы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886F" w14:textId="21F49E66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rStyle w:val="a4"/>
                <w:sz w:val="40"/>
                <w:szCs w:val="40"/>
              </w:rPr>
              <w:t>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D567" w14:textId="406D62D5" w:rsidR="007B1B3D" w:rsidRPr="006E59A6" w:rsidRDefault="007B1B3D" w:rsidP="006E59A6">
            <w:pPr>
              <w:pStyle w:val="a3"/>
              <w:jc w:val="center"/>
              <w:rPr>
                <w:sz w:val="40"/>
                <w:szCs w:val="40"/>
              </w:rPr>
            </w:pPr>
            <w:r w:rsidRPr="006E59A6">
              <w:rPr>
                <w:rStyle w:val="a4"/>
                <w:sz w:val="40"/>
                <w:szCs w:val="40"/>
              </w:rPr>
              <w:t>24</w:t>
            </w:r>
          </w:p>
        </w:tc>
      </w:tr>
    </w:tbl>
    <w:p w14:paraId="40803764" w14:textId="77777777" w:rsidR="007B1B3D" w:rsidRPr="006E59A6" w:rsidRDefault="007B1B3D" w:rsidP="006E59A6">
      <w:pPr>
        <w:jc w:val="center"/>
        <w:rPr>
          <w:rFonts w:eastAsia="Times New Roman"/>
          <w:sz w:val="40"/>
          <w:szCs w:val="40"/>
        </w:rPr>
      </w:pPr>
    </w:p>
    <w:p w14:paraId="40CC001C" w14:textId="77777777" w:rsidR="000D2FAE" w:rsidRPr="006E59A6" w:rsidRDefault="000D2FAE" w:rsidP="006E59A6">
      <w:pPr>
        <w:jc w:val="center"/>
        <w:rPr>
          <w:sz w:val="40"/>
          <w:szCs w:val="40"/>
        </w:rPr>
      </w:pPr>
    </w:p>
    <w:sectPr w:rsidR="000D2FAE" w:rsidRPr="006E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3D"/>
    <w:rsid w:val="000D2FAE"/>
    <w:rsid w:val="006E59A6"/>
    <w:rsid w:val="007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ED2"/>
  <w15:chartTrackingRefBased/>
  <w15:docId w15:val="{87930CD1-75D3-4762-AD5C-A469E2BF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B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B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2024-01-02T09:28:00Z</dcterms:created>
  <dcterms:modified xsi:type="dcterms:W3CDTF">2024-01-02T09:28:00Z</dcterms:modified>
</cp:coreProperties>
</file>