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CBFBC" w14:textId="72024F3D" w:rsidR="00B96BE5" w:rsidRDefault="001A0F17" w:rsidP="00681D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DA6C262" wp14:editId="4BB14D95">
            <wp:extent cx="5940425" cy="83375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оо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2779B" w14:textId="77777777" w:rsidR="00B96BE5" w:rsidRDefault="00B96BE5" w:rsidP="00681D3C">
      <w:pPr>
        <w:jc w:val="center"/>
        <w:rPr>
          <w:rFonts w:ascii="Times New Roman" w:hAnsi="Times New Roman" w:cs="Times New Roman"/>
        </w:rPr>
      </w:pPr>
    </w:p>
    <w:p w14:paraId="01C32857" w14:textId="77777777" w:rsidR="00B96BE5" w:rsidRDefault="00B96BE5" w:rsidP="00681D3C">
      <w:pPr>
        <w:jc w:val="center"/>
        <w:rPr>
          <w:rFonts w:ascii="Times New Roman" w:hAnsi="Times New Roman" w:cs="Times New Roman"/>
        </w:rPr>
      </w:pPr>
    </w:p>
    <w:p w14:paraId="6BFA2B89" w14:textId="77777777" w:rsidR="001A0F17" w:rsidRDefault="001A0F17" w:rsidP="00681D3C">
      <w:pPr>
        <w:jc w:val="center"/>
        <w:rPr>
          <w:rFonts w:ascii="Times New Roman" w:hAnsi="Times New Roman" w:cs="Times New Roman"/>
        </w:rPr>
      </w:pPr>
    </w:p>
    <w:p w14:paraId="5E626ECE" w14:textId="3F1442C6" w:rsidR="00596560" w:rsidRDefault="00681D3C" w:rsidP="00681D3C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СУДЕБНАЯ ХИМИЯ</w:t>
      </w:r>
    </w:p>
    <w:p w14:paraId="2C677737" w14:textId="77777777" w:rsidR="00681D3C" w:rsidRPr="00F37CB2" w:rsidRDefault="00681D3C" w:rsidP="00681D3C">
      <w:pPr>
        <w:pStyle w:val="Default"/>
        <w:jc w:val="both"/>
        <w:rPr>
          <w:lang w:val="ky-KG"/>
        </w:rPr>
      </w:pPr>
      <w:r>
        <w:rPr>
          <w:b/>
        </w:rPr>
        <w:t>1.</w:t>
      </w:r>
      <w:r w:rsidRPr="00F37CB2">
        <w:rPr>
          <w:b/>
          <w:lang w:val="ky-KG"/>
        </w:rPr>
        <w:t xml:space="preserve">На проведение </w:t>
      </w:r>
      <w:r w:rsidRPr="00F37CB2">
        <w:rPr>
          <w:b/>
        </w:rPr>
        <w:t xml:space="preserve">судебно-химического анализа </w:t>
      </w:r>
      <w:r w:rsidRPr="00F37CB2">
        <w:rPr>
          <w:b/>
          <w:lang w:val="ky-KG"/>
        </w:rPr>
        <w:t xml:space="preserve">предоставлены остатки растворов в шприцах </w:t>
      </w:r>
      <w:r w:rsidRPr="00F37CB2">
        <w:rPr>
          <w:b/>
        </w:rPr>
        <w:t xml:space="preserve">на наличие </w:t>
      </w:r>
      <w:r w:rsidRPr="00F37CB2">
        <w:rPr>
          <w:b/>
          <w:lang w:val="ky-KG"/>
        </w:rPr>
        <w:t>наркотических средств</w:t>
      </w:r>
      <w:r w:rsidRPr="00F37CB2">
        <w:rPr>
          <w:b/>
        </w:rPr>
        <w:t>.</w:t>
      </w:r>
      <w:r w:rsidRPr="00F37CB2">
        <w:rPr>
          <w:b/>
          <w:lang w:val="ky-KG"/>
        </w:rPr>
        <w:t xml:space="preserve"> </w:t>
      </w:r>
      <w:r w:rsidRPr="00F37CB2">
        <w:rPr>
          <w:b/>
        </w:rPr>
        <w:t xml:space="preserve">Лаборатория оснащена до современных инструментальных методов для проведения судебно-химического анализа. При анализе исследуемого объекта </w:t>
      </w:r>
      <w:r w:rsidRPr="00F37CB2">
        <w:rPr>
          <w:b/>
          <w:lang w:val="ky-KG"/>
        </w:rPr>
        <w:t>с реактивом Драгендорфа</w:t>
      </w:r>
      <w:r w:rsidRPr="00F37CB2">
        <w:rPr>
          <w:b/>
        </w:rPr>
        <w:t xml:space="preserve">, дает положительный результат </w:t>
      </w:r>
      <w:r w:rsidRPr="00F37CB2">
        <w:rPr>
          <w:b/>
          <w:lang w:val="ky-KG"/>
        </w:rPr>
        <w:t>оранжевое</w:t>
      </w:r>
      <w:r w:rsidRPr="00F37CB2">
        <w:rPr>
          <w:b/>
        </w:rPr>
        <w:t xml:space="preserve"> окрашивание</w:t>
      </w:r>
      <w:r w:rsidRPr="00F37CB2">
        <w:t xml:space="preserve">. </w:t>
      </w:r>
    </w:p>
    <w:p w14:paraId="18553E24" w14:textId="77777777" w:rsidR="00681D3C" w:rsidRPr="00F37CB2" w:rsidRDefault="00681D3C" w:rsidP="00681D3C">
      <w:pPr>
        <w:pStyle w:val="Default"/>
        <w:jc w:val="both"/>
        <w:rPr>
          <w:b/>
        </w:rPr>
      </w:pPr>
      <w:r w:rsidRPr="00F37CB2">
        <w:rPr>
          <w:lang w:val="ky-KG"/>
        </w:rPr>
        <w:t xml:space="preserve">         </w:t>
      </w:r>
      <w:r w:rsidRPr="00F37CB2">
        <w:rPr>
          <w:b/>
        </w:rPr>
        <w:t xml:space="preserve">Выберите оптимальный метод анализа. </w:t>
      </w:r>
    </w:p>
    <w:p w14:paraId="193DB7A8" w14:textId="77777777" w:rsidR="00681D3C" w:rsidRPr="00F37CB2" w:rsidRDefault="00681D3C" w:rsidP="00681D3C">
      <w:pPr>
        <w:pStyle w:val="Default"/>
        <w:numPr>
          <w:ilvl w:val="0"/>
          <w:numId w:val="187"/>
        </w:numPr>
        <w:ind w:hanging="261"/>
        <w:jc w:val="both"/>
      </w:pPr>
      <w:r w:rsidRPr="00F37CB2">
        <w:t>исследование проводятся на наличие каннабиноидов, для подтверждения применяют методы микроскопии, тонкослойной хроматографии, газовой и жидкостной хроматографии.</w:t>
      </w:r>
    </w:p>
    <w:p w14:paraId="6FBB73EE" w14:textId="77777777" w:rsidR="00681D3C" w:rsidRPr="00F37CB2" w:rsidRDefault="00681D3C" w:rsidP="00681D3C">
      <w:pPr>
        <w:pStyle w:val="Default"/>
        <w:numPr>
          <w:ilvl w:val="0"/>
          <w:numId w:val="187"/>
        </w:numPr>
        <w:ind w:hanging="261"/>
        <w:jc w:val="both"/>
        <w:rPr>
          <w:b/>
        </w:rPr>
      </w:pPr>
      <w:r w:rsidRPr="00F37CB2">
        <w:rPr>
          <w:b/>
        </w:rPr>
        <w:t xml:space="preserve">исследование проводятся на наличие </w:t>
      </w:r>
      <w:r w:rsidRPr="00F37CB2">
        <w:rPr>
          <w:b/>
          <w:lang w:val="ky-KG"/>
        </w:rPr>
        <w:t>алкалоидов</w:t>
      </w:r>
      <w:r w:rsidRPr="00F37CB2">
        <w:rPr>
          <w:b/>
        </w:rPr>
        <w:t>, для подтверждения применяют методы тонкослойной хроматографии, газовой и жидкостной хроматографии.</w:t>
      </w:r>
    </w:p>
    <w:p w14:paraId="055B71BE" w14:textId="77777777" w:rsidR="00681D3C" w:rsidRPr="00F37CB2" w:rsidRDefault="00681D3C" w:rsidP="00681D3C">
      <w:pPr>
        <w:pStyle w:val="Default"/>
        <w:numPr>
          <w:ilvl w:val="0"/>
          <w:numId w:val="187"/>
        </w:numPr>
        <w:ind w:hanging="261"/>
        <w:jc w:val="both"/>
      </w:pPr>
      <w:r w:rsidRPr="00F37CB2">
        <w:t>исследование проводятся на наличие производны</w:t>
      </w:r>
      <w:r w:rsidRPr="00F37CB2">
        <w:rPr>
          <w:lang w:val="ky-KG"/>
        </w:rPr>
        <w:t>е</w:t>
      </w:r>
      <w:r w:rsidRPr="00F37CB2">
        <w:t xml:space="preserve"> бензодиазепин</w:t>
      </w:r>
      <w:r w:rsidRPr="00F37CB2">
        <w:rPr>
          <w:lang w:val="ky-KG"/>
        </w:rPr>
        <w:t>а</w:t>
      </w:r>
      <w:r w:rsidRPr="00F37CB2">
        <w:t xml:space="preserve">, для подтверждения применяют методы </w:t>
      </w:r>
      <w:proofErr w:type="spellStart"/>
      <w:r w:rsidRPr="00F37CB2">
        <w:t>спектрофотометрии</w:t>
      </w:r>
      <w:proofErr w:type="spellEnd"/>
      <w:r w:rsidRPr="00F37CB2">
        <w:t>, тонкослойной хроматографии, газовой и жидкостной хроматографии.</w:t>
      </w:r>
    </w:p>
    <w:p w14:paraId="2027384D" w14:textId="77777777" w:rsidR="00681D3C" w:rsidRPr="00F37CB2" w:rsidRDefault="00681D3C" w:rsidP="00681D3C">
      <w:pPr>
        <w:pStyle w:val="Default"/>
        <w:numPr>
          <w:ilvl w:val="0"/>
          <w:numId w:val="187"/>
        </w:numPr>
        <w:ind w:hanging="261"/>
        <w:jc w:val="both"/>
      </w:pPr>
      <w:r w:rsidRPr="00F37CB2">
        <w:t>исследование проводятся на наличие галлюциногенов, для подтверждения применяют методы рефрактометрии, тонкослойной хроматографии, газовой и жидкостной хроматографии.</w:t>
      </w:r>
    </w:p>
    <w:p w14:paraId="1BA7B73E" w14:textId="77777777" w:rsidR="00681D3C" w:rsidRDefault="00681D3C" w:rsidP="00681D3C">
      <w:pPr>
        <w:pStyle w:val="a6"/>
        <w:numPr>
          <w:ilvl w:val="0"/>
          <w:numId w:val="187"/>
        </w:numPr>
        <w:jc w:val="left"/>
        <w:rPr>
          <w:rFonts w:eastAsiaTheme="minorHAnsi"/>
          <w:color w:val="000000"/>
          <w:lang w:eastAsia="en-US"/>
        </w:rPr>
      </w:pPr>
      <w:r w:rsidRPr="00F37CB2">
        <w:rPr>
          <w:rFonts w:eastAsiaTheme="minorHAnsi"/>
          <w:color w:val="000000"/>
          <w:lang w:eastAsia="en-US"/>
        </w:rPr>
        <w:t>исследование проводятся на наличие прекурсоров, для подтверждения применяют методы рефрактометрии, тонкослойной хроматографии, газовой и жидкостной хроматографии.</w:t>
      </w:r>
    </w:p>
    <w:p w14:paraId="0C2D9420" w14:textId="77777777" w:rsidR="00681D3C" w:rsidRPr="00F37CB2" w:rsidRDefault="00681D3C" w:rsidP="00681D3C">
      <w:pPr>
        <w:rPr>
          <w:b/>
          <w:color w:val="000000"/>
        </w:rPr>
      </w:pPr>
      <w:r w:rsidRPr="00F37CB2">
        <w:rPr>
          <w:b/>
        </w:rPr>
        <w:t xml:space="preserve">  2. При судебно-химическом исследовании неизвестного вещества, скрининге ТСХ на вещества основного характера на пластинке не получено окрашенных пятен при детектировании раствором хлорида железа (</w:t>
      </w:r>
      <w:r w:rsidRPr="00F37CB2">
        <w:rPr>
          <w:b/>
          <w:lang w:val="en-US"/>
        </w:rPr>
        <w:t>III</w:t>
      </w:r>
      <w:r w:rsidRPr="00F37CB2">
        <w:rPr>
          <w:b/>
        </w:rPr>
        <w:t xml:space="preserve">). </w:t>
      </w:r>
    </w:p>
    <w:p w14:paraId="4B9857DB" w14:textId="77777777" w:rsidR="00681D3C" w:rsidRPr="00F37CB2" w:rsidRDefault="00681D3C" w:rsidP="00681D3C">
      <w:pPr>
        <w:pStyle w:val="Default"/>
        <w:jc w:val="both"/>
      </w:pPr>
      <w:r w:rsidRPr="00F37CB2">
        <w:rPr>
          <w:b/>
        </w:rPr>
        <w:t xml:space="preserve">        Укажите какие группы лекарственных соединений можно исключить из дальнейшего исследования</w:t>
      </w:r>
      <w:r w:rsidRPr="00F37CB2">
        <w:t>:</w:t>
      </w:r>
    </w:p>
    <w:p w14:paraId="2E6F4A4C" w14:textId="77777777" w:rsidR="00681D3C" w:rsidRPr="00F37CB2" w:rsidRDefault="00681D3C" w:rsidP="00681D3C">
      <w:pPr>
        <w:pStyle w:val="Default"/>
        <w:numPr>
          <w:ilvl w:val="0"/>
          <w:numId w:val="189"/>
        </w:numPr>
        <w:ind w:left="743" w:hanging="284"/>
        <w:rPr>
          <w:b/>
        </w:rPr>
      </w:pPr>
      <w:r w:rsidRPr="00F37CB2">
        <w:rPr>
          <w:b/>
        </w:rPr>
        <w:t xml:space="preserve">Наркотические средства – Опийные алкалоиды </w:t>
      </w:r>
    </w:p>
    <w:p w14:paraId="7E820200" w14:textId="77777777" w:rsidR="00681D3C" w:rsidRPr="00F37CB2" w:rsidRDefault="00681D3C" w:rsidP="00681D3C">
      <w:pPr>
        <w:pStyle w:val="Default"/>
        <w:numPr>
          <w:ilvl w:val="0"/>
          <w:numId w:val="189"/>
        </w:numPr>
        <w:ind w:left="743" w:hanging="284"/>
      </w:pPr>
      <w:r w:rsidRPr="00F37CB2">
        <w:t xml:space="preserve">Стимуляторы – </w:t>
      </w:r>
      <w:proofErr w:type="spellStart"/>
      <w:r w:rsidRPr="00F37CB2">
        <w:t>Амфетамины</w:t>
      </w:r>
      <w:proofErr w:type="spellEnd"/>
      <w:r w:rsidRPr="00F37CB2">
        <w:t xml:space="preserve"> </w:t>
      </w:r>
    </w:p>
    <w:p w14:paraId="5C93A346" w14:textId="77777777" w:rsidR="00681D3C" w:rsidRPr="00F37CB2" w:rsidRDefault="00681D3C" w:rsidP="00681D3C">
      <w:pPr>
        <w:pStyle w:val="Default"/>
        <w:numPr>
          <w:ilvl w:val="0"/>
          <w:numId w:val="189"/>
        </w:numPr>
        <w:ind w:left="743" w:hanging="284"/>
      </w:pPr>
      <w:r w:rsidRPr="00F37CB2">
        <w:t>Наркотические средства – Каннабиноиды</w:t>
      </w:r>
    </w:p>
    <w:p w14:paraId="26EB9637" w14:textId="77777777" w:rsidR="00681D3C" w:rsidRPr="00F37CB2" w:rsidRDefault="00681D3C" w:rsidP="00681D3C">
      <w:pPr>
        <w:pStyle w:val="Default"/>
        <w:numPr>
          <w:ilvl w:val="0"/>
          <w:numId w:val="189"/>
        </w:numPr>
        <w:ind w:left="743" w:hanging="284"/>
      </w:pPr>
      <w:r w:rsidRPr="00F37CB2">
        <w:t xml:space="preserve">Психотропные вещества – Производные барбитуровой кислоты </w:t>
      </w:r>
    </w:p>
    <w:p w14:paraId="36EE7108" w14:textId="77777777" w:rsidR="00681D3C" w:rsidRDefault="00681D3C" w:rsidP="00681D3C">
      <w:pPr>
        <w:pStyle w:val="Default"/>
        <w:numPr>
          <w:ilvl w:val="0"/>
          <w:numId w:val="189"/>
        </w:numPr>
        <w:ind w:left="743" w:hanging="284"/>
      </w:pPr>
      <w:r w:rsidRPr="00F37CB2">
        <w:t>Прекурсоры – химические растворители, кислоты</w:t>
      </w:r>
    </w:p>
    <w:p w14:paraId="74730A75" w14:textId="77777777" w:rsidR="00681D3C" w:rsidRPr="00F37CB2" w:rsidRDefault="00681D3C" w:rsidP="00681D3C">
      <w:pPr>
        <w:pStyle w:val="Default"/>
        <w:ind w:left="459"/>
        <w:rPr>
          <w:b/>
        </w:rPr>
      </w:pPr>
      <w:r w:rsidRPr="00F37CB2">
        <w:rPr>
          <w:b/>
        </w:rPr>
        <w:t>3.Укажите какие вещества включены список IV перечень наркотических средств, согласно Постановление Правительства Кыргызской Республики №543 «О наркотических средствах, психотропных веществах и прекурсоров» подлежащих контролю в КР?</w:t>
      </w:r>
    </w:p>
    <w:p w14:paraId="7C652070" w14:textId="77777777" w:rsidR="00681D3C" w:rsidRPr="00F37CB2" w:rsidRDefault="00681D3C" w:rsidP="00681D3C">
      <w:pPr>
        <w:pStyle w:val="a6"/>
        <w:numPr>
          <w:ilvl w:val="0"/>
          <w:numId w:val="190"/>
        </w:numPr>
        <w:ind w:left="743" w:hanging="284"/>
      </w:pPr>
      <w:r w:rsidRPr="00F37CB2">
        <w:t xml:space="preserve">Представляющие особую опасность и возможное медицинское использование </w:t>
      </w:r>
    </w:p>
    <w:p w14:paraId="4E9A654B" w14:textId="77777777" w:rsidR="00681D3C" w:rsidRPr="00F37CB2" w:rsidRDefault="00681D3C" w:rsidP="00681D3C">
      <w:pPr>
        <w:pStyle w:val="a6"/>
        <w:numPr>
          <w:ilvl w:val="0"/>
          <w:numId w:val="190"/>
        </w:numPr>
        <w:ind w:left="743" w:hanging="284"/>
      </w:pPr>
      <w:r w:rsidRPr="00F37CB2">
        <w:t xml:space="preserve">Представляющие опасность и широкое использование в медицине </w:t>
      </w:r>
    </w:p>
    <w:p w14:paraId="142CCAC9" w14:textId="77777777" w:rsidR="00681D3C" w:rsidRPr="00F37CB2" w:rsidRDefault="00681D3C" w:rsidP="00681D3C">
      <w:pPr>
        <w:pStyle w:val="a6"/>
        <w:numPr>
          <w:ilvl w:val="0"/>
          <w:numId w:val="190"/>
        </w:numPr>
        <w:ind w:left="743" w:hanging="284"/>
      </w:pPr>
      <w:r w:rsidRPr="00F37CB2">
        <w:t xml:space="preserve">Освобождены от некоторых мер контроля и широко применяемые в медицине </w:t>
      </w:r>
    </w:p>
    <w:p w14:paraId="156C4103" w14:textId="77777777" w:rsidR="00681D3C" w:rsidRPr="00F37CB2" w:rsidRDefault="00681D3C" w:rsidP="00681D3C">
      <w:pPr>
        <w:pStyle w:val="a6"/>
        <w:numPr>
          <w:ilvl w:val="0"/>
          <w:numId w:val="190"/>
        </w:numPr>
        <w:ind w:left="743" w:hanging="284"/>
      </w:pPr>
      <w:r w:rsidRPr="00F37CB2">
        <w:t>Широко применяемые в медицине лекарственные препараты</w:t>
      </w:r>
    </w:p>
    <w:p w14:paraId="7506C835" w14:textId="77777777" w:rsidR="00681D3C" w:rsidRPr="00F37CB2" w:rsidRDefault="00681D3C" w:rsidP="00681D3C">
      <w:pPr>
        <w:pStyle w:val="a6"/>
        <w:numPr>
          <w:ilvl w:val="0"/>
          <w:numId w:val="190"/>
        </w:numPr>
        <w:ind w:left="743" w:hanging="284"/>
        <w:jc w:val="left"/>
        <w:rPr>
          <w:b/>
        </w:rPr>
      </w:pPr>
      <w:r w:rsidRPr="00F37CB2">
        <w:rPr>
          <w:b/>
        </w:rPr>
        <w:t>Запрещенные для применения на людях, невозможность использования в медицине</w:t>
      </w:r>
    </w:p>
    <w:p w14:paraId="203B9B55" w14:textId="77777777" w:rsidR="00681D3C" w:rsidRPr="00F37CB2" w:rsidRDefault="00681D3C" w:rsidP="00681D3C">
      <w:pPr>
        <w:pStyle w:val="Default"/>
        <w:rPr>
          <w:b/>
        </w:rPr>
      </w:pPr>
      <w:r w:rsidRPr="00F37CB2">
        <w:rPr>
          <w:b/>
        </w:rPr>
        <w:t xml:space="preserve">   4.  В реанимационное отделение больницы службой «Скорой помощи» доставлен больной в состоянии комы. В больнице проводились реанимационные мероприятия и интенсивное лечение пострадавшего с учётом данных клинико-токсикологического анализа крови и неизвестные порошки, и таблетки, которые находились при себе, были направлены для судебно-химического анализа.</w:t>
      </w:r>
    </w:p>
    <w:p w14:paraId="29C2CBF2" w14:textId="77777777" w:rsidR="00681D3C" w:rsidRPr="00F37CB2" w:rsidRDefault="00681D3C" w:rsidP="00681D3C">
      <w:pPr>
        <w:pStyle w:val="Default"/>
        <w:rPr>
          <w:b/>
        </w:rPr>
      </w:pPr>
      <w:r w:rsidRPr="00F37CB2">
        <w:t xml:space="preserve">        </w:t>
      </w:r>
      <w:r w:rsidRPr="00F37CB2">
        <w:rPr>
          <w:b/>
        </w:rPr>
        <w:t xml:space="preserve">Однако больной скончался. При судебно-химическом исследовании обнаруженные в карманах неизвестные вещества с реактивом Марки и Азотной кислотой дает положительные результаты. Выберите какое вещество вызвало интоксикацию? </w:t>
      </w:r>
    </w:p>
    <w:p w14:paraId="3116C201" w14:textId="77777777" w:rsidR="00681D3C" w:rsidRPr="00F37CB2" w:rsidRDefault="00681D3C" w:rsidP="00681D3C">
      <w:pPr>
        <w:pStyle w:val="Default"/>
        <w:numPr>
          <w:ilvl w:val="0"/>
          <w:numId w:val="188"/>
        </w:numPr>
        <w:ind w:hanging="261"/>
      </w:pPr>
      <w:r w:rsidRPr="00F37CB2">
        <w:lastRenderedPageBreak/>
        <w:t xml:space="preserve">Стимуляторы – </w:t>
      </w:r>
      <w:proofErr w:type="spellStart"/>
      <w:r w:rsidRPr="00F37CB2">
        <w:t>Амфетамины</w:t>
      </w:r>
      <w:proofErr w:type="spellEnd"/>
      <w:r w:rsidRPr="00F37CB2">
        <w:t xml:space="preserve"> </w:t>
      </w:r>
    </w:p>
    <w:p w14:paraId="511D77F4" w14:textId="77777777" w:rsidR="00681D3C" w:rsidRPr="00F37CB2" w:rsidRDefault="00681D3C" w:rsidP="00681D3C">
      <w:pPr>
        <w:pStyle w:val="Default"/>
        <w:numPr>
          <w:ilvl w:val="0"/>
          <w:numId w:val="188"/>
        </w:numPr>
        <w:ind w:hanging="261"/>
      </w:pPr>
      <w:r w:rsidRPr="00F37CB2">
        <w:t>Наркотические средства – Каннабиноиды</w:t>
      </w:r>
    </w:p>
    <w:p w14:paraId="728FB271" w14:textId="77777777" w:rsidR="00681D3C" w:rsidRPr="00F37CB2" w:rsidRDefault="00681D3C" w:rsidP="00681D3C">
      <w:pPr>
        <w:pStyle w:val="Default"/>
        <w:numPr>
          <w:ilvl w:val="0"/>
          <w:numId w:val="188"/>
        </w:numPr>
        <w:ind w:hanging="261"/>
      </w:pPr>
      <w:r w:rsidRPr="00F37CB2">
        <w:t xml:space="preserve">Психотропные вещества – Производные барбитуровой кислоты </w:t>
      </w:r>
    </w:p>
    <w:p w14:paraId="0DBD7AFC" w14:textId="77777777" w:rsidR="00681D3C" w:rsidRPr="00F37CB2" w:rsidRDefault="00681D3C" w:rsidP="00681D3C">
      <w:pPr>
        <w:pStyle w:val="Default"/>
        <w:numPr>
          <w:ilvl w:val="0"/>
          <w:numId w:val="188"/>
        </w:numPr>
        <w:ind w:hanging="261"/>
        <w:rPr>
          <w:b/>
        </w:rPr>
      </w:pPr>
      <w:r w:rsidRPr="00F37CB2">
        <w:rPr>
          <w:b/>
        </w:rPr>
        <w:t>Наркотические средства – Опийные алкалоиды</w:t>
      </w:r>
    </w:p>
    <w:p w14:paraId="3923D89C" w14:textId="77777777" w:rsidR="00681D3C" w:rsidRPr="00F37CB2" w:rsidRDefault="00681D3C" w:rsidP="00681D3C">
      <w:pPr>
        <w:pStyle w:val="Default"/>
        <w:numPr>
          <w:ilvl w:val="0"/>
          <w:numId w:val="188"/>
        </w:numPr>
        <w:ind w:hanging="261"/>
      </w:pPr>
      <w:r w:rsidRPr="00F37CB2">
        <w:t>Галлюциногены - Мескалин</w:t>
      </w:r>
    </w:p>
    <w:p w14:paraId="2F39A1F4" w14:textId="5E54E97A" w:rsidR="00681D3C" w:rsidRPr="00F37CB2" w:rsidRDefault="00681D3C" w:rsidP="00681D3C">
      <w:pPr>
        <w:pStyle w:val="Default"/>
        <w:rPr>
          <w:b/>
          <w:lang w:val="ky-KG"/>
        </w:rPr>
      </w:pPr>
      <w:r w:rsidRPr="00F37CB2">
        <w:rPr>
          <w:b/>
          <w:bCs/>
        </w:rPr>
        <w:t>5.</w:t>
      </w:r>
      <w:r w:rsidRPr="00F37CB2">
        <w:rPr>
          <w:b/>
          <w:lang w:val="ky-KG"/>
        </w:rPr>
        <w:t>При проведении комиссионной экспертизы эксперты совместно анализируют полученные результаты и, придя к единому мнению (выводу), составляют и подписывают единое заключение</w:t>
      </w:r>
      <w:proofErr w:type="gramStart"/>
      <w:r w:rsidRPr="00F37CB2">
        <w:rPr>
          <w:b/>
          <w:lang w:val="ky-KG"/>
        </w:rPr>
        <w:t>.У</w:t>
      </w:r>
      <w:proofErr w:type="gramEnd"/>
      <w:r w:rsidRPr="00F37CB2">
        <w:rPr>
          <w:b/>
          <w:lang w:val="ky-KG"/>
        </w:rPr>
        <w:t>кажите,что в действия эксперта,в случае разногл</w:t>
      </w:r>
      <w:r w:rsidR="00263782">
        <w:rPr>
          <w:b/>
          <w:lang w:val="ky-KG"/>
        </w:rPr>
        <w:t>а</w:t>
      </w:r>
      <w:r w:rsidRPr="00F37CB2">
        <w:rPr>
          <w:b/>
          <w:lang w:val="ky-KG"/>
        </w:rPr>
        <w:t>сий экспертов.</w:t>
      </w:r>
    </w:p>
    <w:p w14:paraId="5106D9D8" w14:textId="77777777" w:rsidR="00681D3C" w:rsidRPr="00F37CB2" w:rsidRDefault="00681D3C" w:rsidP="00681D3C">
      <w:pPr>
        <w:pStyle w:val="Default"/>
        <w:numPr>
          <w:ilvl w:val="0"/>
          <w:numId w:val="194"/>
        </w:numPr>
        <w:ind w:left="743"/>
        <w:rPr>
          <w:lang w:val="ky-KG"/>
        </w:rPr>
      </w:pPr>
      <w:r w:rsidRPr="00F37CB2">
        <w:rPr>
          <w:lang w:val="ky-KG"/>
        </w:rPr>
        <w:t xml:space="preserve">назначается повторная экспертиза </w:t>
      </w:r>
    </w:p>
    <w:p w14:paraId="0EE002E5" w14:textId="77777777" w:rsidR="00681D3C" w:rsidRPr="00F37CB2" w:rsidRDefault="00681D3C" w:rsidP="00681D3C">
      <w:pPr>
        <w:pStyle w:val="Default"/>
        <w:numPr>
          <w:ilvl w:val="0"/>
          <w:numId w:val="194"/>
        </w:numPr>
        <w:ind w:left="743"/>
        <w:rPr>
          <w:b/>
        </w:rPr>
      </w:pPr>
      <w:r w:rsidRPr="00F37CB2">
        <w:rPr>
          <w:b/>
          <w:lang w:val="ky-KG"/>
        </w:rPr>
        <w:t xml:space="preserve">каждый </w:t>
      </w:r>
      <w:r w:rsidRPr="00F37CB2">
        <w:rPr>
          <w:b/>
        </w:rPr>
        <w:t>эксперт дает отдельное заключение либо, мнение которого расходится с выводами большинства, формулирует его в заключении отдельно.</w:t>
      </w:r>
    </w:p>
    <w:p w14:paraId="42DBD359" w14:textId="77777777" w:rsidR="00681D3C" w:rsidRPr="00F37CB2" w:rsidRDefault="00681D3C" w:rsidP="00681D3C">
      <w:pPr>
        <w:pStyle w:val="Default"/>
        <w:numPr>
          <w:ilvl w:val="0"/>
          <w:numId w:val="194"/>
        </w:numPr>
        <w:ind w:left="743"/>
      </w:pPr>
      <w:r w:rsidRPr="00F37CB2">
        <w:rPr>
          <w:lang w:val="ky-KG"/>
        </w:rPr>
        <w:t>назначается комплексная экспертиза для объективного дачи заключения</w:t>
      </w:r>
    </w:p>
    <w:p w14:paraId="0647D41A" w14:textId="77777777" w:rsidR="00681D3C" w:rsidRPr="00F37CB2" w:rsidRDefault="00681D3C" w:rsidP="00681D3C">
      <w:pPr>
        <w:pStyle w:val="Default"/>
        <w:numPr>
          <w:ilvl w:val="0"/>
          <w:numId w:val="194"/>
        </w:numPr>
        <w:ind w:left="743"/>
      </w:pPr>
      <w:r w:rsidRPr="00F37CB2">
        <w:rPr>
          <w:lang w:val="ky-KG"/>
        </w:rPr>
        <w:t>назначается повторная комиссионная экспертиза</w:t>
      </w:r>
    </w:p>
    <w:p w14:paraId="0CA0A9F6" w14:textId="77777777" w:rsidR="00681D3C" w:rsidRDefault="00681D3C" w:rsidP="00681D3C">
      <w:pPr>
        <w:pStyle w:val="Default"/>
        <w:numPr>
          <w:ilvl w:val="0"/>
          <w:numId w:val="194"/>
        </w:numPr>
        <w:ind w:left="743"/>
      </w:pPr>
      <w:r w:rsidRPr="00F37CB2">
        <w:t>назначается дополнительная экспертиза</w:t>
      </w:r>
    </w:p>
    <w:p w14:paraId="0AA504E8" w14:textId="77777777" w:rsidR="00681D3C" w:rsidRPr="00617ED3" w:rsidRDefault="00681D3C" w:rsidP="00681D3C">
      <w:pPr>
        <w:pStyle w:val="Default"/>
        <w:ind w:left="383"/>
        <w:rPr>
          <w:b/>
        </w:rPr>
      </w:pPr>
      <w:r w:rsidRPr="00F37CB2">
        <w:t xml:space="preserve">     </w:t>
      </w:r>
      <w:r w:rsidRPr="00617ED3">
        <w:rPr>
          <w:b/>
        </w:rPr>
        <w:t xml:space="preserve">6.   Лаборатория оснащена до современных инструментальных методов для проведения судебно-химического анализа. </w:t>
      </w:r>
      <w:r w:rsidRPr="00617ED3">
        <w:rPr>
          <w:b/>
          <w:lang w:val="ky-KG"/>
        </w:rPr>
        <w:t>При проведении</w:t>
      </w:r>
      <w:r w:rsidRPr="00617ED3">
        <w:rPr>
          <w:b/>
        </w:rPr>
        <w:t xml:space="preserve"> судебно-химического анализа на наличие психотропных веществ</w:t>
      </w:r>
      <w:r w:rsidRPr="00617ED3">
        <w:rPr>
          <w:b/>
          <w:lang w:val="ky-KG"/>
        </w:rPr>
        <w:t xml:space="preserve"> остатки порошкообразной фракции </w:t>
      </w:r>
      <w:r w:rsidRPr="00617ED3">
        <w:rPr>
          <w:b/>
        </w:rPr>
        <w:t xml:space="preserve">с нитратом кобальта, дает положительный результат синее окрашивание. </w:t>
      </w:r>
    </w:p>
    <w:p w14:paraId="77B9F725" w14:textId="77777777" w:rsidR="00681D3C" w:rsidRPr="00617ED3" w:rsidRDefault="00681D3C" w:rsidP="00681D3C">
      <w:pPr>
        <w:pStyle w:val="Default"/>
        <w:ind w:left="383"/>
        <w:rPr>
          <w:b/>
        </w:rPr>
      </w:pPr>
      <w:r w:rsidRPr="00617ED3">
        <w:rPr>
          <w:b/>
        </w:rPr>
        <w:t>Выберите оптимальный метод анализа</w:t>
      </w:r>
    </w:p>
    <w:p w14:paraId="344B2F7E" w14:textId="77777777" w:rsidR="00681D3C" w:rsidRPr="00F37CB2" w:rsidRDefault="00681D3C" w:rsidP="00681D3C">
      <w:pPr>
        <w:pStyle w:val="Default"/>
        <w:numPr>
          <w:ilvl w:val="0"/>
          <w:numId w:val="191"/>
        </w:numPr>
        <w:ind w:left="743" w:hanging="284"/>
        <w:jc w:val="both"/>
      </w:pPr>
      <w:r w:rsidRPr="00F37CB2">
        <w:t>исследование проводятся на наличие каннабиноидов, для подтверждения применяют методы микроскопии, тонкослойной хроматографии, газовой и жидкостной хроматографии.</w:t>
      </w:r>
    </w:p>
    <w:p w14:paraId="4369C1BA" w14:textId="77777777" w:rsidR="00681D3C" w:rsidRPr="00F37CB2" w:rsidRDefault="00681D3C" w:rsidP="00681D3C">
      <w:pPr>
        <w:pStyle w:val="Default"/>
        <w:numPr>
          <w:ilvl w:val="0"/>
          <w:numId w:val="191"/>
        </w:numPr>
        <w:ind w:left="743" w:hanging="284"/>
        <w:jc w:val="both"/>
        <w:rPr>
          <w:b/>
        </w:rPr>
      </w:pPr>
      <w:r w:rsidRPr="00F37CB2">
        <w:rPr>
          <w:b/>
        </w:rPr>
        <w:t>исследование проводятся на наличие производных барбитуровой кислоты, для подтверждения применяют методы тонкослойной хроматографии, газовой или жидкостной хроматографии.</w:t>
      </w:r>
    </w:p>
    <w:p w14:paraId="4B39C4F3" w14:textId="77777777" w:rsidR="00681D3C" w:rsidRPr="00F37CB2" w:rsidRDefault="00681D3C" w:rsidP="00681D3C">
      <w:pPr>
        <w:pStyle w:val="Default"/>
        <w:numPr>
          <w:ilvl w:val="0"/>
          <w:numId w:val="191"/>
        </w:numPr>
        <w:ind w:left="743" w:hanging="284"/>
        <w:jc w:val="both"/>
      </w:pPr>
      <w:r w:rsidRPr="00F37CB2">
        <w:t xml:space="preserve">исследование проводятся на наличие производных бензодиазепинов, для подтверждения применяют методы </w:t>
      </w:r>
      <w:proofErr w:type="spellStart"/>
      <w:r w:rsidRPr="00F37CB2">
        <w:t>спектрофотометрии</w:t>
      </w:r>
      <w:proofErr w:type="spellEnd"/>
      <w:r w:rsidRPr="00F37CB2">
        <w:t>, тонкослойной хроматографии, газовой и жидкостной хроматографии.</w:t>
      </w:r>
    </w:p>
    <w:p w14:paraId="024589F4" w14:textId="77777777" w:rsidR="00681D3C" w:rsidRPr="00F37CB2" w:rsidRDefault="00681D3C" w:rsidP="00681D3C">
      <w:pPr>
        <w:pStyle w:val="Default"/>
        <w:numPr>
          <w:ilvl w:val="0"/>
          <w:numId w:val="191"/>
        </w:numPr>
        <w:ind w:left="743" w:hanging="284"/>
        <w:jc w:val="both"/>
      </w:pPr>
      <w:r w:rsidRPr="00F37CB2">
        <w:t>исследование проводятся на наличие галлюциногенов, для подтверждения применяют методы рефрактометрии, тонкослойной хроматографии, газовой и жидкостной хроматографии.</w:t>
      </w:r>
    </w:p>
    <w:p w14:paraId="40CA09CA" w14:textId="77777777" w:rsidR="00681D3C" w:rsidRPr="00F37CB2" w:rsidRDefault="00681D3C" w:rsidP="00681D3C">
      <w:pPr>
        <w:pStyle w:val="Default"/>
        <w:numPr>
          <w:ilvl w:val="0"/>
          <w:numId w:val="191"/>
        </w:numPr>
        <w:ind w:left="743" w:hanging="284"/>
      </w:pPr>
      <w:r w:rsidRPr="00F37CB2">
        <w:t>исследование проводятся на наличие прекурсоров, для подтверждения применяют методы рефрактометрии, тонкослойной хроматографии, газовой и жидкостной хроматографии.</w:t>
      </w:r>
    </w:p>
    <w:p w14:paraId="21E67469" w14:textId="77777777" w:rsidR="00681D3C" w:rsidRPr="00617ED3" w:rsidRDefault="00681D3C" w:rsidP="00681D3C">
      <w:pPr>
        <w:pStyle w:val="Default"/>
        <w:jc w:val="both"/>
        <w:rPr>
          <w:b/>
        </w:rPr>
      </w:pPr>
      <w:r w:rsidRPr="00617ED3">
        <w:rPr>
          <w:b/>
          <w:bCs/>
        </w:rPr>
        <w:t>7.</w:t>
      </w:r>
      <w:r w:rsidRPr="00617ED3">
        <w:rPr>
          <w:b/>
          <w:lang w:val="ky-KG"/>
        </w:rPr>
        <w:t>Назовите следующий вид экспертизы? Если для проведения исследования необходимы познания разных отраслей знаний назначается:</w:t>
      </w:r>
    </w:p>
    <w:p w14:paraId="210CAB73" w14:textId="77777777" w:rsidR="00681D3C" w:rsidRPr="00F37CB2" w:rsidRDefault="00681D3C" w:rsidP="00681D3C">
      <w:pPr>
        <w:pStyle w:val="a6"/>
        <w:numPr>
          <w:ilvl w:val="0"/>
          <w:numId w:val="96"/>
        </w:numPr>
        <w:ind w:left="743" w:hanging="284"/>
      </w:pPr>
      <w:r w:rsidRPr="00F37CB2">
        <w:t>Комиссионная экспертиза</w:t>
      </w:r>
    </w:p>
    <w:p w14:paraId="7E1A234E" w14:textId="77777777" w:rsidR="00681D3C" w:rsidRPr="00F37CB2" w:rsidRDefault="00681D3C" w:rsidP="00681D3C">
      <w:pPr>
        <w:pStyle w:val="a6"/>
        <w:numPr>
          <w:ilvl w:val="0"/>
          <w:numId w:val="96"/>
        </w:numPr>
        <w:ind w:left="743" w:hanging="284"/>
        <w:rPr>
          <w:b/>
        </w:rPr>
      </w:pPr>
      <w:r w:rsidRPr="00F37CB2">
        <w:rPr>
          <w:b/>
        </w:rPr>
        <w:t>Комплексная экспертиза</w:t>
      </w:r>
    </w:p>
    <w:p w14:paraId="4BC960F2" w14:textId="77777777" w:rsidR="00681D3C" w:rsidRPr="00F37CB2" w:rsidRDefault="00681D3C" w:rsidP="00681D3C">
      <w:pPr>
        <w:pStyle w:val="a6"/>
        <w:numPr>
          <w:ilvl w:val="0"/>
          <w:numId w:val="96"/>
        </w:numPr>
        <w:ind w:left="743" w:hanging="284"/>
      </w:pPr>
      <w:r w:rsidRPr="00F37CB2">
        <w:t xml:space="preserve">Однородная экспертиза </w:t>
      </w:r>
    </w:p>
    <w:p w14:paraId="0798F644" w14:textId="77777777" w:rsidR="00681D3C" w:rsidRPr="00F37CB2" w:rsidRDefault="00681D3C" w:rsidP="00681D3C">
      <w:pPr>
        <w:pStyle w:val="a6"/>
        <w:numPr>
          <w:ilvl w:val="0"/>
          <w:numId w:val="96"/>
        </w:numPr>
        <w:ind w:left="743" w:hanging="284"/>
      </w:pPr>
      <w:r w:rsidRPr="00F37CB2">
        <w:t>Неоднородная экспертиза</w:t>
      </w:r>
    </w:p>
    <w:p w14:paraId="122C33B9" w14:textId="77777777" w:rsidR="00681D3C" w:rsidRPr="00F37CB2" w:rsidRDefault="00681D3C" w:rsidP="00681D3C">
      <w:pPr>
        <w:pStyle w:val="a6"/>
        <w:numPr>
          <w:ilvl w:val="0"/>
          <w:numId w:val="96"/>
        </w:numPr>
        <w:ind w:left="743" w:hanging="284"/>
        <w:jc w:val="left"/>
      </w:pPr>
      <w:r w:rsidRPr="00F37CB2">
        <w:t>Дополнительная экспертиза</w:t>
      </w:r>
    </w:p>
    <w:p w14:paraId="44C8E958" w14:textId="77777777" w:rsidR="00681D3C" w:rsidRPr="00617ED3" w:rsidRDefault="00681D3C" w:rsidP="00681D3C">
      <w:pPr>
        <w:pStyle w:val="Default"/>
        <w:jc w:val="both"/>
        <w:rPr>
          <w:b/>
        </w:rPr>
      </w:pPr>
      <w:r w:rsidRPr="00617ED3">
        <w:rPr>
          <w:b/>
          <w:bCs/>
        </w:rPr>
        <w:t>8.</w:t>
      </w:r>
      <w:r w:rsidRPr="00617ED3">
        <w:rPr>
          <w:b/>
        </w:rPr>
        <w:t xml:space="preserve">В </w:t>
      </w:r>
      <w:r w:rsidRPr="00617ED3">
        <w:rPr>
          <w:b/>
          <w:lang w:val="ky-KG"/>
        </w:rPr>
        <w:t xml:space="preserve">реанимационном отделении </w:t>
      </w:r>
      <w:r w:rsidRPr="00617ED3">
        <w:rPr>
          <w:b/>
        </w:rPr>
        <w:t>больниц</w:t>
      </w:r>
      <w:r w:rsidRPr="00617ED3">
        <w:rPr>
          <w:b/>
          <w:lang w:val="ky-KG"/>
        </w:rPr>
        <w:t>ы</w:t>
      </w:r>
      <w:r w:rsidRPr="00617ED3">
        <w:rPr>
          <w:b/>
        </w:rPr>
        <w:t xml:space="preserve"> проводил</w:t>
      </w:r>
      <w:r w:rsidRPr="00617ED3">
        <w:rPr>
          <w:b/>
          <w:lang w:val="ky-KG"/>
        </w:rPr>
        <w:t>ись</w:t>
      </w:r>
      <w:r w:rsidRPr="00617ED3">
        <w:rPr>
          <w:b/>
        </w:rPr>
        <w:t xml:space="preserve"> реанимационные мероприятия пострадавшего</w:t>
      </w:r>
      <w:r w:rsidRPr="00617ED3">
        <w:rPr>
          <w:b/>
          <w:lang w:val="ky-KG"/>
        </w:rPr>
        <w:t>. Анализ</w:t>
      </w:r>
      <w:r w:rsidRPr="00617ED3">
        <w:rPr>
          <w:b/>
        </w:rPr>
        <w:t xml:space="preserve"> крови</w:t>
      </w:r>
      <w:r w:rsidRPr="00617ED3">
        <w:rPr>
          <w:b/>
          <w:lang w:val="ky-KG"/>
        </w:rPr>
        <w:t xml:space="preserve"> и мочи</w:t>
      </w:r>
      <w:r w:rsidRPr="00617ED3">
        <w:rPr>
          <w:b/>
        </w:rPr>
        <w:t xml:space="preserve"> </w:t>
      </w:r>
      <w:r w:rsidRPr="00617ED3">
        <w:rPr>
          <w:b/>
          <w:lang w:val="ky-KG"/>
        </w:rPr>
        <w:t>показывает на наличие наркотического средства. Но при осмотре на месте происшествия обнаружены порошкообразные таблетки</w:t>
      </w:r>
      <w:r w:rsidRPr="00617ED3">
        <w:rPr>
          <w:b/>
        </w:rPr>
        <w:t>.</w:t>
      </w:r>
    </w:p>
    <w:p w14:paraId="6AACA417" w14:textId="77777777" w:rsidR="00681D3C" w:rsidRPr="00617ED3" w:rsidRDefault="00681D3C" w:rsidP="00681D3C">
      <w:pPr>
        <w:pStyle w:val="Default"/>
        <w:jc w:val="both"/>
        <w:rPr>
          <w:b/>
        </w:rPr>
      </w:pPr>
      <w:r w:rsidRPr="00617ED3">
        <w:rPr>
          <w:b/>
        </w:rPr>
        <w:t>Определите какая экспертиза назначается</w:t>
      </w:r>
      <w:r w:rsidRPr="00617ED3">
        <w:rPr>
          <w:b/>
          <w:lang w:val="ky-KG"/>
        </w:rPr>
        <w:t xml:space="preserve"> </w:t>
      </w:r>
      <w:r w:rsidRPr="00617ED3">
        <w:rPr>
          <w:b/>
        </w:rPr>
        <w:t>в случае возникновения новых обстоятельств.</w:t>
      </w:r>
    </w:p>
    <w:p w14:paraId="7C1FFF5C" w14:textId="77777777" w:rsidR="00681D3C" w:rsidRPr="00F37CB2" w:rsidRDefault="00681D3C" w:rsidP="00681D3C">
      <w:pPr>
        <w:pStyle w:val="a6"/>
        <w:numPr>
          <w:ilvl w:val="0"/>
          <w:numId w:val="98"/>
        </w:numPr>
        <w:ind w:left="738" w:hanging="284"/>
      </w:pPr>
      <w:r w:rsidRPr="00F37CB2">
        <w:t>Повторная экспертиза</w:t>
      </w:r>
    </w:p>
    <w:p w14:paraId="72947A09" w14:textId="77777777" w:rsidR="00681D3C" w:rsidRPr="00F37CB2" w:rsidRDefault="00681D3C" w:rsidP="00681D3C">
      <w:pPr>
        <w:pStyle w:val="a6"/>
        <w:numPr>
          <w:ilvl w:val="0"/>
          <w:numId w:val="98"/>
        </w:numPr>
        <w:ind w:left="738" w:hanging="284"/>
        <w:rPr>
          <w:b/>
        </w:rPr>
      </w:pPr>
      <w:r w:rsidRPr="00F37CB2">
        <w:rPr>
          <w:b/>
        </w:rPr>
        <w:t>Дополнительная экспертиза</w:t>
      </w:r>
    </w:p>
    <w:p w14:paraId="451A90CC" w14:textId="77777777" w:rsidR="00681D3C" w:rsidRPr="00F37CB2" w:rsidRDefault="00681D3C" w:rsidP="00681D3C">
      <w:pPr>
        <w:pStyle w:val="a6"/>
        <w:numPr>
          <w:ilvl w:val="0"/>
          <w:numId w:val="98"/>
        </w:numPr>
        <w:ind w:left="738" w:hanging="284"/>
      </w:pPr>
      <w:r w:rsidRPr="00F37CB2">
        <w:t>Комиссионная экспертиза</w:t>
      </w:r>
    </w:p>
    <w:p w14:paraId="2731C0BF" w14:textId="77777777" w:rsidR="00681D3C" w:rsidRPr="00F37CB2" w:rsidRDefault="00681D3C" w:rsidP="00681D3C">
      <w:pPr>
        <w:pStyle w:val="a6"/>
        <w:numPr>
          <w:ilvl w:val="0"/>
          <w:numId w:val="98"/>
        </w:numPr>
        <w:ind w:left="738" w:hanging="284"/>
      </w:pPr>
      <w:r w:rsidRPr="00F37CB2">
        <w:lastRenderedPageBreak/>
        <w:t>Комплексная экспертиза</w:t>
      </w:r>
    </w:p>
    <w:p w14:paraId="3ABC22AC" w14:textId="77777777" w:rsidR="00681D3C" w:rsidRPr="00F37CB2" w:rsidRDefault="00681D3C" w:rsidP="00681D3C">
      <w:pPr>
        <w:pStyle w:val="a6"/>
        <w:numPr>
          <w:ilvl w:val="0"/>
          <w:numId w:val="98"/>
        </w:numPr>
        <w:ind w:left="738" w:hanging="284"/>
        <w:jc w:val="left"/>
      </w:pPr>
      <w:r w:rsidRPr="00F37CB2">
        <w:t>Неоднородная экспертиза</w:t>
      </w:r>
    </w:p>
    <w:p w14:paraId="5E8AFEAB" w14:textId="77777777" w:rsidR="00681D3C" w:rsidRPr="00617ED3" w:rsidRDefault="00681D3C" w:rsidP="00681D3C">
      <w:pPr>
        <w:pStyle w:val="Default"/>
        <w:jc w:val="both"/>
        <w:rPr>
          <w:b/>
        </w:rPr>
      </w:pPr>
      <w:r w:rsidRPr="00617ED3">
        <w:rPr>
          <w:b/>
          <w:bCs/>
        </w:rPr>
        <w:t xml:space="preserve">9. Укажите </w:t>
      </w:r>
      <w:r w:rsidRPr="00617ED3">
        <w:rPr>
          <w:b/>
        </w:rPr>
        <w:t>для производства сложных экспертиз исследований одного отраслей знаний назначается:</w:t>
      </w:r>
    </w:p>
    <w:p w14:paraId="1558CC54" w14:textId="77777777" w:rsidR="00681D3C" w:rsidRPr="00F37CB2" w:rsidRDefault="00681D3C" w:rsidP="00681D3C">
      <w:pPr>
        <w:pStyle w:val="a6"/>
        <w:numPr>
          <w:ilvl w:val="0"/>
          <w:numId w:val="97"/>
        </w:numPr>
        <w:tabs>
          <w:tab w:val="left" w:pos="737"/>
        </w:tabs>
        <w:ind w:left="738" w:hanging="284"/>
      </w:pPr>
      <w:r w:rsidRPr="00F37CB2">
        <w:t>Повторная экспертиза</w:t>
      </w:r>
    </w:p>
    <w:p w14:paraId="0AA35CB4" w14:textId="77777777" w:rsidR="00681D3C" w:rsidRPr="00F37CB2" w:rsidRDefault="00681D3C" w:rsidP="00681D3C">
      <w:pPr>
        <w:pStyle w:val="a6"/>
        <w:numPr>
          <w:ilvl w:val="0"/>
          <w:numId w:val="97"/>
        </w:numPr>
        <w:tabs>
          <w:tab w:val="left" w:pos="737"/>
        </w:tabs>
        <w:ind w:left="738" w:hanging="284"/>
      </w:pPr>
      <w:r w:rsidRPr="00F37CB2">
        <w:t>Дополнительная экспертиза</w:t>
      </w:r>
    </w:p>
    <w:p w14:paraId="382822FC" w14:textId="77777777" w:rsidR="00681D3C" w:rsidRPr="00F37CB2" w:rsidRDefault="00681D3C" w:rsidP="00681D3C">
      <w:pPr>
        <w:pStyle w:val="a6"/>
        <w:numPr>
          <w:ilvl w:val="0"/>
          <w:numId w:val="97"/>
        </w:numPr>
        <w:tabs>
          <w:tab w:val="left" w:pos="737"/>
        </w:tabs>
        <w:ind w:left="738" w:hanging="284"/>
        <w:rPr>
          <w:b/>
        </w:rPr>
      </w:pPr>
      <w:r w:rsidRPr="00F37CB2">
        <w:rPr>
          <w:b/>
        </w:rPr>
        <w:t>Комиссионная экспертиза</w:t>
      </w:r>
    </w:p>
    <w:p w14:paraId="76D2DCDC" w14:textId="77777777" w:rsidR="00681D3C" w:rsidRPr="00F37CB2" w:rsidRDefault="00681D3C" w:rsidP="00681D3C">
      <w:pPr>
        <w:pStyle w:val="a6"/>
        <w:numPr>
          <w:ilvl w:val="0"/>
          <w:numId w:val="97"/>
        </w:numPr>
        <w:tabs>
          <w:tab w:val="left" w:pos="737"/>
        </w:tabs>
        <w:ind w:left="738" w:hanging="284"/>
      </w:pPr>
      <w:r w:rsidRPr="00F37CB2">
        <w:t>Комплексная экспертиза</w:t>
      </w:r>
    </w:p>
    <w:p w14:paraId="126FD06C" w14:textId="77777777" w:rsidR="00681D3C" w:rsidRPr="00F37CB2" w:rsidRDefault="00681D3C" w:rsidP="00681D3C">
      <w:pPr>
        <w:pStyle w:val="a6"/>
        <w:numPr>
          <w:ilvl w:val="0"/>
          <w:numId w:val="97"/>
        </w:numPr>
        <w:tabs>
          <w:tab w:val="left" w:pos="737"/>
        </w:tabs>
        <w:ind w:left="738" w:hanging="284"/>
        <w:jc w:val="left"/>
      </w:pPr>
      <w:r w:rsidRPr="00F37CB2">
        <w:t>Вторичная экспертиза</w:t>
      </w:r>
    </w:p>
    <w:p w14:paraId="669B734F" w14:textId="77777777" w:rsidR="00681D3C" w:rsidRPr="00F37CB2" w:rsidRDefault="00681D3C" w:rsidP="00681D3C">
      <w:pPr>
        <w:pStyle w:val="Default"/>
        <w:jc w:val="both"/>
        <w:rPr>
          <w:lang w:val="ky-KG"/>
        </w:rPr>
      </w:pPr>
      <w:r w:rsidRPr="00617ED3">
        <w:rPr>
          <w:b/>
          <w:bCs/>
        </w:rPr>
        <w:t>10.</w:t>
      </w:r>
      <w:r w:rsidRPr="00617ED3">
        <w:rPr>
          <w:b/>
          <w:lang w:val="ky-KG"/>
        </w:rPr>
        <w:t xml:space="preserve">Назовите вид </w:t>
      </w:r>
      <w:r w:rsidRPr="00617ED3">
        <w:rPr>
          <w:b/>
        </w:rPr>
        <w:t xml:space="preserve">экспертиз, проводимая по тем же объектам и решающая те же вопросы, </w:t>
      </w:r>
      <w:r w:rsidRPr="00617ED3">
        <w:rPr>
          <w:b/>
          <w:lang w:val="ky-KG"/>
        </w:rPr>
        <w:t>но</w:t>
      </w:r>
      <w:r w:rsidRPr="00617ED3">
        <w:rPr>
          <w:b/>
        </w:rPr>
        <w:t xml:space="preserve"> заключение которой признано необоснованным или вызывает сомнения</w:t>
      </w:r>
      <w:r w:rsidRPr="00F37CB2">
        <w:t>.</w:t>
      </w:r>
    </w:p>
    <w:p w14:paraId="74A380C0" w14:textId="77777777" w:rsidR="00681D3C" w:rsidRPr="00F37CB2" w:rsidRDefault="00681D3C" w:rsidP="00681D3C">
      <w:pPr>
        <w:pStyle w:val="a6"/>
        <w:numPr>
          <w:ilvl w:val="0"/>
          <w:numId w:val="193"/>
        </w:numPr>
        <w:ind w:left="738" w:hanging="283"/>
        <w:rPr>
          <w:b/>
        </w:rPr>
      </w:pPr>
      <w:r w:rsidRPr="00F37CB2">
        <w:rPr>
          <w:b/>
        </w:rPr>
        <w:t>Повторная экспертиза</w:t>
      </w:r>
    </w:p>
    <w:p w14:paraId="3F8F4AE6" w14:textId="77777777" w:rsidR="00681D3C" w:rsidRPr="00F37CB2" w:rsidRDefault="00681D3C" w:rsidP="00681D3C">
      <w:pPr>
        <w:pStyle w:val="a6"/>
        <w:numPr>
          <w:ilvl w:val="0"/>
          <w:numId w:val="193"/>
        </w:numPr>
        <w:ind w:left="738" w:hanging="283"/>
      </w:pPr>
      <w:r w:rsidRPr="00F37CB2">
        <w:t>Дополнительная экспертиза</w:t>
      </w:r>
    </w:p>
    <w:p w14:paraId="77392AD9" w14:textId="77777777" w:rsidR="00681D3C" w:rsidRPr="00F37CB2" w:rsidRDefault="00681D3C" w:rsidP="00681D3C">
      <w:pPr>
        <w:pStyle w:val="a6"/>
        <w:numPr>
          <w:ilvl w:val="0"/>
          <w:numId w:val="193"/>
        </w:numPr>
        <w:ind w:left="738" w:hanging="283"/>
      </w:pPr>
      <w:r w:rsidRPr="00F37CB2">
        <w:t>Комиссионная экспертиза</w:t>
      </w:r>
    </w:p>
    <w:p w14:paraId="672DCA1B" w14:textId="77777777" w:rsidR="00681D3C" w:rsidRPr="00F37CB2" w:rsidRDefault="00681D3C" w:rsidP="00681D3C">
      <w:pPr>
        <w:pStyle w:val="Default"/>
        <w:numPr>
          <w:ilvl w:val="0"/>
          <w:numId w:val="193"/>
        </w:numPr>
        <w:ind w:left="738" w:hanging="283"/>
        <w:jc w:val="both"/>
        <w:rPr>
          <w:lang w:val="ky-KG"/>
        </w:rPr>
      </w:pPr>
      <w:r w:rsidRPr="00F37CB2">
        <w:t>Комплексная экспертиза</w:t>
      </w:r>
    </w:p>
    <w:p w14:paraId="62AF50A3" w14:textId="77777777" w:rsidR="00681D3C" w:rsidRPr="00F37CB2" w:rsidRDefault="00681D3C" w:rsidP="00681D3C">
      <w:pPr>
        <w:pStyle w:val="Default"/>
        <w:numPr>
          <w:ilvl w:val="0"/>
          <w:numId w:val="193"/>
        </w:numPr>
        <w:ind w:left="738" w:hanging="283"/>
        <w:rPr>
          <w:lang w:val="ky-KG"/>
        </w:rPr>
      </w:pPr>
      <w:r w:rsidRPr="00F37CB2">
        <w:rPr>
          <w:lang w:val="ky-KG"/>
        </w:rPr>
        <w:t>Неоднородная экспертиза</w:t>
      </w:r>
    </w:p>
    <w:p w14:paraId="7AB56D74" w14:textId="77777777" w:rsidR="00681D3C" w:rsidRPr="00F37CB2" w:rsidRDefault="00681D3C" w:rsidP="00681D3C">
      <w:pPr>
        <w:pStyle w:val="Default"/>
      </w:pPr>
      <w:r w:rsidRPr="00617ED3">
        <w:rPr>
          <w:b/>
          <w:bCs/>
          <w:lang w:val="ky-KG"/>
        </w:rPr>
        <w:t>11.</w:t>
      </w:r>
      <w:r w:rsidRPr="00617ED3">
        <w:rPr>
          <w:b/>
        </w:rPr>
        <w:t>Укажите: в каком из перечисленных нормативных документов закреплены Постановления Правительства КР от 09.11.2007 года наркотические средства, психотропные вещества и прекурсоры</w:t>
      </w:r>
      <w:r w:rsidRPr="00F37CB2">
        <w:t>.</w:t>
      </w:r>
    </w:p>
    <w:p w14:paraId="152AEA41" w14:textId="77777777" w:rsidR="00681D3C" w:rsidRPr="00F37CB2" w:rsidRDefault="00681D3C" w:rsidP="00681D3C">
      <w:pPr>
        <w:pStyle w:val="Default"/>
        <w:numPr>
          <w:ilvl w:val="0"/>
          <w:numId w:val="186"/>
        </w:numPr>
        <w:ind w:hanging="261"/>
      </w:pPr>
      <w:r w:rsidRPr="00F37CB2">
        <w:t>Постановление Правительства №547</w:t>
      </w:r>
    </w:p>
    <w:p w14:paraId="2A696B60" w14:textId="77777777" w:rsidR="00681D3C" w:rsidRPr="00F37CB2" w:rsidRDefault="00681D3C" w:rsidP="00681D3C">
      <w:pPr>
        <w:pStyle w:val="Default"/>
        <w:numPr>
          <w:ilvl w:val="0"/>
          <w:numId w:val="186"/>
        </w:numPr>
        <w:ind w:hanging="261"/>
      </w:pPr>
      <w:r w:rsidRPr="00F37CB2">
        <w:t>Постановление Правительства №557</w:t>
      </w:r>
    </w:p>
    <w:p w14:paraId="2948F859" w14:textId="77777777" w:rsidR="00681D3C" w:rsidRPr="00F37CB2" w:rsidRDefault="00681D3C" w:rsidP="00681D3C">
      <w:pPr>
        <w:pStyle w:val="Default"/>
        <w:numPr>
          <w:ilvl w:val="0"/>
          <w:numId w:val="186"/>
        </w:numPr>
        <w:ind w:hanging="261"/>
      </w:pPr>
      <w:r w:rsidRPr="00F37CB2">
        <w:t>Постановление Правительства №453</w:t>
      </w:r>
    </w:p>
    <w:p w14:paraId="6F6C4A31" w14:textId="6EAC0A68" w:rsidR="00681D3C" w:rsidRDefault="00681D3C" w:rsidP="00681D3C">
      <w:pPr>
        <w:pStyle w:val="Default"/>
        <w:numPr>
          <w:ilvl w:val="0"/>
          <w:numId w:val="186"/>
        </w:numPr>
        <w:ind w:hanging="261"/>
        <w:rPr>
          <w:b/>
        </w:rPr>
      </w:pPr>
      <w:r w:rsidRPr="00F37CB2">
        <w:rPr>
          <w:b/>
        </w:rPr>
        <w:t xml:space="preserve">Постановление Правительства №543 </w:t>
      </w:r>
    </w:p>
    <w:p w14:paraId="59181F68" w14:textId="613E74BB" w:rsidR="00F11CBC" w:rsidRPr="00F11CBC" w:rsidRDefault="00F11CBC" w:rsidP="00681D3C">
      <w:pPr>
        <w:pStyle w:val="Default"/>
        <w:numPr>
          <w:ilvl w:val="0"/>
          <w:numId w:val="186"/>
        </w:numPr>
        <w:ind w:hanging="261"/>
        <w:rPr>
          <w:bCs/>
        </w:rPr>
      </w:pPr>
      <w:r w:rsidRPr="00F11CBC">
        <w:rPr>
          <w:bCs/>
        </w:rPr>
        <w:t>Постановление Правительства №112</w:t>
      </w:r>
    </w:p>
    <w:p w14:paraId="28672E2B" w14:textId="77777777" w:rsidR="00681D3C" w:rsidRPr="00617ED3" w:rsidRDefault="00681D3C" w:rsidP="00681D3C">
      <w:pPr>
        <w:pStyle w:val="Default"/>
        <w:rPr>
          <w:b/>
        </w:rPr>
      </w:pPr>
      <w:r w:rsidRPr="00617ED3">
        <w:rPr>
          <w:b/>
        </w:rPr>
        <w:t>12.Укажите: Постановления Правительства КР от 18.02.2011 года №54 «наркотических средств, психотропных веществ и прекурсоров».</w:t>
      </w:r>
    </w:p>
    <w:p w14:paraId="1962DE8C" w14:textId="77777777" w:rsidR="00681D3C" w:rsidRPr="00F37CB2" w:rsidRDefault="00681D3C" w:rsidP="00681D3C">
      <w:pPr>
        <w:pStyle w:val="Default"/>
        <w:numPr>
          <w:ilvl w:val="0"/>
          <w:numId w:val="1"/>
        </w:numPr>
        <w:ind w:left="709" w:hanging="283"/>
      </w:pPr>
      <w:r w:rsidRPr="00F37CB2">
        <w:t>о порядке правил учета, использования и хранения</w:t>
      </w:r>
    </w:p>
    <w:p w14:paraId="010059CF" w14:textId="77777777" w:rsidR="00681D3C" w:rsidRPr="00F37CB2" w:rsidRDefault="00681D3C" w:rsidP="00681D3C">
      <w:pPr>
        <w:pStyle w:val="Default"/>
        <w:numPr>
          <w:ilvl w:val="0"/>
          <w:numId w:val="1"/>
        </w:numPr>
        <w:ind w:left="709" w:hanging="283"/>
      </w:pPr>
      <w:r w:rsidRPr="00F37CB2">
        <w:t>о порядке использования, хранения и торговля</w:t>
      </w:r>
    </w:p>
    <w:p w14:paraId="05820F7A" w14:textId="77777777" w:rsidR="00681D3C" w:rsidRPr="00F37CB2" w:rsidRDefault="00681D3C" w:rsidP="00681D3C">
      <w:pPr>
        <w:pStyle w:val="Default"/>
        <w:numPr>
          <w:ilvl w:val="0"/>
          <w:numId w:val="1"/>
        </w:numPr>
        <w:ind w:left="709" w:hanging="283"/>
      </w:pPr>
      <w:r w:rsidRPr="00F37CB2">
        <w:t xml:space="preserve">о порядке учета, хранения и законного оборота </w:t>
      </w:r>
    </w:p>
    <w:p w14:paraId="6998746A" w14:textId="77777777" w:rsidR="00681D3C" w:rsidRPr="00F37CB2" w:rsidRDefault="00681D3C" w:rsidP="00681D3C">
      <w:pPr>
        <w:pStyle w:val="Default"/>
        <w:numPr>
          <w:ilvl w:val="0"/>
          <w:numId w:val="1"/>
        </w:numPr>
        <w:ind w:left="709" w:hanging="283"/>
        <w:rPr>
          <w:b/>
        </w:rPr>
      </w:pPr>
      <w:r w:rsidRPr="00F37CB2">
        <w:rPr>
          <w:b/>
        </w:rPr>
        <w:t>о порядке учета, хранения и использования</w:t>
      </w:r>
    </w:p>
    <w:p w14:paraId="18B6FB95" w14:textId="77777777" w:rsidR="00681D3C" w:rsidRPr="00F37CB2" w:rsidRDefault="00681D3C" w:rsidP="00681D3C">
      <w:pPr>
        <w:pStyle w:val="Default"/>
        <w:numPr>
          <w:ilvl w:val="0"/>
          <w:numId w:val="1"/>
        </w:numPr>
        <w:ind w:left="709" w:hanging="283"/>
      </w:pPr>
      <w:r w:rsidRPr="00F37CB2">
        <w:t>о порядке учета и незаконного использования</w:t>
      </w:r>
    </w:p>
    <w:p w14:paraId="3EDE3B07" w14:textId="77777777" w:rsidR="00681D3C" w:rsidRPr="00617ED3" w:rsidRDefault="00681D3C" w:rsidP="00681D3C">
      <w:pPr>
        <w:pStyle w:val="Default"/>
        <w:jc w:val="both"/>
        <w:rPr>
          <w:b/>
        </w:rPr>
      </w:pPr>
      <w:r w:rsidRPr="00617ED3">
        <w:rPr>
          <w:b/>
          <w:bCs/>
        </w:rPr>
        <w:t>13.</w:t>
      </w:r>
      <w:r w:rsidRPr="00617ED3">
        <w:rPr>
          <w:b/>
        </w:rPr>
        <w:t>Проанализируйте и выберите: основным отличием списка II от списка I</w:t>
      </w:r>
      <w:r w:rsidRPr="00617ED3">
        <w:rPr>
          <w:b/>
          <w:lang w:val="en-US"/>
        </w:rPr>
        <w:t>V</w:t>
      </w:r>
      <w:r w:rsidRPr="00617ED3">
        <w:rPr>
          <w:b/>
        </w:rPr>
        <w:t xml:space="preserve"> наркотических средств, в постановлении правительства КР от 09.11.2007 №543 является: </w:t>
      </w:r>
    </w:p>
    <w:p w14:paraId="6E8B4259" w14:textId="77777777" w:rsidR="00681D3C" w:rsidRPr="00F37CB2" w:rsidRDefault="00681D3C" w:rsidP="00681D3C">
      <w:pPr>
        <w:pStyle w:val="Default"/>
        <w:numPr>
          <w:ilvl w:val="0"/>
          <w:numId w:val="2"/>
        </w:numPr>
      </w:pPr>
      <w:r w:rsidRPr="00F37CB2">
        <w:t>невозможность незаконного использования веществ списка I</w:t>
      </w:r>
      <w:r w:rsidRPr="00F37CB2">
        <w:rPr>
          <w:lang w:val="en-US"/>
        </w:rPr>
        <w:t>I</w:t>
      </w:r>
    </w:p>
    <w:p w14:paraId="6F7D431F" w14:textId="77777777" w:rsidR="00681D3C" w:rsidRPr="00F37CB2" w:rsidRDefault="00681D3C" w:rsidP="00681D3C">
      <w:pPr>
        <w:pStyle w:val="Default"/>
        <w:numPr>
          <w:ilvl w:val="0"/>
          <w:numId w:val="2"/>
        </w:numPr>
      </w:pPr>
      <w:r w:rsidRPr="00F37CB2">
        <w:t>невозможность незаконного использования веществ списка I</w:t>
      </w:r>
      <w:r w:rsidRPr="00F37CB2">
        <w:rPr>
          <w:lang w:val="en-US"/>
        </w:rPr>
        <w:t>V</w:t>
      </w:r>
    </w:p>
    <w:p w14:paraId="3384E097" w14:textId="77777777" w:rsidR="00681D3C" w:rsidRPr="00F37CB2" w:rsidRDefault="00681D3C" w:rsidP="00681D3C">
      <w:pPr>
        <w:pStyle w:val="Default"/>
        <w:numPr>
          <w:ilvl w:val="0"/>
          <w:numId w:val="2"/>
        </w:numPr>
        <w:rPr>
          <w:b/>
        </w:rPr>
      </w:pPr>
      <w:r w:rsidRPr="00F37CB2">
        <w:rPr>
          <w:b/>
        </w:rPr>
        <w:t>возможное медицинское использование веществ списка I</w:t>
      </w:r>
      <w:r w:rsidRPr="00F37CB2">
        <w:rPr>
          <w:b/>
          <w:lang w:val="en-US"/>
        </w:rPr>
        <w:t>I</w:t>
      </w:r>
    </w:p>
    <w:p w14:paraId="0BA8E317" w14:textId="77777777" w:rsidR="00681D3C" w:rsidRPr="00F37CB2" w:rsidRDefault="00681D3C" w:rsidP="00681D3C">
      <w:pPr>
        <w:pStyle w:val="Default"/>
        <w:numPr>
          <w:ilvl w:val="0"/>
          <w:numId w:val="2"/>
        </w:numPr>
      </w:pPr>
      <w:r w:rsidRPr="00F37CB2">
        <w:t>возможное медицинское использование веществ списка I</w:t>
      </w:r>
      <w:r w:rsidRPr="00F37CB2">
        <w:rPr>
          <w:lang w:val="en-US"/>
        </w:rPr>
        <w:t>V</w:t>
      </w:r>
      <w:r w:rsidRPr="00F37CB2">
        <w:t xml:space="preserve"> </w:t>
      </w:r>
    </w:p>
    <w:p w14:paraId="691CA1D9" w14:textId="77777777" w:rsidR="00681D3C" w:rsidRPr="00F37CB2" w:rsidRDefault="00681D3C" w:rsidP="00681D3C">
      <w:pPr>
        <w:pStyle w:val="Default"/>
        <w:numPr>
          <w:ilvl w:val="0"/>
          <w:numId w:val="2"/>
        </w:numPr>
      </w:pPr>
      <w:r w:rsidRPr="00F37CB2">
        <w:t xml:space="preserve">запрещено применение на людях в медицине списка </w:t>
      </w:r>
      <w:r w:rsidRPr="00F37CB2">
        <w:rPr>
          <w:lang w:val="en-US"/>
        </w:rPr>
        <w:t>I</w:t>
      </w:r>
      <w:r w:rsidRPr="00F37CB2">
        <w:t xml:space="preserve"> и </w:t>
      </w:r>
      <w:r w:rsidRPr="00F37CB2">
        <w:rPr>
          <w:lang w:val="en-US"/>
        </w:rPr>
        <w:t>II</w:t>
      </w:r>
      <w:r w:rsidRPr="00F37CB2">
        <w:t xml:space="preserve"> </w:t>
      </w:r>
    </w:p>
    <w:p w14:paraId="0A7A0064" w14:textId="77777777" w:rsidR="00681D3C" w:rsidRPr="00617ED3" w:rsidRDefault="00681D3C" w:rsidP="00681D3C">
      <w:pPr>
        <w:pStyle w:val="Default"/>
        <w:jc w:val="both"/>
        <w:rPr>
          <w:b/>
        </w:rPr>
      </w:pPr>
      <w:r w:rsidRPr="00617ED3">
        <w:rPr>
          <w:b/>
          <w:bCs/>
        </w:rPr>
        <w:t>14.</w:t>
      </w:r>
      <w:r w:rsidRPr="00617ED3">
        <w:rPr>
          <w:b/>
        </w:rPr>
        <w:t>Укажите: какие вещества включены в список I</w:t>
      </w:r>
      <w:r w:rsidRPr="00617ED3">
        <w:rPr>
          <w:b/>
          <w:lang w:val="en-US"/>
        </w:rPr>
        <w:t>II</w:t>
      </w:r>
      <w:r w:rsidRPr="00617ED3">
        <w:rPr>
          <w:b/>
        </w:rPr>
        <w:t xml:space="preserve"> перечень наркотических средств, Постановление Правительства КР «О наркотических средствах, психотропных веществах и прекурсорах» подлежащих контролю в КР.</w:t>
      </w:r>
    </w:p>
    <w:p w14:paraId="056DA7CA" w14:textId="77777777" w:rsidR="00681D3C" w:rsidRPr="00F37CB2" w:rsidRDefault="00681D3C" w:rsidP="00681D3C">
      <w:pPr>
        <w:pStyle w:val="Default"/>
        <w:numPr>
          <w:ilvl w:val="0"/>
          <w:numId w:val="3"/>
        </w:numPr>
      </w:pPr>
      <w:r w:rsidRPr="00F37CB2">
        <w:t>вещества, представляющие особую опасность</w:t>
      </w:r>
    </w:p>
    <w:p w14:paraId="5ACAB158" w14:textId="77777777" w:rsidR="00681D3C" w:rsidRPr="00F37CB2" w:rsidRDefault="00681D3C" w:rsidP="00681D3C">
      <w:pPr>
        <w:pStyle w:val="Default"/>
        <w:numPr>
          <w:ilvl w:val="0"/>
          <w:numId w:val="3"/>
        </w:numPr>
      </w:pPr>
      <w:r w:rsidRPr="00F37CB2">
        <w:t>вещества, запрещенные для применения на людях</w:t>
      </w:r>
    </w:p>
    <w:p w14:paraId="2D026951" w14:textId="77777777" w:rsidR="00681D3C" w:rsidRPr="00F37CB2" w:rsidRDefault="00681D3C" w:rsidP="00681D3C">
      <w:pPr>
        <w:pStyle w:val="Default"/>
        <w:numPr>
          <w:ilvl w:val="0"/>
          <w:numId w:val="3"/>
        </w:numPr>
        <w:rPr>
          <w:b/>
        </w:rPr>
      </w:pPr>
      <w:r w:rsidRPr="00F37CB2">
        <w:rPr>
          <w:b/>
        </w:rPr>
        <w:t>препараты, освобожденные от некоторых мер контроля</w:t>
      </w:r>
    </w:p>
    <w:p w14:paraId="508F14ED" w14:textId="77777777" w:rsidR="00681D3C" w:rsidRPr="00F37CB2" w:rsidRDefault="00681D3C" w:rsidP="00681D3C">
      <w:pPr>
        <w:pStyle w:val="Default"/>
        <w:numPr>
          <w:ilvl w:val="0"/>
          <w:numId w:val="3"/>
        </w:numPr>
      </w:pPr>
      <w:r w:rsidRPr="00F37CB2">
        <w:t>вещества, представляющие опасность для людей</w:t>
      </w:r>
    </w:p>
    <w:p w14:paraId="1C22B366" w14:textId="77777777" w:rsidR="00681D3C" w:rsidRPr="00F37CB2" w:rsidRDefault="00681D3C" w:rsidP="00681D3C">
      <w:pPr>
        <w:pStyle w:val="Default"/>
        <w:numPr>
          <w:ilvl w:val="0"/>
          <w:numId w:val="3"/>
        </w:numPr>
      </w:pPr>
      <w:r w:rsidRPr="00F37CB2">
        <w:t>вещества, не применяемые в медицине</w:t>
      </w:r>
    </w:p>
    <w:p w14:paraId="7A4907B9" w14:textId="77777777" w:rsidR="00681D3C" w:rsidRPr="00617ED3" w:rsidRDefault="00681D3C" w:rsidP="00681D3C">
      <w:pPr>
        <w:pStyle w:val="Default"/>
        <w:jc w:val="both"/>
        <w:rPr>
          <w:b/>
        </w:rPr>
      </w:pPr>
      <w:r w:rsidRPr="00617ED3">
        <w:rPr>
          <w:b/>
          <w:bCs/>
        </w:rPr>
        <w:t>15.</w:t>
      </w:r>
      <w:r w:rsidRPr="00617ED3">
        <w:rPr>
          <w:b/>
        </w:rPr>
        <w:t>Выберите: какие вещества включены в список I перечень наркотических средств, в Постановление Правительства КР «О наркотических средствах, психотропных веществах и прекурсорах» подлежащих контролю в КР.</w:t>
      </w:r>
    </w:p>
    <w:p w14:paraId="5EBA42D6" w14:textId="77777777" w:rsidR="00681D3C" w:rsidRPr="00F37CB2" w:rsidRDefault="00681D3C" w:rsidP="00681D3C">
      <w:pPr>
        <w:pStyle w:val="Default"/>
        <w:numPr>
          <w:ilvl w:val="0"/>
          <w:numId w:val="4"/>
        </w:numPr>
        <w:rPr>
          <w:b/>
        </w:rPr>
      </w:pPr>
      <w:r w:rsidRPr="00F37CB2">
        <w:rPr>
          <w:b/>
        </w:rPr>
        <w:t>вещества, представляющие особую опасность</w:t>
      </w:r>
    </w:p>
    <w:p w14:paraId="2AA2E4AF" w14:textId="77777777" w:rsidR="00681D3C" w:rsidRPr="00F37CB2" w:rsidRDefault="00681D3C" w:rsidP="00681D3C">
      <w:pPr>
        <w:pStyle w:val="Default"/>
        <w:numPr>
          <w:ilvl w:val="0"/>
          <w:numId w:val="4"/>
        </w:numPr>
      </w:pPr>
      <w:r w:rsidRPr="00F37CB2">
        <w:lastRenderedPageBreak/>
        <w:t>вещества, запрещенные для применения на людях</w:t>
      </w:r>
    </w:p>
    <w:p w14:paraId="462BD85A" w14:textId="77777777" w:rsidR="00681D3C" w:rsidRPr="00F37CB2" w:rsidRDefault="00681D3C" w:rsidP="00681D3C">
      <w:pPr>
        <w:pStyle w:val="Default"/>
        <w:numPr>
          <w:ilvl w:val="0"/>
          <w:numId w:val="4"/>
        </w:numPr>
      </w:pPr>
      <w:r w:rsidRPr="00F37CB2">
        <w:t>препараты, освобожденные от некоторых мер контроля</w:t>
      </w:r>
    </w:p>
    <w:p w14:paraId="1B17D92D" w14:textId="77777777" w:rsidR="00681D3C" w:rsidRPr="00F37CB2" w:rsidRDefault="00681D3C" w:rsidP="00681D3C">
      <w:pPr>
        <w:pStyle w:val="Default"/>
        <w:numPr>
          <w:ilvl w:val="0"/>
          <w:numId w:val="4"/>
        </w:numPr>
      </w:pPr>
      <w:r w:rsidRPr="00F37CB2">
        <w:t>вещества, представляющие определенную опасность</w:t>
      </w:r>
    </w:p>
    <w:p w14:paraId="7CF35D13" w14:textId="77777777" w:rsidR="00681D3C" w:rsidRPr="00F37CB2" w:rsidRDefault="00681D3C" w:rsidP="00681D3C">
      <w:pPr>
        <w:pStyle w:val="Default"/>
        <w:numPr>
          <w:ilvl w:val="0"/>
          <w:numId w:val="4"/>
        </w:numPr>
      </w:pPr>
      <w:r w:rsidRPr="00F37CB2">
        <w:t>вещества, запрещенные к использованию в медицине</w:t>
      </w:r>
    </w:p>
    <w:p w14:paraId="1F4697EB" w14:textId="77777777" w:rsidR="00681D3C" w:rsidRPr="00E852D6" w:rsidRDefault="00681D3C" w:rsidP="00681D3C">
      <w:pPr>
        <w:pStyle w:val="Default"/>
        <w:jc w:val="both"/>
        <w:rPr>
          <w:b/>
        </w:rPr>
      </w:pPr>
      <w:r w:rsidRPr="00E852D6">
        <w:rPr>
          <w:b/>
          <w:bCs/>
        </w:rPr>
        <w:t>16.</w:t>
      </w:r>
      <w:r w:rsidRPr="00E852D6">
        <w:rPr>
          <w:b/>
        </w:rPr>
        <w:t xml:space="preserve">Укажите: какие вещества включены список </w:t>
      </w:r>
      <w:r w:rsidRPr="00E852D6">
        <w:rPr>
          <w:b/>
          <w:lang w:val="en-US"/>
        </w:rPr>
        <w:t>I</w:t>
      </w:r>
      <w:r w:rsidRPr="00E852D6">
        <w:rPr>
          <w:b/>
        </w:rPr>
        <w:t xml:space="preserve"> перечень психотропных веществ, Постановление Правительства КР «О наркотических средствах, психотропных веществах и прекурсоров» подлежащих контролю в КР.</w:t>
      </w:r>
    </w:p>
    <w:p w14:paraId="723EC924" w14:textId="77777777" w:rsidR="00681D3C" w:rsidRPr="00F37CB2" w:rsidRDefault="00681D3C" w:rsidP="00681D3C">
      <w:pPr>
        <w:pStyle w:val="Default"/>
        <w:numPr>
          <w:ilvl w:val="0"/>
          <w:numId w:val="5"/>
        </w:numPr>
      </w:pPr>
      <w:r w:rsidRPr="00F37CB2">
        <w:t>представляющие особую опасность и возможное медицинское использование</w:t>
      </w:r>
    </w:p>
    <w:p w14:paraId="6DB761D0" w14:textId="77777777" w:rsidR="00681D3C" w:rsidRPr="00F37CB2" w:rsidRDefault="00681D3C" w:rsidP="00681D3C">
      <w:pPr>
        <w:pStyle w:val="Default"/>
        <w:numPr>
          <w:ilvl w:val="0"/>
          <w:numId w:val="5"/>
        </w:numPr>
        <w:rPr>
          <w:b/>
        </w:rPr>
      </w:pPr>
      <w:r w:rsidRPr="00F37CB2">
        <w:rPr>
          <w:b/>
        </w:rPr>
        <w:t>запрещенные для применения на людях, невозможность использования в медицине</w:t>
      </w:r>
    </w:p>
    <w:p w14:paraId="2F304C98" w14:textId="77777777" w:rsidR="00681D3C" w:rsidRPr="00F37CB2" w:rsidRDefault="00681D3C" w:rsidP="00681D3C">
      <w:pPr>
        <w:pStyle w:val="Default"/>
        <w:numPr>
          <w:ilvl w:val="0"/>
          <w:numId w:val="5"/>
        </w:numPr>
      </w:pPr>
      <w:r w:rsidRPr="00F37CB2">
        <w:t xml:space="preserve">представляющие опасность и широкое использование в медицине </w:t>
      </w:r>
    </w:p>
    <w:p w14:paraId="6AF72993" w14:textId="77777777" w:rsidR="00681D3C" w:rsidRPr="00F37CB2" w:rsidRDefault="00681D3C" w:rsidP="00681D3C">
      <w:pPr>
        <w:pStyle w:val="Default"/>
        <w:numPr>
          <w:ilvl w:val="0"/>
          <w:numId w:val="5"/>
        </w:numPr>
      </w:pPr>
      <w:r w:rsidRPr="00F37CB2">
        <w:t>вещества, запрещенные к использованию в медицине</w:t>
      </w:r>
    </w:p>
    <w:p w14:paraId="2702DBBF" w14:textId="77777777" w:rsidR="00681D3C" w:rsidRPr="00F37CB2" w:rsidRDefault="00681D3C" w:rsidP="00681D3C">
      <w:pPr>
        <w:pStyle w:val="Default"/>
        <w:numPr>
          <w:ilvl w:val="0"/>
          <w:numId w:val="5"/>
        </w:numPr>
      </w:pPr>
      <w:r w:rsidRPr="00F37CB2">
        <w:t>представляющие опасность и невозможность использования в медицине</w:t>
      </w:r>
    </w:p>
    <w:p w14:paraId="33B5053B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17.</w:t>
      </w:r>
      <w:r w:rsidRPr="004F6831">
        <w:rPr>
          <w:b/>
          <w:bCs/>
        </w:rPr>
        <w:t>Укажите: какие вещества включены список I</w:t>
      </w:r>
      <w:r w:rsidRPr="004F6831">
        <w:rPr>
          <w:b/>
          <w:bCs/>
          <w:lang w:val="en-US"/>
        </w:rPr>
        <w:t>II</w:t>
      </w:r>
      <w:r w:rsidRPr="004F6831">
        <w:rPr>
          <w:b/>
          <w:bCs/>
        </w:rPr>
        <w:t xml:space="preserve"> перечень психотропных веществ, Постановление Правительства КР «О наркотических средствах, психотропных веществах и прекурсоров» подлежащих контролю в КР.</w:t>
      </w:r>
    </w:p>
    <w:p w14:paraId="42966FEA" w14:textId="77777777" w:rsidR="00681D3C" w:rsidRPr="00F37CB2" w:rsidRDefault="00681D3C" w:rsidP="00681D3C">
      <w:pPr>
        <w:pStyle w:val="Default"/>
        <w:numPr>
          <w:ilvl w:val="0"/>
          <w:numId w:val="6"/>
        </w:numPr>
      </w:pPr>
      <w:r w:rsidRPr="00F37CB2">
        <w:t>запрещенные для применения на людях, невозможность использования в медицине</w:t>
      </w:r>
    </w:p>
    <w:p w14:paraId="205048CA" w14:textId="77777777" w:rsidR="00681D3C" w:rsidRPr="00F37CB2" w:rsidRDefault="00681D3C" w:rsidP="00681D3C">
      <w:pPr>
        <w:pStyle w:val="Default"/>
        <w:numPr>
          <w:ilvl w:val="0"/>
          <w:numId w:val="6"/>
        </w:numPr>
      </w:pPr>
      <w:r w:rsidRPr="00F37CB2">
        <w:t>вещества, запрещенные к использованию в медицине</w:t>
      </w:r>
    </w:p>
    <w:p w14:paraId="43052C9F" w14:textId="77777777" w:rsidR="00681D3C" w:rsidRPr="00F37CB2" w:rsidRDefault="00681D3C" w:rsidP="00681D3C">
      <w:pPr>
        <w:pStyle w:val="Default"/>
        <w:numPr>
          <w:ilvl w:val="0"/>
          <w:numId w:val="6"/>
        </w:numPr>
      </w:pPr>
      <w:r w:rsidRPr="00F37CB2">
        <w:t xml:space="preserve">представляющие опасность и широкое использование в медицине </w:t>
      </w:r>
    </w:p>
    <w:p w14:paraId="388DB54A" w14:textId="77777777" w:rsidR="00681D3C" w:rsidRPr="00F37CB2" w:rsidRDefault="00681D3C" w:rsidP="00681D3C">
      <w:pPr>
        <w:pStyle w:val="Default"/>
        <w:numPr>
          <w:ilvl w:val="0"/>
          <w:numId w:val="6"/>
        </w:numPr>
        <w:rPr>
          <w:b/>
        </w:rPr>
      </w:pPr>
      <w:r w:rsidRPr="00F37CB2">
        <w:rPr>
          <w:b/>
        </w:rPr>
        <w:t>представляющие опасность и возможное медицинское использование</w:t>
      </w:r>
    </w:p>
    <w:p w14:paraId="2F70B672" w14:textId="77777777" w:rsidR="00681D3C" w:rsidRPr="00F37CB2" w:rsidRDefault="00681D3C" w:rsidP="00681D3C">
      <w:pPr>
        <w:pStyle w:val="Default"/>
        <w:numPr>
          <w:ilvl w:val="0"/>
          <w:numId w:val="6"/>
        </w:numPr>
      </w:pPr>
      <w:r w:rsidRPr="00F37CB2">
        <w:t>представляющие опасность и невозможность использования в медицине</w:t>
      </w:r>
    </w:p>
    <w:p w14:paraId="1213EFBC" w14:textId="77777777" w:rsidR="00681D3C" w:rsidRPr="00E852D6" w:rsidRDefault="00681D3C" w:rsidP="00681D3C">
      <w:pPr>
        <w:pStyle w:val="Default"/>
        <w:jc w:val="both"/>
        <w:rPr>
          <w:b/>
        </w:rPr>
      </w:pPr>
      <w:r w:rsidRPr="00E852D6">
        <w:rPr>
          <w:b/>
          <w:bCs/>
        </w:rPr>
        <w:t>18.</w:t>
      </w:r>
      <w:r w:rsidRPr="00E852D6">
        <w:rPr>
          <w:b/>
        </w:rPr>
        <w:t>Определите: главная психоактивная субстанция растения каннабиса это</w:t>
      </w:r>
    </w:p>
    <w:p w14:paraId="21E0BB3E" w14:textId="77777777" w:rsidR="00681D3C" w:rsidRPr="00E852D6" w:rsidRDefault="00681D3C" w:rsidP="00681D3C">
      <w:pPr>
        <w:pStyle w:val="Default"/>
        <w:numPr>
          <w:ilvl w:val="0"/>
          <w:numId w:val="7"/>
        </w:numPr>
      </w:pPr>
      <w:proofErr w:type="spellStart"/>
      <w:r w:rsidRPr="00E852D6">
        <w:t>Тетраканнабинол</w:t>
      </w:r>
      <w:proofErr w:type="spellEnd"/>
      <w:r w:rsidRPr="00E852D6">
        <w:t xml:space="preserve"> </w:t>
      </w:r>
    </w:p>
    <w:p w14:paraId="457BF8FD" w14:textId="77777777" w:rsidR="00681D3C" w:rsidRPr="00F37CB2" w:rsidRDefault="00681D3C" w:rsidP="00681D3C">
      <w:pPr>
        <w:pStyle w:val="Default"/>
        <w:numPr>
          <w:ilvl w:val="0"/>
          <w:numId w:val="7"/>
        </w:numPr>
        <w:rPr>
          <w:b/>
        </w:rPr>
      </w:pPr>
      <w:r w:rsidRPr="00F37CB2">
        <w:rPr>
          <w:b/>
        </w:rPr>
        <w:t>Тетрагидроканнабинол</w:t>
      </w:r>
    </w:p>
    <w:p w14:paraId="400BD5FB" w14:textId="77777777" w:rsidR="00681D3C" w:rsidRPr="00F37CB2" w:rsidRDefault="00681D3C" w:rsidP="00681D3C">
      <w:pPr>
        <w:pStyle w:val="Default"/>
        <w:numPr>
          <w:ilvl w:val="0"/>
          <w:numId w:val="7"/>
        </w:numPr>
      </w:pPr>
      <w:proofErr w:type="spellStart"/>
      <w:r w:rsidRPr="00F37CB2">
        <w:t>Каннабинол</w:t>
      </w:r>
      <w:proofErr w:type="spellEnd"/>
      <w:r w:rsidRPr="00F37CB2">
        <w:t xml:space="preserve"> </w:t>
      </w:r>
    </w:p>
    <w:p w14:paraId="211CD062" w14:textId="77777777" w:rsidR="00681D3C" w:rsidRPr="00F37CB2" w:rsidRDefault="00681D3C" w:rsidP="00681D3C">
      <w:pPr>
        <w:pStyle w:val="Default"/>
        <w:numPr>
          <w:ilvl w:val="0"/>
          <w:numId w:val="7"/>
        </w:numPr>
      </w:pPr>
      <w:proofErr w:type="spellStart"/>
      <w:r w:rsidRPr="00F37CB2">
        <w:t>Тетрагидроканнабидиол</w:t>
      </w:r>
      <w:proofErr w:type="spellEnd"/>
    </w:p>
    <w:p w14:paraId="6972FD0A" w14:textId="77777777" w:rsidR="00681D3C" w:rsidRPr="00F37CB2" w:rsidRDefault="00681D3C" w:rsidP="00681D3C">
      <w:pPr>
        <w:pStyle w:val="Default"/>
        <w:numPr>
          <w:ilvl w:val="0"/>
          <w:numId w:val="7"/>
        </w:numPr>
      </w:pPr>
      <w:proofErr w:type="spellStart"/>
      <w:r w:rsidRPr="00F37CB2">
        <w:t>Каннабидиол</w:t>
      </w:r>
      <w:proofErr w:type="spellEnd"/>
    </w:p>
    <w:p w14:paraId="7B6266BC" w14:textId="656816D9" w:rsidR="00681D3C" w:rsidRPr="00E852D6" w:rsidRDefault="00681D3C" w:rsidP="00681D3C">
      <w:pPr>
        <w:pStyle w:val="Default"/>
        <w:jc w:val="both"/>
        <w:rPr>
          <w:b/>
        </w:rPr>
      </w:pPr>
      <w:r w:rsidRPr="00E852D6">
        <w:rPr>
          <w:b/>
          <w:bCs/>
        </w:rPr>
        <w:t>19.</w:t>
      </w:r>
      <w:r w:rsidRPr="00E852D6">
        <w:rPr>
          <w:b/>
        </w:rPr>
        <w:t>Назовите: в каких продуктах каннабиса содержится наркотически активный компонент более высокой концентрации</w:t>
      </w:r>
      <w:r w:rsidR="004F6831">
        <w:rPr>
          <w:b/>
        </w:rPr>
        <w:t>.</w:t>
      </w:r>
      <w:r w:rsidRPr="00E852D6">
        <w:rPr>
          <w:b/>
        </w:rPr>
        <w:t xml:space="preserve"> </w:t>
      </w:r>
    </w:p>
    <w:p w14:paraId="090C2F0A" w14:textId="77777777" w:rsidR="00681D3C" w:rsidRPr="00F37CB2" w:rsidRDefault="00681D3C" w:rsidP="00681D3C">
      <w:pPr>
        <w:pStyle w:val="Default"/>
        <w:numPr>
          <w:ilvl w:val="0"/>
          <w:numId w:val="8"/>
        </w:numPr>
      </w:pPr>
      <w:r w:rsidRPr="00F37CB2">
        <w:t xml:space="preserve">Солома каннабиса </w:t>
      </w:r>
    </w:p>
    <w:p w14:paraId="3375461C" w14:textId="77777777" w:rsidR="00681D3C" w:rsidRPr="00F37CB2" w:rsidRDefault="00681D3C" w:rsidP="00681D3C">
      <w:pPr>
        <w:pStyle w:val="Default"/>
        <w:numPr>
          <w:ilvl w:val="0"/>
          <w:numId w:val="8"/>
        </w:numPr>
        <w:rPr>
          <w:b/>
        </w:rPr>
      </w:pPr>
      <w:r w:rsidRPr="00F37CB2">
        <w:rPr>
          <w:b/>
        </w:rPr>
        <w:t xml:space="preserve">Жидкий каннабис </w:t>
      </w:r>
    </w:p>
    <w:p w14:paraId="350F71D8" w14:textId="77777777" w:rsidR="00681D3C" w:rsidRPr="00F37CB2" w:rsidRDefault="00681D3C" w:rsidP="00681D3C">
      <w:pPr>
        <w:pStyle w:val="Default"/>
        <w:numPr>
          <w:ilvl w:val="0"/>
          <w:numId w:val="8"/>
        </w:numPr>
      </w:pPr>
      <w:r w:rsidRPr="00F37CB2">
        <w:t>Марихуана</w:t>
      </w:r>
    </w:p>
    <w:p w14:paraId="2C8F44DC" w14:textId="77777777" w:rsidR="00681D3C" w:rsidRPr="00F37CB2" w:rsidRDefault="00681D3C" w:rsidP="00681D3C">
      <w:pPr>
        <w:pStyle w:val="Default"/>
        <w:numPr>
          <w:ilvl w:val="0"/>
          <w:numId w:val="8"/>
        </w:numPr>
      </w:pPr>
      <w:r w:rsidRPr="00F37CB2">
        <w:t xml:space="preserve">Смола каннабиса </w:t>
      </w:r>
    </w:p>
    <w:p w14:paraId="0F517A26" w14:textId="77777777" w:rsidR="00681D3C" w:rsidRPr="00F37CB2" w:rsidRDefault="00681D3C" w:rsidP="00681D3C">
      <w:pPr>
        <w:pStyle w:val="Default"/>
        <w:numPr>
          <w:ilvl w:val="0"/>
          <w:numId w:val="8"/>
        </w:numPr>
      </w:pPr>
      <w:r w:rsidRPr="00F37CB2">
        <w:t>В стеблях</w:t>
      </w:r>
    </w:p>
    <w:p w14:paraId="43C7CF8F" w14:textId="77777777" w:rsidR="00681D3C" w:rsidRPr="00E852D6" w:rsidRDefault="00681D3C" w:rsidP="00681D3C">
      <w:pPr>
        <w:pStyle w:val="Default"/>
        <w:jc w:val="both"/>
        <w:rPr>
          <w:b/>
        </w:rPr>
      </w:pPr>
      <w:r w:rsidRPr="00E852D6">
        <w:rPr>
          <w:b/>
          <w:bCs/>
        </w:rPr>
        <w:t>20.</w:t>
      </w:r>
      <w:r w:rsidRPr="00E852D6">
        <w:rPr>
          <w:b/>
        </w:rPr>
        <w:t>Назовите продукты каннабиса содержащие верхушки и листья растения?</w:t>
      </w:r>
    </w:p>
    <w:p w14:paraId="63726CED" w14:textId="77777777" w:rsidR="00681D3C" w:rsidRPr="00F37CB2" w:rsidRDefault="00681D3C" w:rsidP="00681D3C">
      <w:pPr>
        <w:pStyle w:val="Default"/>
        <w:numPr>
          <w:ilvl w:val="0"/>
          <w:numId w:val="9"/>
        </w:numPr>
      </w:pPr>
      <w:r w:rsidRPr="00F37CB2">
        <w:t xml:space="preserve">Смола каннабиса </w:t>
      </w:r>
    </w:p>
    <w:p w14:paraId="37C9A0FB" w14:textId="77777777" w:rsidR="00681D3C" w:rsidRPr="00F37CB2" w:rsidRDefault="00681D3C" w:rsidP="00681D3C">
      <w:pPr>
        <w:pStyle w:val="Default"/>
        <w:numPr>
          <w:ilvl w:val="0"/>
          <w:numId w:val="9"/>
        </w:numPr>
        <w:rPr>
          <w:b/>
        </w:rPr>
      </w:pPr>
      <w:r w:rsidRPr="00F37CB2">
        <w:rPr>
          <w:b/>
        </w:rPr>
        <w:t>Марихуана</w:t>
      </w:r>
    </w:p>
    <w:p w14:paraId="4D3191B4" w14:textId="77777777" w:rsidR="00681D3C" w:rsidRPr="00F37CB2" w:rsidRDefault="00681D3C" w:rsidP="00681D3C">
      <w:pPr>
        <w:pStyle w:val="Default"/>
        <w:numPr>
          <w:ilvl w:val="0"/>
          <w:numId w:val="9"/>
        </w:numPr>
      </w:pPr>
      <w:r w:rsidRPr="00F37CB2">
        <w:t xml:space="preserve">Масло каннабиса </w:t>
      </w:r>
    </w:p>
    <w:p w14:paraId="01AF7C0A" w14:textId="77777777" w:rsidR="00681D3C" w:rsidRPr="00F37CB2" w:rsidRDefault="00681D3C" w:rsidP="00681D3C">
      <w:pPr>
        <w:pStyle w:val="Default"/>
        <w:numPr>
          <w:ilvl w:val="0"/>
          <w:numId w:val="9"/>
        </w:numPr>
      </w:pPr>
      <w:r w:rsidRPr="00F37CB2">
        <w:t>Солома каннабиса</w:t>
      </w:r>
    </w:p>
    <w:p w14:paraId="44363059" w14:textId="77777777" w:rsidR="00681D3C" w:rsidRPr="00F37CB2" w:rsidRDefault="00681D3C" w:rsidP="00681D3C">
      <w:pPr>
        <w:pStyle w:val="Default"/>
        <w:numPr>
          <w:ilvl w:val="0"/>
          <w:numId w:val="9"/>
        </w:numPr>
      </w:pPr>
      <w:r w:rsidRPr="00F37CB2">
        <w:t>Препараты опия</w:t>
      </w:r>
    </w:p>
    <w:p w14:paraId="6DE9A052" w14:textId="77777777" w:rsidR="00681D3C" w:rsidRPr="00E852D6" w:rsidRDefault="00681D3C" w:rsidP="00681D3C">
      <w:pPr>
        <w:pStyle w:val="Default"/>
        <w:jc w:val="both"/>
        <w:rPr>
          <w:b/>
        </w:rPr>
      </w:pPr>
      <w:r w:rsidRPr="00E852D6">
        <w:rPr>
          <w:b/>
          <w:bCs/>
        </w:rPr>
        <w:t>21.</w:t>
      </w:r>
      <w:r w:rsidRPr="00E852D6">
        <w:rPr>
          <w:b/>
        </w:rPr>
        <w:t>Укажите: вещества, которое содержится в опии от 3 до 20%.</w:t>
      </w:r>
    </w:p>
    <w:p w14:paraId="36B86067" w14:textId="77777777" w:rsidR="00681D3C" w:rsidRPr="00F37CB2" w:rsidRDefault="00681D3C" w:rsidP="00681D3C">
      <w:pPr>
        <w:pStyle w:val="Default"/>
        <w:numPr>
          <w:ilvl w:val="0"/>
          <w:numId w:val="10"/>
        </w:numPr>
      </w:pPr>
      <w:r w:rsidRPr="00F37CB2">
        <w:t>тебаин</w:t>
      </w:r>
    </w:p>
    <w:p w14:paraId="5A571793" w14:textId="77777777" w:rsidR="00681D3C" w:rsidRPr="00F37CB2" w:rsidRDefault="00681D3C" w:rsidP="00681D3C">
      <w:pPr>
        <w:pStyle w:val="Default"/>
        <w:numPr>
          <w:ilvl w:val="0"/>
          <w:numId w:val="10"/>
        </w:numPr>
      </w:pPr>
      <w:r w:rsidRPr="00F37CB2">
        <w:t>папаверин</w:t>
      </w:r>
    </w:p>
    <w:p w14:paraId="5A30392B" w14:textId="77777777" w:rsidR="00681D3C" w:rsidRPr="00F37CB2" w:rsidRDefault="00681D3C" w:rsidP="00681D3C">
      <w:pPr>
        <w:pStyle w:val="Default"/>
        <w:numPr>
          <w:ilvl w:val="0"/>
          <w:numId w:val="10"/>
        </w:numPr>
      </w:pPr>
      <w:r w:rsidRPr="00F37CB2">
        <w:t>кодеин</w:t>
      </w:r>
    </w:p>
    <w:p w14:paraId="070E0D80" w14:textId="77777777" w:rsidR="00681D3C" w:rsidRPr="00F37CB2" w:rsidRDefault="00681D3C" w:rsidP="00681D3C">
      <w:pPr>
        <w:pStyle w:val="Default"/>
        <w:numPr>
          <w:ilvl w:val="0"/>
          <w:numId w:val="10"/>
        </w:numPr>
        <w:rPr>
          <w:b/>
        </w:rPr>
      </w:pPr>
      <w:r w:rsidRPr="00F37CB2">
        <w:rPr>
          <w:b/>
        </w:rPr>
        <w:t>морфин</w:t>
      </w:r>
    </w:p>
    <w:p w14:paraId="4128AA09" w14:textId="77777777" w:rsidR="00681D3C" w:rsidRPr="00F37CB2" w:rsidRDefault="00681D3C" w:rsidP="00681D3C">
      <w:pPr>
        <w:pStyle w:val="Default"/>
        <w:numPr>
          <w:ilvl w:val="0"/>
          <w:numId w:val="10"/>
        </w:numPr>
      </w:pPr>
      <w:proofErr w:type="spellStart"/>
      <w:r w:rsidRPr="00F37CB2">
        <w:t>носкапин</w:t>
      </w:r>
      <w:proofErr w:type="spellEnd"/>
    </w:p>
    <w:p w14:paraId="5010007F" w14:textId="1E1A6D12" w:rsidR="00681D3C" w:rsidRPr="00995103" w:rsidRDefault="00681D3C" w:rsidP="00681D3C">
      <w:pPr>
        <w:pStyle w:val="Default"/>
        <w:rPr>
          <w:b/>
        </w:rPr>
      </w:pPr>
      <w:r w:rsidRPr="00995103">
        <w:rPr>
          <w:b/>
          <w:bCs/>
        </w:rPr>
        <w:t>22.</w:t>
      </w:r>
      <w:r w:rsidRPr="00995103">
        <w:rPr>
          <w:b/>
        </w:rPr>
        <w:t>Назовите: какие вещества включены в конвенции 1971 года</w:t>
      </w:r>
    </w:p>
    <w:p w14:paraId="10EFF130" w14:textId="77777777" w:rsidR="00681D3C" w:rsidRPr="00F37CB2" w:rsidRDefault="00681D3C" w:rsidP="00681D3C">
      <w:pPr>
        <w:pStyle w:val="Default"/>
        <w:numPr>
          <w:ilvl w:val="0"/>
          <w:numId w:val="11"/>
        </w:numPr>
      </w:pPr>
      <w:r w:rsidRPr="00F37CB2">
        <w:t xml:space="preserve">Прекурсоры </w:t>
      </w:r>
    </w:p>
    <w:p w14:paraId="60048B3D" w14:textId="77777777" w:rsidR="00681D3C" w:rsidRPr="00F37CB2" w:rsidRDefault="00681D3C" w:rsidP="00681D3C">
      <w:pPr>
        <w:pStyle w:val="Default"/>
        <w:numPr>
          <w:ilvl w:val="0"/>
          <w:numId w:val="11"/>
        </w:numPr>
        <w:rPr>
          <w:b/>
        </w:rPr>
      </w:pPr>
      <w:r w:rsidRPr="00F37CB2">
        <w:rPr>
          <w:b/>
        </w:rPr>
        <w:t>Барбитураты</w:t>
      </w:r>
    </w:p>
    <w:p w14:paraId="295E83F8" w14:textId="77777777" w:rsidR="00681D3C" w:rsidRPr="00F37CB2" w:rsidRDefault="00681D3C" w:rsidP="00681D3C">
      <w:pPr>
        <w:pStyle w:val="Default"/>
        <w:numPr>
          <w:ilvl w:val="0"/>
          <w:numId w:val="11"/>
        </w:numPr>
      </w:pPr>
      <w:r w:rsidRPr="00F37CB2">
        <w:t>Опиаты</w:t>
      </w:r>
    </w:p>
    <w:p w14:paraId="29F98EA5" w14:textId="77777777" w:rsidR="00681D3C" w:rsidRPr="00F37CB2" w:rsidRDefault="00681D3C" w:rsidP="00681D3C">
      <w:pPr>
        <w:pStyle w:val="Default"/>
        <w:numPr>
          <w:ilvl w:val="0"/>
          <w:numId w:val="11"/>
        </w:numPr>
      </w:pPr>
      <w:r w:rsidRPr="00F37CB2">
        <w:t>Ядовитые</w:t>
      </w:r>
    </w:p>
    <w:p w14:paraId="65E229B4" w14:textId="77777777" w:rsidR="00681D3C" w:rsidRPr="00F37CB2" w:rsidRDefault="00681D3C" w:rsidP="00681D3C">
      <w:pPr>
        <w:pStyle w:val="Default"/>
        <w:numPr>
          <w:ilvl w:val="0"/>
          <w:numId w:val="11"/>
        </w:numPr>
      </w:pPr>
      <w:r w:rsidRPr="00F37CB2">
        <w:lastRenderedPageBreak/>
        <w:t>Пестициды</w:t>
      </w:r>
    </w:p>
    <w:p w14:paraId="3066CF75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23.</w:t>
      </w:r>
      <w:r>
        <w:t>Укажите вещество</w:t>
      </w:r>
      <w:r w:rsidRPr="00F37CB2">
        <w:t>, которое содержится в опии от 0,1 до 9%.</w:t>
      </w:r>
    </w:p>
    <w:p w14:paraId="73319903" w14:textId="77777777" w:rsidR="00681D3C" w:rsidRPr="00F37CB2" w:rsidRDefault="00681D3C" w:rsidP="00681D3C">
      <w:pPr>
        <w:pStyle w:val="Default"/>
        <w:numPr>
          <w:ilvl w:val="0"/>
          <w:numId w:val="12"/>
        </w:numPr>
      </w:pPr>
      <w:r w:rsidRPr="00F37CB2">
        <w:t>морфин</w:t>
      </w:r>
    </w:p>
    <w:p w14:paraId="50C7FC4E" w14:textId="77777777" w:rsidR="00681D3C" w:rsidRPr="00F37CB2" w:rsidRDefault="00681D3C" w:rsidP="00681D3C">
      <w:pPr>
        <w:pStyle w:val="Default"/>
        <w:numPr>
          <w:ilvl w:val="0"/>
          <w:numId w:val="12"/>
        </w:numPr>
      </w:pPr>
      <w:r w:rsidRPr="00F37CB2">
        <w:t>кодеин</w:t>
      </w:r>
    </w:p>
    <w:p w14:paraId="23270BB0" w14:textId="77777777" w:rsidR="00681D3C" w:rsidRPr="00F37CB2" w:rsidRDefault="00681D3C" w:rsidP="00681D3C">
      <w:pPr>
        <w:pStyle w:val="Default"/>
        <w:numPr>
          <w:ilvl w:val="0"/>
          <w:numId w:val="12"/>
        </w:numPr>
      </w:pPr>
      <w:r w:rsidRPr="00F37CB2">
        <w:t>тебаин</w:t>
      </w:r>
    </w:p>
    <w:p w14:paraId="2BF82020" w14:textId="77777777" w:rsidR="00681D3C" w:rsidRPr="00F37CB2" w:rsidRDefault="00681D3C" w:rsidP="00681D3C">
      <w:pPr>
        <w:pStyle w:val="Default"/>
        <w:numPr>
          <w:ilvl w:val="0"/>
          <w:numId w:val="12"/>
        </w:numPr>
        <w:rPr>
          <w:b/>
        </w:rPr>
      </w:pPr>
      <w:r w:rsidRPr="00F37CB2">
        <w:rPr>
          <w:b/>
        </w:rPr>
        <w:t>папаверин</w:t>
      </w:r>
    </w:p>
    <w:p w14:paraId="68F54683" w14:textId="77777777" w:rsidR="00681D3C" w:rsidRPr="00F37CB2" w:rsidRDefault="00681D3C" w:rsidP="00681D3C">
      <w:pPr>
        <w:pStyle w:val="Default"/>
        <w:numPr>
          <w:ilvl w:val="0"/>
          <w:numId w:val="12"/>
        </w:numPr>
      </w:pPr>
      <w:proofErr w:type="spellStart"/>
      <w:r w:rsidRPr="00F37CB2">
        <w:t>носкапин</w:t>
      </w:r>
      <w:proofErr w:type="spellEnd"/>
    </w:p>
    <w:p w14:paraId="249EF618" w14:textId="77777777" w:rsidR="00681D3C" w:rsidRPr="00860FF7" w:rsidRDefault="00681D3C" w:rsidP="00681D3C">
      <w:pPr>
        <w:pStyle w:val="Default"/>
        <w:jc w:val="both"/>
        <w:rPr>
          <w:b/>
        </w:rPr>
      </w:pPr>
      <w:r w:rsidRPr="00860FF7">
        <w:rPr>
          <w:b/>
          <w:bCs/>
        </w:rPr>
        <w:t>24.</w:t>
      </w:r>
      <w:r w:rsidRPr="00860FF7">
        <w:rPr>
          <w:b/>
        </w:rPr>
        <w:t>Проанализируйте и выберите: Основным документом для производства судебно-химической экспертизы может быть:</w:t>
      </w:r>
    </w:p>
    <w:p w14:paraId="0153BCC8" w14:textId="77777777" w:rsidR="00681D3C" w:rsidRPr="00F37CB2" w:rsidRDefault="00681D3C" w:rsidP="00681D3C">
      <w:pPr>
        <w:pStyle w:val="Default"/>
        <w:ind w:left="426"/>
      </w:pPr>
      <w:r w:rsidRPr="00F37CB2">
        <w:t>а.</w:t>
      </w:r>
      <w:r w:rsidRPr="00F37CB2">
        <w:tab/>
        <w:t>Выписка из истории болезни</w:t>
      </w:r>
    </w:p>
    <w:p w14:paraId="047DF1C4" w14:textId="77777777" w:rsidR="00681D3C" w:rsidRPr="00F37CB2" w:rsidRDefault="00681D3C" w:rsidP="00681D3C">
      <w:pPr>
        <w:pStyle w:val="Default"/>
        <w:ind w:left="426"/>
      </w:pPr>
      <w:r w:rsidRPr="00F37CB2">
        <w:t>б.</w:t>
      </w:r>
      <w:r w:rsidRPr="00F37CB2">
        <w:tab/>
        <w:t>Протокол с места происшествия</w:t>
      </w:r>
    </w:p>
    <w:p w14:paraId="6EB0AD04" w14:textId="77777777" w:rsidR="00681D3C" w:rsidRPr="00F37CB2" w:rsidRDefault="00681D3C" w:rsidP="00681D3C">
      <w:pPr>
        <w:pStyle w:val="Default"/>
        <w:ind w:left="426"/>
        <w:rPr>
          <w:b/>
        </w:rPr>
      </w:pPr>
      <w:r w:rsidRPr="00F37CB2">
        <w:rPr>
          <w:b/>
        </w:rPr>
        <w:t>в.</w:t>
      </w:r>
      <w:r w:rsidRPr="00F37CB2">
        <w:rPr>
          <w:b/>
        </w:rPr>
        <w:tab/>
        <w:t xml:space="preserve">Постановление о назначении </w:t>
      </w:r>
    </w:p>
    <w:p w14:paraId="0AEA5C5D" w14:textId="77777777" w:rsidR="00681D3C" w:rsidRPr="00F37CB2" w:rsidRDefault="00681D3C" w:rsidP="00681D3C">
      <w:pPr>
        <w:pStyle w:val="Default"/>
        <w:ind w:left="426"/>
        <w:jc w:val="both"/>
      </w:pPr>
      <w:r w:rsidRPr="00F37CB2">
        <w:t>г.</w:t>
      </w:r>
      <w:r w:rsidRPr="00F37CB2">
        <w:tab/>
        <w:t>Акт судебно-медицинского исследования трупа</w:t>
      </w:r>
    </w:p>
    <w:p w14:paraId="5BE61135" w14:textId="77777777" w:rsidR="00681D3C" w:rsidRPr="00F37CB2" w:rsidRDefault="00681D3C" w:rsidP="00681D3C">
      <w:pPr>
        <w:pStyle w:val="Default"/>
        <w:ind w:left="426"/>
      </w:pPr>
      <w:r w:rsidRPr="00F37CB2">
        <w:t>д.   Заключение эксперта</w:t>
      </w:r>
    </w:p>
    <w:p w14:paraId="242F0BA7" w14:textId="3C3158AE" w:rsidR="00681D3C" w:rsidRPr="00860FF7" w:rsidRDefault="00681D3C" w:rsidP="00681D3C">
      <w:pPr>
        <w:pStyle w:val="Default"/>
        <w:rPr>
          <w:b/>
        </w:rPr>
      </w:pPr>
      <w:r w:rsidRPr="00860FF7">
        <w:rPr>
          <w:b/>
          <w:bCs/>
        </w:rPr>
        <w:t>25.</w:t>
      </w:r>
      <w:r w:rsidRPr="00860FF7">
        <w:rPr>
          <w:b/>
        </w:rPr>
        <w:t>Определите реакци</w:t>
      </w:r>
      <w:r w:rsidR="004800E0">
        <w:rPr>
          <w:b/>
        </w:rPr>
        <w:t>ю</w:t>
      </w:r>
      <w:r w:rsidRPr="00860FF7">
        <w:rPr>
          <w:b/>
        </w:rPr>
        <w:t xml:space="preserve"> окрашивания морфина с реактивом Марки</w:t>
      </w:r>
    </w:p>
    <w:p w14:paraId="3BDEC0A3" w14:textId="77777777" w:rsidR="00681D3C" w:rsidRPr="00F37CB2" w:rsidRDefault="00681D3C" w:rsidP="00681D3C">
      <w:pPr>
        <w:pStyle w:val="Default"/>
        <w:numPr>
          <w:ilvl w:val="0"/>
          <w:numId w:val="13"/>
        </w:numPr>
      </w:pPr>
      <w:r w:rsidRPr="00F37CB2">
        <w:t>красное окрашивание</w:t>
      </w:r>
    </w:p>
    <w:p w14:paraId="6B91052E" w14:textId="77777777" w:rsidR="00681D3C" w:rsidRPr="00F37CB2" w:rsidRDefault="00681D3C" w:rsidP="00681D3C">
      <w:pPr>
        <w:pStyle w:val="Default"/>
        <w:numPr>
          <w:ilvl w:val="0"/>
          <w:numId w:val="13"/>
        </w:numPr>
        <w:rPr>
          <w:b/>
        </w:rPr>
      </w:pPr>
      <w:r w:rsidRPr="00F37CB2">
        <w:rPr>
          <w:b/>
        </w:rPr>
        <w:t>сине-фиолетовое окрашивание</w:t>
      </w:r>
    </w:p>
    <w:p w14:paraId="358098FE" w14:textId="77777777" w:rsidR="00681D3C" w:rsidRPr="00F37CB2" w:rsidRDefault="00681D3C" w:rsidP="00681D3C">
      <w:pPr>
        <w:pStyle w:val="Default"/>
        <w:numPr>
          <w:ilvl w:val="0"/>
          <w:numId w:val="13"/>
        </w:numPr>
      </w:pPr>
      <w:r w:rsidRPr="00F37CB2">
        <w:t>оранжевое окрашивание</w:t>
      </w:r>
    </w:p>
    <w:p w14:paraId="217A15AD" w14:textId="77777777" w:rsidR="00681D3C" w:rsidRPr="00F37CB2" w:rsidRDefault="00681D3C" w:rsidP="00681D3C">
      <w:pPr>
        <w:pStyle w:val="Default"/>
        <w:numPr>
          <w:ilvl w:val="0"/>
          <w:numId w:val="13"/>
        </w:numPr>
      </w:pPr>
      <w:r w:rsidRPr="00F37CB2">
        <w:t>желто-зеленое окрашивание</w:t>
      </w:r>
    </w:p>
    <w:p w14:paraId="639E59AC" w14:textId="77777777" w:rsidR="00681D3C" w:rsidRPr="00F37CB2" w:rsidRDefault="00681D3C" w:rsidP="00681D3C">
      <w:pPr>
        <w:pStyle w:val="Default"/>
        <w:numPr>
          <w:ilvl w:val="0"/>
          <w:numId w:val="13"/>
        </w:numPr>
      </w:pPr>
      <w:r w:rsidRPr="00F37CB2">
        <w:t>зеленое окрашивание</w:t>
      </w:r>
    </w:p>
    <w:p w14:paraId="4CE314CB" w14:textId="77777777" w:rsidR="00681D3C" w:rsidRPr="00860FF7" w:rsidRDefault="00681D3C" w:rsidP="00681D3C">
      <w:pPr>
        <w:pStyle w:val="Default"/>
        <w:rPr>
          <w:b/>
        </w:rPr>
      </w:pPr>
      <w:r w:rsidRPr="00860FF7">
        <w:rPr>
          <w:b/>
          <w:bCs/>
        </w:rPr>
        <w:t>26.</w:t>
      </w:r>
      <w:r w:rsidRPr="00860FF7">
        <w:rPr>
          <w:b/>
        </w:rPr>
        <w:t>Укажите состав реактива Марки</w:t>
      </w:r>
    </w:p>
    <w:p w14:paraId="3EA18C82" w14:textId="77777777" w:rsidR="00681D3C" w:rsidRPr="00F37CB2" w:rsidRDefault="00681D3C" w:rsidP="00681D3C">
      <w:pPr>
        <w:pStyle w:val="Default"/>
        <w:numPr>
          <w:ilvl w:val="0"/>
          <w:numId w:val="14"/>
        </w:numPr>
      </w:pPr>
      <w:r w:rsidRPr="00F37CB2">
        <w:t>формальдегид – фосфорная кислота</w:t>
      </w:r>
    </w:p>
    <w:p w14:paraId="56982C1F" w14:textId="77777777" w:rsidR="00681D3C" w:rsidRPr="00F37CB2" w:rsidRDefault="00681D3C" w:rsidP="00681D3C">
      <w:pPr>
        <w:pStyle w:val="Default"/>
        <w:numPr>
          <w:ilvl w:val="0"/>
          <w:numId w:val="14"/>
        </w:numPr>
      </w:pPr>
      <w:r w:rsidRPr="00F37CB2">
        <w:t>формальдегид – соляная кислота</w:t>
      </w:r>
    </w:p>
    <w:p w14:paraId="26E17363" w14:textId="77777777" w:rsidR="00681D3C" w:rsidRPr="00F37CB2" w:rsidRDefault="00681D3C" w:rsidP="00681D3C">
      <w:pPr>
        <w:pStyle w:val="Default"/>
        <w:numPr>
          <w:ilvl w:val="0"/>
          <w:numId w:val="14"/>
        </w:numPr>
        <w:rPr>
          <w:b/>
        </w:rPr>
      </w:pPr>
      <w:r w:rsidRPr="00F37CB2">
        <w:rPr>
          <w:b/>
        </w:rPr>
        <w:t>формальдегид – серная кислота</w:t>
      </w:r>
    </w:p>
    <w:p w14:paraId="32145370" w14:textId="77777777" w:rsidR="00681D3C" w:rsidRPr="00F37CB2" w:rsidRDefault="00681D3C" w:rsidP="00681D3C">
      <w:pPr>
        <w:pStyle w:val="Default"/>
        <w:numPr>
          <w:ilvl w:val="0"/>
          <w:numId w:val="14"/>
        </w:numPr>
      </w:pPr>
      <w:r w:rsidRPr="00F37CB2">
        <w:t>формальдегид – азотная кислота</w:t>
      </w:r>
    </w:p>
    <w:p w14:paraId="50D1CB8D" w14:textId="77777777" w:rsidR="00681D3C" w:rsidRPr="00F37CB2" w:rsidRDefault="00681D3C" w:rsidP="00681D3C">
      <w:pPr>
        <w:pStyle w:val="Default"/>
        <w:numPr>
          <w:ilvl w:val="0"/>
          <w:numId w:val="14"/>
        </w:numPr>
      </w:pPr>
      <w:r w:rsidRPr="00F37CB2">
        <w:t>формалин – уксусная кислота</w:t>
      </w:r>
    </w:p>
    <w:p w14:paraId="1B7AAE3A" w14:textId="77777777" w:rsidR="00681D3C" w:rsidRPr="00860FF7" w:rsidRDefault="00681D3C" w:rsidP="00681D3C">
      <w:pPr>
        <w:pStyle w:val="Default"/>
        <w:rPr>
          <w:b/>
        </w:rPr>
      </w:pPr>
      <w:r w:rsidRPr="00860FF7">
        <w:rPr>
          <w:b/>
          <w:bCs/>
        </w:rPr>
        <w:t>27.</w:t>
      </w:r>
      <w:r w:rsidRPr="00860FF7">
        <w:rPr>
          <w:b/>
        </w:rPr>
        <w:t>Проанализируйте и укажите: контролируемые вещества по фармакологическому действию классифицируется на … групп:</w:t>
      </w:r>
    </w:p>
    <w:p w14:paraId="4C7A9DEB" w14:textId="77777777" w:rsidR="00681D3C" w:rsidRPr="00F37CB2" w:rsidRDefault="00681D3C" w:rsidP="00681D3C">
      <w:pPr>
        <w:pStyle w:val="Default"/>
        <w:numPr>
          <w:ilvl w:val="0"/>
          <w:numId w:val="15"/>
        </w:numPr>
      </w:pPr>
      <w:r w:rsidRPr="00F37CB2">
        <w:t>5 пять</w:t>
      </w:r>
    </w:p>
    <w:p w14:paraId="170918B7" w14:textId="77777777" w:rsidR="00681D3C" w:rsidRPr="00F37CB2" w:rsidRDefault="00681D3C" w:rsidP="00681D3C">
      <w:pPr>
        <w:pStyle w:val="Default"/>
        <w:numPr>
          <w:ilvl w:val="0"/>
          <w:numId w:val="15"/>
        </w:numPr>
      </w:pPr>
      <w:r w:rsidRPr="00F37CB2">
        <w:t>7 семь</w:t>
      </w:r>
    </w:p>
    <w:p w14:paraId="5305DDE0" w14:textId="77777777" w:rsidR="00681D3C" w:rsidRPr="00F37CB2" w:rsidRDefault="00681D3C" w:rsidP="00681D3C">
      <w:pPr>
        <w:pStyle w:val="Default"/>
        <w:numPr>
          <w:ilvl w:val="0"/>
          <w:numId w:val="15"/>
        </w:numPr>
        <w:rPr>
          <w:b/>
        </w:rPr>
      </w:pPr>
      <w:r w:rsidRPr="00F37CB2">
        <w:rPr>
          <w:b/>
        </w:rPr>
        <w:t>6 шесть</w:t>
      </w:r>
    </w:p>
    <w:p w14:paraId="231DB976" w14:textId="77777777" w:rsidR="00681D3C" w:rsidRPr="00F37CB2" w:rsidRDefault="00681D3C" w:rsidP="00681D3C">
      <w:pPr>
        <w:pStyle w:val="Default"/>
        <w:numPr>
          <w:ilvl w:val="0"/>
          <w:numId w:val="15"/>
        </w:numPr>
      </w:pPr>
      <w:r w:rsidRPr="00F37CB2">
        <w:t>8 восемь</w:t>
      </w:r>
    </w:p>
    <w:p w14:paraId="4660AA99" w14:textId="77777777" w:rsidR="00681D3C" w:rsidRPr="00F37CB2" w:rsidRDefault="00681D3C" w:rsidP="00681D3C">
      <w:pPr>
        <w:pStyle w:val="Default"/>
        <w:numPr>
          <w:ilvl w:val="0"/>
          <w:numId w:val="15"/>
        </w:numPr>
      </w:pPr>
      <w:r w:rsidRPr="00F37CB2">
        <w:t>9 девять</w:t>
      </w:r>
    </w:p>
    <w:p w14:paraId="057D9B68" w14:textId="5847E618" w:rsidR="00681D3C" w:rsidRPr="00860FF7" w:rsidRDefault="00681D3C" w:rsidP="00681D3C">
      <w:pPr>
        <w:pStyle w:val="Default"/>
        <w:rPr>
          <w:b/>
        </w:rPr>
      </w:pPr>
      <w:r w:rsidRPr="00860FF7">
        <w:rPr>
          <w:b/>
          <w:bCs/>
        </w:rPr>
        <w:t>28.</w:t>
      </w:r>
      <w:r w:rsidRPr="00860FF7">
        <w:rPr>
          <w:b/>
        </w:rPr>
        <w:t>Укажите: какие вещества включены в конвенции 1961 года</w:t>
      </w:r>
      <w:r w:rsidR="00FD2562">
        <w:rPr>
          <w:b/>
        </w:rPr>
        <w:t>.</w:t>
      </w:r>
    </w:p>
    <w:p w14:paraId="3EBFA6DE" w14:textId="77777777" w:rsidR="00681D3C" w:rsidRPr="00F37CB2" w:rsidRDefault="00681D3C" w:rsidP="00681D3C">
      <w:pPr>
        <w:pStyle w:val="Default"/>
        <w:numPr>
          <w:ilvl w:val="0"/>
          <w:numId w:val="16"/>
        </w:numPr>
      </w:pPr>
      <w:r w:rsidRPr="00F37CB2">
        <w:t xml:space="preserve">Прекурсоры </w:t>
      </w:r>
    </w:p>
    <w:p w14:paraId="5971746E" w14:textId="77777777" w:rsidR="00681D3C" w:rsidRPr="00F37CB2" w:rsidRDefault="00681D3C" w:rsidP="00681D3C">
      <w:pPr>
        <w:pStyle w:val="Default"/>
        <w:numPr>
          <w:ilvl w:val="0"/>
          <w:numId w:val="16"/>
        </w:numPr>
      </w:pPr>
      <w:r w:rsidRPr="00F37CB2">
        <w:t xml:space="preserve">Бензодиазепины </w:t>
      </w:r>
    </w:p>
    <w:p w14:paraId="708C7B5F" w14:textId="77777777" w:rsidR="00681D3C" w:rsidRPr="00F37CB2" w:rsidRDefault="00681D3C" w:rsidP="00681D3C">
      <w:pPr>
        <w:pStyle w:val="Default"/>
        <w:numPr>
          <w:ilvl w:val="0"/>
          <w:numId w:val="16"/>
        </w:numPr>
        <w:rPr>
          <w:b/>
        </w:rPr>
      </w:pPr>
      <w:r w:rsidRPr="00F37CB2">
        <w:rPr>
          <w:b/>
        </w:rPr>
        <w:t>Опиаты</w:t>
      </w:r>
    </w:p>
    <w:p w14:paraId="5865DC6D" w14:textId="77777777" w:rsidR="00681D3C" w:rsidRPr="00F37CB2" w:rsidRDefault="00681D3C" w:rsidP="00681D3C">
      <w:pPr>
        <w:pStyle w:val="Default"/>
        <w:numPr>
          <w:ilvl w:val="0"/>
          <w:numId w:val="16"/>
        </w:numPr>
      </w:pPr>
      <w:r w:rsidRPr="00F37CB2">
        <w:t>Барбитураты</w:t>
      </w:r>
    </w:p>
    <w:p w14:paraId="56C6379C" w14:textId="77777777" w:rsidR="00681D3C" w:rsidRPr="00F37CB2" w:rsidRDefault="00681D3C" w:rsidP="00681D3C">
      <w:pPr>
        <w:pStyle w:val="Default"/>
        <w:numPr>
          <w:ilvl w:val="0"/>
          <w:numId w:val="16"/>
        </w:numPr>
      </w:pPr>
      <w:proofErr w:type="spellStart"/>
      <w:r w:rsidRPr="00F37CB2">
        <w:t>Амфетамины</w:t>
      </w:r>
      <w:proofErr w:type="spellEnd"/>
      <w:r w:rsidRPr="00F37CB2">
        <w:t xml:space="preserve"> </w:t>
      </w:r>
    </w:p>
    <w:p w14:paraId="0D5038BC" w14:textId="3BC2AE60" w:rsidR="00681D3C" w:rsidRPr="00860FF7" w:rsidRDefault="00681D3C" w:rsidP="00681D3C">
      <w:pPr>
        <w:pStyle w:val="Default"/>
        <w:rPr>
          <w:b/>
        </w:rPr>
      </w:pPr>
      <w:r w:rsidRPr="00860FF7">
        <w:rPr>
          <w:b/>
          <w:bCs/>
        </w:rPr>
        <w:t>29.</w:t>
      </w:r>
      <w:r w:rsidRPr="00860FF7">
        <w:rPr>
          <w:b/>
        </w:rPr>
        <w:t>Укажите: диацетилморфин (героин) является наркотическим средством</w:t>
      </w:r>
      <w:r w:rsidR="00FD2562">
        <w:rPr>
          <w:b/>
        </w:rPr>
        <w:t>.</w:t>
      </w:r>
    </w:p>
    <w:p w14:paraId="599D4EB3" w14:textId="77777777" w:rsidR="00681D3C" w:rsidRPr="00F37CB2" w:rsidRDefault="00681D3C" w:rsidP="00681D3C">
      <w:pPr>
        <w:pStyle w:val="Default"/>
        <w:numPr>
          <w:ilvl w:val="0"/>
          <w:numId w:val="17"/>
        </w:numPr>
      </w:pPr>
      <w:r w:rsidRPr="00F37CB2">
        <w:t>синтетическое</w:t>
      </w:r>
    </w:p>
    <w:p w14:paraId="02E11108" w14:textId="77777777" w:rsidR="00681D3C" w:rsidRPr="00F37CB2" w:rsidRDefault="00681D3C" w:rsidP="00681D3C">
      <w:pPr>
        <w:pStyle w:val="Default"/>
        <w:numPr>
          <w:ilvl w:val="0"/>
          <w:numId w:val="17"/>
        </w:numPr>
      </w:pPr>
      <w:r w:rsidRPr="00F37CB2">
        <w:t>органическое</w:t>
      </w:r>
    </w:p>
    <w:p w14:paraId="0F5717E2" w14:textId="77777777" w:rsidR="00681D3C" w:rsidRPr="00F37CB2" w:rsidRDefault="00681D3C" w:rsidP="00681D3C">
      <w:pPr>
        <w:pStyle w:val="Default"/>
        <w:numPr>
          <w:ilvl w:val="0"/>
          <w:numId w:val="17"/>
        </w:numPr>
        <w:rPr>
          <w:b/>
        </w:rPr>
      </w:pPr>
      <w:r w:rsidRPr="00F37CB2">
        <w:rPr>
          <w:b/>
        </w:rPr>
        <w:t>полусинтетическое</w:t>
      </w:r>
    </w:p>
    <w:p w14:paraId="1B3BE085" w14:textId="77777777" w:rsidR="00681D3C" w:rsidRPr="00F37CB2" w:rsidRDefault="00681D3C" w:rsidP="00681D3C">
      <w:pPr>
        <w:pStyle w:val="Default"/>
        <w:numPr>
          <w:ilvl w:val="0"/>
          <w:numId w:val="17"/>
        </w:numPr>
      </w:pPr>
      <w:r w:rsidRPr="00F37CB2">
        <w:t>неорганическое</w:t>
      </w:r>
    </w:p>
    <w:p w14:paraId="63210743" w14:textId="77777777" w:rsidR="00681D3C" w:rsidRPr="00F37CB2" w:rsidRDefault="00681D3C" w:rsidP="00681D3C">
      <w:pPr>
        <w:pStyle w:val="Default"/>
        <w:numPr>
          <w:ilvl w:val="0"/>
          <w:numId w:val="17"/>
        </w:numPr>
      </w:pPr>
      <w:r w:rsidRPr="00F37CB2">
        <w:t xml:space="preserve">естественные </w:t>
      </w:r>
    </w:p>
    <w:p w14:paraId="052070FB" w14:textId="79ED7F55" w:rsidR="00681D3C" w:rsidRPr="00860FF7" w:rsidRDefault="00681D3C" w:rsidP="00681D3C">
      <w:pPr>
        <w:pStyle w:val="Default"/>
        <w:rPr>
          <w:b/>
        </w:rPr>
      </w:pPr>
      <w:r w:rsidRPr="00860FF7">
        <w:rPr>
          <w:b/>
          <w:bCs/>
        </w:rPr>
        <w:t>30.</w:t>
      </w:r>
      <w:r w:rsidRPr="00860FF7">
        <w:rPr>
          <w:b/>
        </w:rPr>
        <w:t>Укажите: когда было последнее изменение и дополнение в Постановление Правительства КР от 09.11.2007 №543 Перечень «наркотических средств, психотропных веществ и прекурсоров»</w:t>
      </w:r>
      <w:r w:rsidR="00FD2562">
        <w:rPr>
          <w:b/>
        </w:rPr>
        <w:t>.</w:t>
      </w:r>
    </w:p>
    <w:p w14:paraId="489B0647" w14:textId="77777777" w:rsidR="00681D3C" w:rsidRPr="00F37CB2" w:rsidRDefault="00681D3C" w:rsidP="00681D3C">
      <w:pPr>
        <w:pStyle w:val="Default"/>
        <w:numPr>
          <w:ilvl w:val="0"/>
          <w:numId w:val="104"/>
        </w:numPr>
      </w:pPr>
      <w:r w:rsidRPr="00F37CB2">
        <w:t xml:space="preserve">№558 от 3-сентября 2009 года </w:t>
      </w:r>
    </w:p>
    <w:p w14:paraId="7E4CBB5D" w14:textId="77777777" w:rsidR="00681D3C" w:rsidRPr="00F37CB2" w:rsidRDefault="00681D3C" w:rsidP="00681D3C">
      <w:pPr>
        <w:pStyle w:val="Default"/>
        <w:numPr>
          <w:ilvl w:val="0"/>
          <w:numId w:val="104"/>
        </w:numPr>
      </w:pPr>
      <w:r w:rsidRPr="00F37CB2">
        <w:t xml:space="preserve">№555 от 8-января 2019 года </w:t>
      </w:r>
    </w:p>
    <w:p w14:paraId="60BCDC5D" w14:textId="77777777" w:rsidR="00681D3C" w:rsidRPr="00F37CB2" w:rsidRDefault="00681D3C" w:rsidP="00681D3C">
      <w:pPr>
        <w:pStyle w:val="Default"/>
        <w:numPr>
          <w:ilvl w:val="0"/>
          <w:numId w:val="104"/>
        </w:numPr>
      </w:pPr>
      <w:r w:rsidRPr="00F37CB2">
        <w:t xml:space="preserve">№831 от 4-декабря 2015 года </w:t>
      </w:r>
    </w:p>
    <w:p w14:paraId="485EC61C" w14:textId="77777777" w:rsidR="00681D3C" w:rsidRPr="00F37CB2" w:rsidRDefault="00681D3C" w:rsidP="00681D3C">
      <w:pPr>
        <w:pStyle w:val="Default"/>
        <w:numPr>
          <w:ilvl w:val="0"/>
          <w:numId w:val="104"/>
        </w:numPr>
      </w:pPr>
      <w:r w:rsidRPr="00F37CB2">
        <w:t>№202 от 11-сентяря 2017 года</w:t>
      </w:r>
    </w:p>
    <w:p w14:paraId="76E2F058" w14:textId="77777777" w:rsidR="00681D3C" w:rsidRPr="00F37CB2" w:rsidRDefault="00681D3C" w:rsidP="00681D3C">
      <w:pPr>
        <w:pStyle w:val="Default"/>
        <w:numPr>
          <w:ilvl w:val="0"/>
          <w:numId w:val="104"/>
        </w:numPr>
        <w:rPr>
          <w:b/>
        </w:rPr>
      </w:pPr>
      <w:r w:rsidRPr="00F37CB2">
        <w:rPr>
          <w:b/>
        </w:rPr>
        <w:lastRenderedPageBreak/>
        <w:t xml:space="preserve">№535 от 19-ноября 2018 года </w:t>
      </w:r>
    </w:p>
    <w:p w14:paraId="7B2B4771" w14:textId="17F5A984" w:rsidR="00681D3C" w:rsidRPr="00860FF7" w:rsidRDefault="00681D3C" w:rsidP="00681D3C">
      <w:pPr>
        <w:pStyle w:val="Default"/>
        <w:rPr>
          <w:b/>
        </w:rPr>
      </w:pPr>
      <w:r w:rsidRPr="00860FF7">
        <w:rPr>
          <w:b/>
          <w:bCs/>
        </w:rPr>
        <w:t>31.</w:t>
      </w:r>
      <w:r w:rsidRPr="00860FF7">
        <w:rPr>
          <w:b/>
        </w:rPr>
        <w:t>Назовите правильную формулировку критерии отнесения веществ наркотическим или психотропным</w:t>
      </w:r>
      <w:r w:rsidR="00FD2562">
        <w:rPr>
          <w:b/>
        </w:rPr>
        <w:t>.</w:t>
      </w:r>
    </w:p>
    <w:p w14:paraId="4660B469" w14:textId="77777777" w:rsidR="00681D3C" w:rsidRPr="00F37CB2" w:rsidRDefault="00681D3C" w:rsidP="00681D3C">
      <w:pPr>
        <w:pStyle w:val="Default"/>
        <w:numPr>
          <w:ilvl w:val="0"/>
          <w:numId w:val="18"/>
        </w:numPr>
        <w:rPr>
          <w:bCs/>
        </w:rPr>
      </w:pPr>
      <w:r w:rsidRPr="00F37CB2">
        <w:rPr>
          <w:bCs/>
        </w:rPr>
        <w:t>медицинский, юридический и социальный</w:t>
      </w:r>
    </w:p>
    <w:p w14:paraId="06F5EB74" w14:textId="77777777" w:rsidR="00681D3C" w:rsidRPr="00F37CB2" w:rsidRDefault="00681D3C" w:rsidP="00681D3C">
      <w:pPr>
        <w:pStyle w:val="Default"/>
        <w:numPr>
          <w:ilvl w:val="0"/>
          <w:numId w:val="18"/>
        </w:numPr>
        <w:rPr>
          <w:bCs/>
        </w:rPr>
      </w:pPr>
      <w:r w:rsidRPr="00F37CB2">
        <w:rPr>
          <w:bCs/>
        </w:rPr>
        <w:t>социальный, медицинский и юридический</w:t>
      </w:r>
    </w:p>
    <w:p w14:paraId="2356634F" w14:textId="77777777" w:rsidR="00681D3C" w:rsidRPr="00F37CB2" w:rsidRDefault="00681D3C" w:rsidP="00681D3C">
      <w:pPr>
        <w:pStyle w:val="Default"/>
        <w:numPr>
          <w:ilvl w:val="0"/>
          <w:numId w:val="18"/>
        </w:numPr>
        <w:rPr>
          <w:bCs/>
        </w:rPr>
      </w:pPr>
      <w:r w:rsidRPr="00F37CB2">
        <w:rPr>
          <w:bCs/>
        </w:rPr>
        <w:t xml:space="preserve">социальный, юридический и медицинский </w:t>
      </w:r>
    </w:p>
    <w:p w14:paraId="442CA0F2" w14:textId="77777777" w:rsidR="00681D3C" w:rsidRPr="00F37CB2" w:rsidRDefault="00681D3C" w:rsidP="00681D3C">
      <w:pPr>
        <w:pStyle w:val="Default"/>
        <w:numPr>
          <w:ilvl w:val="0"/>
          <w:numId w:val="18"/>
        </w:numPr>
        <w:rPr>
          <w:b/>
          <w:bCs/>
        </w:rPr>
      </w:pPr>
      <w:r w:rsidRPr="00F37CB2">
        <w:rPr>
          <w:b/>
          <w:bCs/>
        </w:rPr>
        <w:t>медицинский, социальный и юридический</w:t>
      </w:r>
    </w:p>
    <w:p w14:paraId="7F27362F" w14:textId="77777777" w:rsidR="00681D3C" w:rsidRPr="00F37CB2" w:rsidRDefault="00681D3C" w:rsidP="00681D3C">
      <w:pPr>
        <w:pStyle w:val="Default"/>
        <w:numPr>
          <w:ilvl w:val="0"/>
          <w:numId w:val="18"/>
        </w:numPr>
        <w:rPr>
          <w:bCs/>
        </w:rPr>
      </w:pPr>
      <w:r w:rsidRPr="00F37CB2">
        <w:rPr>
          <w:bCs/>
        </w:rPr>
        <w:t>медицинский, региональный и областной</w:t>
      </w:r>
    </w:p>
    <w:p w14:paraId="1E5693D9" w14:textId="77777777" w:rsidR="00681D3C" w:rsidRPr="003F44C6" w:rsidRDefault="00681D3C" w:rsidP="00681D3C">
      <w:pPr>
        <w:pStyle w:val="Default"/>
        <w:rPr>
          <w:b/>
        </w:rPr>
      </w:pPr>
      <w:r w:rsidRPr="003F44C6">
        <w:rPr>
          <w:b/>
          <w:bCs/>
        </w:rPr>
        <w:t>32.</w:t>
      </w:r>
      <w:r w:rsidRPr="003F44C6">
        <w:rPr>
          <w:b/>
        </w:rPr>
        <w:t>Укажите, что из нижеперечисленного является названием Постановления Правительства КР от 03.09.2009 №558 «О наркотических средствах, психотропных веществах и прекурсорах».</w:t>
      </w:r>
    </w:p>
    <w:p w14:paraId="7A72BF86" w14:textId="77777777" w:rsidR="00681D3C" w:rsidRPr="00F37CB2" w:rsidRDefault="00681D3C" w:rsidP="00681D3C">
      <w:pPr>
        <w:pStyle w:val="Default"/>
        <w:numPr>
          <w:ilvl w:val="0"/>
          <w:numId w:val="19"/>
        </w:numPr>
        <w:ind w:left="709" w:hanging="283"/>
      </w:pPr>
      <w:r w:rsidRPr="00F37CB2">
        <w:t>о внесении изменений и дополнений в Постановление Правительства №545</w:t>
      </w:r>
    </w:p>
    <w:p w14:paraId="1F2A73C3" w14:textId="77777777" w:rsidR="00681D3C" w:rsidRPr="00F37CB2" w:rsidRDefault="00681D3C" w:rsidP="00681D3C">
      <w:pPr>
        <w:pStyle w:val="Default"/>
        <w:numPr>
          <w:ilvl w:val="0"/>
          <w:numId w:val="19"/>
        </w:numPr>
        <w:ind w:left="709" w:hanging="283"/>
      </w:pPr>
      <w:r w:rsidRPr="00F37CB2">
        <w:t>о внесении дополнений в Постановление Правительства №556</w:t>
      </w:r>
    </w:p>
    <w:p w14:paraId="3AA7D1E3" w14:textId="77777777" w:rsidR="00681D3C" w:rsidRPr="00F37CB2" w:rsidRDefault="00681D3C" w:rsidP="00681D3C">
      <w:pPr>
        <w:pStyle w:val="Default"/>
        <w:numPr>
          <w:ilvl w:val="0"/>
          <w:numId w:val="19"/>
        </w:numPr>
        <w:ind w:left="709" w:hanging="283"/>
        <w:rPr>
          <w:b/>
        </w:rPr>
      </w:pPr>
      <w:r w:rsidRPr="00F37CB2">
        <w:rPr>
          <w:b/>
        </w:rPr>
        <w:t>о внесении изменений и дополнений в Постановление Правительства №543</w:t>
      </w:r>
    </w:p>
    <w:p w14:paraId="532BC755" w14:textId="77777777" w:rsidR="00681D3C" w:rsidRPr="00F37CB2" w:rsidRDefault="00681D3C" w:rsidP="00681D3C">
      <w:pPr>
        <w:pStyle w:val="Default"/>
        <w:numPr>
          <w:ilvl w:val="0"/>
          <w:numId w:val="19"/>
        </w:numPr>
        <w:ind w:left="709" w:hanging="283"/>
      </w:pPr>
      <w:r w:rsidRPr="00F37CB2">
        <w:t>о внесении изменений и дополнений в Постановление Правительства №547</w:t>
      </w:r>
    </w:p>
    <w:p w14:paraId="518AE7DC" w14:textId="77777777" w:rsidR="00681D3C" w:rsidRPr="00F37CB2" w:rsidRDefault="00681D3C" w:rsidP="00681D3C">
      <w:pPr>
        <w:pStyle w:val="Default"/>
        <w:numPr>
          <w:ilvl w:val="0"/>
          <w:numId w:val="19"/>
        </w:numPr>
        <w:ind w:left="709" w:hanging="283"/>
      </w:pPr>
      <w:r w:rsidRPr="00F37CB2">
        <w:t>дополнение и изменение в Постановление Правительства №954</w:t>
      </w:r>
    </w:p>
    <w:p w14:paraId="58EDD6E9" w14:textId="77777777" w:rsidR="00681D3C" w:rsidRPr="003F44C6" w:rsidRDefault="00681D3C" w:rsidP="00681D3C">
      <w:pPr>
        <w:pStyle w:val="Default"/>
        <w:jc w:val="both"/>
        <w:rPr>
          <w:b/>
        </w:rPr>
      </w:pPr>
      <w:r w:rsidRPr="003F44C6">
        <w:rPr>
          <w:b/>
          <w:bCs/>
        </w:rPr>
        <w:t>33.</w:t>
      </w:r>
      <w:r w:rsidRPr="003F44C6">
        <w:rPr>
          <w:b/>
        </w:rPr>
        <w:t>Проанализируйте: Основным отличием списка I</w:t>
      </w:r>
      <w:r w:rsidRPr="003F44C6">
        <w:rPr>
          <w:b/>
          <w:lang w:val="en-US"/>
        </w:rPr>
        <w:t>I</w:t>
      </w:r>
      <w:r w:rsidRPr="003F44C6">
        <w:rPr>
          <w:b/>
        </w:rPr>
        <w:t xml:space="preserve"> от списка I</w:t>
      </w:r>
      <w:r w:rsidRPr="003F44C6">
        <w:rPr>
          <w:b/>
          <w:lang w:val="en-US"/>
        </w:rPr>
        <w:t>V</w:t>
      </w:r>
      <w:r w:rsidRPr="003F44C6">
        <w:rPr>
          <w:b/>
        </w:rPr>
        <w:t xml:space="preserve"> наркотических средств в постановлении правительства КР от 09.11.2007 №543 «Об утверждении перечня наркотических средств, психотропных веществ и прекурсоров, подлежащих контролю в КР» является: </w:t>
      </w:r>
    </w:p>
    <w:p w14:paraId="375A8961" w14:textId="77777777" w:rsidR="00681D3C" w:rsidRPr="00F37CB2" w:rsidRDefault="00681D3C" w:rsidP="00681D3C">
      <w:pPr>
        <w:pStyle w:val="Default"/>
        <w:numPr>
          <w:ilvl w:val="0"/>
          <w:numId w:val="109"/>
        </w:numPr>
        <w:ind w:hanging="294"/>
      </w:pPr>
      <w:r w:rsidRPr="00F37CB2">
        <w:t xml:space="preserve">невозможность незаконного использования веществ списка </w:t>
      </w:r>
      <w:r w:rsidRPr="00F37CB2">
        <w:rPr>
          <w:lang w:val="en-US"/>
        </w:rPr>
        <w:t>I</w:t>
      </w:r>
      <w:r w:rsidRPr="00F37CB2">
        <w:t xml:space="preserve">I </w:t>
      </w:r>
    </w:p>
    <w:p w14:paraId="275514D3" w14:textId="77777777" w:rsidR="00681D3C" w:rsidRPr="00F37CB2" w:rsidRDefault="00681D3C" w:rsidP="00681D3C">
      <w:pPr>
        <w:pStyle w:val="Default"/>
        <w:numPr>
          <w:ilvl w:val="0"/>
          <w:numId w:val="109"/>
        </w:numPr>
        <w:ind w:hanging="294"/>
      </w:pPr>
      <w:r w:rsidRPr="00F37CB2">
        <w:t>невозможность незаконного использования веществ списка I</w:t>
      </w:r>
      <w:r w:rsidRPr="00F37CB2">
        <w:rPr>
          <w:lang w:val="en-US"/>
        </w:rPr>
        <w:t>V</w:t>
      </w:r>
    </w:p>
    <w:p w14:paraId="060C9A2E" w14:textId="77777777" w:rsidR="00681D3C" w:rsidRPr="00F37CB2" w:rsidRDefault="00681D3C" w:rsidP="00681D3C">
      <w:pPr>
        <w:pStyle w:val="Default"/>
        <w:numPr>
          <w:ilvl w:val="0"/>
          <w:numId w:val="109"/>
        </w:numPr>
        <w:ind w:hanging="294"/>
        <w:rPr>
          <w:b/>
        </w:rPr>
      </w:pPr>
      <w:r w:rsidRPr="00F37CB2">
        <w:rPr>
          <w:b/>
        </w:rPr>
        <w:t>возможное медицинское использование веществ списка I</w:t>
      </w:r>
      <w:r w:rsidRPr="00F37CB2">
        <w:rPr>
          <w:b/>
          <w:lang w:val="en-US"/>
        </w:rPr>
        <w:t>I</w:t>
      </w:r>
    </w:p>
    <w:p w14:paraId="2C837AAE" w14:textId="77777777" w:rsidR="00681D3C" w:rsidRPr="00F37CB2" w:rsidRDefault="00681D3C" w:rsidP="00681D3C">
      <w:pPr>
        <w:pStyle w:val="Default"/>
        <w:numPr>
          <w:ilvl w:val="0"/>
          <w:numId w:val="109"/>
        </w:numPr>
        <w:ind w:hanging="294"/>
      </w:pPr>
      <w:r w:rsidRPr="00F37CB2">
        <w:t>возможное медицинское использование веществ списка I</w:t>
      </w:r>
      <w:r w:rsidRPr="00F37CB2">
        <w:rPr>
          <w:lang w:val="en-US"/>
        </w:rPr>
        <w:t>V</w:t>
      </w:r>
      <w:r w:rsidRPr="00F37CB2">
        <w:t xml:space="preserve"> </w:t>
      </w:r>
    </w:p>
    <w:p w14:paraId="4B061FE1" w14:textId="77777777" w:rsidR="00681D3C" w:rsidRPr="00F37CB2" w:rsidRDefault="00681D3C" w:rsidP="00681D3C">
      <w:pPr>
        <w:pStyle w:val="Default"/>
        <w:numPr>
          <w:ilvl w:val="0"/>
          <w:numId w:val="109"/>
        </w:numPr>
        <w:ind w:hanging="294"/>
      </w:pPr>
      <w:r w:rsidRPr="00F37CB2">
        <w:t>запрещенные для использование в медицине список</w:t>
      </w:r>
      <w:proofErr w:type="gramStart"/>
      <w:r w:rsidRPr="00F37CB2">
        <w:t xml:space="preserve"> А</w:t>
      </w:r>
      <w:proofErr w:type="gramEnd"/>
    </w:p>
    <w:p w14:paraId="4501DD32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34.</w:t>
      </w:r>
      <w:r w:rsidRPr="001C5F8A">
        <w:rPr>
          <w:b/>
        </w:rPr>
        <w:t>Укажите: какие вещества включены в список I</w:t>
      </w:r>
      <w:r w:rsidRPr="001C5F8A">
        <w:rPr>
          <w:b/>
          <w:lang w:val="en-US"/>
        </w:rPr>
        <w:t>V</w:t>
      </w:r>
      <w:r w:rsidRPr="001C5F8A">
        <w:rPr>
          <w:b/>
        </w:rPr>
        <w:t xml:space="preserve"> перечень наркотических средств, Постановление Правительства КР «О наркотических средствах, психотропных веществах и прекурсорах» подлежащих контролю в КР.</w:t>
      </w:r>
    </w:p>
    <w:p w14:paraId="738F9490" w14:textId="77777777" w:rsidR="00681D3C" w:rsidRPr="00F37CB2" w:rsidRDefault="00681D3C" w:rsidP="00681D3C">
      <w:pPr>
        <w:pStyle w:val="Default"/>
        <w:numPr>
          <w:ilvl w:val="0"/>
          <w:numId w:val="105"/>
        </w:numPr>
      </w:pPr>
      <w:r w:rsidRPr="00F37CB2">
        <w:t>вещества, представляющие особую опасность</w:t>
      </w:r>
    </w:p>
    <w:p w14:paraId="66434A80" w14:textId="77777777" w:rsidR="00681D3C" w:rsidRPr="00F37CB2" w:rsidRDefault="00681D3C" w:rsidP="00681D3C">
      <w:pPr>
        <w:pStyle w:val="Default"/>
        <w:numPr>
          <w:ilvl w:val="0"/>
          <w:numId w:val="105"/>
        </w:numPr>
        <w:rPr>
          <w:b/>
        </w:rPr>
      </w:pPr>
      <w:r w:rsidRPr="00F37CB2">
        <w:rPr>
          <w:b/>
        </w:rPr>
        <w:t>вещества, запрещенные для применения на людях</w:t>
      </w:r>
    </w:p>
    <w:p w14:paraId="3E8E09CF" w14:textId="77777777" w:rsidR="00681D3C" w:rsidRPr="00F37CB2" w:rsidRDefault="00681D3C" w:rsidP="00681D3C">
      <w:pPr>
        <w:pStyle w:val="Default"/>
        <w:numPr>
          <w:ilvl w:val="0"/>
          <w:numId w:val="105"/>
        </w:numPr>
      </w:pPr>
      <w:r w:rsidRPr="00F37CB2">
        <w:t>препараты, освобожденные от некоторых мер контроля</w:t>
      </w:r>
    </w:p>
    <w:p w14:paraId="6A1B26F5" w14:textId="77777777" w:rsidR="00681D3C" w:rsidRPr="00F37CB2" w:rsidRDefault="00681D3C" w:rsidP="00681D3C">
      <w:pPr>
        <w:pStyle w:val="Default"/>
        <w:numPr>
          <w:ilvl w:val="0"/>
          <w:numId w:val="105"/>
        </w:numPr>
      </w:pPr>
      <w:r w:rsidRPr="00F37CB2">
        <w:t>вещества, представляющие определенную опасность</w:t>
      </w:r>
    </w:p>
    <w:p w14:paraId="2EB28043" w14:textId="77777777" w:rsidR="00681D3C" w:rsidRPr="00F37CB2" w:rsidRDefault="00681D3C" w:rsidP="00681D3C">
      <w:pPr>
        <w:pStyle w:val="Default"/>
        <w:numPr>
          <w:ilvl w:val="0"/>
          <w:numId w:val="105"/>
        </w:numPr>
      </w:pPr>
      <w:r w:rsidRPr="00F37CB2">
        <w:t>вещества включенные в список А</w:t>
      </w:r>
    </w:p>
    <w:p w14:paraId="10EF5C77" w14:textId="77777777" w:rsidR="00681D3C" w:rsidRPr="001C5F8A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35</w:t>
      </w:r>
      <w:r w:rsidRPr="001C5F8A">
        <w:rPr>
          <w:b/>
          <w:bCs/>
        </w:rPr>
        <w:t>.</w:t>
      </w:r>
      <w:r w:rsidRPr="001C5F8A">
        <w:rPr>
          <w:b/>
        </w:rPr>
        <w:t>Укажите: какие вещества включены в список I</w:t>
      </w:r>
      <w:r w:rsidRPr="001C5F8A">
        <w:rPr>
          <w:b/>
          <w:lang w:val="en-US"/>
        </w:rPr>
        <w:t>I</w:t>
      </w:r>
      <w:r w:rsidRPr="001C5F8A">
        <w:rPr>
          <w:b/>
        </w:rPr>
        <w:t xml:space="preserve"> перечень наркотических средств, Постановление Правительства КР «О наркотических средствах, психотропных веществах и прекурсорах» подлежащих контролю в КР</w:t>
      </w:r>
    </w:p>
    <w:p w14:paraId="49BAF7B4" w14:textId="77777777" w:rsidR="00681D3C" w:rsidRPr="00F37CB2" w:rsidRDefault="00681D3C" w:rsidP="00681D3C">
      <w:pPr>
        <w:pStyle w:val="Default"/>
        <w:numPr>
          <w:ilvl w:val="0"/>
          <w:numId w:val="107"/>
        </w:numPr>
      </w:pPr>
      <w:r w:rsidRPr="00F37CB2">
        <w:t>вещества, представляющие особую опасность</w:t>
      </w:r>
    </w:p>
    <w:p w14:paraId="24BD9041" w14:textId="77777777" w:rsidR="00681D3C" w:rsidRPr="00F37CB2" w:rsidRDefault="00681D3C" w:rsidP="00681D3C">
      <w:pPr>
        <w:pStyle w:val="Default"/>
        <w:numPr>
          <w:ilvl w:val="0"/>
          <w:numId w:val="107"/>
        </w:numPr>
      </w:pPr>
      <w:r w:rsidRPr="00F37CB2">
        <w:t>вещества, запрещенные для применения на людях</w:t>
      </w:r>
    </w:p>
    <w:p w14:paraId="1753DB9E" w14:textId="77777777" w:rsidR="00681D3C" w:rsidRPr="00F37CB2" w:rsidRDefault="00681D3C" w:rsidP="00681D3C">
      <w:pPr>
        <w:pStyle w:val="Default"/>
        <w:numPr>
          <w:ilvl w:val="0"/>
          <w:numId w:val="107"/>
        </w:numPr>
      </w:pPr>
      <w:r w:rsidRPr="00F37CB2">
        <w:t>препараты, освобожденные от некоторых мер контроля</w:t>
      </w:r>
    </w:p>
    <w:p w14:paraId="071CF340" w14:textId="77777777" w:rsidR="00681D3C" w:rsidRPr="00F37CB2" w:rsidRDefault="00681D3C" w:rsidP="00681D3C">
      <w:pPr>
        <w:pStyle w:val="Default"/>
        <w:numPr>
          <w:ilvl w:val="0"/>
          <w:numId w:val="107"/>
        </w:numPr>
        <w:rPr>
          <w:b/>
        </w:rPr>
      </w:pPr>
      <w:r w:rsidRPr="00F37CB2">
        <w:rPr>
          <w:b/>
        </w:rPr>
        <w:t>вещества, представляющие опасность для людей</w:t>
      </w:r>
    </w:p>
    <w:p w14:paraId="7CAC9039" w14:textId="77777777" w:rsidR="00681D3C" w:rsidRPr="00F37CB2" w:rsidRDefault="00681D3C" w:rsidP="00681D3C">
      <w:pPr>
        <w:pStyle w:val="Default"/>
        <w:numPr>
          <w:ilvl w:val="0"/>
          <w:numId w:val="107"/>
        </w:numPr>
      </w:pPr>
      <w:r w:rsidRPr="00F37CB2">
        <w:t>широко применяемые на людях</w:t>
      </w:r>
    </w:p>
    <w:p w14:paraId="0325E0D5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36.</w:t>
      </w:r>
      <w:r w:rsidRPr="001C5F8A">
        <w:rPr>
          <w:b/>
        </w:rPr>
        <w:t>Укажите: какие вещества включены список I</w:t>
      </w:r>
      <w:r w:rsidRPr="001C5F8A">
        <w:rPr>
          <w:b/>
          <w:lang w:val="en-US"/>
        </w:rPr>
        <w:t>I</w:t>
      </w:r>
      <w:r w:rsidRPr="001C5F8A">
        <w:rPr>
          <w:b/>
        </w:rPr>
        <w:t xml:space="preserve"> перечень психотропных веществ, Постановление Правительства КР «О наркотических средствах, психотропных веществах и прекурсоров» подлежащих контролю в КР.</w:t>
      </w:r>
    </w:p>
    <w:p w14:paraId="5F2F043F" w14:textId="77777777" w:rsidR="00681D3C" w:rsidRPr="00F37CB2" w:rsidRDefault="00681D3C" w:rsidP="00681D3C">
      <w:pPr>
        <w:pStyle w:val="Default"/>
        <w:numPr>
          <w:ilvl w:val="0"/>
          <w:numId w:val="106"/>
        </w:numPr>
        <w:tabs>
          <w:tab w:val="left" w:pos="709"/>
        </w:tabs>
        <w:rPr>
          <w:b/>
        </w:rPr>
      </w:pPr>
      <w:r w:rsidRPr="00F37CB2">
        <w:rPr>
          <w:b/>
        </w:rPr>
        <w:t xml:space="preserve"> представляющие особую опасность и возможное медицинское использование</w:t>
      </w:r>
    </w:p>
    <w:p w14:paraId="29C2DFEC" w14:textId="77777777" w:rsidR="00681D3C" w:rsidRPr="00F37CB2" w:rsidRDefault="00681D3C" w:rsidP="00681D3C">
      <w:pPr>
        <w:pStyle w:val="Default"/>
        <w:numPr>
          <w:ilvl w:val="0"/>
          <w:numId w:val="106"/>
        </w:numPr>
        <w:tabs>
          <w:tab w:val="left" w:pos="709"/>
        </w:tabs>
      </w:pPr>
      <w:r w:rsidRPr="00F37CB2">
        <w:t>запрещенные для применения на людях, невозможность использования в медицине</w:t>
      </w:r>
    </w:p>
    <w:p w14:paraId="341534F4" w14:textId="77777777" w:rsidR="00681D3C" w:rsidRPr="00F37CB2" w:rsidRDefault="00681D3C" w:rsidP="00681D3C">
      <w:pPr>
        <w:pStyle w:val="Default"/>
        <w:numPr>
          <w:ilvl w:val="0"/>
          <w:numId w:val="106"/>
        </w:numPr>
        <w:tabs>
          <w:tab w:val="left" w:pos="709"/>
        </w:tabs>
      </w:pPr>
      <w:r w:rsidRPr="00F37CB2">
        <w:t xml:space="preserve">представляющие опасность и широкое использование в медицине </w:t>
      </w:r>
    </w:p>
    <w:p w14:paraId="2C9D54C6" w14:textId="77777777" w:rsidR="00681D3C" w:rsidRPr="00F37CB2" w:rsidRDefault="00681D3C" w:rsidP="00681D3C">
      <w:pPr>
        <w:pStyle w:val="Default"/>
        <w:numPr>
          <w:ilvl w:val="0"/>
          <w:numId w:val="106"/>
        </w:numPr>
        <w:tabs>
          <w:tab w:val="left" w:pos="709"/>
        </w:tabs>
      </w:pPr>
      <w:r w:rsidRPr="00F37CB2">
        <w:t>представляющие опасность и невозможность использования в медицине</w:t>
      </w:r>
    </w:p>
    <w:p w14:paraId="2ACA0B7E" w14:textId="77777777" w:rsidR="00681D3C" w:rsidRPr="00F37CB2" w:rsidRDefault="00681D3C" w:rsidP="00681D3C">
      <w:pPr>
        <w:pStyle w:val="Default"/>
        <w:numPr>
          <w:ilvl w:val="0"/>
          <w:numId w:val="106"/>
        </w:numPr>
        <w:tabs>
          <w:tab w:val="left" w:pos="709"/>
        </w:tabs>
      </w:pPr>
      <w:r w:rsidRPr="00F37CB2">
        <w:t>ограниченно применяемые и невозможность использования в медицине</w:t>
      </w:r>
    </w:p>
    <w:p w14:paraId="2427B944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37.</w:t>
      </w:r>
      <w:r w:rsidRPr="001C5F8A">
        <w:rPr>
          <w:b/>
        </w:rPr>
        <w:t>Укажите: какие вещества включены список I</w:t>
      </w:r>
      <w:r w:rsidRPr="001C5F8A">
        <w:rPr>
          <w:b/>
          <w:lang w:val="en-US"/>
        </w:rPr>
        <w:t>V</w:t>
      </w:r>
      <w:r w:rsidRPr="001C5F8A">
        <w:rPr>
          <w:b/>
        </w:rPr>
        <w:t xml:space="preserve"> перечень психотропных веществ, Постановление Правительства КР «О наркотических средствах, психотропных веществах и прекурсоров» подлежащих контролю в КР.</w:t>
      </w:r>
    </w:p>
    <w:p w14:paraId="22FB2D09" w14:textId="77777777" w:rsidR="00681D3C" w:rsidRPr="00F37CB2" w:rsidRDefault="00681D3C" w:rsidP="00681D3C">
      <w:pPr>
        <w:pStyle w:val="Default"/>
        <w:numPr>
          <w:ilvl w:val="0"/>
          <w:numId w:val="108"/>
        </w:numPr>
        <w:ind w:left="709" w:hanging="283"/>
      </w:pPr>
      <w:r w:rsidRPr="00F37CB2">
        <w:lastRenderedPageBreak/>
        <w:t>запрещенные для применения на людях, невозможность использования в медицине</w:t>
      </w:r>
    </w:p>
    <w:p w14:paraId="18FB891D" w14:textId="77777777" w:rsidR="00681D3C" w:rsidRPr="00F37CB2" w:rsidRDefault="00681D3C" w:rsidP="00681D3C">
      <w:pPr>
        <w:pStyle w:val="Default"/>
        <w:numPr>
          <w:ilvl w:val="0"/>
          <w:numId w:val="108"/>
        </w:numPr>
        <w:ind w:left="709" w:hanging="283"/>
        <w:rPr>
          <w:b/>
        </w:rPr>
      </w:pPr>
      <w:r w:rsidRPr="00F37CB2">
        <w:rPr>
          <w:b/>
        </w:rPr>
        <w:t xml:space="preserve">представляющие опасность и широкое использование в медицине </w:t>
      </w:r>
    </w:p>
    <w:p w14:paraId="04C7E505" w14:textId="77777777" w:rsidR="00681D3C" w:rsidRPr="00F37CB2" w:rsidRDefault="00681D3C" w:rsidP="00681D3C">
      <w:pPr>
        <w:pStyle w:val="Default"/>
        <w:numPr>
          <w:ilvl w:val="0"/>
          <w:numId w:val="108"/>
        </w:numPr>
        <w:ind w:left="709" w:hanging="283"/>
      </w:pPr>
      <w:r w:rsidRPr="00F37CB2">
        <w:t>представляющие опасность и возможное медицинское использование</w:t>
      </w:r>
    </w:p>
    <w:p w14:paraId="03A9AF3C" w14:textId="77777777" w:rsidR="00681D3C" w:rsidRPr="00F37CB2" w:rsidRDefault="00681D3C" w:rsidP="00681D3C">
      <w:pPr>
        <w:pStyle w:val="Default"/>
        <w:numPr>
          <w:ilvl w:val="0"/>
          <w:numId w:val="108"/>
        </w:numPr>
        <w:ind w:left="709" w:hanging="283"/>
      </w:pPr>
      <w:r w:rsidRPr="00F37CB2">
        <w:t>представляющие опасность и невозможность использования в медицине</w:t>
      </w:r>
    </w:p>
    <w:p w14:paraId="1FB4500A" w14:textId="77777777" w:rsidR="00681D3C" w:rsidRPr="00F37CB2" w:rsidRDefault="00681D3C" w:rsidP="00681D3C">
      <w:pPr>
        <w:pStyle w:val="Default"/>
        <w:numPr>
          <w:ilvl w:val="0"/>
          <w:numId w:val="108"/>
        </w:numPr>
        <w:ind w:left="709" w:hanging="283"/>
      </w:pPr>
      <w:r w:rsidRPr="00F37CB2">
        <w:t xml:space="preserve">применение в медицине ограничено и запрещено </w:t>
      </w:r>
    </w:p>
    <w:p w14:paraId="636F4ECC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38.</w:t>
      </w:r>
      <w:r w:rsidRPr="001C5F8A">
        <w:rPr>
          <w:b/>
        </w:rPr>
        <w:t>Проанализируйте: Основным отличием списка I от списка II психотропных веществ в постановлении правительства КР от 09.11.2007 №543 «Об утверждении перечня наркотических средств, психотропных веществ и прекурсоров, подлежащих контролю в КР» является</w:t>
      </w:r>
      <w:r w:rsidRPr="00F37CB2">
        <w:t xml:space="preserve">: </w:t>
      </w:r>
    </w:p>
    <w:p w14:paraId="402EC6AB" w14:textId="77777777" w:rsidR="00681D3C" w:rsidRPr="00F37CB2" w:rsidRDefault="00681D3C" w:rsidP="00681D3C">
      <w:pPr>
        <w:pStyle w:val="Default"/>
        <w:numPr>
          <w:ilvl w:val="0"/>
          <w:numId w:val="169"/>
        </w:numPr>
      </w:pPr>
      <w:r w:rsidRPr="00F37CB2">
        <w:t>возможное медицинское использование веществ списка I</w:t>
      </w:r>
    </w:p>
    <w:p w14:paraId="5D8870CD" w14:textId="77777777" w:rsidR="00681D3C" w:rsidRPr="00F37CB2" w:rsidRDefault="00681D3C" w:rsidP="00681D3C">
      <w:pPr>
        <w:pStyle w:val="Default"/>
        <w:numPr>
          <w:ilvl w:val="0"/>
          <w:numId w:val="169"/>
        </w:numPr>
        <w:rPr>
          <w:b/>
        </w:rPr>
      </w:pPr>
      <w:r w:rsidRPr="00F37CB2">
        <w:rPr>
          <w:b/>
        </w:rPr>
        <w:t xml:space="preserve">возможное медицинское использование веществ списка II </w:t>
      </w:r>
    </w:p>
    <w:p w14:paraId="565C4AC7" w14:textId="77777777" w:rsidR="00681D3C" w:rsidRPr="00F37CB2" w:rsidRDefault="00681D3C" w:rsidP="00681D3C">
      <w:pPr>
        <w:pStyle w:val="Default"/>
        <w:numPr>
          <w:ilvl w:val="0"/>
          <w:numId w:val="169"/>
        </w:numPr>
      </w:pPr>
      <w:r w:rsidRPr="00F37CB2">
        <w:t xml:space="preserve">невозможность незаконного использования веществ списка I </w:t>
      </w:r>
    </w:p>
    <w:p w14:paraId="2DAD9A1F" w14:textId="77777777" w:rsidR="00681D3C" w:rsidRPr="00F37CB2" w:rsidRDefault="00681D3C" w:rsidP="00681D3C">
      <w:pPr>
        <w:pStyle w:val="Default"/>
        <w:numPr>
          <w:ilvl w:val="0"/>
          <w:numId w:val="169"/>
        </w:numPr>
      </w:pPr>
      <w:r w:rsidRPr="00F37CB2">
        <w:t>невозможность незаконного использования веществ списка II</w:t>
      </w:r>
    </w:p>
    <w:p w14:paraId="77FE6B54" w14:textId="77777777" w:rsidR="00681D3C" w:rsidRPr="00F37CB2" w:rsidRDefault="00681D3C" w:rsidP="00681D3C">
      <w:pPr>
        <w:pStyle w:val="Default"/>
        <w:numPr>
          <w:ilvl w:val="0"/>
          <w:numId w:val="169"/>
        </w:numPr>
      </w:pPr>
      <w:r w:rsidRPr="00F37CB2">
        <w:t xml:space="preserve">невозможность использования веществ списка </w:t>
      </w:r>
      <w:r w:rsidRPr="00F37CB2">
        <w:rPr>
          <w:lang w:val="en-US"/>
        </w:rPr>
        <w:t>V</w:t>
      </w:r>
    </w:p>
    <w:p w14:paraId="76686E12" w14:textId="289B2F47" w:rsidR="00681D3C" w:rsidRPr="00F37CB2" w:rsidRDefault="00681D3C" w:rsidP="00681D3C">
      <w:pPr>
        <w:pStyle w:val="Default"/>
        <w:jc w:val="both"/>
      </w:pPr>
      <w:r>
        <w:rPr>
          <w:b/>
          <w:bCs/>
        </w:rPr>
        <w:t>39.</w:t>
      </w:r>
      <w:r w:rsidRPr="001C5F8A">
        <w:rPr>
          <w:b/>
        </w:rPr>
        <w:t>Проанализируйте: при отсутствии какой психоактивной субстанции каннабис считается не</w:t>
      </w:r>
      <w:r w:rsidR="00B17E73">
        <w:rPr>
          <w:b/>
        </w:rPr>
        <w:t xml:space="preserve"> </w:t>
      </w:r>
      <w:r w:rsidRPr="001C5F8A">
        <w:rPr>
          <w:b/>
        </w:rPr>
        <w:t>наркотическим?</w:t>
      </w:r>
    </w:p>
    <w:p w14:paraId="1F53B2C9" w14:textId="77777777" w:rsidR="00681D3C" w:rsidRPr="00F37CB2" w:rsidRDefault="00681D3C" w:rsidP="00681D3C">
      <w:pPr>
        <w:pStyle w:val="Default"/>
        <w:numPr>
          <w:ilvl w:val="0"/>
          <w:numId w:val="110"/>
        </w:numPr>
        <w:ind w:left="709" w:hanging="283"/>
      </w:pPr>
      <w:proofErr w:type="spellStart"/>
      <w:r w:rsidRPr="00F37CB2">
        <w:t>Тетрагидроканнабидиол</w:t>
      </w:r>
      <w:proofErr w:type="spellEnd"/>
    </w:p>
    <w:p w14:paraId="68FE8170" w14:textId="77777777" w:rsidR="00681D3C" w:rsidRPr="00F37CB2" w:rsidRDefault="00681D3C" w:rsidP="00681D3C">
      <w:pPr>
        <w:pStyle w:val="Default"/>
        <w:numPr>
          <w:ilvl w:val="0"/>
          <w:numId w:val="110"/>
        </w:numPr>
        <w:ind w:left="709" w:hanging="283"/>
      </w:pPr>
      <w:proofErr w:type="spellStart"/>
      <w:r w:rsidRPr="00F37CB2">
        <w:t>Каннабинол</w:t>
      </w:r>
      <w:proofErr w:type="spellEnd"/>
      <w:r w:rsidRPr="00F37CB2">
        <w:t xml:space="preserve"> </w:t>
      </w:r>
    </w:p>
    <w:p w14:paraId="06B89D47" w14:textId="77777777" w:rsidR="00681D3C" w:rsidRPr="00F37CB2" w:rsidRDefault="00681D3C" w:rsidP="00681D3C">
      <w:pPr>
        <w:pStyle w:val="Default"/>
        <w:numPr>
          <w:ilvl w:val="0"/>
          <w:numId w:val="110"/>
        </w:numPr>
        <w:ind w:left="709" w:hanging="283"/>
      </w:pPr>
      <w:proofErr w:type="spellStart"/>
      <w:r w:rsidRPr="00F37CB2">
        <w:t>Каннабидиол</w:t>
      </w:r>
      <w:proofErr w:type="spellEnd"/>
    </w:p>
    <w:p w14:paraId="73765C5F" w14:textId="77777777" w:rsidR="00681D3C" w:rsidRPr="00F37CB2" w:rsidRDefault="00681D3C" w:rsidP="00681D3C">
      <w:pPr>
        <w:pStyle w:val="Default"/>
        <w:numPr>
          <w:ilvl w:val="0"/>
          <w:numId w:val="110"/>
        </w:numPr>
        <w:ind w:left="709" w:hanging="283"/>
      </w:pPr>
      <w:proofErr w:type="spellStart"/>
      <w:r w:rsidRPr="00F37CB2">
        <w:t>Каннабиноидные</w:t>
      </w:r>
      <w:proofErr w:type="spellEnd"/>
      <w:r w:rsidRPr="00F37CB2">
        <w:t xml:space="preserve"> кислоты</w:t>
      </w:r>
    </w:p>
    <w:p w14:paraId="1EC28F77" w14:textId="77777777" w:rsidR="00681D3C" w:rsidRPr="00F37CB2" w:rsidRDefault="00681D3C" w:rsidP="00681D3C">
      <w:pPr>
        <w:pStyle w:val="Default"/>
        <w:numPr>
          <w:ilvl w:val="0"/>
          <w:numId w:val="110"/>
        </w:numPr>
        <w:ind w:left="709" w:hanging="283"/>
        <w:rPr>
          <w:b/>
        </w:rPr>
      </w:pPr>
      <w:r w:rsidRPr="00F37CB2">
        <w:rPr>
          <w:b/>
        </w:rPr>
        <w:t>Тетрагидроканнабинол</w:t>
      </w:r>
    </w:p>
    <w:p w14:paraId="290691E3" w14:textId="6420263F" w:rsidR="00681D3C" w:rsidRPr="00F37CB2" w:rsidRDefault="00681D3C" w:rsidP="00681D3C">
      <w:pPr>
        <w:pStyle w:val="Default"/>
        <w:jc w:val="both"/>
      </w:pPr>
      <w:r>
        <w:rPr>
          <w:b/>
          <w:bCs/>
        </w:rPr>
        <w:t>40.</w:t>
      </w:r>
      <w:r w:rsidRPr="001C5F8A">
        <w:rPr>
          <w:b/>
        </w:rPr>
        <w:t>Назовите характерные микроскопические признаки растения каннабиса</w:t>
      </w:r>
      <w:r w:rsidR="006C3D8C">
        <w:rPr>
          <w:b/>
        </w:rPr>
        <w:t>.</w:t>
      </w:r>
    </w:p>
    <w:p w14:paraId="7C177A24" w14:textId="77777777" w:rsidR="00681D3C" w:rsidRPr="00F37CB2" w:rsidRDefault="00681D3C" w:rsidP="00681D3C">
      <w:pPr>
        <w:pStyle w:val="Default"/>
        <w:numPr>
          <w:ilvl w:val="0"/>
          <w:numId w:val="111"/>
        </w:numPr>
        <w:ind w:left="709" w:hanging="283"/>
      </w:pPr>
      <w:r w:rsidRPr="00F37CB2">
        <w:t>Щитовидные волоски</w:t>
      </w:r>
    </w:p>
    <w:p w14:paraId="2BB5BEA0" w14:textId="77777777" w:rsidR="00681D3C" w:rsidRPr="00F37CB2" w:rsidRDefault="00681D3C" w:rsidP="00681D3C">
      <w:pPr>
        <w:pStyle w:val="Default"/>
        <w:numPr>
          <w:ilvl w:val="0"/>
          <w:numId w:val="111"/>
        </w:numPr>
        <w:ind w:left="709" w:hanging="283"/>
      </w:pPr>
      <w:r w:rsidRPr="00F37CB2">
        <w:t>Округлые рыльца</w:t>
      </w:r>
    </w:p>
    <w:p w14:paraId="765ECA3A" w14:textId="77777777" w:rsidR="00681D3C" w:rsidRPr="00F37CB2" w:rsidRDefault="00681D3C" w:rsidP="00681D3C">
      <w:pPr>
        <w:pStyle w:val="Default"/>
        <w:numPr>
          <w:ilvl w:val="0"/>
          <w:numId w:val="111"/>
        </w:numPr>
        <w:ind w:left="709" w:hanging="283"/>
        <w:rPr>
          <w:b/>
        </w:rPr>
      </w:pPr>
      <w:r w:rsidRPr="00F37CB2">
        <w:rPr>
          <w:b/>
        </w:rPr>
        <w:t>Железистые трихомы</w:t>
      </w:r>
    </w:p>
    <w:p w14:paraId="2D810590" w14:textId="77777777" w:rsidR="00681D3C" w:rsidRPr="00F37CB2" w:rsidRDefault="00681D3C" w:rsidP="00681D3C">
      <w:pPr>
        <w:pStyle w:val="Default"/>
        <w:numPr>
          <w:ilvl w:val="0"/>
          <w:numId w:val="111"/>
        </w:numPr>
        <w:ind w:left="709" w:hanging="283"/>
      </w:pPr>
      <w:r w:rsidRPr="00F37CB2">
        <w:t>Пальчато – рассеченная пластинка</w:t>
      </w:r>
    </w:p>
    <w:p w14:paraId="49BF2DC5" w14:textId="77777777" w:rsidR="00681D3C" w:rsidRPr="00F37CB2" w:rsidRDefault="00681D3C" w:rsidP="00681D3C">
      <w:pPr>
        <w:pStyle w:val="Default"/>
        <w:numPr>
          <w:ilvl w:val="0"/>
          <w:numId w:val="111"/>
        </w:numPr>
        <w:ind w:left="709" w:hanging="283"/>
      </w:pPr>
      <w:r w:rsidRPr="00F37CB2">
        <w:t>Одноклеточные признаки</w:t>
      </w:r>
    </w:p>
    <w:p w14:paraId="464BAAD8" w14:textId="23D88766" w:rsidR="00681D3C" w:rsidRPr="001C5F8A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41.</w:t>
      </w:r>
      <w:r w:rsidRPr="001C5F8A">
        <w:rPr>
          <w:b/>
        </w:rPr>
        <w:t>Назовите главный алкалоид более высокой концентрации в составе опия</w:t>
      </w:r>
      <w:r w:rsidR="006C3D8C">
        <w:rPr>
          <w:b/>
        </w:rPr>
        <w:t>.</w:t>
      </w:r>
    </w:p>
    <w:p w14:paraId="5FE5F6DC" w14:textId="77777777" w:rsidR="00681D3C" w:rsidRPr="00F37CB2" w:rsidRDefault="00681D3C" w:rsidP="00681D3C">
      <w:pPr>
        <w:pStyle w:val="Default"/>
        <w:numPr>
          <w:ilvl w:val="0"/>
          <w:numId w:val="112"/>
        </w:numPr>
        <w:ind w:left="709" w:hanging="283"/>
      </w:pPr>
      <w:r w:rsidRPr="00F37CB2">
        <w:t>тебаин</w:t>
      </w:r>
    </w:p>
    <w:p w14:paraId="143C4053" w14:textId="77777777" w:rsidR="00681D3C" w:rsidRPr="00F37CB2" w:rsidRDefault="00681D3C" w:rsidP="00681D3C">
      <w:pPr>
        <w:pStyle w:val="Default"/>
        <w:numPr>
          <w:ilvl w:val="0"/>
          <w:numId w:val="112"/>
        </w:numPr>
        <w:ind w:left="709" w:hanging="283"/>
      </w:pPr>
      <w:r w:rsidRPr="00F37CB2">
        <w:t>папаверин</w:t>
      </w:r>
    </w:p>
    <w:p w14:paraId="667C60EE" w14:textId="77777777" w:rsidR="00681D3C" w:rsidRPr="00F37CB2" w:rsidRDefault="00681D3C" w:rsidP="00681D3C">
      <w:pPr>
        <w:pStyle w:val="Default"/>
        <w:numPr>
          <w:ilvl w:val="0"/>
          <w:numId w:val="112"/>
        </w:numPr>
        <w:ind w:left="709" w:hanging="283"/>
        <w:rPr>
          <w:b/>
        </w:rPr>
      </w:pPr>
      <w:r w:rsidRPr="00F37CB2">
        <w:rPr>
          <w:b/>
        </w:rPr>
        <w:t>морфин</w:t>
      </w:r>
    </w:p>
    <w:p w14:paraId="4C9F6DD1" w14:textId="77777777" w:rsidR="00681D3C" w:rsidRPr="00F37CB2" w:rsidRDefault="00681D3C" w:rsidP="00681D3C">
      <w:pPr>
        <w:pStyle w:val="Default"/>
        <w:numPr>
          <w:ilvl w:val="0"/>
          <w:numId w:val="112"/>
        </w:numPr>
        <w:ind w:left="709" w:hanging="283"/>
      </w:pPr>
      <w:r w:rsidRPr="00F37CB2">
        <w:t>кодеин</w:t>
      </w:r>
    </w:p>
    <w:p w14:paraId="1B44BF39" w14:textId="77777777" w:rsidR="00681D3C" w:rsidRPr="00F37CB2" w:rsidRDefault="00681D3C" w:rsidP="00681D3C">
      <w:pPr>
        <w:pStyle w:val="Default"/>
        <w:numPr>
          <w:ilvl w:val="0"/>
          <w:numId w:val="112"/>
        </w:numPr>
        <w:ind w:left="709" w:hanging="283"/>
      </w:pPr>
      <w:proofErr w:type="spellStart"/>
      <w:r w:rsidRPr="00F37CB2">
        <w:t>носкапин</w:t>
      </w:r>
      <w:proofErr w:type="spellEnd"/>
    </w:p>
    <w:p w14:paraId="3768AE72" w14:textId="77777777" w:rsidR="00681D3C" w:rsidRPr="001C5F8A" w:rsidRDefault="00681D3C" w:rsidP="00681D3C">
      <w:pPr>
        <w:pStyle w:val="Default"/>
        <w:jc w:val="both"/>
        <w:rPr>
          <w:b/>
        </w:rPr>
      </w:pPr>
      <w:r w:rsidRPr="001C5F8A">
        <w:rPr>
          <w:b/>
        </w:rPr>
        <w:t>42.Укажите вещества, которое содержится в опии от 1 до 7%.</w:t>
      </w:r>
    </w:p>
    <w:p w14:paraId="45F922DB" w14:textId="77777777" w:rsidR="00681D3C" w:rsidRPr="00F37CB2" w:rsidRDefault="00681D3C" w:rsidP="00681D3C">
      <w:pPr>
        <w:pStyle w:val="Default"/>
        <w:numPr>
          <w:ilvl w:val="0"/>
          <w:numId w:val="113"/>
        </w:numPr>
        <w:ind w:left="709" w:hanging="283"/>
      </w:pPr>
      <w:r w:rsidRPr="00F37CB2">
        <w:t>морфин</w:t>
      </w:r>
    </w:p>
    <w:p w14:paraId="01BB046D" w14:textId="77777777" w:rsidR="00681D3C" w:rsidRPr="00F37CB2" w:rsidRDefault="00681D3C" w:rsidP="00681D3C">
      <w:pPr>
        <w:pStyle w:val="Default"/>
        <w:numPr>
          <w:ilvl w:val="0"/>
          <w:numId w:val="113"/>
        </w:numPr>
        <w:ind w:left="709" w:hanging="283"/>
        <w:rPr>
          <w:b/>
        </w:rPr>
      </w:pPr>
      <w:r w:rsidRPr="00F37CB2">
        <w:rPr>
          <w:b/>
        </w:rPr>
        <w:t>кодеин</w:t>
      </w:r>
    </w:p>
    <w:p w14:paraId="7EA58D67" w14:textId="77777777" w:rsidR="00681D3C" w:rsidRPr="00F37CB2" w:rsidRDefault="00681D3C" w:rsidP="00681D3C">
      <w:pPr>
        <w:pStyle w:val="Default"/>
        <w:numPr>
          <w:ilvl w:val="0"/>
          <w:numId w:val="113"/>
        </w:numPr>
        <w:ind w:left="709" w:hanging="283"/>
      </w:pPr>
      <w:r w:rsidRPr="00F37CB2">
        <w:t>тебаин</w:t>
      </w:r>
    </w:p>
    <w:p w14:paraId="302EB763" w14:textId="77777777" w:rsidR="00681D3C" w:rsidRPr="00F37CB2" w:rsidRDefault="00681D3C" w:rsidP="00681D3C">
      <w:pPr>
        <w:pStyle w:val="Default"/>
        <w:numPr>
          <w:ilvl w:val="0"/>
          <w:numId w:val="113"/>
        </w:numPr>
        <w:ind w:left="709" w:hanging="283"/>
      </w:pPr>
      <w:r w:rsidRPr="00F37CB2">
        <w:t>папаверин</w:t>
      </w:r>
    </w:p>
    <w:p w14:paraId="0B3E0B0A" w14:textId="77777777" w:rsidR="00681D3C" w:rsidRPr="00F37CB2" w:rsidRDefault="00681D3C" w:rsidP="00681D3C">
      <w:pPr>
        <w:pStyle w:val="Default"/>
        <w:numPr>
          <w:ilvl w:val="0"/>
          <w:numId w:val="113"/>
        </w:numPr>
        <w:ind w:left="709" w:hanging="283"/>
      </w:pPr>
      <w:proofErr w:type="spellStart"/>
      <w:r w:rsidRPr="00F37CB2">
        <w:t>носкапин</w:t>
      </w:r>
      <w:proofErr w:type="spellEnd"/>
    </w:p>
    <w:p w14:paraId="663A2957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43</w:t>
      </w:r>
      <w:r w:rsidRPr="001C5F8A">
        <w:rPr>
          <w:b/>
          <w:bCs/>
        </w:rPr>
        <w:t>.</w:t>
      </w:r>
      <w:r w:rsidRPr="001C5F8A">
        <w:rPr>
          <w:b/>
        </w:rPr>
        <w:t xml:space="preserve">При анализе исследуемого объекта, дает положительный результат </w:t>
      </w:r>
      <w:proofErr w:type="spellStart"/>
      <w:r w:rsidRPr="001C5F8A">
        <w:rPr>
          <w:b/>
        </w:rPr>
        <w:t>мурексидная</w:t>
      </w:r>
      <w:proofErr w:type="spellEnd"/>
      <w:r w:rsidRPr="001C5F8A">
        <w:rPr>
          <w:b/>
        </w:rPr>
        <w:t xml:space="preserve"> проба. </w:t>
      </w:r>
      <w:r>
        <w:rPr>
          <w:b/>
        </w:rPr>
        <w:t xml:space="preserve"> </w:t>
      </w:r>
      <w:proofErr w:type="spellStart"/>
      <w:r>
        <w:rPr>
          <w:b/>
        </w:rPr>
        <w:t>Определите</w:t>
      </w:r>
      <w:proofErr w:type="gramStart"/>
      <w:r>
        <w:rPr>
          <w:b/>
        </w:rPr>
        <w:t>,к</w:t>
      </w:r>
      <w:proofErr w:type="gramEnd"/>
      <w:r w:rsidRPr="001C5F8A">
        <w:rPr>
          <w:b/>
        </w:rPr>
        <w:t>акая</w:t>
      </w:r>
      <w:proofErr w:type="spellEnd"/>
      <w:r w:rsidRPr="001C5F8A">
        <w:rPr>
          <w:b/>
        </w:rPr>
        <w:t xml:space="preserve"> группа веществ может присутствовать:</w:t>
      </w:r>
    </w:p>
    <w:p w14:paraId="6050DCF9" w14:textId="77777777" w:rsidR="00681D3C" w:rsidRPr="00F37CB2" w:rsidRDefault="00681D3C" w:rsidP="00681D3C">
      <w:pPr>
        <w:pStyle w:val="Default"/>
        <w:ind w:left="426"/>
      </w:pPr>
      <w:r w:rsidRPr="00F37CB2">
        <w:t>а.</w:t>
      </w:r>
      <w:r w:rsidRPr="00F37CB2">
        <w:tab/>
        <w:t>Алкалоиды</w:t>
      </w:r>
    </w:p>
    <w:p w14:paraId="193A2BA7" w14:textId="77777777" w:rsidR="00681D3C" w:rsidRPr="00F37CB2" w:rsidRDefault="00681D3C" w:rsidP="00681D3C">
      <w:pPr>
        <w:pStyle w:val="Default"/>
        <w:ind w:left="426"/>
        <w:rPr>
          <w:b/>
        </w:rPr>
      </w:pPr>
      <w:r w:rsidRPr="00F37CB2">
        <w:rPr>
          <w:b/>
        </w:rPr>
        <w:t>б.</w:t>
      </w:r>
      <w:r w:rsidRPr="00F37CB2">
        <w:rPr>
          <w:b/>
        </w:rPr>
        <w:tab/>
        <w:t>Барбитураты</w:t>
      </w:r>
    </w:p>
    <w:p w14:paraId="67A96E6C" w14:textId="77777777" w:rsidR="00681D3C" w:rsidRPr="00F37CB2" w:rsidRDefault="00681D3C" w:rsidP="00681D3C">
      <w:pPr>
        <w:pStyle w:val="Default"/>
        <w:ind w:left="426"/>
      </w:pPr>
      <w:r w:rsidRPr="00F37CB2">
        <w:t>в.</w:t>
      </w:r>
      <w:r w:rsidRPr="00F37CB2">
        <w:tab/>
      </w:r>
      <w:proofErr w:type="spellStart"/>
      <w:r w:rsidRPr="00F37CB2">
        <w:t>Амфетамины</w:t>
      </w:r>
      <w:proofErr w:type="spellEnd"/>
    </w:p>
    <w:p w14:paraId="69FE0D62" w14:textId="77777777" w:rsidR="00681D3C" w:rsidRPr="00F37CB2" w:rsidRDefault="00681D3C" w:rsidP="00681D3C">
      <w:pPr>
        <w:pStyle w:val="Default"/>
        <w:ind w:left="426"/>
      </w:pPr>
      <w:r w:rsidRPr="00F37CB2">
        <w:t>г.</w:t>
      </w:r>
      <w:r w:rsidRPr="00F37CB2">
        <w:tab/>
        <w:t>Бензодиазепины</w:t>
      </w:r>
    </w:p>
    <w:p w14:paraId="525454DF" w14:textId="77777777" w:rsidR="00681D3C" w:rsidRPr="00F37CB2" w:rsidRDefault="00681D3C" w:rsidP="00681D3C">
      <w:pPr>
        <w:pStyle w:val="Default"/>
        <w:ind w:left="426"/>
      </w:pPr>
      <w:r w:rsidRPr="00F37CB2">
        <w:t>д.   Прекурсоры</w:t>
      </w:r>
    </w:p>
    <w:p w14:paraId="0848DAEA" w14:textId="7FA55AD5" w:rsidR="00681D3C" w:rsidRPr="00F37CB2" w:rsidRDefault="00681D3C" w:rsidP="00681D3C">
      <w:pPr>
        <w:pStyle w:val="Default"/>
      </w:pPr>
      <w:r>
        <w:rPr>
          <w:b/>
          <w:bCs/>
        </w:rPr>
        <w:t>44</w:t>
      </w:r>
      <w:r w:rsidRPr="001C5F8A">
        <w:rPr>
          <w:b/>
          <w:bCs/>
        </w:rPr>
        <w:t>.</w:t>
      </w:r>
      <w:r w:rsidRPr="001C5F8A">
        <w:rPr>
          <w:b/>
        </w:rPr>
        <w:t>Укажите: диацетилморфин (героин) является наркотическим средством</w:t>
      </w:r>
      <w:r w:rsidR="006C3D8C">
        <w:rPr>
          <w:b/>
        </w:rPr>
        <w:t>.</w:t>
      </w:r>
      <w:r w:rsidRPr="001C5F8A">
        <w:rPr>
          <w:b/>
        </w:rPr>
        <w:t xml:space="preserve"> </w:t>
      </w:r>
    </w:p>
    <w:p w14:paraId="6E02E5B2" w14:textId="77777777" w:rsidR="00681D3C" w:rsidRPr="00F37CB2" w:rsidRDefault="00681D3C" w:rsidP="00681D3C">
      <w:pPr>
        <w:pStyle w:val="Default"/>
        <w:numPr>
          <w:ilvl w:val="0"/>
          <w:numId w:val="114"/>
        </w:numPr>
        <w:ind w:left="709" w:hanging="283"/>
      </w:pPr>
      <w:r w:rsidRPr="00F37CB2">
        <w:t>синтетическое</w:t>
      </w:r>
    </w:p>
    <w:p w14:paraId="0032E1B1" w14:textId="77777777" w:rsidR="00681D3C" w:rsidRPr="00F37CB2" w:rsidRDefault="00681D3C" w:rsidP="00681D3C">
      <w:pPr>
        <w:pStyle w:val="Default"/>
        <w:numPr>
          <w:ilvl w:val="0"/>
          <w:numId w:val="114"/>
        </w:numPr>
        <w:ind w:left="709" w:hanging="283"/>
      </w:pPr>
      <w:r w:rsidRPr="00F37CB2">
        <w:t>органическое</w:t>
      </w:r>
    </w:p>
    <w:p w14:paraId="3B08F8E0" w14:textId="77777777" w:rsidR="00681D3C" w:rsidRPr="00F37CB2" w:rsidRDefault="00681D3C" w:rsidP="00681D3C">
      <w:pPr>
        <w:pStyle w:val="Default"/>
        <w:numPr>
          <w:ilvl w:val="0"/>
          <w:numId w:val="114"/>
        </w:numPr>
        <w:ind w:left="709" w:hanging="283"/>
        <w:rPr>
          <w:b/>
        </w:rPr>
      </w:pPr>
      <w:r w:rsidRPr="00F37CB2">
        <w:rPr>
          <w:b/>
        </w:rPr>
        <w:t>полусинтетическое</w:t>
      </w:r>
    </w:p>
    <w:p w14:paraId="62407E58" w14:textId="77777777" w:rsidR="00681D3C" w:rsidRPr="00F37CB2" w:rsidRDefault="00681D3C" w:rsidP="00681D3C">
      <w:pPr>
        <w:pStyle w:val="Default"/>
        <w:numPr>
          <w:ilvl w:val="0"/>
          <w:numId w:val="114"/>
        </w:numPr>
        <w:ind w:left="709" w:hanging="283"/>
      </w:pPr>
      <w:r w:rsidRPr="00F37CB2">
        <w:t>неорганическое</w:t>
      </w:r>
    </w:p>
    <w:p w14:paraId="5F3BDD71" w14:textId="77777777" w:rsidR="00681D3C" w:rsidRPr="00F37CB2" w:rsidRDefault="00681D3C" w:rsidP="00681D3C">
      <w:pPr>
        <w:pStyle w:val="Default"/>
        <w:numPr>
          <w:ilvl w:val="0"/>
          <w:numId w:val="114"/>
        </w:numPr>
        <w:ind w:left="709" w:hanging="283"/>
      </w:pPr>
      <w:r w:rsidRPr="00F37CB2">
        <w:t xml:space="preserve">растительное </w:t>
      </w:r>
    </w:p>
    <w:p w14:paraId="16AB3256" w14:textId="14517560" w:rsidR="00681D3C" w:rsidRPr="00F37CB2" w:rsidRDefault="00681D3C" w:rsidP="00681D3C">
      <w:pPr>
        <w:pStyle w:val="Default"/>
      </w:pPr>
      <w:r>
        <w:rPr>
          <w:b/>
          <w:bCs/>
        </w:rPr>
        <w:lastRenderedPageBreak/>
        <w:t>45.</w:t>
      </w:r>
      <w:r w:rsidRPr="001C5F8A">
        <w:rPr>
          <w:b/>
        </w:rPr>
        <w:t xml:space="preserve">Определите реакции окрашивания морфина с реактивом </w:t>
      </w:r>
      <w:proofErr w:type="spellStart"/>
      <w:r w:rsidRPr="001C5F8A">
        <w:rPr>
          <w:b/>
        </w:rPr>
        <w:t>Драгендорфа</w:t>
      </w:r>
      <w:proofErr w:type="spellEnd"/>
      <w:r w:rsidR="006C3D8C">
        <w:rPr>
          <w:b/>
        </w:rPr>
        <w:t>.</w:t>
      </w:r>
    </w:p>
    <w:p w14:paraId="40B6D181" w14:textId="77777777" w:rsidR="00681D3C" w:rsidRPr="00F37CB2" w:rsidRDefault="00681D3C" w:rsidP="00681D3C">
      <w:pPr>
        <w:pStyle w:val="Default"/>
        <w:numPr>
          <w:ilvl w:val="0"/>
          <w:numId w:val="115"/>
        </w:numPr>
        <w:ind w:left="709" w:hanging="283"/>
      </w:pPr>
      <w:r w:rsidRPr="00F37CB2">
        <w:t>красное окрашивание</w:t>
      </w:r>
    </w:p>
    <w:p w14:paraId="4090078C" w14:textId="77777777" w:rsidR="00681D3C" w:rsidRPr="00F37CB2" w:rsidRDefault="00681D3C" w:rsidP="00681D3C">
      <w:pPr>
        <w:pStyle w:val="Default"/>
        <w:numPr>
          <w:ilvl w:val="0"/>
          <w:numId w:val="115"/>
        </w:numPr>
        <w:ind w:left="709" w:hanging="283"/>
      </w:pPr>
      <w:r w:rsidRPr="00F37CB2">
        <w:t>фиолетовое окрашивание</w:t>
      </w:r>
    </w:p>
    <w:p w14:paraId="707E5CD9" w14:textId="77777777" w:rsidR="00681D3C" w:rsidRPr="00F37CB2" w:rsidRDefault="00681D3C" w:rsidP="00681D3C">
      <w:pPr>
        <w:pStyle w:val="Default"/>
        <w:numPr>
          <w:ilvl w:val="0"/>
          <w:numId w:val="115"/>
        </w:numPr>
        <w:ind w:left="709" w:hanging="283"/>
        <w:rPr>
          <w:b/>
        </w:rPr>
      </w:pPr>
      <w:r w:rsidRPr="00F37CB2">
        <w:rPr>
          <w:b/>
        </w:rPr>
        <w:t>оранжевое окрашивание</w:t>
      </w:r>
    </w:p>
    <w:p w14:paraId="3ABCEC9D" w14:textId="77777777" w:rsidR="00681D3C" w:rsidRPr="00F37CB2" w:rsidRDefault="00681D3C" w:rsidP="00681D3C">
      <w:pPr>
        <w:pStyle w:val="Default"/>
        <w:numPr>
          <w:ilvl w:val="0"/>
          <w:numId w:val="115"/>
        </w:numPr>
        <w:ind w:left="709" w:hanging="283"/>
      </w:pPr>
      <w:r w:rsidRPr="00F37CB2">
        <w:t>зеленое окрашивание</w:t>
      </w:r>
    </w:p>
    <w:p w14:paraId="7CCE1F91" w14:textId="77777777" w:rsidR="00681D3C" w:rsidRPr="00F37CB2" w:rsidRDefault="00681D3C" w:rsidP="00681D3C">
      <w:pPr>
        <w:pStyle w:val="Default"/>
        <w:numPr>
          <w:ilvl w:val="0"/>
          <w:numId w:val="115"/>
        </w:numPr>
        <w:ind w:left="709" w:hanging="283"/>
      </w:pPr>
      <w:r w:rsidRPr="00F37CB2">
        <w:t>синее окрашивание</w:t>
      </w:r>
    </w:p>
    <w:p w14:paraId="0A9E0A65" w14:textId="756753FD" w:rsidR="00681D3C" w:rsidRPr="00F37CB2" w:rsidRDefault="00681D3C" w:rsidP="00681D3C">
      <w:pPr>
        <w:pStyle w:val="Default"/>
      </w:pPr>
      <w:r>
        <w:rPr>
          <w:b/>
          <w:bCs/>
        </w:rPr>
        <w:t>46.</w:t>
      </w:r>
      <w:r w:rsidRPr="001C5F8A">
        <w:rPr>
          <w:b/>
        </w:rPr>
        <w:t>Укажите: какие вещества включены в конвенции ООН 1971 года</w:t>
      </w:r>
      <w:r w:rsidR="006C3D8C">
        <w:rPr>
          <w:b/>
        </w:rPr>
        <w:t>.</w:t>
      </w:r>
    </w:p>
    <w:p w14:paraId="6C017CF6" w14:textId="77777777" w:rsidR="00681D3C" w:rsidRPr="00F37CB2" w:rsidRDefault="00681D3C" w:rsidP="00681D3C">
      <w:pPr>
        <w:pStyle w:val="Default"/>
        <w:numPr>
          <w:ilvl w:val="0"/>
          <w:numId w:val="116"/>
        </w:numPr>
        <w:ind w:left="709" w:hanging="283"/>
      </w:pPr>
      <w:r w:rsidRPr="00F37CB2">
        <w:t xml:space="preserve">Прекурсоры </w:t>
      </w:r>
    </w:p>
    <w:p w14:paraId="1023D305" w14:textId="77777777" w:rsidR="00681D3C" w:rsidRPr="00F37CB2" w:rsidRDefault="00681D3C" w:rsidP="00681D3C">
      <w:pPr>
        <w:pStyle w:val="Default"/>
        <w:numPr>
          <w:ilvl w:val="0"/>
          <w:numId w:val="116"/>
        </w:numPr>
        <w:ind w:left="709" w:hanging="283"/>
        <w:rPr>
          <w:b/>
        </w:rPr>
      </w:pPr>
      <w:r w:rsidRPr="00F37CB2">
        <w:rPr>
          <w:b/>
        </w:rPr>
        <w:t xml:space="preserve">Бензодиазепины </w:t>
      </w:r>
    </w:p>
    <w:p w14:paraId="49631ECA" w14:textId="77777777" w:rsidR="00681D3C" w:rsidRPr="00F37CB2" w:rsidRDefault="00681D3C" w:rsidP="00681D3C">
      <w:pPr>
        <w:pStyle w:val="Default"/>
        <w:numPr>
          <w:ilvl w:val="0"/>
          <w:numId w:val="116"/>
        </w:numPr>
        <w:ind w:left="709" w:hanging="283"/>
      </w:pPr>
      <w:r w:rsidRPr="00F37CB2">
        <w:t>Опиаты</w:t>
      </w:r>
    </w:p>
    <w:p w14:paraId="7AA0F928" w14:textId="77777777" w:rsidR="00681D3C" w:rsidRPr="00F37CB2" w:rsidRDefault="00681D3C" w:rsidP="00681D3C">
      <w:pPr>
        <w:pStyle w:val="Default"/>
        <w:numPr>
          <w:ilvl w:val="0"/>
          <w:numId w:val="116"/>
        </w:numPr>
        <w:ind w:left="709" w:hanging="283"/>
      </w:pPr>
      <w:r w:rsidRPr="00F37CB2">
        <w:t>Ядовитые</w:t>
      </w:r>
    </w:p>
    <w:p w14:paraId="0C836234" w14:textId="77777777" w:rsidR="00681D3C" w:rsidRPr="00F37CB2" w:rsidRDefault="00681D3C" w:rsidP="00681D3C">
      <w:pPr>
        <w:pStyle w:val="Default"/>
        <w:numPr>
          <w:ilvl w:val="0"/>
          <w:numId w:val="116"/>
        </w:numPr>
        <w:ind w:left="709" w:hanging="283"/>
      </w:pPr>
      <w:r w:rsidRPr="00F37CB2">
        <w:t>Наркотические средства</w:t>
      </w:r>
    </w:p>
    <w:p w14:paraId="275B234F" w14:textId="38D2C62A" w:rsidR="00681D3C" w:rsidRPr="00F37CB2" w:rsidRDefault="00681D3C" w:rsidP="00681D3C">
      <w:pPr>
        <w:pStyle w:val="Default"/>
        <w:jc w:val="both"/>
      </w:pPr>
      <w:r>
        <w:rPr>
          <w:b/>
          <w:bCs/>
        </w:rPr>
        <w:t>47.</w:t>
      </w:r>
      <w:r w:rsidRPr="001C5F8A">
        <w:rPr>
          <w:b/>
        </w:rPr>
        <w:t xml:space="preserve">Укажите </w:t>
      </w:r>
      <w:r w:rsidR="005E1464">
        <w:rPr>
          <w:b/>
        </w:rPr>
        <w:t>г</w:t>
      </w:r>
      <w:r w:rsidRPr="001C5F8A">
        <w:rPr>
          <w:b/>
        </w:rPr>
        <w:t>ероин относится к наркотическим средствам</w:t>
      </w:r>
      <w:r w:rsidRPr="00F37CB2">
        <w:t>:</w:t>
      </w:r>
    </w:p>
    <w:p w14:paraId="6E664CF0" w14:textId="77777777" w:rsidR="00681D3C" w:rsidRPr="00F37CB2" w:rsidRDefault="00681D3C" w:rsidP="00681D3C">
      <w:pPr>
        <w:pStyle w:val="Default"/>
        <w:ind w:left="426"/>
      </w:pPr>
      <w:r w:rsidRPr="00F37CB2">
        <w:t>а.</w:t>
      </w:r>
      <w:r w:rsidRPr="00F37CB2">
        <w:tab/>
        <w:t>Органического характера</w:t>
      </w:r>
    </w:p>
    <w:p w14:paraId="65A278B7" w14:textId="77777777" w:rsidR="00681D3C" w:rsidRPr="00F37CB2" w:rsidRDefault="00681D3C" w:rsidP="00681D3C">
      <w:pPr>
        <w:pStyle w:val="Default"/>
        <w:ind w:left="426"/>
      </w:pPr>
      <w:r w:rsidRPr="00F37CB2">
        <w:t>б.</w:t>
      </w:r>
      <w:r w:rsidRPr="00F37CB2">
        <w:tab/>
        <w:t>Неорганического характера</w:t>
      </w:r>
    </w:p>
    <w:p w14:paraId="24FDE31E" w14:textId="77777777" w:rsidR="00681D3C" w:rsidRPr="00F37CB2" w:rsidRDefault="00681D3C" w:rsidP="00681D3C">
      <w:pPr>
        <w:pStyle w:val="Default"/>
        <w:ind w:left="426"/>
      </w:pPr>
      <w:r w:rsidRPr="00F37CB2">
        <w:t>в.</w:t>
      </w:r>
      <w:r w:rsidRPr="00F37CB2">
        <w:tab/>
        <w:t>Синтетического характера</w:t>
      </w:r>
    </w:p>
    <w:p w14:paraId="3AFEB92F" w14:textId="77777777" w:rsidR="00681D3C" w:rsidRPr="00F37CB2" w:rsidRDefault="00681D3C" w:rsidP="00681D3C">
      <w:pPr>
        <w:pStyle w:val="Default"/>
        <w:ind w:left="426"/>
        <w:jc w:val="both"/>
        <w:rPr>
          <w:b/>
        </w:rPr>
      </w:pPr>
      <w:r w:rsidRPr="00F37CB2">
        <w:rPr>
          <w:b/>
        </w:rPr>
        <w:t>г.</w:t>
      </w:r>
      <w:r w:rsidRPr="00F37CB2">
        <w:rPr>
          <w:b/>
        </w:rPr>
        <w:tab/>
        <w:t>Полусинтетического характера</w:t>
      </w:r>
    </w:p>
    <w:p w14:paraId="59131E42" w14:textId="77777777" w:rsidR="00681D3C" w:rsidRPr="00F37CB2" w:rsidRDefault="00681D3C" w:rsidP="00681D3C">
      <w:pPr>
        <w:pStyle w:val="Default"/>
        <w:ind w:left="426"/>
        <w:rPr>
          <w:b/>
        </w:rPr>
      </w:pPr>
      <w:r w:rsidRPr="00F37CB2">
        <w:t>д.   Растительного характера</w:t>
      </w:r>
    </w:p>
    <w:p w14:paraId="4D7CB02E" w14:textId="7E8E823A" w:rsidR="00681D3C" w:rsidRPr="001C5F8A" w:rsidRDefault="00681D3C" w:rsidP="00681D3C">
      <w:pPr>
        <w:pStyle w:val="Default"/>
        <w:rPr>
          <w:b/>
        </w:rPr>
      </w:pPr>
      <w:r>
        <w:rPr>
          <w:b/>
          <w:bCs/>
        </w:rPr>
        <w:t>48.</w:t>
      </w:r>
      <w:r w:rsidRPr="001C5F8A">
        <w:rPr>
          <w:b/>
        </w:rPr>
        <w:t>Укажите состав реактива Марки</w:t>
      </w:r>
      <w:r w:rsidR="005E1464">
        <w:rPr>
          <w:b/>
        </w:rPr>
        <w:t>.</w:t>
      </w:r>
    </w:p>
    <w:p w14:paraId="437FA542" w14:textId="77777777" w:rsidR="00681D3C" w:rsidRPr="00F37CB2" w:rsidRDefault="00681D3C" w:rsidP="00681D3C">
      <w:pPr>
        <w:pStyle w:val="Default"/>
        <w:numPr>
          <w:ilvl w:val="0"/>
          <w:numId w:val="117"/>
        </w:numPr>
        <w:ind w:left="709" w:hanging="283"/>
      </w:pPr>
      <w:r w:rsidRPr="00F37CB2">
        <w:t>формальдегид – фосфорная кислота</w:t>
      </w:r>
    </w:p>
    <w:p w14:paraId="12F3B8EF" w14:textId="77777777" w:rsidR="00681D3C" w:rsidRPr="00F37CB2" w:rsidRDefault="00681D3C" w:rsidP="00681D3C">
      <w:pPr>
        <w:pStyle w:val="Default"/>
        <w:numPr>
          <w:ilvl w:val="0"/>
          <w:numId w:val="117"/>
        </w:numPr>
        <w:ind w:left="709" w:hanging="283"/>
      </w:pPr>
      <w:r w:rsidRPr="00F37CB2">
        <w:t>формальдегид – соляная кислота</w:t>
      </w:r>
    </w:p>
    <w:p w14:paraId="2B0A6824" w14:textId="77777777" w:rsidR="00681D3C" w:rsidRPr="00F37CB2" w:rsidRDefault="00681D3C" w:rsidP="00681D3C">
      <w:pPr>
        <w:pStyle w:val="Default"/>
        <w:numPr>
          <w:ilvl w:val="0"/>
          <w:numId w:val="117"/>
        </w:numPr>
        <w:ind w:left="709" w:hanging="283"/>
        <w:rPr>
          <w:b/>
        </w:rPr>
      </w:pPr>
      <w:r w:rsidRPr="00F37CB2">
        <w:rPr>
          <w:b/>
        </w:rPr>
        <w:t>формальдегид – серная кислота</w:t>
      </w:r>
    </w:p>
    <w:p w14:paraId="4949F336" w14:textId="77777777" w:rsidR="00681D3C" w:rsidRPr="00F37CB2" w:rsidRDefault="00681D3C" w:rsidP="00681D3C">
      <w:pPr>
        <w:pStyle w:val="Default"/>
        <w:numPr>
          <w:ilvl w:val="0"/>
          <w:numId w:val="117"/>
        </w:numPr>
        <w:ind w:left="709" w:hanging="283"/>
      </w:pPr>
      <w:r w:rsidRPr="00F37CB2">
        <w:t>формальдегид – азотная кислота</w:t>
      </w:r>
    </w:p>
    <w:p w14:paraId="3504390E" w14:textId="77777777" w:rsidR="00681D3C" w:rsidRPr="00F37CB2" w:rsidRDefault="00681D3C" w:rsidP="00681D3C">
      <w:pPr>
        <w:pStyle w:val="Default"/>
        <w:numPr>
          <w:ilvl w:val="0"/>
          <w:numId w:val="117"/>
        </w:numPr>
        <w:ind w:left="709" w:hanging="283"/>
      </w:pPr>
      <w:r w:rsidRPr="00F37CB2">
        <w:t>формалин – уксусная кислота</w:t>
      </w:r>
    </w:p>
    <w:p w14:paraId="2DE47E4E" w14:textId="77777777" w:rsidR="005E1464" w:rsidRDefault="00681D3C" w:rsidP="005E1464">
      <w:pPr>
        <w:pStyle w:val="Default"/>
        <w:rPr>
          <w:b/>
        </w:rPr>
      </w:pPr>
      <w:r>
        <w:rPr>
          <w:b/>
          <w:bCs/>
        </w:rPr>
        <w:t>49.</w:t>
      </w:r>
      <w:r w:rsidRPr="001C5F8A">
        <w:rPr>
          <w:b/>
        </w:rPr>
        <w:t>Укажите: какие вещества включены в конвенции ООН 1988 года?</w:t>
      </w:r>
    </w:p>
    <w:p w14:paraId="6E5190DC" w14:textId="32F296A4" w:rsidR="00681D3C" w:rsidRPr="00F37CB2" w:rsidRDefault="005E1464" w:rsidP="005E1464">
      <w:pPr>
        <w:pStyle w:val="Default"/>
        <w:rPr>
          <w:b/>
        </w:rPr>
      </w:pPr>
      <w:r>
        <w:rPr>
          <w:b/>
        </w:rPr>
        <w:t>а.</w:t>
      </w:r>
      <w:r w:rsidRPr="00F37CB2">
        <w:rPr>
          <w:b/>
        </w:rPr>
        <w:t xml:space="preserve"> </w:t>
      </w:r>
      <w:r w:rsidR="00681D3C" w:rsidRPr="00F37CB2">
        <w:rPr>
          <w:b/>
        </w:rPr>
        <w:t xml:space="preserve">Прекурсоры </w:t>
      </w:r>
    </w:p>
    <w:p w14:paraId="18052459" w14:textId="77777777" w:rsidR="005E1464" w:rsidRDefault="005E1464" w:rsidP="005E1464">
      <w:pPr>
        <w:pStyle w:val="Default"/>
      </w:pPr>
    </w:p>
    <w:p w14:paraId="4A2F3F95" w14:textId="0530E68D" w:rsidR="00681D3C" w:rsidRPr="00F37CB2" w:rsidRDefault="005E1464" w:rsidP="005E1464">
      <w:pPr>
        <w:pStyle w:val="Default"/>
        <w:ind w:left="709"/>
      </w:pPr>
      <w:proofErr w:type="spellStart"/>
      <w:r>
        <w:t>б.</w:t>
      </w:r>
      <w:r w:rsidR="00681D3C" w:rsidRPr="00F37CB2">
        <w:t>Бензодиазепины</w:t>
      </w:r>
      <w:proofErr w:type="spellEnd"/>
      <w:r w:rsidR="00681D3C" w:rsidRPr="00F37CB2">
        <w:t xml:space="preserve"> </w:t>
      </w:r>
    </w:p>
    <w:p w14:paraId="11A7141E" w14:textId="453E6621" w:rsidR="00681D3C" w:rsidRPr="00F37CB2" w:rsidRDefault="005E1464" w:rsidP="005E1464">
      <w:pPr>
        <w:pStyle w:val="Default"/>
        <w:ind w:left="709"/>
      </w:pPr>
      <w:proofErr w:type="spellStart"/>
      <w:r>
        <w:t>в.</w:t>
      </w:r>
      <w:r w:rsidR="00681D3C" w:rsidRPr="00F37CB2">
        <w:t>Опиаты</w:t>
      </w:r>
      <w:proofErr w:type="spellEnd"/>
    </w:p>
    <w:p w14:paraId="51BB8655" w14:textId="1BA487A0" w:rsidR="00681D3C" w:rsidRPr="00F37CB2" w:rsidRDefault="005E1464" w:rsidP="005E1464">
      <w:pPr>
        <w:pStyle w:val="Default"/>
        <w:ind w:left="709"/>
      </w:pPr>
      <w:proofErr w:type="spellStart"/>
      <w:r>
        <w:t>г.</w:t>
      </w:r>
      <w:r w:rsidR="00681D3C" w:rsidRPr="00F37CB2">
        <w:t>Барбитураты</w:t>
      </w:r>
      <w:proofErr w:type="spellEnd"/>
    </w:p>
    <w:p w14:paraId="221D5701" w14:textId="4F1770F1" w:rsidR="00681D3C" w:rsidRPr="00F37CB2" w:rsidRDefault="005E1464" w:rsidP="005E1464">
      <w:pPr>
        <w:pStyle w:val="Default"/>
        <w:ind w:left="426"/>
      </w:pPr>
      <w:proofErr w:type="spellStart"/>
      <w:r>
        <w:t>д.</w:t>
      </w:r>
      <w:r w:rsidR="00681D3C" w:rsidRPr="00F37CB2">
        <w:t>Наркотические</w:t>
      </w:r>
      <w:proofErr w:type="spellEnd"/>
      <w:r w:rsidR="00681D3C" w:rsidRPr="00F37CB2">
        <w:t xml:space="preserve"> средства</w:t>
      </w:r>
    </w:p>
    <w:p w14:paraId="5A9F78F5" w14:textId="214B6795" w:rsidR="00681D3C" w:rsidRPr="00F37CB2" w:rsidRDefault="00681D3C" w:rsidP="00681D3C">
      <w:pPr>
        <w:pStyle w:val="Default"/>
        <w:jc w:val="both"/>
      </w:pPr>
      <w:r>
        <w:rPr>
          <w:b/>
          <w:bCs/>
        </w:rPr>
        <w:t>50.</w:t>
      </w:r>
      <w:r w:rsidRPr="001C5F8A">
        <w:rPr>
          <w:b/>
        </w:rPr>
        <w:t>Назовите продукты каннабиса содержащие верхушки и листья растения</w:t>
      </w:r>
    </w:p>
    <w:p w14:paraId="32F046AA" w14:textId="77777777" w:rsidR="00681D3C" w:rsidRPr="00F37CB2" w:rsidRDefault="00681D3C" w:rsidP="00681D3C">
      <w:pPr>
        <w:pStyle w:val="Default"/>
        <w:numPr>
          <w:ilvl w:val="0"/>
          <w:numId w:val="119"/>
        </w:numPr>
        <w:ind w:left="851" w:hanging="284"/>
      </w:pPr>
      <w:r w:rsidRPr="00F37CB2">
        <w:t xml:space="preserve">Смола каннабиса </w:t>
      </w:r>
    </w:p>
    <w:p w14:paraId="46D3C4AB" w14:textId="77777777" w:rsidR="00681D3C" w:rsidRPr="00F37CB2" w:rsidRDefault="00681D3C" w:rsidP="00681D3C">
      <w:pPr>
        <w:pStyle w:val="Default"/>
        <w:numPr>
          <w:ilvl w:val="0"/>
          <w:numId w:val="119"/>
        </w:numPr>
        <w:ind w:left="851" w:hanging="284"/>
        <w:rPr>
          <w:b/>
        </w:rPr>
      </w:pPr>
      <w:r w:rsidRPr="00F37CB2">
        <w:rPr>
          <w:b/>
        </w:rPr>
        <w:t>Марихуана</w:t>
      </w:r>
    </w:p>
    <w:p w14:paraId="452CB6F4" w14:textId="77777777" w:rsidR="00681D3C" w:rsidRPr="00F37CB2" w:rsidRDefault="00681D3C" w:rsidP="00681D3C">
      <w:pPr>
        <w:pStyle w:val="Default"/>
        <w:numPr>
          <w:ilvl w:val="0"/>
          <w:numId w:val="119"/>
        </w:numPr>
        <w:ind w:left="851" w:hanging="284"/>
      </w:pPr>
      <w:r w:rsidRPr="00F37CB2">
        <w:t xml:space="preserve">Масло каннабиса </w:t>
      </w:r>
    </w:p>
    <w:p w14:paraId="5F737885" w14:textId="77777777" w:rsidR="00681D3C" w:rsidRPr="00F37CB2" w:rsidRDefault="00681D3C" w:rsidP="00681D3C">
      <w:pPr>
        <w:pStyle w:val="Default"/>
        <w:numPr>
          <w:ilvl w:val="0"/>
          <w:numId w:val="119"/>
        </w:numPr>
        <w:ind w:left="851" w:hanging="284"/>
      </w:pPr>
      <w:r w:rsidRPr="00F37CB2">
        <w:t>Солома каннабиса</w:t>
      </w:r>
    </w:p>
    <w:p w14:paraId="6BE363E6" w14:textId="77777777" w:rsidR="00681D3C" w:rsidRPr="00F37CB2" w:rsidRDefault="00681D3C" w:rsidP="00681D3C">
      <w:pPr>
        <w:pStyle w:val="Default"/>
        <w:numPr>
          <w:ilvl w:val="0"/>
          <w:numId w:val="119"/>
        </w:numPr>
        <w:ind w:left="851" w:hanging="284"/>
      </w:pPr>
      <w:r w:rsidRPr="00F37CB2">
        <w:t>Каннабис</w:t>
      </w:r>
    </w:p>
    <w:p w14:paraId="0D7C69BD" w14:textId="77777777" w:rsidR="00681D3C" w:rsidRPr="00F37CB2" w:rsidRDefault="00681D3C" w:rsidP="00681D3C">
      <w:pPr>
        <w:pStyle w:val="Default"/>
        <w:jc w:val="both"/>
      </w:pPr>
      <w:r w:rsidRPr="001C5F8A">
        <w:rPr>
          <w:b/>
          <w:bCs/>
        </w:rPr>
        <w:t>51.</w:t>
      </w:r>
      <w:r w:rsidRPr="001C5F8A">
        <w:rPr>
          <w:b/>
        </w:rPr>
        <w:t>Укажите: Качественной характеристикой в тонкослойной хроматографии является</w:t>
      </w:r>
      <w:r w:rsidRPr="00F37CB2">
        <w:t>:</w:t>
      </w:r>
    </w:p>
    <w:p w14:paraId="78F142CF" w14:textId="77777777" w:rsidR="00681D3C" w:rsidRPr="00F37CB2" w:rsidRDefault="00681D3C" w:rsidP="00681D3C">
      <w:pPr>
        <w:numPr>
          <w:ilvl w:val="0"/>
          <w:numId w:val="31"/>
        </w:numPr>
        <w:shd w:val="clear" w:color="auto" w:fill="FFFFFF"/>
        <w:tabs>
          <w:tab w:val="clear" w:pos="153"/>
          <w:tab w:val="num" w:pos="851"/>
          <w:tab w:val="num" w:pos="1418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color w:val="000000"/>
        </w:rPr>
      </w:pPr>
      <w:r w:rsidRPr="00F37CB2">
        <w:rPr>
          <w:color w:val="000000"/>
        </w:rPr>
        <w:t>Время удержания</w:t>
      </w:r>
    </w:p>
    <w:p w14:paraId="5A9D0685" w14:textId="77777777" w:rsidR="00681D3C" w:rsidRPr="00F37CB2" w:rsidRDefault="00681D3C" w:rsidP="00681D3C">
      <w:pPr>
        <w:numPr>
          <w:ilvl w:val="0"/>
          <w:numId w:val="31"/>
        </w:numPr>
        <w:tabs>
          <w:tab w:val="clear" w:pos="153"/>
          <w:tab w:val="num" w:pos="851"/>
          <w:tab w:val="num" w:pos="1418"/>
        </w:tabs>
        <w:spacing w:after="0" w:line="240" w:lineRule="auto"/>
        <w:ind w:left="851" w:hanging="284"/>
        <w:jc w:val="both"/>
      </w:pPr>
      <w:r w:rsidRPr="00F37CB2">
        <w:rPr>
          <w:color w:val="000000"/>
        </w:rPr>
        <w:t>Ширина и площадь пика</w:t>
      </w:r>
    </w:p>
    <w:p w14:paraId="550FF7F4" w14:textId="77777777" w:rsidR="00681D3C" w:rsidRPr="00F37CB2" w:rsidRDefault="00681D3C" w:rsidP="00681D3C">
      <w:pPr>
        <w:numPr>
          <w:ilvl w:val="0"/>
          <w:numId w:val="31"/>
        </w:numPr>
        <w:shd w:val="clear" w:color="auto" w:fill="FFFFFF"/>
        <w:tabs>
          <w:tab w:val="clear" w:pos="153"/>
          <w:tab w:val="num" w:pos="851"/>
          <w:tab w:val="num" w:pos="1418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b/>
          <w:color w:val="000000"/>
        </w:rPr>
      </w:pPr>
      <w:r w:rsidRPr="00F37CB2">
        <w:rPr>
          <w:b/>
          <w:color w:val="000000"/>
        </w:rPr>
        <w:t xml:space="preserve">Значение </w:t>
      </w:r>
      <w:r w:rsidRPr="00F37CB2">
        <w:rPr>
          <w:b/>
          <w:color w:val="000000"/>
          <w:lang w:val="en-US"/>
        </w:rPr>
        <w:t>Rf</w:t>
      </w:r>
    </w:p>
    <w:p w14:paraId="60A82B19" w14:textId="77777777" w:rsidR="00681D3C" w:rsidRPr="00F37CB2" w:rsidRDefault="00681D3C" w:rsidP="00681D3C">
      <w:pPr>
        <w:numPr>
          <w:ilvl w:val="0"/>
          <w:numId w:val="31"/>
        </w:numPr>
        <w:tabs>
          <w:tab w:val="clear" w:pos="153"/>
          <w:tab w:val="num" w:pos="851"/>
          <w:tab w:val="num" w:pos="1418"/>
        </w:tabs>
        <w:spacing w:after="0" w:line="240" w:lineRule="auto"/>
        <w:ind w:left="851" w:hanging="284"/>
        <w:jc w:val="both"/>
      </w:pPr>
      <w:r w:rsidRPr="00F37CB2">
        <w:rPr>
          <w:color w:val="000000"/>
        </w:rPr>
        <w:t>Высота и ширина окраски</w:t>
      </w:r>
    </w:p>
    <w:p w14:paraId="2E8A47A8" w14:textId="77777777" w:rsidR="00681D3C" w:rsidRPr="00F37CB2" w:rsidRDefault="00681D3C" w:rsidP="00681D3C">
      <w:pPr>
        <w:numPr>
          <w:ilvl w:val="0"/>
          <w:numId w:val="31"/>
        </w:numPr>
        <w:tabs>
          <w:tab w:val="num" w:pos="851"/>
          <w:tab w:val="num" w:pos="1418"/>
        </w:tabs>
        <w:spacing w:after="0" w:line="240" w:lineRule="auto"/>
        <w:ind w:left="851" w:hanging="284"/>
      </w:pPr>
      <w:r w:rsidRPr="00F37CB2">
        <w:rPr>
          <w:color w:val="000000"/>
        </w:rPr>
        <w:t>Система растворители</w:t>
      </w:r>
    </w:p>
    <w:p w14:paraId="09EBCF40" w14:textId="77777777" w:rsidR="00681D3C" w:rsidRPr="001C5F8A" w:rsidRDefault="00681D3C" w:rsidP="00681D3C">
      <w:pPr>
        <w:pStyle w:val="Default"/>
        <w:jc w:val="both"/>
        <w:rPr>
          <w:b/>
        </w:rPr>
      </w:pPr>
      <w:r w:rsidRPr="001C5F8A">
        <w:rPr>
          <w:b/>
          <w:bCs/>
        </w:rPr>
        <w:t>52.</w:t>
      </w:r>
      <w:r w:rsidRPr="001C5F8A">
        <w:rPr>
          <w:b/>
        </w:rPr>
        <w:t xml:space="preserve">Проанализируйте: Основным документом для производства </w:t>
      </w:r>
      <w:r w:rsidRPr="001C5F8A">
        <w:rPr>
          <w:b/>
          <w:bCs/>
        </w:rPr>
        <w:t xml:space="preserve">судебно-химической </w:t>
      </w:r>
      <w:r w:rsidRPr="001C5F8A">
        <w:rPr>
          <w:b/>
        </w:rPr>
        <w:t>экспертизы может быть:</w:t>
      </w:r>
    </w:p>
    <w:p w14:paraId="367A8E36" w14:textId="77777777" w:rsidR="00681D3C" w:rsidRPr="00F37CB2" w:rsidRDefault="00681D3C" w:rsidP="00681D3C">
      <w:pPr>
        <w:numPr>
          <w:ilvl w:val="0"/>
          <w:numId w:val="60"/>
        </w:numPr>
        <w:tabs>
          <w:tab w:val="clear" w:pos="1776"/>
          <w:tab w:val="num" w:pos="1418"/>
        </w:tabs>
        <w:spacing w:after="0" w:line="240" w:lineRule="auto"/>
        <w:ind w:left="851" w:hanging="284"/>
        <w:jc w:val="both"/>
      </w:pPr>
      <w:r w:rsidRPr="00F37CB2">
        <w:t>Выписка из истории болезни</w:t>
      </w:r>
    </w:p>
    <w:p w14:paraId="16AE7DCB" w14:textId="77777777" w:rsidR="00681D3C" w:rsidRPr="00F37CB2" w:rsidRDefault="00681D3C" w:rsidP="00681D3C">
      <w:pPr>
        <w:numPr>
          <w:ilvl w:val="0"/>
          <w:numId w:val="60"/>
        </w:numPr>
        <w:tabs>
          <w:tab w:val="clear" w:pos="1776"/>
          <w:tab w:val="num" w:pos="1418"/>
        </w:tabs>
        <w:spacing w:after="0" w:line="240" w:lineRule="auto"/>
        <w:ind w:left="851" w:hanging="284"/>
        <w:jc w:val="both"/>
      </w:pPr>
      <w:r w:rsidRPr="00F37CB2">
        <w:t>Протокол с места происшествия</w:t>
      </w:r>
    </w:p>
    <w:p w14:paraId="3F1C95DC" w14:textId="77777777" w:rsidR="00681D3C" w:rsidRPr="00F37CB2" w:rsidRDefault="00681D3C" w:rsidP="00681D3C">
      <w:pPr>
        <w:numPr>
          <w:ilvl w:val="0"/>
          <w:numId w:val="60"/>
        </w:numPr>
        <w:tabs>
          <w:tab w:val="clear" w:pos="1776"/>
          <w:tab w:val="num" w:pos="1418"/>
        </w:tabs>
        <w:spacing w:after="0" w:line="240" w:lineRule="auto"/>
        <w:ind w:left="851" w:hanging="284"/>
        <w:jc w:val="both"/>
        <w:rPr>
          <w:b/>
        </w:rPr>
      </w:pPr>
      <w:r w:rsidRPr="00F37CB2">
        <w:rPr>
          <w:b/>
        </w:rPr>
        <w:t xml:space="preserve">постановление о назначении </w:t>
      </w:r>
    </w:p>
    <w:p w14:paraId="46ADECD7" w14:textId="77777777" w:rsidR="00681D3C" w:rsidRPr="00F37CB2" w:rsidRDefault="00681D3C" w:rsidP="00681D3C">
      <w:pPr>
        <w:numPr>
          <w:ilvl w:val="0"/>
          <w:numId w:val="60"/>
        </w:numPr>
        <w:tabs>
          <w:tab w:val="clear" w:pos="1776"/>
          <w:tab w:val="num" w:pos="1418"/>
        </w:tabs>
        <w:spacing w:after="0" w:line="240" w:lineRule="auto"/>
        <w:ind w:left="851" w:hanging="284"/>
        <w:jc w:val="both"/>
      </w:pPr>
      <w:r w:rsidRPr="00F37CB2">
        <w:t>Акт судебно-медицинского исследования трупа</w:t>
      </w:r>
    </w:p>
    <w:p w14:paraId="1963DEBB" w14:textId="77777777" w:rsidR="00681D3C" w:rsidRPr="00F37CB2" w:rsidRDefault="00681D3C" w:rsidP="00681D3C">
      <w:pPr>
        <w:numPr>
          <w:ilvl w:val="0"/>
          <w:numId w:val="60"/>
        </w:numPr>
        <w:tabs>
          <w:tab w:val="num" w:pos="1418"/>
        </w:tabs>
        <w:spacing w:after="0" w:line="240" w:lineRule="auto"/>
        <w:ind w:left="851" w:hanging="284"/>
      </w:pPr>
      <w:r w:rsidRPr="00F37CB2">
        <w:t>Карточка больного</w:t>
      </w:r>
    </w:p>
    <w:p w14:paraId="2764719E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lastRenderedPageBreak/>
        <w:t xml:space="preserve">53. Выберите </w:t>
      </w:r>
      <w:r>
        <w:rPr>
          <w:b/>
        </w:rPr>
        <w:t>к</w:t>
      </w:r>
      <w:r w:rsidRPr="001C5F8A">
        <w:rPr>
          <w:b/>
        </w:rPr>
        <w:t>акие из названных соединений, производных морфина, имеют особое токсикологическое значение в связи с немедицинским использованием в качестве наркотических:</w:t>
      </w:r>
    </w:p>
    <w:p w14:paraId="53679164" w14:textId="77777777" w:rsidR="00681D3C" w:rsidRPr="00F37CB2" w:rsidRDefault="00681D3C" w:rsidP="00681D3C">
      <w:pPr>
        <w:numPr>
          <w:ilvl w:val="0"/>
          <w:numId w:val="6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color w:val="000000"/>
        </w:rPr>
      </w:pPr>
      <w:r w:rsidRPr="00F37CB2">
        <w:rPr>
          <w:color w:val="000000"/>
        </w:rPr>
        <w:t>Морфин</w:t>
      </w:r>
    </w:p>
    <w:p w14:paraId="47417EBF" w14:textId="77777777" w:rsidR="00681D3C" w:rsidRPr="00F37CB2" w:rsidRDefault="00681D3C" w:rsidP="00681D3C">
      <w:pPr>
        <w:numPr>
          <w:ilvl w:val="0"/>
          <w:numId w:val="6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color w:val="000000"/>
        </w:rPr>
      </w:pPr>
      <w:proofErr w:type="spellStart"/>
      <w:r w:rsidRPr="00F37CB2">
        <w:rPr>
          <w:color w:val="000000"/>
        </w:rPr>
        <w:t>Этилморфин</w:t>
      </w:r>
      <w:proofErr w:type="spellEnd"/>
    </w:p>
    <w:p w14:paraId="36A841ED" w14:textId="77777777" w:rsidR="00681D3C" w:rsidRPr="00F37CB2" w:rsidRDefault="00681D3C" w:rsidP="00681D3C">
      <w:pPr>
        <w:numPr>
          <w:ilvl w:val="0"/>
          <w:numId w:val="6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b/>
          <w:color w:val="000000"/>
        </w:rPr>
      </w:pPr>
      <w:r w:rsidRPr="00F37CB2">
        <w:rPr>
          <w:b/>
          <w:color w:val="000000"/>
        </w:rPr>
        <w:t>Героин</w:t>
      </w:r>
    </w:p>
    <w:p w14:paraId="6FF5E115" w14:textId="77777777" w:rsidR="00681D3C" w:rsidRPr="00F37CB2" w:rsidRDefault="00681D3C" w:rsidP="00681D3C">
      <w:pPr>
        <w:numPr>
          <w:ilvl w:val="0"/>
          <w:numId w:val="6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color w:val="000000"/>
        </w:rPr>
      </w:pPr>
      <w:r w:rsidRPr="00F37CB2">
        <w:rPr>
          <w:color w:val="000000"/>
        </w:rPr>
        <w:t>Кодеин</w:t>
      </w:r>
    </w:p>
    <w:p w14:paraId="46C8E77A" w14:textId="77777777" w:rsidR="00681D3C" w:rsidRPr="00F37CB2" w:rsidRDefault="00681D3C" w:rsidP="00681D3C">
      <w:pPr>
        <w:numPr>
          <w:ilvl w:val="0"/>
          <w:numId w:val="6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color w:val="000000"/>
        </w:rPr>
      </w:pPr>
      <w:proofErr w:type="spellStart"/>
      <w:r w:rsidRPr="00F37CB2">
        <w:rPr>
          <w:color w:val="000000"/>
        </w:rPr>
        <w:t>Этилкодеин</w:t>
      </w:r>
      <w:proofErr w:type="spellEnd"/>
    </w:p>
    <w:p w14:paraId="24650F1C" w14:textId="6776F259" w:rsidR="00681D3C" w:rsidRPr="001C5F8A" w:rsidRDefault="00681D3C" w:rsidP="00681D3C">
      <w:pPr>
        <w:pStyle w:val="Default"/>
        <w:jc w:val="both"/>
        <w:rPr>
          <w:b/>
        </w:rPr>
      </w:pPr>
      <w:r w:rsidRPr="001C5F8A">
        <w:rPr>
          <w:b/>
        </w:rPr>
        <w:t>54.</w:t>
      </w:r>
      <w:r>
        <w:rPr>
          <w:b/>
        </w:rPr>
        <w:t xml:space="preserve"> </w:t>
      </w:r>
      <w:proofErr w:type="spellStart"/>
      <w:r>
        <w:rPr>
          <w:b/>
        </w:rPr>
        <w:t>Укажите</w:t>
      </w:r>
      <w:proofErr w:type="gramStart"/>
      <w:r>
        <w:rPr>
          <w:b/>
        </w:rPr>
        <w:t>,</w:t>
      </w:r>
      <w:r w:rsidR="00A072D1">
        <w:rPr>
          <w:b/>
        </w:rPr>
        <w:t>п</w:t>
      </w:r>
      <w:proofErr w:type="gramEnd"/>
      <w:r w:rsidRPr="001C5F8A">
        <w:rPr>
          <w:b/>
        </w:rPr>
        <w:t>апаверин</w:t>
      </w:r>
      <w:proofErr w:type="spellEnd"/>
      <w:r w:rsidRPr="001C5F8A">
        <w:rPr>
          <w:b/>
        </w:rPr>
        <w:t xml:space="preserve"> содержится в растениях:</w:t>
      </w:r>
    </w:p>
    <w:p w14:paraId="54016C34" w14:textId="77777777" w:rsidR="00681D3C" w:rsidRPr="00F37CB2" w:rsidRDefault="00681D3C" w:rsidP="00681D3C">
      <w:pPr>
        <w:pStyle w:val="a6"/>
        <w:numPr>
          <w:ilvl w:val="0"/>
          <w:numId w:val="67"/>
        </w:numPr>
        <w:tabs>
          <w:tab w:val="left" w:pos="567"/>
        </w:tabs>
        <w:ind w:left="993" w:hanging="284"/>
      </w:pPr>
      <w:r w:rsidRPr="00F37CB2">
        <w:t>Чилибухи</w:t>
      </w:r>
    </w:p>
    <w:p w14:paraId="55A0E839" w14:textId="77777777" w:rsidR="00681D3C" w:rsidRPr="00F37CB2" w:rsidRDefault="00681D3C" w:rsidP="00681D3C">
      <w:pPr>
        <w:pStyle w:val="a6"/>
        <w:numPr>
          <w:ilvl w:val="0"/>
          <w:numId w:val="67"/>
        </w:numPr>
        <w:tabs>
          <w:tab w:val="left" w:pos="567"/>
        </w:tabs>
        <w:ind w:left="993" w:hanging="284"/>
        <w:rPr>
          <w:b/>
        </w:rPr>
      </w:pPr>
      <w:r w:rsidRPr="00F37CB2">
        <w:rPr>
          <w:b/>
        </w:rPr>
        <w:t>Мак снотворного</w:t>
      </w:r>
    </w:p>
    <w:p w14:paraId="18F9AAAD" w14:textId="77777777" w:rsidR="00681D3C" w:rsidRPr="00F37CB2" w:rsidRDefault="00681D3C" w:rsidP="00681D3C">
      <w:pPr>
        <w:pStyle w:val="a6"/>
        <w:numPr>
          <w:ilvl w:val="0"/>
          <w:numId w:val="67"/>
        </w:numPr>
        <w:tabs>
          <w:tab w:val="left" w:pos="567"/>
        </w:tabs>
        <w:ind w:left="993" w:hanging="284"/>
      </w:pPr>
      <w:r w:rsidRPr="00F37CB2">
        <w:t>Растения рода Конопля</w:t>
      </w:r>
    </w:p>
    <w:p w14:paraId="3D156BC4" w14:textId="77777777" w:rsidR="00681D3C" w:rsidRPr="00F37CB2" w:rsidRDefault="00681D3C" w:rsidP="00681D3C">
      <w:pPr>
        <w:pStyle w:val="a6"/>
        <w:numPr>
          <w:ilvl w:val="0"/>
          <w:numId w:val="67"/>
        </w:numPr>
        <w:tabs>
          <w:tab w:val="left" w:pos="567"/>
        </w:tabs>
        <w:ind w:left="993" w:hanging="284"/>
      </w:pPr>
      <w:r w:rsidRPr="00F37CB2">
        <w:t>Дурман обыкновенный</w:t>
      </w:r>
    </w:p>
    <w:p w14:paraId="79D40B87" w14:textId="77777777" w:rsidR="00681D3C" w:rsidRPr="00F37CB2" w:rsidRDefault="00681D3C" w:rsidP="00681D3C">
      <w:pPr>
        <w:pStyle w:val="a6"/>
        <w:numPr>
          <w:ilvl w:val="0"/>
          <w:numId w:val="67"/>
        </w:numPr>
        <w:tabs>
          <w:tab w:val="left" w:pos="567"/>
        </w:tabs>
        <w:ind w:left="993" w:hanging="284"/>
        <w:jc w:val="left"/>
      </w:pPr>
      <w:r w:rsidRPr="00F37CB2">
        <w:t xml:space="preserve">Кактус </w:t>
      </w:r>
      <w:proofErr w:type="spellStart"/>
      <w:r w:rsidRPr="00F37CB2">
        <w:t>пейот</w:t>
      </w:r>
      <w:proofErr w:type="spellEnd"/>
    </w:p>
    <w:p w14:paraId="56CB2544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55.</w:t>
      </w:r>
      <w:r w:rsidRPr="001C5F8A">
        <w:rPr>
          <w:b/>
        </w:rPr>
        <w:t>Назовите реактив для отличия морфин от кодеина:</w:t>
      </w:r>
    </w:p>
    <w:p w14:paraId="4A6178D8" w14:textId="2D4AEA49" w:rsidR="00681D3C" w:rsidRPr="00F37CB2" w:rsidRDefault="00681D3C" w:rsidP="00681D3C">
      <w:pPr>
        <w:numPr>
          <w:ilvl w:val="0"/>
          <w:numId w:val="64"/>
        </w:numPr>
        <w:spacing w:after="0" w:line="240" w:lineRule="auto"/>
        <w:ind w:left="993" w:hanging="284"/>
        <w:jc w:val="both"/>
      </w:pPr>
      <w:r w:rsidRPr="00F37CB2">
        <w:t xml:space="preserve">Реактив </w:t>
      </w:r>
      <w:r w:rsidR="00A072D1">
        <w:t>М</w:t>
      </w:r>
      <w:r w:rsidRPr="00F37CB2">
        <w:t>арки</w:t>
      </w:r>
    </w:p>
    <w:p w14:paraId="1865D9D4" w14:textId="306BE11D" w:rsidR="00681D3C" w:rsidRPr="00F37CB2" w:rsidRDefault="00A072D1" w:rsidP="00681D3C">
      <w:pPr>
        <w:numPr>
          <w:ilvl w:val="0"/>
          <w:numId w:val="64"/>
        </w:numPr>
        <w:spacing w:after="0" w:line="240" w:lineRule="auto"/>
        <w:ind w:left="993" w:hanging="284"/>
        <w:jc w:val="both"/>
      </w:pPr>
      <w:r>
        <w:t xml:space="preserve"> Реактив </w:t>
      </w:r>
      <w:proofErr w:type="spellStart"/>
      <w:r w:rsidR="00681D3C" w:rsidRPr="00F37CB2">
        <w:t>Драгендорфа</w:t>
      </w:r>
      <w:proofErr w:type="spellEnd"/>
    </w:p>
    <w:p w14:paraId="166247F3" w14:textId="77777777" w:rsidR="00681D3C" w:rsidRPr="00F37CB2" w:rsidRDefault="00681D3C" w:rsidP="00681D3C">
      <w:pPr>
        <w:numPr>
          <w:ilvl w:val="0"/>
          <w:numId w:val="64"/>
        </w:numPr>
        <w:spacing w:after="0" w:line="240" w:lineRule="auto"/>
        <w:ind w:left="993" w:hanging="284"/>
        <w:jc w:val="both"/>
        <w:rPr>
          <w:b/>
        </w:rPr>
      </w:pPr>
      <w:r w:rsidRPr="00F37CB2">
        <w:rPr>
          <w:b/>
        </w:rPr>
        <w:t xml:space="preserve">Хлорид железа </w:t>
      </w:r>
    </w:p>
    <w:p w14:paraId="536EF604" w14:textId="3A5DDE8E" w:rsidR="00681D3C" w:rsidRPr="00F37CB2" w:rsidRDefault="00A072D1" w:rsidP="00681D3C">
      <w:pPr>
        <w:numPr>
          <w:ilvl w:val="0"/>
          <w:numId w:val="64"/>
        </w:numPr>
        <w:spacing w:after="0" w:line="240" w:lineRule="auto"/>
        <w:ind w:left="993" w:hanging="284"/>
        <w:jc w:val="both"/>
      </w:pPr>
      <w:r>
        <w:t xml:space="preserve"> Реактив </w:t>
      </w:r>
      <w:proofErr w:type="spellStart"/>
      <w:r w:rsidR="00681D3C" w:rsidRPr="00F37CB2">
        <w:t>Несслера</w:t>
      </w:r>
      <w:proofErr w:type="spellEnd"/>
    </w:p>
    <w:p w14:paraId="62E0CEE5" w14:textId="77777777" w:rsidR="00681D3C" w:rsidRPr="00F37CB2" w:rsidRDefault="00681D3C" w:rsidP="00681D3C">
      <w:pPr>
        <w:numPr>
          <w:ilvl w:val="0"/>
          <w:numId w:val="64"/>
        </w:numPr>
        <w:spacing w:after="0" w:line="240" w:lineRule="auto"/>
        <w:ind w:left="993" w:hanging="284"/>
      </w:pPr>
      <w:r w:rsidRPr="00F37CB2">
        <w:t>Нитрат кобальта</w:t>
      </w:r>
    </w:p>
    <w:p w14:paraId="656E000E" w14:textId="77777777" w:rsidR="00681D3C" w:rsidRPr="001C5F8A" w:rsidRDefault="00681D3C" w:rsidP="00681D3C">
      <w:pPr>
        <w:pStyle w:val="Default"/>
        <w:jc w:val="both"/>
        <w:rPr>
          <w:b/>
        </w:rPr>
      </w:pPr>
      <w:r w:rsidRPr="001C5F8A">
        <w:rPr>
          <w:b/>
          <w:bCs/>
        </w:rPr>
        <w:t>56</w:t>
      </w:r>
      <w:r>
        <w:rPr>
          <w:b/>
          <w:bCs/>
        </w:rPr>
        <w:t xml:space="preserve">.Выберите, </w:t>
      </w:r>
      <w:r>
        <w:rPr>
          <w:b/>
        </w:rPr>
        <w:t>в</w:t>
      </w:r>
      <w:r w:rsidRPr="001C5F8A">
        <w:rPr>
          <w:b/>
        </w:rPr>
        <w:t xml:space="preserve"> составе опии содержится:</w:t>
      </w:r>
    </w:p>
    <w:p w14:paraId="48050342" w14:textId="77777777" w:rsidR="00681D3C" w:rsidRPr="00F37CB2" w:rsidRDefault="00681D3C" w:rsidP="00681D3C">
      <w:pPr>
        <w:pStyle w:val="a6"/>
        <w:numPr>
          <w:ilvl w:val="0"/>
          <w:numId w:val="66"/>
        </w:numPr>
        <w:ind w:left="993" w:hanging="284"/>
      </w:pPr>
      <w:r w:rsidRPr="00F37CB2">
        <w:t>Уксусная кислота</w:t>
      </w:r>
    </w:p>
    <w:p w14:paraId="035AE395" w14:textId="77777777" w:rsidR="00681D3C" w:rsidRPr="00F37CB2" w:rsidRDefault="00681D3C" w:rsidP="00681D3C">
      <w:pPr>
        <w:pStyle w:val="a6"/>
        <w:numPr>
          <w:ilvl w:val="0"/>
          <w:numId w:val="66"/>
        </w:numPr>
        <w:ind w:left="993" w:hanging="284"/>
      </w:pPr>
      <w:r w:rsidRPr="00F37CB2">
        <w:t>Щавелевая кислота</w:t>
      </w:r>
    </w:p>
    <w:p w14:paraId="50D96E1F" w14:textId="77777777" w:rsidR="00681D3C" w:rsidRPr="00F37CB2" w:rsidRDefault="00681D3C" w:rsidP="00681D3C">
      <w:pPr>
        <w:pStyle w:val="a6"/>
        <w:numPr>
          <w:ilvl w:val="0"/>
          <w:numId w:val="66"/>
        </w:numPr>
        <w:ind w:left="993" w:hanging="284"/>
      </w:pPr>
      <w:proofErr w:type="spellStart"/>
      <w:r w:rsidRPr="00F37CB2">
        <w:rPr>
          <w:b/>
        </w:rPr>
        <w:t>Меконовая</w:t>
      </w:r>
      <w:proofErr w:type="spellEnd"/>
      <w:r w:rsidRPr="00F37CB2">
        <w:rPr>
          <w:b/>
        </w:rPr>
        <w:t xml:space="preserve"> кислота</w:t>
      </w:r>
    </w:p>
    <w:p w14:paraId="40626E6F" w14:textId="77777777" w:rsidR="00681D3C" w:rsidRPr="00F37CB2" w:rsidRDefault="00681D3C" w:rsidP="00681D3C">
      <w:pPr>
        <w:pStyle w:val="a6"/>
        <w:numPr>
          <w:ilvl w:val="0"/>
          <w:numId w:val="66"/>
        </w:numPr>
        <w:ind w:left="993" w:hanging="284"/>
      </w:pPr>
      <w:r w:rsidRPr="00F37CB2">
        <w:t>Виннокаменная кислота</w:t>
      </w:r>
    </w:p>
    <w:p w14:paraId="1B3363A1" w14:textId="77777777" w:rsidR="00681D3C" w:rsidRPr="00F37CB2" w:rsidRDefault="00681D3C" w:rsidP="00681D3C">
      <w:pPr>
        <w:pStyle w:val="a6"/>
        <w:numPr>
          <w:ilvl w:val="0"/>
          <w:numId w:val="66"/>
        </w:numPr>
        <w:ind w:left="993" w:hanging="284"/>
        <w:jc w:val="left"/>
      </w:pPr>
      <w:r w:rsidRPr="00F37CB2">
        <w:t>Соляная кислота</w:t>
      </w:r>
    </w:p>
    <w:p w14:paraId="1D81E005" w14:textId="77777777" w:rsidR="00681D3C" w:rsidRPr="001C5F8A" w:rsidRDefault="00681D3C" w:rsidP="00681D3C">
      <w:pPr>
        <w:pStyle w:val="Default"/>
        <w:jc w:val="both"/>
        <w:rPr>
          <w:b/>
        </w:rPr>
      </w:pPr>
      <w:r w:rsidRPr="001C5F8A">
        <w:rPr>
          <w:b/>
          <w:bCs/>
        </w:rPr>
        <w:t>57.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Определите</w:t>
      </w:r>
      <w:proofErr w:type="gramStart"/>
      <w:r>
        <w:rPr>
          <w:b/>
          <w:bCs/>
        </w:rPr>
        <w:t>,</w:t>
      </w:r>
      <w:r>
        <w:rPr>
          <w:b/>
        </w:rPr>
        <w:t>т</w:t>
      </w:r>
      <w:proofErr w:type="gramEnd"/>
      <w:r w:rsidRPr="001C5F8A">
        <w:rPr>
          <w:b/>
        </w:rPr>
        <w:t>ебаин</w:t>
      </w:r>
      <w:proofErr w:type="spellEnd"/>
      <w:r w:rsidRPr="001C5F8A">
        <w:rPr>
          <w:b/>
        </w:rPr>
        <w:t xml:space="preserve"> содержится в растениях:</w:t>
      </w:r>
    </w:p>
    <w:p w14:paraId="1A7BF310" w14:textId="77777777" w:rsidR="00681D3C" w:rsidRPr="00F37CB2" w:rsidRDefault="00681D3C" w:rsidP="00681D3C">
      <w:pPr>
        <w:pStyle w:val="a6"/>
        <w:numPr>
          <w:ilvl w:val="0"/>
          <w:numId w:val="68"/>
        </w:numPr>
        <w:ind w:left="993" w:hanging="284"/>
      </w:pPr>
      <w:r w:rsidRPr="00F37CB2">
        <w:t>Чилибухи</w:t>
      </w:r>
    </w:p>
    <w:p w14:paraId="20287F16" w14:textId="77777777" w:rsidR="00681D3C" w:rsidRPr="00F37CB2" w:rsidRDefault="00681D3C" w:rsidP="00681D3C">
      <w:pPr>
        <w:pStyle w:val="a6"/>
        <w:numPr>
          <w:ilvl w:val="0"/>
          <w:numId w:val="68"/>
        </w:numPr>
        <w:ind w:left="993" w:hanging="284"/>
      </w:pPr>
      <w:r w:rsidRPr="00F37CB2">
        <w:t xml:space="preserve">В плодах </w:t>
      </w:r>
      <w:proofErr w:type="spellStart"/>
      <w:r w:rsidRPr="00F37CB2">
        <w:t>арековой</w:t>
      </w:r>
      <w:proofErr w:type="spellEnd"/>
      <w:r w:rsidRPr="00F37CB2">
        <w:t xml:space="preserve"> пальмы</w:t>
      </w:r>
    </w:p>
    <w:p w14:paraId="4CA03367" w14:textId="77777777" w:rsidR="00681D3C" w:rsidRPr="00F37CB2" w:rsidRDefault="00681D3C" w:rsidP="00681D3C">
      <w:pPr>
        <w:pStyle w:val="a6"/>
        <w:numPr>
          <w:ilvl w:val="0"/>
          <w:numId w:val="68"/>
        </w:numPr>
        <w:ind w:left="993" w:hanging="284"/>
      </w:pPr>
      <w:r w:rsidRPr="00F37CB2">
        <w:t>Растения рода Конопля</w:t>
      </w:r>
    </w:p>
    <w:p w14:paraId="38E0CA0A" w14:textId="77777777" w:rsidR="00681D3C" w:rsidRPr="00F37CB2" w:rsidRDefault="00681D3C" w:rsidP="00681D3C">
      <w:pPr>
        <w:pStyle w:val="a6"/>
        <w:numPr>
          <w:ilvl w:val="0"/>
          <w:numId w:val="68"/>
        </w:numPr>
        <w:ind w:left="993" w:hanging="284"/>
      </w:pPr>
      <w:r w:rsidRPr="00F37CB2">
        <w:t xml:space="preserve">Кактус </w:t>
      </w:r>
      <w:proofErr w:type="spellStart"/>
      <w:r w:rsidRPr="00F37CB2">
        <w:t>пейот</w:t>
      </w:r>
      <w:proofErr w:type="spellEnd"/>
    </w:p>
    <w:p w14:paraId="22B3B062" w14:textId="77777777" w:rsidR="00681D3C" w:rsidRPr="00F37CB2" w:rsidRDefault="00681D3C" w:rsidP="00681D3C">
      <w:pPr>
        <w:pStyle w:val="a6"/>
        <w:numPr>
          <w:ilvl w:val="0"/>
          <w:numId w:val="68"/>
        </w:numPr>
        <w:ind w:left="993" w:hanging="284"/>
        <w:jc w:val="left"/>
        <w:rPr>
          <w:b/>
        </w:rPr>
      </w:pPr>
      <w:r w:rsidRPr="00F37CB2">
        <w:rPr>
          <w:b/>
        </w:rPr>
        <w:t>Мак снотворного</w:t>
      </w:r>
    </w:p>
    <w:p w14:paraId="628275C4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58.Укажите</w:t>
      </w:r>
      <w:proofErr w:type="gramStart"/>
      <w:r>
        <w:rPr>
          <w:b/>
          <w:bCs/>
        </w:rPr>
        <w:t>,</w:t>
      </w:r>
      <w:r>
        <w:rPr>
          <w:b/>
        </w:rPr>
        <w:t>г</w:t>
      </w:r>
      <w:proofErr w:type="gramEnd"/>
      <w:r w:rsidRPr="001C5F8A">
        <w:rPr>
          <w:b/>
        </w:rPr>
        <w:t>ероин относится к наркотическим средствам:</w:t>
      </w:r>
    </w:p>
    <w:p w14:paraId="41ECDC0F" w14:textId="77777777" w:rsidR="00681D3C" w:rsidRPr="00F37CB2" w:rsidRDefault="00681D3C" w:rsidP="00681D3C">
      <w:pPr>
        <w:pStyle w:val="a6"/>
        <w:numPr>
          <w:ilvl w:val="0"/>
          <w:numId w:val="71"/>
        </w:numPr>
        <w:ind w:left="993" w:hanging="284"/>
      </w:pPr>
      <w:r w:rsidRPr="00F37CB2">
        <w:t>Органического характера</w:t>
      </w:r>
    </w:p>
    <w:p w14:paraId="36C30EF4" w14:textId="77777777" w:rsidR="00681D3C" w:rsidRPr="00F37CB2" w:rsidRDefault="00681D3C" w:rsidP="00681D3C">
      <w:pPr>
        <w:pStyle w:val="a6"/>
        <w:numPr>
          <w:ilvl w:val="0"/>
          <w:numId w:val="71"/>
        </w:numPr>
        <w:ind w:left="993" w:hanging="284"/>
      </w:pPr>
      <w:r w:rsidRPr="00F37CB2">
        <w:t>Неорганического характера</w:t>
      </w:r>
    </w:p>
    <w:p w14:paraId="742188DE" w14:textId="77777777" w:rsidR="00681D3C" w:rsidRPr="00F37CB2" w:rsidRDefault="00681D3C" w:rsidP="00681D3C">
      <w:pPr>
        <w:pStyle w:val="a6"/>
        <w:numPr>
          <w:ilvl w:val="0"/>
          <w:numId w:val="71"/>
        </w:numPr>
        <w:ind w:left="993" w:hanging="284"/>
        <w:rPr>
          <w:b/>
        </w:rPr>
      </w:pPr>
      <w:r w:rsidRPr="00F37CB2">
        <w:rPr>
          <w:b/>
        </w:rPr>
        <w:t>Полусинтетического характера</w:t>
      </w:r>
    </w:p>
    <w:p w14:paraId="458CB1DF" w14:textId="77777777" w:rsidR="00681D3C" w:rsidRPr="00F37CB2" w:rsidRDefault="00681D3C" w:rsidP="00681D3C">
      <w:pPr>
        <w:pStyle w:val="a6"/>
        <w:numPr>
          <w:ilvl w:val="0"/>
          <w:numId w:val="71"/>
        </w:numPr>
        <w:ind w:left="993" w:hanging="284"/>
      </w:pPr>
      <w:r w:rsidRPr="00F37CB2">
        <w:t>Синтетического характера</w:t>
      </w:r>
    </w:p>
    <w:p w14:paraId="4190905A" w14:textId="77777777" w:rsidR="00681D3C" w:rsidRPr="00F37CB2" w:rsidRDefault="00681D3C" w:rsidP="00681D3C">
      <w:pPr>
        <w:pStyle w:val="a6"/>
        <w:numPr>
          <w:ilvl w:val="0"/>
          <w:numId w:val="71"/>
        </w:numPr>
        <w:ind w:left="993" w:hanging="284"/>
        <w:jc w:val="left"/>
      </w:pPr>
      <w:r w:rsidRPr="00F37CB2">
        <w:t>Растительного характера</w:t>
      </w:r>
    </w:p>
    <w:p w14:paraId="61FEAC74" w14:textId="77777777" w:rsidR="00681D3C" w:rsidRPr="001C5F8A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59.Выберите</w:t>
      </w:r>
      <w:proofErr w:type="gramStart"/>
      <w:r>
        <w:rPr>
          <w:b/>
          <w:bCs/>
        </w:rPr>
        <w:t>,</w:t>
      </w:r>
      <w:r>
        <w:rPr>
          <w:b/>
        </w:rPr>
        <w:t>в</w:t>
      </w:r>
      <w:proofErr w:type="gramEnd"/>
      <w:r w:rsidRPr="001C5F8A">
        <w:rPr>
          <w:b/>
        </w:rPr>
        <w:t xml:space="preserve"> качестве метчика ТСХ используются:</w:t>
      </w:r>
    </w:p>
    <w:p w14:paraId="022ABD3B" w14:textId="77777777" w:rsidR="00681D3C" w:rsidRPr="00F37CB2" w:rsidRDefault="00681D3C" w:rsidP="00681D3C">
      <w:pPr>
        <w:pStyle w:val="a6"/>
        <w:numPr>
          <w:ilvl w:val="0"/>
          <w:numId w:val="78"/>
        </w:numPr>
        <w:tabs>
          <w:tab w:val="left" w:pos="993"/>
        </w:tabs>
        <w:ind w:left="993" w:hanging="284"/>
      </w:pPr>
      <w:r w:rsidRPr="00F37CB2">
        <w:t>Исследуемый образец</w:t>
      </w:r>
    </w:p>
    <w:p w14:paraId="3CAA20CE" w14:textId="77777777" w:rsidR="00681D3C" w:rsidRPr="00F37CB2" w:rsidRDefault="00681D3C" w:rsidP="00681D3C">
      <w:pPr>
        <w:pStyle w:val="a6"/>
        <w:numPr>
          <w:ilvl w:val="0"/>
          <w:numId w:val="78"/>
        </w:numPr>
        <w:tabs>
          <w:tab w:val="left" w:pos="993"/>
        </w:tabs>
        <w:ind w:left="993" w:hanging="284"/>
      </w:pPr>
      <w:r w:rsidRPr="00F37CB2">
        <w:t>Буферный раствор</w:t>
      </w:r>
    </w:p>
    <w:p w14:paraId="65B9444B" w14:textId="77777777" w:rsidR="00681D3C" w:rsidRPr="00F37CB2" w:rsidRDefault="00681D3C" w:rsidP="00681D3C">
      <w:pPr>
        <w:pStyle w:val="a6"/>
        <w:numPr>
          <w:ilvl w:val="0"/>
          <w:numId w:val="78"/>
        </w:numPr>
        <w:tabs>
          <w:tab w:val="left" w:pos="993"/>
        </w:tabs>
        <w:ind w:left="993" w:hanging="284"/>
        <w:rPr>
          <w:b/>
        </w:rPr>
      </w:pPr>
      <w:r w:rsidRPr="00F37CB2">
        <w:rPr>
          <w:b/>
        </w:rPr>
        <w:t>Стандартный раствор</w:t>
      </w:r>
    </w:p>
    <w:p w14:paraId="0F7DF0B4" w14:textId="77777777" w:rsidR="00681D3C" w:rsidRPr="00F37CB2" w:rsidRDefault="00681D3C" w:rsidP="00681D3C">
      <w:pPr>
        <w:pStyle w:val="a6"/>
        <w:numPr>
          <w:ilvl w:val="0"/>
          <w:numId w:val="78"/>
        </w:numPr>
        <w:tabs>
          <w:tab w:val="left" w:pos="993"/>
        </w:tabs>
        <w:ind w:left="993" w:hanging="284"/>
      </w:pPr>
      <w:r w:rsidRPr="00F37CB2">
        <w:t>Не стандартный раствор</w:t>
      </w:r>
    </w:p>
    <w:p w14:paraId="6D87DBBD" w14:textId="77777777" w:rsidR="00681D3C" w:rsidRPr="00F37CB2" w:rsidRDefault="00681D3C" w:rsidP="00681D3C">
      <w:pPr>
        <w:pStyle w:val="a6"/>
        <w:numPr>
          <w:ilvl w:val="0"/>
          <w:numId w:val="78"/>
        </w:numPr>
        <w:tabs>
          <w:tab w:val="left" w:pos="993"/>
        </w:tabs>
        <w:ind w:left="993" w:hanging="284"/>
        <w:jc w:val="left"/>
      </w:pPr>
      <w:r w:rsidRPr="00F37CB2">
        <w:t>Водный раствор</w:t>
      </w:r>
    </w:p>
    <w:p w14:paraId="1005E443" w14:textId="36ADFF6A" w:rsidR="00681D3C" w:rsidRPr="001C5F8A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60. Определите,</w:t>
      </w:r>
      <w:r w:rsidR="00E65305">
        <w:rPr>
          <w:b/>
          <w:bCs/>
        </w:rPr>
        <w:t xml:space="preserve"> </w:t>
      </w:r>
      <w:r>
        <w:rPr>
          <w:b/>
        </w:rPr>
        <w:t>и</w:t>
      </w:r>
      <w:r w:rsidRPr="001C5F8A">
        <w:rPr>
          <w:b/>
        </w:rPr>
        <w:t>дентификацию веществ ТСХ проводят:</w:t>
      </w:r>
    </w:p>
    <w:p w14:paraId="4D12A8E5" w14:textId="77777777" w:rsidR="00681D3C" w:rsidRPr="00F37CB2" w:rsidRDefault="00681D3C" w:rsidP="00681D3C">
      <w:pPr>
        <w:pStyle w:val="a6"/>
        <w:numPr>
          <w:ilvl w:val="0"/>
          <w:numId w:val="83"/>
        </w:numPr>
        <w:ind w:hanging="218"/>
      </w:pPr>
      <w:r w:rsidRPr="00F37CB2">
        <w:t>Время удержания</w:t>
      </w:r>
    </w:p>
    <w:p w14:paraId="5FE628C3" w14:textId="77777777" w:rsidR="00681D3C" w:rsidRPr="00F37CB2" w:rsidRDefault="00681D3C" w:rsidP="00681D3C">
      <w:pPr>
        <w:pStyle w:val="a6"/>
        <w:numPr>
          <w:ilvl w:val="0"/>
          <w:numId w:val="83"/>
        </w:numPr>
        <w:ind w:hanging="218"/>
        <w:rPr>
          <w:b/>
        </w:rPr>
      </w:pPr>
      <w:r w:rsidRPr="00F37CB2">
        <w:rPr>
          <w:b/>
        </w:rPr>
        <w:t xml:space="preserve">По коэффициенту </w:t>
      </w:r>
      <w:r w:rsidRPr="00F37CB2">
        <w:rPr>
          <w:b/>
          <w:lang w:val="en-US"/>
        </w:rPr>
        <w:t>Rf</w:t>
      </w:r>
    </w:p>
    <w:p w14:paraId="1BB6BD4C" w14:textId="77777777" w:rsidR="00681D3C" w:rsidRPr="00F37CB2" w:rsidRDefault="00681D3C" w:rsidP="00681D3C">
      <w:pPr>
        <w:pStyle w:val="a6"/>
        <w:numPr>
          <w:ilvl w:val="0"/>
          <w:numId w:val="83"/>
        </w:numPr>
        <w:ind w:hanging="218"/>
      </w:pPr>
      <w:r w:rsidRPr="00F37CB2">
        <w:t>Ширина и площадь пика</w:t>
      </w:r>
    </w:p>
    <w:p w14:paraId="4C88DB22" w14:textId="77777777" w:rsidR="00681D3C" w:rsidRPr="00F37CB2" w:rsidRDefault="00681D3C" w:rsidP="00681D3C">
      <w:pPr>
        <w:pStyle w:val="a6"/>
        <w:numPr>
          <w:ilvl w:val="0"/>
          <w:numId w:val="83"/>
        </w:numPr>
        <w:ind w:hanging="218"/>
      </w:pPr>
      <w:r w:rsidRPr="00F37CB2">
        <w:t>Высота и ширина окраски</w:t>
      </w:r>
    </w:p>
    <w:p w14:paraId="394B8EFA" w14:textId="77777777" w:rsidR="00681D3C" w:rsidRPr="00F37CB2" w:rsidRDefault="00681D3C" w:rsidP="00681D3C">
      <w:pPr>
        <w:pStyle w:val="a6"/>
        <w:numPr>
          <w:ilvl w:val="0"/>
          <w:numId w:val="83"/>
        </w:numPr>
        <w:ind w:hanging="218"/>
        <w:jc w:val="left"/>
      </w:pPr>
      <w:r w:rsidRPr="00F37CB2">
        <w:t>По системе растворителей</w:t>
      </w:r>
    </w:p>
    <w:p w14:paraId="22B8EEAE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61</w:t>
      </w:r>
      <w:r w:rsidRPr="001C5F8A">
        <w:rPr>
          <w:b/>
          <w:bCs/>
        </w:rPr>
        <w:t>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Назовите</w:t>
      </w:r>
      <w:proofErr w:type="gramStart"/>
      <w:r>
        <w:rPr>
          <w:b/>
          <w:bCs/>
        </w:rPr>
        <w:t>,</w:t>
      </w:r>
      <w:r>
        <w:rPr>
          <w:b/>
        </w:rPr>
        <w:t>в</w:t>
      </w:r>
      <w:proofErr w:type="spellEnd"/>
      <w:proofErr w:type="gramEnd"/>
      <w:r w:rsidRPr="001C5F8A">
        <w:rPr>
          <w:b/>
        </w:rPr>
        <w:t xml:space="preserve"> тонкослойной хроматографии роль неподвижной фазы играет:</w:t>
      </w:r>
    </w:p>
    <w:p w14:paraId="2BA9453B" w14:textId="77777777" w:rsidR="00681D3C" w:rsidRPr="00F37CB2" w:rsidRDefault="00681D3C" w:rsidP="00681D3C">
      <w:pPr>
        <w:pStyle w:val="a6"/>
        <w:numPr>
          <w:ilvl w:val="0"/>
          <w:numId w:val="84"/>
        </w:numPr>
        <w:ind w:left="993" w:hanging="284"/>
      </w:pPr>
      <w:r w:rsidRPr="00F37CB2">
        <w:t xml:space="preserve">Камера </w:t>
      </w:r>
    </w:p>
    <w:p w14:paraId="17D1AEDE" w14:textId="77777777" w:rsidR="00681D3C" w:rsidRPr="00F37CB2" w:rsidRDefault="00681D3C" w:rsidP="00681D3C">
      <w:pPr>
        <w:pStyle w:val="a6"/>
        <w:numPr>
          <w:ilvl w:val="0"/>
          <w:numId w:val="84"/>
        </w:numPr>
        <w:ind w:left="993" w:hanging="284"/>
        <w:rPr>
          <w:b/>
        </w:rPr>
      </w:pPr>
      <w:r w:rsidRPr="00F37CB2">
        <w:rPr>
          <w:b/>
        </w:rPr>
        <w:t xml:space="preserve">Пластинка </w:t>
      </w:r>
    </w:p>
    <w:p w14:paraId="622E4A98" w14:textId="77777777" w:rsidR="00681D3C" w:rsidRPr="00F37CB2" w:rsidRDefault="00681D3C" w:rsidP="00681D3C">
      <w:pPr>
        <w:pStyle w:val="a6"/>
        <w:numPr>
          <w:ilvl w:val="0"/>
          <w:numId w:val="84"/>
        </w:numPr>
        <w:ind w:left="993" w:hanging="284"/>
      </w:pPr>
      <w:r w:rsidRPr="00F37CB2">
        <w:lastRenderedPageBreak/>
        <w:t>Система растворителей</w:t>
      </w:r>
    </w:p>
    <w:p w14:paraId="24F0A228" w14:textId="77777777" w:rsidR="00681D3C" w:rsidRPr="00F37CB2" w:rsidRDefault="00681D3C" w:rsidP="00681D3C">
      <w:pPr>
        <w:pStyle w:val="a6"/>
        <w:numPr>
          <w:ilvl w:val="0"/>
          <w:numId w:val="84"/>
        </w:numPr>
        <w:ind w:left="993" w:hanging="284"/>
      </w:pPr>
      <w:r w:rsidRPr="00F37CB2">
        <w:t xml:space="preserve">Исследуемые вещества </w:t>
      </w:r>
    </w:p>
    <w:p w14:paraId="3E899274" w14:textId="77777777" w:rsidR="00681D3C" w:rsidRPr="00F37CB2" w:rsidRDefault="00681D3C" w:rsidP="00681D3C">
      <w:pPr>
        <w:pStyle w:val="a6"/>
        <w:numPr>
          <w:ilvl w:val="0"/>
          <w:numId w:val="84"/>
        </w:numPr>
        <w:ind w:left="993" w:hanging="284"/>
        <w:jc w:val="left"/>
      </w:pPr>
      <w:proofErr w:type="spellStart"/>
      <w:r w:rsidRPr="00F37CB2">
        <w:t>Хроматографическая</w:t>
      </w:r>
      <w:proofErr w:type="spellEnd"/>
      <w:r w:rsidRPr="00F37CB2">
        <w:t xml:space="preserve"> камера</w:t>
      </w:r>
    </w:p>
    <w:p w14:paraId="3EC42F47" w14:textId="77777777" w:rsidR="00681D3C" w:rsidRPr="001C5F8A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 xml:space="preserve">62. </w:t>
      </w:r>
      <w:proofErr w:type="spellStart"/>
      <w:r>
        <w:rPr>
          <w:b/>
          <w:bCs/>
        </w:rPr>
        <w:t>Выберите</w:t>
      </w:r>
      <w:proofErr w:type="gramStart"/>
      <w:r>
        <w:rPr>
          <w:b/>
          <w:bCs/>
        </w:rPr>
        <w:t>,</w:t>
      </w:r>
      <w:r>
        <w:rPr>
          <w:b/>
        </w:rPr>
        <w:t>в</w:t>
      </w:r>
      <w:proofErr w:type="spellEnd"/>
      <w:proofErr w:type="gramEnd"/>
      <w:r w:rsidRPr="001C5F8A">
        <w:rPr>
          <w:b/>
        </w:rPr>
        <w:t xml:space="preserve"> тонкослойной хроматографии роль подвижной фазы играет:</w:t>
      </w:r>
    </w:p>
    <w:p w14:paraId="0756870C" w14:textId="77777777" w:rsidR="00681D3C" w:rsidRPr="00F37CB2" w:rsidRDefault="00681D3C" w:rsidP="00681D3C">
      <w:pPr>
        <w:pStyle w:val="a6"/>
        <w:numPr>
          <w:ilvl w:val="0"/>
          <w:numId w:val="85"/>
        </w:numPr>
        <w:ind w:left="993" w:hanging="284"/>
      </w:pPr>
      <w:r w:rsidRPr="00F37CB2">
        <w:t xml:space="preserve">Камера </w:t>
      </w:r>
    </w:p>
    <w:p w14:paraId="1D877914" w14:textId="77777777" w:rsidR="00681D3C" w:rsidRPr="00F37CB2" w:rsidRDefault="00681D3C" w:rsidP="00681D3C">
      <w:pPr>
        <w:pStyle w:val="a6"/>
        <w:numPr>
          <w:ilvl w:val="0"/>
          <w:numId w:val="85"/>
        </w:numPr>
        <w:ind w:left="993" w:hanging="284"/>
      </w:pPr>
      <w:r w:rsidRPr="00F37CB2">
        <w:t xml:space="preserve">Пластинка </w:t>
      </w:r>
    </w:p>
    <w:p w14:paraId="713CC410" w14:textId="77777777" w:rsidR="00681D3C" w:rsidRPr="00F37CB2" w:rsidRDefault="00681D3C" w:rsidP="00681D3C">
      <w:pPr>
        <w:pStyle w:val="a6"/>
        <w:numPr>
          <w:ilvl w:val="0"/>
          <w:numId w:val="85"/>
        </w:numPr>
        <w:ind w:left="993" w:hanging="284"/>
        <w:rPr>
          <w:b/>
        </w:rPr>
      </w:pPr>
      <w:r w:rsidRPr="00F37CB2">
        <w:rPr>
          <w:b/>
        </w:rPr>
        <w:t>Система растворителей</w:t>
      </w:r>
    </w:p>
    <w:p w14:paraId="433A84CF" w14:textId="77777777" w:rsidR="00681D3C" w:rsidRPr="00F37CB2" w:rsidRDefault="00681D3C" w:rsidP="00681D3C">
      <w:pPr>
        <w:pStyle w:val="a6"/>
        <w:numPr>
          <w:ilvl w:val="0"/>
          <w:numId w:val="85"/>
        </w:numPr>
        <w:ind w:left="993" w:hanging="284"/>
      </w:pPr>
      <w:r w:rsidRPr="00F37CB2">
        <w:t xml:space="preserve">Исследуемые вещества </w:t>
      </w:r>
    </w:p>
    <w:p w14:paraId="3705E1BA" w14:textId="77777777" w:rsidR="00681D3C" w:rsidRPr="00F37CB2" w:rsidRDefault="00681D3C" w:rsidP="00681D3C">
      <w:pPr>
        <w:pStyle w:val="a6"/>
        <w:numPr>
          <w:ilvl w:val="0"/>
          <w:numId w:val="85"/>
        </w:numPr>
        <w:ind w:left="993" w:hanging="284"/>
        <w:jc w:val="left"/>
      </w:pPr>
      <w:proofErr w:type="spellStart"/>
      <w:r w:rsidRPr="00F37CB2">
        <w:t>Хроматографическая</w:t>
      </w:r>
      <w:proofErr w:type="spellEnd"/>
      <w:r w:rsidRPr="00F37CB2">
        <w:t xml:space="preserve"> камера</w:t>
      </w:r>
    </w:p>
    <w:p w14:paraId="77B15EF4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63.Укажите</w:t>
      </w:r>
      <w:proofErr w:type="gramStart"/>
      <w:r>
        <w:rPr>
          <w:b/>
          <w:bCs/>
        </w:rPr>
        <w:t>,</w:t>
      </w:r>
      <w:r>
        <w:rPr>
          <w:b/>
        </w:rPr>
        <w:t>д</w:t>
      </w:r>
      <w:proofErr w:type="gramEnd"/>
      <w:r w:rsidRPr="001C5F8A">
        <w:rPr>
          <w:b/>
        </w:rPr>
        <w:t>ля определения опия исследуют на наличие в нем:</w:t>
      </w:r>
    </w:p>
    <w:p w14:paraId="6A94B44B" w14:textId="77777777" w:rsidR="00681D3C" w:rsidRPr="00F37CB2" w:rsidRDefault="00681D3C" w:rsidP="00681D3C">
      <w:pPr>
        <w:pStyle w:val="a6"/>
        <w:numPr>
          <w:ilvl w:val="0"/>
          <w:numId w:val="86"/>
        </w:numPr>
        <w:ind w:left="993" w:hanging="284"/>
      </w:pPr>
      <w:r w:rsidRPr="00F37CB2">
        <w:t>Уксусной кислоты</w:t>
      </w:r>
    </w:p>
    <w:p w14:paraId="65D5929C" w14:textId="77777777" w:rsidR="00681D3C" w:rsidRPr="00F37CB2" w:rsidRDefault="00681D3C" w:rsidP="00681D3C">
      <w:pPr>
        <w:pStyle w:val="a6"/>
        <w:numPr>
          <w:ilvl w:val="0"/>
          <w:numId w:val="86"/>
        </w:numPr>
        <w:ind w:left="993" w:hanging="284"/>
      </w:pPr>
      <w:r w:rsidRPr="00F37CB2">
        <w:t>Щавелевой кислоты</w:t>
      </w:r>
    </w:p>
    <w:p w14:paraId="4D66640E" w14:textId="77777777" w:rsidR="00681D3C" w:rsidRPr="00F37CB2" w:rsidRDefault="00681D3C" w:rsidP="00681D3C">
      <w:pPr>
        <w:pStyle w:val="a6"/>
        <w:numPr>
          <w:ilvl w:val="0"/>
          <w:numId w:val="86"/>
        </w:numPr>
        <w:ind w:left="993" w:hanging="284"/>
        <w:rPr>
          <w:b/>
        </w:rPr>
      </w:pPr>
      <w:proofErr w:type="spellStart"/>
      <w:r w:rsidRPr="00F37CB2">
        <w:rPr>
          <w:b/>
        </w:rPr>
        <w:t>Меконовой</w:t>
      </w:r>
      <w:proofErr w:type="spellEnd"/>
      <w:r w:rsidRPr="00F37CB2">
        <w:rPr>
          <w:b/>
        </w:rPr>
        <w:t xml:space="preserve"> кислоты</w:t>
      </w:r>
    </w:p>
    <w:p w14:paraId="6C1950D0" w14:textId="77777777" w:rsidR="00681D3C" w:rsidRPr="00F37CB2" w:rsidRDefault="00681D3C" w:rsidP="00681D3C">
      <w:pPr>
        <w:pStyle w:val="a6"/>
        <w:numPr>
          <w:ilvl w:val="0"/>
          <w:numId w:val="86"/>
        </w:numPr>
        <w:ind w:left="993" w:hanging="284"/>
      </w:pPr>
      <w:r w:rsidRPr="00F37CB2">
        <w:t>Виннокаменной кислоты</w:t>
      </w:r>
    </w:p>
    <w:p w14:paraId="223E32B3" w14:textId="77777777" w:rsidR="00681D3C" w:rsidRPr="00F37CB2" w:rsidRDefault="00681D3C" w:rsidP="00681D3C">
      <w:pPr>
        <w:pStyle w:val="a6"/>
        <w:numPr>
          <w:ilvl w:val="0"/>
          <w:numId w:val="86"/>
        </w:numPr>
        <w:ind w:left="993" w:hanging="284"/>
        <w:jc w:val="left"/>
      </w:pPr>
      <w:r w:rsidRPr="00F37CB2">
        <w:t>Соляной кислоты</w:t>
      </w:r>
    </w:p>
    <w:p w14:paraId="472BCFAC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64.Определите</w:t>
      </w:r>
      <w:proofErr w:type="gramStart"/>
      <w:r>
        <w:rPr>
          <w:b/>
          <w:bCs/>
        </w:rPr>
        <w:t>,</w:t>
      </w:r>
      <w:r>
        <w:rPr>
          <w:b/>
        </w:rPr>
        <w:t>р</w:t>
      </w:r>
      <w:proofErr w:type="gramEnd"/>
      <w:r w:rsidRPr="001C5F8A">
        <w:rPr>
          <w:b/>
        </w:rPr>
        <w:t>астение рода Каннабис это цветковое травянистое - семейства:</w:t>
      </w:r>
    </w:p>
    <w:p w14:paraId="76CAE0BC" w14:textId="77777777" w:rsidR="00681D3C" w:rsidRPr="00F37CB2" w:rsidRDefault="00681D3C" w:rsidP="00681D3C">
      <w:pPr>
        <w:pStyle w:val="a6"/>
        <w:numPr>
          <w:ilvl w:val="0"/>
          <w:numId w:val="87"/>
        </w:numPr>
        <w:ind w:left="993" w:hanging="284"/>
      </w:pPr>
      <w:r w:rsidRPr="00F37CB2">
        <w:t>Однолетнее сложноцветные</w:t>
      </w:r>
    </w:p>
    <w:p w14:paraId="601C71AC" w14:textId="77777777" w:rsidR="00681D3C" w:rsidRPr="00F37CB2" w:rsidRDefault="00681D3C" w:rsidP="00681D3C">
      <w:pPr>
        <w:pStyle w:val="a6"/>
        <w:numPr>
          <w:ilvl w:val="0"/>
          <w:numId w:val="87"/>
        </w:numPr>
        <w:ind w:left="993" w:hanging="284"/>
      </w:pPr>
      <w:r w:rsidRPr="00F37CB2">
        <w:t>Однолетнее бобовые</w:t>
      </w:r>
    </w:p>
    <w:p w14:paraId="3E41CA8C" w14:textId="77777777" w:rsidR="00681D3C" w:rsidRPr="00F37CB2" w:rsidRDefault="00681D3C" w:rsidP="00681D3C">
      <w:pPr>
        <w:pStyle w:val="a6"/>
        <w:numPr>
          <w:ilvl w:val="0"/>
          <w:numId w:val="87"/>
        </w:numPr>
        <w:ind w:left="993" w:hanging="284"/>
      </w:pPr>
      <w:r w:rsidRPr="00F37CB2">
        <w:t>Двулетнее однодомное</w:t>
      </w:r>
    </w:p>
    <w:p w14:paraId="7D042862" w14:textId="77777777" w:rsidR="00681D3C" w:rsidRPr="00F37CB2" w:rsidRDefault="00681D3C" w:rsidP="00681D3C">
      <w:pPr>
        <w:pStyle w:val="a6"/>
        <w:numPr>
          <w:ilvl w:val="0"/>
          <w:numId w:val="87"/>
        </w:numPr>
        <w:ind w:left="993" w:hanging="284"/>
      </w:pPr>
      <w:r w:rsidRPr="00F37CB2">
        <w:t>Однолетнее однодомное</w:t>
      </w:r>
    </w:p>
    <w:p w14:paraId="238E3B67" w14:textId="77777777" w:rsidR="00681D3C" w:rsidRPr="00F37CB2" w:rsidRDefault="00681D3C" w:rsidP="00681D3C">
      <w:pPr>
        <w:pStyle w:val="a6"/>
        <w:numPr>
          <w:ilvl w:val="0"/>
          <w:numId w:val="87"/>
        </w:numPr>
        <w:ind w:left="993" w:hanging="284"/>
        <w:jc w:val="left"/>
        <w:rPr>
          <w:b/>
        </w:rPr>
      </w:pPr>
      <w:r w:rsidRPr="00F37CB2">
        <w:rPr>
          <w:b/>
        </w:rPr>
        <w:t>Однолетнее двудомное</w:t>
      </w:r>
    </w:p>
    <w:p w14:paraId="2289A561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65.Определите</w:t>
      </w:r>
      <w:proofErr w:type="gramStart"/>
      <w:r>
        <w:rPr>
          <w:b/>
          <w:bCs/>
        </w:rPr>
        <w:t>,</w:t>
      </w:r>
      <w:r>
        <w:rPr>
          <w:b/>
        </w:rPr>
        <w:t>л</w:t>
      </w:r>
      <w:proofErr w:type="gramEnd"/>
      <w:r w:rsidRPr="001C5F8A">
        <w:rPr>
          <w:b/>
        </w:rPr>
        <w:t>истовая пластинка растения рода Каннабис</w:t>
      </w:r>
      <w:r>
        <w:t xml:space="preserve"> </w:t>
      </w:r>
      <w:r w:rsidRPr="00263FA1">
        <w:rPr>
          <w:b/>
          <w:bCs/>
        </w:rPr>
        <w:t>относится:</w:t>
      </w:r>
    </w:p>
    <w:p w14:paraId="159A2E3E" w14:textId="77777777" w:rsidR="00681D3C" w:rsidRPr="00F37CB2" w:rsidRDefault="00681D3C" w:rsidP="00681D3C">
      <w:pPr>
        <w:pStyle w:val="a6"/>
        <w:numPr>
          <w:ilvl w:val="0"/>
          <w:numId w:val="88"/>
        </w:numPr>
        <w:ind w:left="993" w:hanging="284"/>
      </w:pPr>
      <w:r w:rsidRPr="00F37CB2">
        <w:t>Обратно - сердцевидный</w:t>
      </w:r>
    </w:p>
    <w:p w14:paraId="56ECB63F" w14:textId="77777777" w:rsidR="00681D3C" w:rsidRPr="00F37CB2" w:rsidRDefault="00681D3C" w:rsidP="00681D3C">
      <w:pPr>
        <w:pStyle w:val="a6"/>
        <w:numPr>
          <w:ilvl w:val="0"/>
          <w:numId w:val="88"/>
        </w:numPr>
        <w:ind w:left="993" w:hanging="284"/>
        <w:rPr>
          <w:b/>
        </w:rPr>
      </w:pPr>
      <w:r w:rsidRPr="00F37CB2">
        <w:rPr>
          <w:b/>
        </w:rPr>
        <w:t>Пальчато – рассеченный</w:t>
      </w:r>
    </w:p>
    <w:p w14:paraId="521871CB" w14:textId="77777777" w:rsidR="00681D3C" w:rsidRPr="00F37CB2" w:rsidRDefault="00681D3C" w:rsidP="00681D3C">
      <w:pPr>
        <w:pStyle w:val="a6"/>
        <w:numPr>
          <w:ilvl w:val="0"/>
          <w:numId w:val="88"/>
        </w:numPr>
        <w:ind w:left="993" w:hanging="284"/>
      </w:pPr>
      <w:r w:rsidRPr="00F37CB2">
        <w:t xml:space="preserve">Перисто – раздельный </w:t>
      </w:r>
    </w:p>
    <w:p w14:paraId="0ED24999" w14:textId="77777777" w:rsidR="00681D3C" w:rsidRPr="00F37CB2" w:rsidRDefault="00681D3C" w:rsidP="00681D3C">
      <w:pPr>
        <w:pStyle w:val="a6"/>
        <w:numPr>
          <w:ilvl w:val="0"/>
          <w:numId w:val="88"/>
        </w:numPr>
        <w:ind w:left="993" w:hanging="284"/>
      </w:pPr>
      <w:r w:rsidRPr="00F37CB2">
        <w:t xml:space="preserve">Прерывисто – перистый </w:t>
      </w:r>
    </w:p>
    <w:p w14:paraId="345E25AF" w14:textId="77777777" w:rsidR="00681D3C" w:rsidRPr="00F37CB2" w:rsidRDefault="00681D3C" w:rsidP="00681D3C">
      <w:pPr>
        <w:pStyle w:val="a6"/>
        <w:numPr>
          <w:ilvl w:val="0"/>
          <w:numId w:val="88"/>
        </w:numPr>
        <w:ind w:left="993" w:hanging="284"/>
        <w:jc w:val="left"/>
      </w:pPr>
      <w:r w:rsidRPr="00F37CB2">
        <w:t xml:space="preserve">Овально – раздельный </w:t>
      </w:r>
    </w:p>
    <w:p w14:paraId="1AD87FC5" w14:textId="71C158DF" w:rsidR="00681D3C" w:rsidRPr="00F37CB2" w:rsidRDefault="00681D3C" w:rsidP="00681D3C">
      <w:pPr>
        <w:pStyle w:val="Default"/>
        <w:jc w:val="both"/>
      </w:pPr>
      <w:r>
        <w:rPr>
          <w:b/>
          <w:bCs/>
        </w:rPr>
        <w:t>66.Выберите,</w:t>
      </w:r>
      <w:r w:rsidR="006B7703">
        <w:rPr>
          <w:b/>
          <w:bCs/>
        </w:rPr>
        <w:t xml:space="preserve"> </w:t>
      </w:r>
      <w:r>
        <w:rPr>
          <w:b/>
        </w:rPr>
        <w:t>т</w:t>
      </w:r>
      <w:r w:rsidRPr="001C5F8A">
        <w:rPr>
          <w:b/>
        </w:rPr>
        <w:t>ип листа растения Конопли по форме его края относится:</w:t>
      </w:r>
    </w:p>
    <w:p w14:paraId="7EAA7032" w14:textId="77777777" w:rsidR="00681D3C" w:rsidRPr="00F37CB2" w:rsidRDefault="00681D3C" w:rsidP="00681D3C">
      <w:pPr>
        <w:pStyle w:val="a6"/>
        <w:numPr>
          <w:ilvl w:val="0"/>
          <w:numId w:val="89"/>
        </w:numPr>
        <w:ind w:left="993" w:hanging="284"/>
      </w:pPr>
      <w:r w:rsidRPr="00F37CB2">
        <w:t xml:space="preserve">По краям струговидные  </w:t>
      </w:r>
    </w:p>
    <w:p w14:paraId="6B9F20E0" w14:textId="77777777" w:rsidR="00681D3C" w:rsidRPr="00F37CB2" w:rsidRDefault="00681D3C" w:rsidP="00681D3C">
      <w:pPr>
        <w:pStyle w:val="a6"/>
        <w:numPr>
          <w:ilvl w:val="0"/>
          <w:numId w:val="89"/>
        </w:numPr>
        <w:ind w:left="993" w:hanging="284"/>
      </w:pPr>
      <w:r w:rsidRPr="00F37CB2">
        <w:t>По краям крупнозубчатые</w:t>
      </w:r>
    </w:p>
    <w:p w14:paraId="52BD352C" w14:textId="77777777" w:rsidR="00681D3C" w:rsidRPr="00F37CB2" w:rsidRDefault="00681D3C" w:rsidP="00681D3C">
      <w:pPr>
        <w:pStyle w:val="a6"/>
        <w:numPr>
          <w:ilvl w:val="0"/>
          <w:numId w:val="89"/>
        </w:numPr>
        <w:ind w:left="993" w:hanging="284"/>
        <w:rPr>
          <w:b/>
        </w:rPr>
      </w:pPr>
      <w:r w:rsidRPr="00F37CB2">
        <w:rPr>
          <w:b/>
        </w:rPr>
        <w:t xml:space="preserve">По краям </w:t>
      </w:r>
      <w:proofErr w:type="spellStart"/>
      <w:r w:rsidRPr="00F37CB2">
        <w:rPr>
          <w:b/>
        </w:rPr>
        <w:t>крупнопильчатые</w:t>
      </w:r>
      <w:proofErr w:type="spellEnd"/>
    </w:p>
    <w:p w14:paraId="3FADC64E" w14:textId="77777777" w:rsidR="00681D3C" w:rsidRPr="00F37CB2" w:rsidRDefault="00681D3C" w:rsidP="00681D3C">
      <w:pPr>
        <w:pStyle w:val="a6"/>
        <w:numPr>
          <w:ilvl w:val="0"/>
          <w:numId w:val="89"/>
        </w:numPr>
        <w:ind w:left="993" w:hanging="284"/>
      </w:pPr>
      <w:r w:rsidRPr="00F37CB2">
        <w:t>По краям выемчатые</w:t>
      </w:r>
    </w:p>
    <w:p w14:paraId="089D78B4" w14:textId="77777777" w:rsidR="00681D3C" w:rsidRPr="00F37CB2" w:rsidRDefault="00681D3C" w:rsidP="00681D3C">
      <w:pPr>
        <w:pStyle w:val="a6"/>
        <w:numPr>
          <w:ilvl w:val="0"/>
          <w:numId w:val="89"/>
        </w:numPr>
        <w:ind w:left="993" w:hanging="284"/>
        <w:jc w:val="left"/>
      </w:pPr>
      <w:r w:rsidRPr="00F37CB2">
        <w:t>По краям прямые</w:t>
      </w:r>
    </w:p>
    <w:p w14:paraId="1C2C471E" w14:textId="77777777" w:rsidR="00681D3C" w:rsidRPr="001C5F8A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67.Укажите</w:t>
      </w:r>
      <w:proofErr w:type="gramStart"/>
      <w:r>
        <w:rPr>
          <w:b/>
          <w:bCs/>
        </w:rPr>
        <w:t>,</w:t>
      </w:r>
      <w:r>
        <w:rPr>
          <w:b/>
        </w:rPr>
        <w:t>с</w:t>
      </w:r>
      <w:proofErr w:type="gramEnd"/>
      <w:r w:rsidRPr="001C5F8A">
        <w:rPr>
          <w:b/>
        </w:rPr>
        <w:t>тебель растения Конопли по форме относится:</w:t>
      </w:r>
    </w:p>
    <w:p w14:paraId="69B10670" w14:textId="77777777" w:rsidR="00681D3C" w:rsidRPr="00F37CB2" w:rsidRDefault="00681D3C" w:rsidP="00681D3C">
      <w:pPr>
        <w:pStyle w:val="a6"/>
        <w:numPr>
          <w:ilvl w:val="0"/>
          <w:numId w:val="90"/>
        </w:numPr>
        <w:ind w:left="993" w:hanging="284"/>
        <w:rPr>
          <w:b/>
        </w:rPr>
      </w:pPr>
      <w:r w:rsidRPr="00F37CB2">
        <w:rPr>
          <w:b/>
        </w:rPr>
        <w:t xml:space="preserve">Ребристые </w:t>
      </w:r>
    </w:p>
    <w:p w14:paraId="4750EDE6" w14:textId="77777777" w:rsidR="00681D3C" w:rsidRPr="00F37CB2" w:rsidRDefault="00681D3C" w:rsidP="00681D3C">
      <w:pPr>
        <w:pStyle w:val="a6"/>
        <w:numPr>
          <w:ilvl w:val="0"/>
          <w:numId w:val="90"/>
        </w:numPr>
        <w:ind w:left="993" w:hanging="284"/>
      </w:pPr>
      <w:r w:rsidRPr="00F37CB2">
        <w:t>Округлые</w:t>
      </w:r>
    </w:p>
    <w:p w14:paraId="06C36A06" w14:textId="77777777" w:rsidR="00681D3C" w:rsidRPr="00F37CB2" w:rsidRDefault="00681D3C" w:rsidP="00681D3C">
      <w:pPr>
        <w:pStyle w:val="a6"/>
        <w:numPr>
          <w:ilvl w:val="0"/>
          <w:numId w:val="90"/>
        </w:numPr>
        <w:ind w:left="993" w:hanging="284"/>
      </w:pPr>
      <w:r w:rsidRPr="00F37CB2">
        <w:t xml:space="preserve">Четырехгранные </w:t>
      </w:r>
    </w:p>
    <w:p w14:paraId="11C71703" w14:textId="77777777" w:rsidR="00681D3C" w:rsidRPr="00F37CB2" w:rsidRDefault="00681D3C" w:rsidP="00681D3C">
      <w:pPr>
        <w:pStyle w:val="a6"/>
        <w:numPr>
          <w:ilvl w:val="0"/>
          <w:numId w:val="90"/>
        </w:numPr>
        <w:ind w:left="993" w:hanging="284"/>
      </w:pPr>
      <w:r w:rsidRPr="00F37CB2">
        <w:t xml:space="preserve">Крылатые </w:t>
      </w:r>
    </w:p>
    <w:p w14:paraId="1DCA95B9" w14:textId="77777777" w:rsidR="00681D3C" w:rsidRPr="00F37CB2" w:rsidRDefault="00681D3C" w:rsidP="00681D3C">
      <w:pPr>
        <w:pStyle w:val="a6"/>
        <w:numPr>
          <w:ilvl w:val="0"/>
          <w:numId w:val="90"/>
        </w:numPr>
        <w:ind w:left="993" w:hanging="284"/>
        <w:jc w:val="left"/>
      </w:pPr>
      <w:r w:rsidRPr="00F37CB2">
        <w:t>Пятигранные</w:t>
      </w:r>
    </w:p>
    <w:p w14:paraId="7FDEA68E" w14:textId="77777777" w:rsidR="00681D3C" w:rsidRPr="001C5F8A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 xml:space="preserve">68. </w:t>
      </w:r>
      <w:proofErr w:type="spellStart"/>
      <w:r>
        <w:rPr>
          <w:b/>
          <w:bCs/>
        </w:rPr>
        <w:t>Выберите</w:t>
      </w:r>
      <w:proofErr w:type="gramStart"/>
      <w:r>
        <w:rPr>
          <w:b/>
          <w:bCs/>
        </w:rPr>
        <w:t>,</w:t>
      </w:r>
      <w:r>
        <w:rPr>
          <w:b/>
        </w:rPr>
        <w:t>к</w:t>
      </w:r>
      <w:proofErr w:type="gramEnd"/>
      <w:r w:rsidRPr="001C5F8A">
        <w:rPr>
          <w:b/>
        </w:rPr>
        <w:t>акие</w:t>
      </w:r>
      <w:proofErr w:type="spellEnd"/>
      <w:r w:rsidRPr="001C5F8A">
        <w:rPr>
          <w:b/>
        </w:rPr>
        <w:t xml:space="preserve"> части растение Конопли содержит наибольшее количество каннабиноидов:</w:t>
      </w:r>
    </w:p>
    <w:p w14:paraId="1BA89950" w14:textId="77777777" w:rsidR="00681D3C" w:rsidRPr="00F37CB2" w:rsidRDefault="00681D3C" w:rsidP="00681D3C">
      <w:pPr>
        <w:pStyle w:val="a6"/>
        <w:numPr>
          <w:ilvl w:val="0"/>
          <w:numId w:val="91"/>
        </w:numPr>
        <w:ind w:left="993" w:hanging="284"/>
      </w:pPr>
      <w:r w:rsidRPr="00F37CB2">
        <w:t>Корень, стебель и листья</w:t>
      </w:r>
    </w:p>
    <w:p w14:paraId="2E0E5221" w14:textId="77777777" w:rsidR="00681D3C" w:rsidRPr="00F37CB2" w:rsidRDefault="00681D3C" w:rsidP="00681D3C">
      <w:pPr>
        <w:pStyle w:val="a6"/>
        <w:numPr>
          <w:ilvl w:val="0"/>
          <w:numId w:val="91"/>
        </w:numPr>
        <w:ind w:left="993" w:hanging="284"/>
        <w:rPr>
          <w:b/>
        </w:rPr>
      </w:pPr>
      <w:r w:rsidRPr="00F37CB2">
        <w:rPr>
          <w:b/>
        </w:rPr>
        <w:t>Верхушечные части и листья</w:t>
      </w:r>
    </w:p>
    <w:p w14:paraId="76717B13" w14:textId="77777777" w:rsidR="00681D3C" w:rsidRPr="00F37CB2" w:rsidRDefault="00681D3C" w:rsidP="00681D3C">
      <w:pPr>
        <w:pStyle w:val="a6"/>
        <w:numPr>
          <w:ilvl w:val="0"/>
          <w:numId w:val="91"/>
        </w:numPr>
        <w:ind w:left="993" w:hanging="284"/>
      </w:pPr>
      <w:r w:rsidRPr="00F37CB2">
        <w:t>Стебель, цветки и листья</w:t>
      </w:r>
    </w:p>
    <w:p w14:paraId="7A8B85DB" w14:textId="77777777" w:rsidR="00681D3C" w:rsidRPr="00F37CB2" w:rsidRDefault="00681D3C" w:rsidP="00681D3C">
      <w:pPr>
        <w:pStyle w:val="a6"/>
        <w:numPr>
          <w:ilvl w:val="0"/>
          <w:numId w:val="91"/>
        </w:numPr>
        <w:ind w:left="993" w:hanging="284"/>
      </w:pPr>
      <w:r w:rsidRPr="00F37CB2">
        <w:t>Верхушечные части и стебель</w:t>
      </w:r>
    </w:p>
    <w:p w14:paraId="559B096F" w14:textId="77777777" w:rsidR="00681D3C" w:rsidRPr="00F37CB2" w:rsidRDefault="00681D3C" w:rsidP="00681D3C">
      <w:pPr>
        <w:pStyle w:val="a6"/>
        <w:numPr>
          <w:ilvl w:val="0"/>
          <w:numId w:val="91"/>
        </w:numPr>
        <w:ind w:left="993" w:hanging="284"/>
        <w:jc w:val="left"/>
      </w:pPr>
      <w:r w:rsidRPr="00F37CB2">
        <w:t>Листья и стебель</w:t>
      </w:r>
    </w:p>
    <w:p w14:paraId="37C5D04D" w14:textId="77777777" w:rsidR="00681D3C" w:rsidRPr="001C5F8A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69.Определите</w:t>
      </w:r>
      <w:proofErr w:type="gramStart"/>
      <w:r>
        <w:rPr>
          <w:b/>
          <w:bCs/>
        </w:rPr>
        <w:t>,</w:t>
      </w:r>
      <w:r>
        <w:rPr>
          <w:b/>
        </w:rPr>
        <w:t>д</w:t>
      </w:r>
      <w:proofErr w:type="gramEnd"/>
      <w:r w:rsidRPr="001C5F8A">
        <w:rPr>
          <w:b/>
        </w:rPr>
        <w:t>ля качественного обнаружения каннабиноидов используют:</w:t>
      </w:r>
    </w:p>
    <w:p w14:paraId="3AD4DFCE" w14:textId="77777777" w:rsidR="00681D3C" w:rsidRPr="00F37CB2" w:rsidRDefault="00681D3C" w:rsidP="00681D3C">
      <w:pPr>
        <w:pStyle w:val="a6"/>
        <w:numPr>
          <w:ilvl w:val="0"/>
          <w:numId w:val="92"/>
        </w:numPr>
        <w:ind w:left="993" w:hanging="284"/>
      </w:pPr>
      <w:r w:rsidRPr="00F37CB2">
        <w:t>Реактив Прочный красный Б</w:t>
      </w:r>
    </w:p>
    <w:p w14:paraId="139AC6C4" w14:textId="77777777" w:rsidR="00681D3C" w:rsidRPr="00F37CB2" w:rsidRDefault="00681D3C" w:rsidP="00681D3C">
      <w:pPr>
        <w:pStyle w:val="a6"/>
        <w:numPr>
          <w:ilvl w:val="0"/>
          <w:numId w:val="92"/>
        </w:numPr>
        <w:ind w:left="993" w:hanging="284"/>
      </w:pPr>
      <w:r w:rsidRPr="00F37CB2">
        <w:t xml:space="preserve">Реактив </w:t>
      </w:r>
      <w:proofErr w:type="spellStart"/>
      <w:r w:rsidRPr="00F37CB2">
        <w:t>Драгендорфа</w:t>
      </w:r>
      <w:proofErr w:type="spellEnd"/>
    </w:p>
    <w:p w14:paraId="33C81A61" w14:textId="77777777" w:rsidR="00681D3C" w:rsidRPr="00F37CB2" w:rsidRDefault="00681D3C" w:rsidP="00681D3C">
      <w:pPr>
        <w:pStyle w:val="a6"/>
        <w:numPr>
          <w:ilvl w:val="0"/>
          <w:numId w:val="92"/>
        </w:numPr>
        <w:ind w:left="993" w:hanging="284"/>
        <w:rPr>
          <w:b/>
        </w:rPr>
      </w:pPr>
      <w:r w:rsidRPr="00F37CB2">
        <w:rPr>
          <w:b/>
        </w:rPr>
        <w:t>Реактив прочный синий Б</w:t>
      </w:r>
    </w:p>
    <w:p w14:paraId="1EA8D887" w14:textId="77777777" w:rsidR="00681D3C" w:rsidRPr="00F37CB2" w:rsidRDefault="00681D3C" w:rsidP="00681D3C">
      <w:pPr>
        <w:pStyle w:val="a6"/>
        <w:numPr>
          <w:ilvl w:val="0"/>
          <w:numId w:val="92"/>
        </w:numPr>
        <w:ind w:left="993" w:hanging="284"/>
      </w:pPr>
      <w:r w:rsidRPr="00F37CB2">
        <w:t>Реактив Марки</w:t>
      </w:r>
    </w:p>
    <w:p w14:paraId="4E876BFD" w14:textId="77777777" w:rsidR="00681D3C" w:rsidRPr="00F37CB2" w:rsidRDefault="00681D3C" w:rsidP="00681D3C">
      <w:pPr>
        <w:pStyle w:val="a6"/>
        <w:numPr>
          <w:ilvl w:val="0"/>
          <w:numId w:val="92"/>
        </w:numPr>
        <w:ind w:left="993" w:hanging="284"/>
        <w:jc w:val="left"/>
      </w:pPr>
      <w:r w:rsidRPr="00F37CB2">
        <w:t>Реактив нитрат кобальта</w:t>
      </w:r>
    </w:p>
    <w:p w14:paraId="3C46A48C" w14:textId="35F301B3" w:rsidR="00681D3C" w:rsidRPr="001C5F8A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lastRenderedPageBreak/>
        <w:t>70. Укажите  при каком исследовании можно набл</w:t>
      </w:r>
      <w:r w:rsidR="006B7703">
        <w:rPr>
          <w:b/>
          <w:bCs/>
        </w:rPr>
        <w:t>ю</w:t>
      </w:r>
      <w:r>
        <w:rPr>
          <w:b/>
          <w:bCs/>
        </w:rPr>
        <w:t xml:space="preserve">дать </w:t>
      </w:r>
      <w:r>
        <w:rPr>
          <w:b/>
        </w:rPr>
        <w:t>ж</w:t>
      </w:r>
      <w:r w:rsidRPr="001C5F8A">
        <w:rPr>
          <w:b/>
        </w:rPr>
        <w:t xml:space="preserve">елезистые трихомы </w:t>
      </w:r>
      <w:r w:rsidR="006B7703">
        <w:rPr>
          <w:b/>
        </w:rPr>
        <w:t>к</w:t>
      </w:r>
      <w:r w:rsidRPr="001C5F8A">
        <w:rPr>
          <w:b/>
        </w:rPr>
        <w:t>онопли</w:t>
      </w:r>
      <w:proofErr w:type="gramStart"/>
      <w:r w:rsidRPr="001C5F8A">
        <w:rPr>
          <w:b/>
        </w:rPr>
        <w:t xml:space="preserve"> :</w:t>
      </w:r>
      <w:proofErr w:type="gramEnd"/>
    </w:p>
    <w:p w14:paraId="7D236E51" w14:textId="77777777" w:rsidR="00681D3C" w:rsidRPr="00F37CB2" w:rsidRDefault="00681D3C" w:rsidP="00681D3C">
      <w:pPr>
        <w:pStyle w:val="a6"/>
        <w:numPr>
          <w:ilvl w:val="0"/>
          <w:numId w:val="93"/>
        </w:numPr>
        <w:ind w:left="993" w:hanging="284"/>
      </w:pPr>
      <w:r w:rsidRPr="00F37CB2">
        <w:t>При исследовании внешнего вида</w:t>
      </w:r>
    </w:p>
    <w:p w14:paraId="534C0300" w14:textId="77777777" w:rsidR="00681D3C" w:rsidRPr="00F37CB2" w:rsidRDefault="00681D3C" w:rsidP="00681D3C">
      <w:pPr>
        <w:pStyle w:val="a6"/>
        <w:numPr>
          <w:ilvl w:val="0"/>
          <w:numId w:val="93"/>
        </w:numPr>
        <w:ind w:left="993" w:hanging="284"/>
      </w:pPr>
      <w:r w:rsidRPr="00F37CB2">
        <w:t>При макроскопических исследованиях</w:t>
      </w:r>
    </w:p>
    <w:p w14:paraId="261BEE4B" w14:textId="77777777" w:rsidR="00681D3C" w:rsidRPr="00F37CB2" w:rsidRDefault="00681D3C" w:rsidP="00681D3C">
      <w:pPr>
        <w:pStyle w:val="a6"/>
        <w:numPr>
          <w:ilvl w:val="0"/>
          <w:numId w:val="93"/>
        </w:numPr>
        <w:ind w:left="993" w:hanging="284"/>
      </w:pPr>
      <w:r w:rsidRPr="00F37CB2">
        <w:t xml:space="preserve">При качественном определении </w:t>
      </w:r>
    </w:p>
    <w:p w14:paraId="18917E2D" w14:textId="77777777" w:rsidR="00681D3C" w:rsidRPr="00F37CB2" w:rsidRDefault="00681D3C" w:rsidP="00681D3C">
      <w:pPr>
        <w:pStyle w:val="a6"/>
        <w:numPr>
          <w:ilvl w:val="0"/>
          <w:numId w:val="93"/>
        </w:numPr>
        <w:ind w:left="993" w:hanging="284"/>
      </w:pPr>
      <w:r w:rsidRPr="00F37CB2">
        <w:t>При количественном определении</w:t>
      </w:r>
    </w:p>
    <w:p w14:paraId="20A25067" w14:textId="77777777" w:rsidR="00681D3C" w:rsidRPr="00F37CB2" w:rsidRDefault="00681D3C" w:rsidP="00681D3C">
      <w:pPr>
        <w:pStyle w:val="a6"/>
        <w:numPr>
          <w:ilvl w:val="0"/>
          <w:numId w:val="93"/>
        </w:numPr>
        <w:ind w:left="993" w:hanging="284"/>
        <w:jc w:val="left"/>
        <w:rPr>
          <w:b/>
        </w:rPr>
      </w:pPr>
      <w:proofErr w:type="gramStart"/>
      <w:r w:rsidRPr="00F37CB2">
        <w:rPr>
          <w:b/>
        </w:rPr>
        <w:t>Под</w:t>
      </w:r>
      <w:proofErr w:type="gramEnd"/>
      <w:r w:rsidRPr="00F37CB2">
        <w:rPr>
          <w:b/>
        </w:rPr>
        <w:t xml:space="preserve"> микроскопическим исследованиям</w:t>
      </w:r>
    </w:p>
    <w:p w14:paraId="0DF340E9" w14:textId="5A5E2B51" w:rsidR="00681D3C" w:rsidRPr="00F37CB2" w:rsidRDefault="00681D3C" w:rsidP="00681D3C">
      <w:pPr>
        <w:pStyle w:val="Default"/>
        <w:jc w:val="both"/>
      </w:pPr>
      <w:r>
        <w:rPr>
          <w:b/>
          <w:bCs/>
        </w:rPr>
        <w:t>71</w:t>
      </w:r>
      <w:r w:rsidRPr="001C5F8A">
        <w:rPr>
          <w:b/>
          <w:bCs/>
        </w:rPr>
        <w:t>.</w:t>
      </w:r>
      <w:r>
        <w:rPr>
          <w:b/>
          <w:bCs/>
        </w:rPr>
        <w:t>Определите</w:t>
      </w:r>
      <w:proofErr w:type="gramStart"/>
      <w:r>
        <w:rPr>
          <w:b/>
          <w:bCs/>
        </w:rPr>
        <w:t>,</w:t>
      </w:r>
      <w:r>
        <w:rPr>
          <w:b/>
        </w:rPr>
        <w:t>в</w:t>
      </w:r>
      <w:proofErr w:type="gramEnd"/>
      <w:r w:rsidRPr="001C5F8A">
        <w:rPr>
          <w:b/>
        </w:rPr>
        <w:t xml:space="preserve"> каком году растения </w:t>
      </w:r>
      <w:r w:rsidR="006E477E">
        <w:rPr>
          <w:b/>
        </w:rPr>
        <w:t>к</w:t>
      </w:r>
      <w:r w:rsidRPr="001C5F8A">
        <w:rPr>
          <w:b/>
        </w:rPr>
        <w:t>аннабис включен в контролируемых веществ:</w:t>
      </w:r>
    </w:p>
    <w:p w14:paraId="480DD4AE" w14:textId="77777777" w:rsidR="00681D3C" w:rsidRPr="00F37CB2" w:rsidRDefault="00681D3C" w:rsidP="00681D3C">
      <w:pPr>
        <w:pStyle w:val="a6"/>
        <w:numPr>
          <w:ilvl w:val="0"/>
          <w:numId w:val="94"/>
        </w:numPr>
        <w:ind w:left="993" w:hanging="284"/>
        <w:rPr>
          <w:b/>
        </w:rPr>
      </w:pPr>
      <w:r w:rsidRPr="00F37CB2">
        <w:rPr>
          <w:b/>
        </w:rPr>
        <w:t>Конвенция 1961 года</w:t>
      </w:r>
    </w:p>
    <w:p w14:paraId="55A4ED3A" w14:textId="77777777" w:rsidR="00681D3C" w:rsidRPr="00F37CB2" w:rsidRDefault="00681D3C" w:rsidP="00681D3C">
      <w:pPr>
        <w:pStyle w:val="a6"/>
        <w:numPr>
          <w:ilvl w:val="0"/>
          <w:numId w:val="94"/>
        </w:numPr>
        <w:ind w:left="993" w:hanging="284"/>
      </w:pPr>
      <w:r w:rsidRPr="00F37CB2">
        <w:t>Конвенция 1971 года</w:t>
      </w:r>
    </w:p>
    <w:p w14:paraId="332DB7FE" w14:textId="77777777" w:rsidR="00681D3C" w:rsidRPr="00F37CB2" w:rsidRDefault="00681D3C" w:rsidP="00681D3C">
      <w:pPr>
        <w:pStyle w:val="a6"/>
        <w:numPr>
          <w:ilvl w:val="0"/>
          <w:numId w:val="94"/>
        </w:numPr>
        <w:ind w:left="993" w:hanging="284"/>
      </w:pPr>
      <w:r w:rsidRPr="00F37CB2">
        <w:t>Конвенция 1981 года</w:t>
      </w:r>
    </w:p>
    <w:p w14:paraId="7BF850A7" w14:textId="77777777" w:rsidR="00681D3C" w:rsidRPr="00F37CB2" w:rsidRDefault="00681D3C" w:rsidP="00681D3C">
      <w:pPr>
        <w:pStyle w:val="a6"/>
        <w:numPr>
          <w:ilvl w:val="0"/>
          <w:numId w:val="94"/>
        </w:numPr>
        <w:ind w:left="993" w:hanging="284"/>
      </w:pPr>
      <w:r w:rsidRPr="00F37CB2">
        <w:t>Конвенция 1988 года</w:t>
      </w:r>
    </w:p>
    <w:p w14:paraId="003B1E84" w14:textId="77777777" w:rsidR="00681D3C" w:rsidRPr="00F37CB2" w:rsidRDefault="00681D3C" w:rsidP="00681D3C">
      <w:pPr>
        <w:pStyle w:val="a6"/>
        <w:numPr>
          <w:ilvl w:val="0"/>
          <w:numId w:val="94"/>
        </w:numPr>
        <w:ind w:left="993" w:hanging="284"/>
        <w:jc w:val="left"/>
      </w:pPr>
      <w:r w:rsidRPr="00F37CB2">
        <w:t>Конвенция 1975 года</w:t>
      </w:r>
    </w:p>
    <w:p w14:paraId="770E6D90" w14:textId="77777777" w:rsidR="00681D3C" w:rsidRPr="001C5F8A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72.</w:t>
      </w:r>
      <w:r w:rsidRPr="001C5F8A">
        <w:rPr>
          <w:b/>
        </w:rPr>
        <w:t>Назовите исследования, проводимые специалистами разных специальностей:</w:t>
      </w:r>
    </w:p>
    <w:p w14:paraId="7F8E35AE" w14:textId="77777777" w:rsidR="00681D3C" w:rsidRPr="00F37CB2" w:rsidRDefault="00681D3C" w:rsidP="00681D3C">
      <w:pPr>
        <w:pStyle w:val="a6"/>
        <w:numPr>
          <w:ilvl w:val="0"/>
          <w:numId w:val="195"/>
        </w:numPr>
        <w:ind w:left="1027"/>
      </w:pPr>
      <w:r w:rsidRPr="00F37CB2">
        <w:t>Комиссионная экспертиза</w:t>
      </w:r>
    </w:p>
    <w:p w14:paraId="0DAE52EB" w14:textId="77777777" w:rsidR="00681D3C" w:rsidRPr="00F37CB2" w:rsidRDefault="00681D3C" w:rsidP="00681D3C">
      <w:pPr>
        <w:pStyle w:val="a6"/>
        <w:numPr>
          <w:ilvl w:val="0"/>
          <w:numId w:val="195"/>
        </w:numPr>
        <w:ind w:left="993" w:hanging="284"/>
        <w:rPr>
          <w:b/>
        </w:rPr>
      </w:pPr>
      <w:r w:rsidRPr="00F37CB2">
        <w:rPr>
          <w:b/>
        </w:rPr>
        <w:t>Комплексная экспертиза</w:t>
      </w:r>
    </w:p>
    <w:p w14:paraId="73AFBAD7" w14:textId="77777777" w:rsidR="00681D3C" w:rsidRPr="00F37CB2" w:rsidRDefault="00681D3C" w:rsidP="00681D3C">
      <w:pPr>
        <w:pStyle w:val="a6"/>
        <w:numPr>
          <w:ilvl w:val="0"/>
          <w:numId w:val="195"/>
        </w:numPr>
        <w:ind w:left="993" w:hanging="284"/>
      </w:pPr>
      <w:r w:rsidRPr="00F37CB2">
        <w:t xml:space="preserve">Однородная экспертиза </w:t>
      </w:r>
    </w:p>
    <w:p w14:paraId="379FB029" w14:textId="77777777" w:rsidR="00681D3C" w:rsidRPr="00F37CB2" w:rsidRDefault="00681D3C" w:rsidP="00681D3C">
      <w:pPr>
        <w:pStyle w:val="a6"/>
        <w:numPr>
          <w:ilvl w:val="0"/>
          <w:numId w:val="195"/>
        </w:numPr>
        <w:ind w:left="993" w:hanging="284"/>
      </w:pPr>
      <w:r w:rsidRPr="00F37CB2">
        <w:t>Первичная экспертиза</w:t>
      </w:r>
    </w:p>
    <w:p w14:paraId="0435D7A9" w14:textId="77777777" w:rsidR="00681D3C" w:rsidRPr="00F37CB2" w:rsidRDefault="00681D3C" w:rsidP="00681D3C">
      <w:pPr>
        <w:pStyle w:val="a6"/>
        <w:numPr>
          <w:ilvl w:val="0"/>
          <w:numId w:val="195"/>
        </w:numPr>
        <w:ind w:left="993" w:hanging="284"/>
        <w:jc w:val="left"/>
      </w:pPr>
      <w:r w:rsidRPr="00F37CB2">
        <w:t>Неоднородная экспертиза</w:t>
      </w:r>
    </w:p>
    <w:p w14:paraId="209F1BCE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 xml:space="preserve">73.Выберите, </w:t>
      </w:r>
      <w:r>
        <w:rPr>
          <w:b/>
        </w:rPr>
        <w:t>д</w:t>
      </w:r>
      <w:r w:rsidRPr="00F4194D">
        <w:rPr>
          <w:b/>
        </w:rPr>
        <w:t>ля производства сложных экспертиз исследований одного профиля назначается:</w:t>
      </w:r>
    </w:p>
    <w:p w14:paraId="12FA6429" w14:textId="77777777" w:rsidR="00681D3C" w:rsidRPr="00F37CB2" w:rsidRDefault="00681D3C" w:rsidP="00681D3C">
      <w:pPr>
        <w:pStyle w:val="a6"/>
        <w:numPr>
          <w:ilvl w:val="0"/>
          <w:numId w:val="196"/>
        </w:numPr>
        <w:ind w:left="1027"/>
      </w:pPr>
      <w:r w:rsidRPr="00F37CB2">
        <w:t>Повторная экспертиза</w:t>
      </w:r>
    </w:p>
    <w:p w14:paraId="2AE146D2" w14:textId="77777777" w:rsidR="00681D3C" w:rsidRPr="00F37CB2" w:rsidRDefault="00681D3C" w:rsidP="00681D3C">
      <w:pPr>
        <w:pStyle w:val="a6"/>
        <w:numPr>
          <w:ilvl w:val="0"/>
          <w:numId w:val="196"/>
        </w:numPr>
        <w:ind w:left="993" w:hanging="284"/>
      </w:pPr>
      <w:r w:rsidRPr="00F37CB2">
        <w:t>Дополнительная экспертиза</w:t>
      </w:r>
    </w:p>
    <w:p w14:paraId="1F66BC89" w14:textId="77777777" w:rsidR="00681D3C" w:rsidRPr="00F37CB2" w:rsidRDefault="00681D3C" w:rsidP="00681D3C">
      <w:pPr>
        <w:pStyle w:val="a6"/>
        <w:numPr>
          <w:ilvl w:val="0"/>
          <w:numId w:val="196"/>
        </w:numPr>
        <w:ind w:left="993" w:hanging="284"/>
        <w:rPr>
          <w:b/>
        </w:rPr>
      </w:pPr>
      <w:r w:rsidRPr="00F37CB2">
        <w:rPr>
          <w:b/>
        </w:rPr>
        <w:t>Комиссионная экспертиза</w:t>
      </w:r>
    </w:p>
    <w:p w14:paraId="435B89DE" w14:textId="77777777" w:rsidR="00681D3C" w:rsidRPr="00F37CB2" w:rsidRDefault="00681D3C" w:rsidP="00681D3C">
      <w:pPr>
        <w:pStyle w:val="a6"/>
        <w:numPr>
          <w:ilvl w:val="0"/>
          <w:numId w:val="196"/>
        </w:numPr>
        <w:ind w:left="993" w:hanging="284"/>
      </w:pPr>
      <w:r w:rsidRPr="00F37CB2">
        <w:t>Комплексная экспертиза</w:t>
      </w:r>
    </w:p>
    <w:p w14:paraId="29C4E909" w14:textId="77777777" w:rsidR="00681D3C" w:rsidRPr="00F37CB2" w:rsidRDefault="00681D3C" w:rsidP="00681D3C">
      <w:pPr>
        <w:pStyle w:val="a6"/>
        <w:numPr>
          <w:ilvl w:val="0"/>
          <w:numId w:val="196"/>
        </w:numPr>
        <w:ind w:left="993" w:hanging="284"/>
        <w:jc w:val="left"/>
      </w:pPr>
      <w:r w:rsidRPr="00F37CB2">
        <w:t>Первичная экспертиза</w:t>
      </w:r>
    </w:p>
    <w:p w14:paraId="022CBA84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74.Укажите</w:t>
      </w:r>
      <w:proofErr w:type="gramStart"/>
      <w:r>
        <w:rPr>
          <w:b/>
          <w:bCs/>
        </w:rPr>
        <w:t>,</w:t>
      </w:r>
      <w:r>
        <w:rPr>
          <w:b/>
        </w:rPr>
        <w:t>в</w:t>
      </w:r>
      <w:proofErr w:type="gramEnd"/>
      <w:r w:rsidRPr="00F4194D">
        <w:rPr>
          <w:b/>
        </w:rPr>
        <w:t xml:space="preserve"> случае возникновения новых обстоятельств и направлении новых сравнительных образцов назначается:</w:t>
      </w:r>
    </w:p>
    <w:p w14:paraId="08FC0EEE" w14:textId="77777777" w:rsidR="00681D3C" w:rsidRPr="00F37CB2" w:rsidRDefault="00681D3C" w:rsidP="00681D3C">
      <w:pPr>
        <w:pStyle w:val="a6"/>
        <w:numPr>
          <w:ilvl w:val="0"/>
          <w:numId w:val="192"/>
        </w:numPr>
        <w:ind w:left="993" w:hanging="284"/>
      </w:pPr>
      <w:r w:rsidRPr="00F37CB2">
        <w:t>Повторная экспертиза</w:t>
      </w:r>
    </w:p>
    <w:p w14:paraId="48D5840C" w14:textId="77777777" w:rsidR="00681D3C" w:rsidRPr="00F37CB2" w:rsidRDefault="00681D3C" w:rsidP="00681D3C">
      <w:pPr>
        <w:pStyle w:val="a6"/>
        <w:numPr>
          <w:ilvl w:val="0"/>
          <w:numId w:val="192"/>
        </w:numPr>
        <w:ind w:left="993" w:hanging="284"/>
        <w:rPr>
          <w:b/>
        </w:rPr>
      </w:pPr>
      <w:r w:rsidRPr="00F37CB2">
        <w:rPr>
          <w:b/>
        </w:rPr>
        <w:t>Дополнительная экспертиза</w:t>
      </w:r>
    </w:p>
    <w:p w14:paraId="4237AB0C" w14:textId="77777777" w:rsidR="00681D3C" w:rsidRPr="00F37CB2" w:rsidRDefault="00681D3C" w:rsidP="00681D3C">
      <w:pPr>
        <w:pStyle w:val="a6"/>
        <w:numPr>
          <w:ilvl w:val="0"/>
          <w:numId w:val="192"/>
        </w:numPr>
        <w:ind w:left="993" w:hanging="284"/>
      </w:pPr>
      <w:r w:rsidRPr="00F37CB2">
        <w:t>Комиссионная экспертиза</w:t>
      </w:r>
    </w:p>
    <w:p w14:paraId="6CA9CF16" w14:textId="77777777" w:rsidR="00681D3C" w:rsidRPr="00F37CB2" w:rsidRDefault="00681D3C" w:rsidP="00681D3C">
      <w:pPr>
        <w:pStyle w:val="a6"/>
        <w:numPr>
          <w:ilvl w:val="0"/>
          <w:numId w:val="192"/>
        </w:numPr>
        <w:ind w:left="993" w:hanging="284"/>
      </w:pPr>
      <w:r w:rsidRPr="00F37CB2">
        <w:t>Первичная экспертиза</w:t>
      </w:r>
    </w:p>
    <w:p w14:paraId="497A7621" w14:textId="77777777" w:rsidR="00681D3C" w:rsidRPr="00F37CB2" w:rsidRDefault="00681D3C" w:rsidP="00681D3C">
      <w:pPr>
        <w:pStyle w:val="a6"/>
        <w:numPr>
          <w:ilvl w:val="0"/>
          <w:numId w:val="192"/>
        </w:numPr>
        <w:ind w:left="993" w:hanging="284"/>
        <w:jc w:val="left"/>
      </w:pPr>
      <w:r w:rsidRPr="00F37CB2">
        <w:t>Комплексная экспертиза</w:t>
      </w:r>
    </w:p>
    <w:p w14:paraId="7A12A2A2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75.Выберите</w:t>
      </w:r>
      <w:proofErr w:type="gramStart"/>
      <w:r>
        <w:rPr>
          <w:b/>
          <w:bCs/>
        </w:rPr>
        <w:t>,</w:t>
      </w:r>
      <w:r>
        <w:rPr>
          <w:b/>
        </w:rPr>
        <w:t>к</w:t>
      </w:r>
      <w:proofErr w:type="gramEnd"/>
      <w:r w:rsidRPr="00F4194D">
        <w:rPr>
          <w:b/>
        </w:rPr>
        <w:t xml:space="preserve"> химическим тестам на каннабиноиды относят реакции с:</w:t>
      </w:r>
    </w:p>
    <w:p w14:paraId="37F6081B" w14:textId="77777777" w:rsidR="00681D3C" w:rsidRPr="00F37CB2" w:rsidRDefault="00681D3C" w:rsidP="00681D3C">
      <w:pPr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color w:val="000000"/>
        </w:rPr>
      </w:pPr>
      <w:r w:rsidRPr="00F37CB2">
        <w:rPr>
          <w:color w:val="000000"/>
        </w:rPr>
        <w:t>Реактивом Витали-Морена</w:t>
      </w:r>
    </w:p>
    <w:p w14:paraId="74A1B2F8" w14:textId="77777777" w:rsidR="00681D3C" w:rsidRPr="00F37CB2" w:rsidRDefault="00681D3C" w:rsidP="00681D3C">
      <w:pPr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color w:val="000000"/>
        </w:rPr>
      </w:pPr>
      <w:r w:rsidRPr="00F37CB2">
        <w:rPr>
          <w:color w:val="000000"/>
        </w:rPr>
        <w:t xml:space="preserve">Реактивом </w:t>
      </w:r>
      <w:proofErr w:type="spellStart"/>
      <w:r w:rsidRPr="00F37CB2">
        <w:rPr>
          <w:color w:val="000000"/>
        </w:rPr>
        <w:t>Марме</w:t>
      </w:r>
      <w:proofErr w:type="spellEnd"/>
    </w:p>
    <w:p w14:paraId="7A5BD903" w14:textId="77777777" w:rsidR="00681D3C" w:rsidRPr="00F37CB2" w:rsidRDefault="00681D3C" w:rsidP="00681D3C">
      <w:pPr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color w:val="000000"/>
        </w:rPr>
      </w:pPr>
      <w:r w:rsidRPr="00F37CB2">
        <w:rPr>
          <w:color w:val="000000"/>
        </w:rPr>
        <w:t>Реактив нитрат кобальта</w:t>
      </w:r>
    </w:p>
    <w:p w14:paraId="30A15149" w14:textId="77777777" w:rsidR="00681D3C" w:rsidRPr="00F37CB2" w:rsidRDefault="00681D3C" w:rsidP="00681D3C">
      <w:pPr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color w:val="000000"/>
        </w:rPr>
      </w:pPr>
      <w:r w:rsidRPr="00F37CB2">
        <w:rPr>
          <w:color w:val="000000"/>
        </w:rPr>
        <w:t xml:space="preserve">Реактивом </w:t>
      </w:r>
      <w:proofErr w:type="spellStart"/>
      <w:r w:rsidRPr="00F37CB2">
        <w:rPr>
          <w:color w:val="000000"/>
        </w:rPr>
        <w:t>Драгендорфа</w:t>
      </w:r>
      <w:proofErr w:type="spellEnd"/>
    </w:p>
    <w:p w14:paraId="37B82779" w14:textId="77777777" w:rsidR="00681D3C" w:rsidRPr="00F37CB2" w:rsidRDefault="00681D3C" w:rsidP="00681D3C">
      <w:pPr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b/>
          <w:color w:val="000000"/>
        </w:rPr>
      </w:pPr>
      <w:r w:rsidRPr="00F37CB2">
        <w:rPr>
          <w:b/>
          <w:color w:val="000000"/>
        </w:rPr>
        <w:t>Реактивом прочного синего Б</w:t>
      </w:r>
    </w:p>
    <w:p w14:paraId="2ECF3183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 xml:space="preserve">76.Определите, </w:t>
      </w:r>
      <w:r>
        <w:rPr>
          <w:b/>
        </w:rPr>
        <w:t>к</w:t>
      </w:r>
      <w:r w:rsidRPr="00F4194D">
        <w:rPr>
          <w:b/>
        </w:rPr>
        <w:t xml:space="preserve">одеин является </w:t>
      </w:r>
      <w:proofErr w:type="spellStart"/>
      <w:r w:rsidRPr="00F4194D">
        <w:rPr>
          <w:b/>
        </w:rPr>
        <w:t>монометил</w:t>
      </w:r>
      <w:proofErr w:type="spellEnd"/>
      <w:r w:rsidRPr="00F4194D">
        <w:rPr>
          <w:b/>
        </w:rPr>
        <w:t xml:space="preserve"> эфиром:</w:t>
      </w:r>
    </w:p>
    <w:p w14:paraId="5DAB3F49" w14:textId="77777777" w:rsidR="00681D3C" w:rsidRPr="00F37CB2" w:rsidRDefault="00681D3C" w:rsidP="00681D3C">
      <w:pPr>
        <w:pStyle w:val="a6"/>
        <w:numPr>
          <w:ilvl w:val="0"/>
          <w:numId w:val="103"/>
        </w:numPr>
        <w:ind w:left="993" w:hanging="284"/>
        <w:rPr>
          <w:b/>
        </w:rPr>
      </w:pPr>
      <w:r w:rsidRPr="00F37CB2">
        <w:rPr>
          <w:b/>
          <w:color w:val="000000"/>
        </w:rPr>
        <w:t>Морфина</w:t>
      </w:r>
    </w:p>
    <w:p w14:paraId="0DA7C56A" w14:textId="77777777" w:rsidR="00681D3C" w:rsidRPr="00F37CB2" w:rsidRDefault="00681D3C" w:rsidP="00681D3C">
      <w:pPr>
        <w:pStyle w:val="a6"/>
        <w:numPr>
          <w:ilvl w:val="0"/>
          <w:numId w:val="103"/>
        </w:numPr>
        <w:ind w:left="993" w:hanging="284"/>
      </w:pPr>
      <w:r w:rsidRPr="00F37CB2">
        <w:rPr>
          <w:color w:val="000000"/>
        </w:rPr>
        <w:t>Тебаина</w:t>
      </w:r>
    </w:p>
    <w:p w14:paraId="784D2A94" w14:textId="77777777" w:rsidR="00681D3C" w:rsidRPr="00F37CB2" w:rsidRDefault="00681D3C" w:rsidP="00681D3C">
      <w:pPr>
        <w:pStyle w:val="a6"/>
        <w:numPr>
          <w:ilvl w:val="0"/>
          <w:numId w:val="103"/>
        </w:numPr>
        <w:ind w:left="993" w:hanging="284"/>
      </w:pPr>
      <w:r w:rsidRPr="00F37CB2">
        <w:t>Папаверина</w:t>
      </w:r>
    </w:p>
    <w:p w14:paraId="43675D03" w14:textId="77777777" w:rsidR="00681D3C" w:rsidRPr="00F37CB2" w:rsidRDefault="00681D3C" w:rsidP="00681D3C">
      <w:pPr>
        <w:pStyle w:val="a6"/>
        <w:numPr>
          <w:ilvl w:val="0"/>
          <w:numId w:val="103"/>
        </w:numPr>
        <w:ind w:left="993" w:hanging="284"/>
      </w:pPr>
      <w:r w:rsidRPr="00F37CB2">
        <w:rPr>
          <w:color w:val="000000"/>
        </w:rPr>
        <w:t>Героина</w:t>
      </w:r>
    </w:p>
    <w:p w14:paraId="6F680FA2" w14:textId="77777777" w:rsidR="00681D3C" w:rsidRPr="00F37CB2" w:rsidRDefault="00681D3C" w:rsidP="00681D3C">
      <w:pPr>
        <w:pStyle w:val="a6"/>
        <w:numPr>
          <w:ilvl w:val="0"/>
          <w:numId w:val="103"/>
        </w:numPr>
        <w:ind w:left="993" w:hanging="284"/>
        <w:jc w:val="left"/>
      </w:pPr>
      <w:proofErr w:type="spellStart"/>
      <w:r w:rsidRPr="00F37CB2">
        <w:rPr>
          <w:color w:val="000000"/>
        </w:rPr>
        <w:t>Носкапина</w:t>
      </w:r>
      <w:proofErr w:type="spellEnd"/>
    </w:p>
    <w:p w14:paraId="062CA800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77.Укажите.</w:t>
      </w:r>
      <w:r>
        <w:rPr>
          <w:b/>
        </w:rPr>
        <w:t>с</w:t>
      </w:r>
      <w:r w:rsidRPr="00F4194D">
        <w:rPr>
          <w:b/>
        </w:rPr>
        <w:t>писки прекурсоров подлежащих контролю на территории КР состоят из:</w:t>
      </w:r>
    </w:p>
    <w:p w14:paraId="7A35BC12" w14:textId="77777777" w:rsidR="00681D3C" w:rsidRPr="00F37CB2" w:rsidRDefault="00681D3C" w:rsidP="00681D3C">
      <w:pPr>
        <w:pStyle w:val="a6"/>
        <w:numPr>
          <w:ilvl w:val="0"/>
          <w:numId w:val="120"/>
        </w:numPr>
        <w:ind w:left="993" w:hanging="284"/>
      </w:pPr>
      <w:r w:rsidRPr="00F37CB2">
        <w:rPr>
          <w:color w:val="000000"/>
        </w:rPr>
        <w:t>Списка №1</w:t>
      </w:r>
    </w:p>
    <w:p w14:paraId="7A7D07F4" w14:textId="77777777" w:rsidR="00681D3C" w:rsidRPr="00F37CB2" w:rsidRDefault="00681D3C" w:rsidP="00681D3C">
      <w:pPr>
        <w:pStyle w:val="a6"/>
        <w:numPr>
          <w:ilvl w:val="0"/>
          <w:numId w:val="120"/>
        </w:numPr>
        <w:ind w:left="993" w:hanging="284"/>
        <w:rPr>
          <w:b/>
        </w:rPr>
      </w:pPr>
      <w:r w:rsidRPr="00F37CB2">
        <w:rPr>
          <w:b/>
          <w:color w:val="000000"/>
        </w:rPr>
        <w:t>Списка №1 и №2</w:t>
      </w:r>
    </w:p>
    <w:p w14:paraId="29A720F1" w14:textId="77777777" w:rsidR="00681D3C" w:rsidRPr="00F37CB2" w:rsidRDefault="00681D3C" w:rsidP="00681D3C">
      <w:pPr>
        <w:pStyle w:val="a6"/>
        <w:numPr>
          <w:ilvl w:val="0"/>
          <w:numId w:val="120"/>
        </w:numPr>
        <w:ind w:left="993" w:hanging="284"/>
      </w:pPr>
      <w:r w:rsidRPr="00F37CB2">
        <w:rPr>
          <w:color w:val="000000"/>
        </w:rPr>
        <w:t>Списка №1, №2 и №3</w:t>
      </w:r>
    </w:p>
    <w:p w14:paraId="0BA7766D" w14:textId="77777777" w:rsidR="00681D3C" w:rsidRPr="00F37CB2" w:rsidRDefault="00681D3C" w:rsidP="00681D3C">
      <w:pPr>
        <w:pStyle w:val="a6"/>
        <w:numPr>
          <w:ilvl w:val="0"/>
          <w:numId w:val="120"/>
        </w:numPr>
        <w:ind w:left="993" w:hanging="284"/>
      </w:pPr>
      <w:r w:rsidRPr="00F37CB2">
        <w:rPr>
          <w:color w:val="000000"/>
        </w:rPr>
        <w:t>Списка №1, №2, №3 и №4</w:t>
      </w:r>
    </w:p>
    <w:p w14:paraId="3276E1E8" w14:textId="77777777" w:rsidR="00681D3C" w:rsidRPr="00F37CB2" w:rsidRDefault="00681D3C" w:rsidP="00681D3C">
      <w:pPr>
        <w:pStyle w:val="a6"/>
        <w:numPr>
          <w:ilvl w:val="0"/>
          <w:numId w:val="120"/>
        </w:numPr>
        <w:ind w:left="993" w:hanging="284"/>
        <w:jc w:val="left"/>
      </w:pPr>
      <w:r w:rsidRPr="00F37CB2">
        <w:rPr>
          <w:color w:val="000000"/>
        </w:rPr>
        <w:lastRenderedPageBreak/>
        <w:t>Списки №1, №2, №3, №4 и №5</w:t>
      </w:r>
    </w:p>
    <w:p w14:paraId="15C53E80" w14:textId="477EA9E3" w:rsidR="00681D3C" w:rsidRPr="00F37CB2" w:rsidRDefault="00681D3C" w:rsidP="00681D3C">
      <w:pPr>
        <w:pStyle w:val="Default"/>
        <w:jc w:val="both"/>
      </w:pPr>
      <w:r>
        <w:rPr>
          <w:b/>
          <w:bCs/>
        </w:rPr>
        <w:t>78.</w:t>
      </w:r>
      <w:r w:rsidRPr="00F4194D">
        <w:rPr>
          <w:b/>
        </w:rPr>
        <w:t>Назовите вещества, подлежащие контролю международной конвенцией, которые были приняты в 1961 году</w:t>
      </w:r>
      <w:r w:rsidR="00066BE5">
        <w:rPr>
          <w:b/>
        </w:rPr>
        <w:t>.</w:t>
      </w:r>
    </w:p>
    <w:p w14:paraId="4AFB7756" w14:textId="77777777" w:rsidR="00681D3C" w:rsidRPr="00F37CB2" w:rsidRDefault="00681D3C" w:rsidP="00681D3C">
      <w:pPr>
        <w:pStyle w:val="a6"/>
        <w:numPr>
          <w:ilvl w:val="0"/>
          <w:numId w:val="121"/>
        </w:numPr>
        <w:ind w:left="993" w:hanging="284"/>
        <w:rPr>
          <w:b/>
        </w:rPr>
      </w:pPr>
      <w:r w:rsidRPr="00F37CB2">
        <w:rPr>
          <w:b/>
          <w:color w:val="000000"/>
        </w:rPr>
        <w:t>Наркотические средства</w:t>
      </w:r>
    </w:p>
    <w:p w14:paraId="2C1DF8FB" w14:textId="77777777" w:rsidR="00681D3C" w:rsidRPr="00F37CB2" w:rsidRDefault="00681D3C" w:rsidP="00681D3C">
      <w:pPr>
        <w:pStyle w:val="a6"/>
        <w:numPr>
          <w:ilvl w:val="0"/>
          <w:numId w:val="121"/>
        </w:numPr>
        <w:ind w:left="993" w:hanging="284"/>
      </w:pPr>
      <w:r w:rsidRPr="00F37CB2">
        <w:rPr>
          <w:color w:val="000000"/>
        </w:rPr>
        <w:t>Сильнодействующие вещества</w:t>
      </w:r>
    </w:p>
    <w:p w14:paraId="14E58DC0" w14:textId="77777777" w:rsidR="00681D3C" w:rsidRPr="00F37CB2" w:rsidRDefault="00681D3C" w:rsidP="00681D3C">
      <w:pPr>
        <w:pStyle w:val="a6"/>
        <w:numPr>
          <w:ilvl w:val="0"/>
          <w:numId w:val="121"/>
        </w:numPr>
        <w:ind w:left="993" w:hanging="284"/>
      </w:pPr>
      <w:r w:rsidRPr="00F37CB2">
        <w:rPr>
          <w:color w:val="000000"/>
        </w:rPr>
        <w:t>Психотропные вещества</w:t>
      </w:r>
    </w:p>
    <w:p w14:paraId="457BCD0D" w14:textId="77777777" w:rsidR="00681D3C" w:rsidRPr="00F37CB2" w:rsidRDefault="00681D3C" w:rsidP="00681D3C">
      <w:pPr>
        <w:pStyle w:val="a6"/>
        <w:numPr>
          <w:ilvl w:val="0"/>
          <w:numId w:val="121"/>
        </w:numPr>
        <w:ind w:left="993" w:hanging="284"/>
      </w:pPr>
      <w:r w:rsidRPr="00F37CB2">
        <w:rPr>
          <w:color w:val="000000"/>
        </w:rPr>
        <w:t>Прекурсоры</w:t>
      </w:r>
    </w:p>
    <w:p w14:paraId="39763E72" w14:textId="77777777" w:rsidR="00681D3C" w:rsidRPr="00F37CB2" w:rsidRDefault="00681D3C" w:rsidP="00681D3C">
      <w:pPr>
        <w:pStyle w:val="a6"/>
        <w:numPr>
          <w:ilvl w:val="0"/>
          <w:numId w:val="121"/>
        </w:numPr>
        <w:ind w:left="993" w:hanging="284"/>
        <w:jc w:val="left"/>
      </w:pPr>
      <w:r w:rsidRPr="00F37CB2">
        <w:rPr>
          <w:color w:val="000000"/>
        </w:rPr>
        <w:t xml:space="preserve">Ядовитые вещества </w:t>
      </w:r>
    </w:p>
    <w:p w14:paraId="08466346" w14:textId="21993A66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79.</w:t>
      </w:r>
      <w:r w:rsidRPr="00F4194D">
        <w:rPr>
          <w:b/>
        </w:rPr>
        <w:t>Назовите вещества, подлежащие контролю международной конвенцией, которые были приняты в 1971 году</w:t>
      </w:r>
      <w:r w:rsidR="00066BE5">
        <w:rPr>
          <w:b/>
        </w:rPr>
        <w:t>.</w:t>
      </w:r>
    </w:p>
    <w:p w14:paraId="0F5B2F54" w14:textId="77777777" w:rsidR="00681D3C" w:rsidRPr="00F37CB2" w:rsidRDefault="00681D3C" w:rsidP="00681D3C">
      <w:pPr>
        <w:pStyle w:val="a6"/>
        <w:numPr>
          <w:ilvl w:val="0"/>
          <w:numId w:val="122"/>
        </w:numPr>
        <w:ind w:left="993" w:hanging="284"/>
      </w:pPr>
      <w:r w:rsidRPr="00F37CB2">
        <w:t>Ядовитые вещества</w:t>
      </w:r>
    </w:p>
    <w:p w14:paraId="38335427" w14:textId="77777777" w:rsidR="00681D3C" w:rsidRPr="00F37CB2" w:rsidRDefault="00681D3C" w:rsidP="00681D3C">
      <w:pPr>
        <w:pStyle w:val="a6"/>
        <w:numPr>
          <w:ilvl w:val="0"/>
          <w:numId w:val="122"/>
        </w:numPr>
        <w:ind w:left="993" w:hanging="284"/>
      </w:pPr>
      <w:r w:rsidRPr="00F37CB2">
        <w:rPr>
          <w:color w:val="000000"/>
        </w:rPr>
        <w:t>Наркотические средства</w:t>
      </w:r>
    </w:p>
    <w:p w14:paraId="24301D35" w14:textId="77777777" w:rsidR="00681D3C" w:rsidRPr="00F37CB2" w:rsidRDefault="00681D3C" w:rsidP="00681D3C">
      <w:pPr>
        <w:pStyle w:val="a6"/>
        <w:numPr>
          <w:ilvl w:val="0"/>
          <w:numId w:val="122"/>
        </w:numPr>
        <w:ind w:left="993" w:hanging="284"/>
      </w:pPr>
      <w:r w:rsidRPr="00F37CB2">
        <w:rPr>
          <w:color w:val="000000"/>
        </w:rPr>
        <w:t>Сильнодействующие вещества</w:t>
      </w:r>
    </w:p>
    <w:p w14:paraId="64DD4734" w14:textId="77777777" w:rsidR="00681D3C" w:rsidRPr="00F37CB2" w:rsidRDefault="00681D3C" w:rsidP="00681D3C">
      <w:pPr>
        <w:pStyle w:val="a6"/>
        <w:numPr>
          <w:ilvl w:val="0"/>
          <w:numId w:val="122"/>
        </w:numPr>
        <w:ind w:left="993" w:hanging="284"/>
        <w:rPr>
          <w:b/>
        </w:rPr>
      </w:pPr>
      <w:r w:rsidRPr="00F37CB2">
        <w:rPr>
          <w:b/>
          <w:color w:val="000000"/>
        </w:rPr>
        <w:t>Психотропные вещества</w:t>
      </w:r>
    </w:p>
    <w:p w14:paraId="180184A3" w14:textId="77777777" w:rsidR="00681D3C" w:rsidRPr="00F37CB2" w:rsidRDefault="00681D3C" w:rsidP="00681D3C">
      <w:pPr>
        <w:pStyle w:val="a6"/>
        <w:numPr>
          <w:ilvl w:val="0"/>
          <w:numId w:val="122"/>
        </w:numPr>
        <w:ind w:left="993" w:hanging="284"/>
        <w:jc w:val="left"/>
      </w:pPr>
      <w:r w:rsidRPr="00F37CB2">
        <w:rPr>
          <w:color w:val="000000"/>
        </w:rPr>
        <w:t>Прекурсоры</w:t>
      </w:r>
    </w:p>
    <w:p w14:paraId="0D4A2687" w14:textId="52973A19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</w:rPr>
        <w:t>80.</w:t>
      </w:r>
      <w:r w:rsidRPr="00F4194D">
        <w:rPr>
          <w:b/>
        </w:rPr>
        <w:t>Назовите вещества, подлежащие контролю международной конвенцией, которые были приняты в 1988 году</w:t>
      </w:r>
      <w:r w:rsidR="00066BE5">
        <w:rPr>
          <w:b/>
        </w:rPr>
        <w:t>.</w:t>
      </w:r>
    </w:p>
    <w:p w14:paraId="70B4BD31" w14:textId="77777777" w:rsidR="00681D3C" w:rsidRPr="00F37CB2" w:rsidRDefault="00681D3C" w:rsidP="00681D3C">
      <w:pPr>
        <w:pStyle w:val="a6"/>
        <w:numPr>
          <w:ilvl w:val="0"/>
          <w:numId w:val="123"/>
        </w:numPr>
        <w:ind w:left="993" w:hanging="284"/>
      </w:pPr>
      <w:r w:rsidRPr="00F37CB2">
        <w:rPr>
          <w:color w:val="000000"/>
        </w:rPr>
        <w:t>Наркотические средства</w:t>
      </w:r>
    </w:p>
    <w:p w14:paraId="60CAEAD3" w14:textId="77777777" w:rsidR="00681D3C" w:rsidRPr="00F37CB2" w:rsidRDefault="00681D3C" w:rsidP="00681D3C">
      <w:pPr>
        <w:pStyle w:val="a6"/>
        <w:numPr>
          <w:ilvl w:val="0"/>
          <w:numId w:val="123"/>
        </w:numPr>
        <w:ind w:left="993" w:hanging="284"/>
      </w:pPr>
      <w:r w:rsidRPr="00F37CB2">
        <w:rPr>
          <w:color w:val="000000"/>
        </w:rPr>
        <w:t>Сильнодействующие вещества</w:t>
      </w:r>
    </w:p>
    <w:p w14:paraId="639F7B63" w14:textId="77777777" w:rsidR="00681D3C" w:rsidRPr="00F37CB2" w:rsidRDefault="00681D3C" w:rsidP="00681D3C">
      <w:pPr>
        <w:pStyle w:val="a6"/>
        <w:numPr>
          <w:ilvl w:val="0"/>
          <w:numId w:val="123"/>
        </w:numPr>
        <w:ind w:left="993" w:hanging="284"/>
      </w:pPr>
      <w:r w:rsidRPr="00F37CB2">
        <w:rPr>
          <w:color w:val="000000"/>
        </w:rPr>
        <w:t>Ядовитые вещества</w:t>
      </w:r>
    </w:p>
    <w:p w14:paraId="784D83E4" w14:textId="77777777" w:rsidR="00681D3C" w:rsidRPr="00F37CB2" w:rsidRDefault="00681D3C" w:rsidP="00681D3C">
      <w:pPr>
        <w:pStyle w:val="a6"/>
        <w:numPr>
          <w:ilvl w:val="0"/>
          <w:numId w:val="123"/>
        </w:numPr>
        <w:ind w:left="993" w:hanging="284"/>
      </w:pPr>
      <w:r w:rsidRPr="00F37CB2">
        <w:rPr>
          <w:color w:val="000000"/>
        </w:rPr>
        <w:t>Психотропные вещества</w:t>
      </w:r>
    </w:p>
    <w:p w14:paraId="50C9B67E" w14:textId="77777777" w:rsidR="00681D3C" w:rsidRPr="00F37CB2" w:rsidRDefault="00681D3C" w:rsidP="00681D3C">
      <w:pPr>
        <w:pStyle w:val="a6"/>
        <w:numPr>
          <w:ilvl w:val="0"/>
          <w:numId w:val="123"/>
        </w:numPr>
        <w:ind w:left="993" w:hanging="284"/>
        <w:jc w:val="left"/>
        <w:rPr>
          <w:b/>
        </w:rPr>
      </w:pPr>
      <w:r w:rsidRPr="00F37CB2">
        <w:rPr>
          <w:b/>
          <w:color w:val="000000"/>
        </w:rPr>
        <w:t>Прекурсоры</w:t>
      </w:r>
    </w:p>
    <w:p w14:paraId="656AD291" w14:textId="0F90AE46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81</w:t>
      </w:r>
      <w:r w:rsidRPr="00F4194D">
        <w:rPr>
          <w:b/>
          <w:bCs/>
        </w:rPr>
        <w:t>.</w:t>
      </w:r>
      <w:r w:rsidRPr="00F4194D">
        <w:rPr>
          <w:b/>
        </w:rPr>
        <w:t>Назовите количество растений контролируемые на территории КР, по последним данным 2015 года</w:t>
      </w:r>
      <w:r w:rsidR="00066BE5">
        <w:rPr>
          <w:b/>
        </w:rPr>
        <w:t>.</w:t>
      </w:r>
    </w:p>
    <w:p w14:paraId="4E1CF9DD" w14:textId="77777777" w:rsidR="00681D3C" w:rsidRPr="00F37CB2" w:rsidRDefault="00681D3C" w:rsidP="00681D3C">
      <w:pPr>
        <w:pStyle w:val="a6"/>
        <w:numPr>
          <w:ilvl w:val="0"/>
          <w:numId w:val="124"/>
        </w:numPr>
        <w:ind w:left="993" w:hanging="284"/>
      </w:pPr>
      <w:r w:rsidRPr="00F37CB2">
        <w:rPr>
          <w:color w:val="000000"/>
        </w:rPr>
        <w:t>Более 11 видов растений и грибов</w:t>
      </w:r>
    </w:p>
    <w:p w14:paraId="48AA706C" w14:textId="77777777" w:rsidR="00681D3C" w:rsidRPr="00F37CB2" w:rsidRDefault="00681D3C" w:rsidP="00681D3C">
      <w:pPr>
        <w:pStyle w:val="a6"/>
        <w:numPr>
          <w:ilvl w:val="0"/>
          <w:numId w:val="124"/>
        </w:numPr>
        <w:ind w:left="993" w:hanging="284"/>
      </w:pPr>
      <w:r w:rsidRPr="00F37CB2">
        <w:rPr>
          <w:color w:val="000000"/>
        </w:rPr>
        <w:t>Более 7 видов растений и грибов</w:t>
      </w:r>
    </w:p>
    <w:p w14:paraId="4DA7B09B" w14:textId="77777777" w:rsidR="00681D3C" w:rsidRPr="00F37CB2" w:rsidRDefault="00681D3C" w:rsidP="00681D3C">
      <w:pPr>
        <w:pStyle w:val="a6"/>
        <w:numPr>
          <w:ilvl w:val="0"/>
          <w:numId w:val="124"/>
        </w:numPr>
        <w:ind w:left="993" w:hanging="284"/>
      </w:pPr>
      <w:r w:rsidRPr="00F37CB2">
        <w:rPr>
          <w:color w:val="000000"/>
        </w:rPr>
        <w:t>Более 19 видов растений и грибов</w:t>
      </w:r>
    </w:p>
    <w:p w14:paraId="352F0E30" w14:textId="77777777" w:rsidR="00681D3C" w:rsidRPr="00F37CB2" w:rsidRDefault="00681D3C" w:rsidP="00681D3C">
      <w:pPr>
        <w:pStyle w:val="a6"/>
        <w:numPr>
          <w:ilvl w:val="0"/>
          <w:numId w:val="124"/>
        </w:numPr>
        <w:ind w:left="993" w:hanging="284"/>
        <w:rPr>
          <w:b/>
        </w:rPr>
      </w:pPr>
      <w:r w:rsidRPr="00F37CB2">
        <w:rPr>
          <w:b/>
          <w:color w:val="000000"/>
        </w:rPr>
        <w:t>Более 6 видов растений и грибов</w:t>
      </w:r>
    </w:p>
    <w:p w14:paraId="69402625" w14:textId="77777777" w:rsidR="00681D3C" w:rsidRPr="00F37CB2" w:rsidRDefault="00681D3C" w:rsidP="00681D3C">
      <w:pPr>
        <w:pStyle w:val="a6"/>
        <w:numPr>
          <w:ilvl w:val="0"/>
          <w:numId w:val="124"/>
        </w:numPr>
        <w:ind w:left="993" w:hanging="284"/>
        <w:jc w:val="left"/>
      </w:pPr>
      <w:r w:rsidRPr="00F37CB2">
        <w:rPr>
          <w:color w:val="000000"/>
        </w:rPr>
        <w:t>Более 5 видов растений и грибов</w:t>
      </w:r>
    </w:p>
    <w:p w14:paraId="5D044A0F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82.Выберите</w:t>
      </w:r>
      <w:proofErr w:type="gramStart"/>
      <w:r>
        <w:rPr>
          <w:b/>
          <w:bCs/>
        </w:rPr>
        <w:t>,г</w:t>
      </w:r>
      <w:proofErr w:type="gramEnd"/>
      <w:r>
        <w:rPr>
          <w:b/>
          <w:bCs/>
        </w:rPr>
        <w:t xml:space="preserve">де указаны </w:t>
      </w:r>
      <w:r>
        <w:rPr>
          <w:b/>
        </w:rPr>
        <w:t>п</w:t>
      </w:r>
      <w:r w:rsidRPr="00F4194D">
        <w:rPr>
          <w:b/>
        </w:rPr>
        <w:t>рава и обязанности судебного эксперта  в</w:t>
      </w:r>
      <w:r w:rsidRPr="00F4194D">
        <w:rPr>
          <w:b/>
          <w:lang w:val="ky-KG"/>
        </w:rPr>
        <w:t xml:space="preserve"> уголоно-процессуальном кодексе Кыргызской Республики</w:t>
      </w:r>
      <w:r w:rsidRPr="00F4194D">
        <w:rPr>
          <w:b/>
        </w:rPr>
        <w:t>:</w:t>
      </w:r>
    </w:p>
    <w:p w14:paraId="0899FB84" w14:textId="77777777" w:rsidR="00681D3C" w:rsidRPr="00F37CB2" w:rsidRDefault="00681D3C" w:rsidP="00681D3C">
      <w:pPr>
        <w:pStyle w:val="a6"/>
        <w:numPr>
          <w:ilvl w:val="0"/>
          <w:numId w:val="125"/>
        </w:numPr>
        <w:ind w:left="993" w:hanging="284"/>
      </w:pPr>
      <w:r w:rsidRPr="00F37CB2">
        <w:rPr>
          <w:color w:val="000000"/>
        </w:rPr>
        <w:t>Ст. 78 УПК КР</w:t>
      </w:r>
    </w:p>
    <w:p w14:paraId="1652B72B" w14:textId="77777777" w:rsidR="00681D3C" w:rsidRPr="00F37CB2" w:rsidRDefault="00681D3C" w:rsidP="00681D3C">
      <w:pPr>
        <w:pStyle w:val="a6"/>
        <w:numPr>
          <w:ilvl w:val="0"/>
          <w:numId w:val="125"/>
        </w:numPr>
        <w:ind w:left="993" w:hanging="284"/>
      </w:pPr>
      <w:r w:rsidRPr="00F37CB2">
        <w:rPr>
          <w:color w:val="000000"/>
        </w:rPr>
        <w:t>Ст. 88 УПК КР</w:t>
      </w:r>
    </w:p>
    <w:p w14:paraId="7E49B9A5" w14:textId="77777777" w:rsidR="00681D3C" w:rsidRPr="00F37CB2" w:rsidRDefault="00681D3C" w:rsidP="00681D3C">
      <w:pPr>
        <w:pStyle w:val="a6"/>
        <w:numPr>
          <w:ilvl w:val="0"/>
          <w:numId w:val="125"/>
        </w:numPr>
        <w:ind w:left="993" w:hanging="284"/>
      </w:pPr>
      <w:r w:rsidRPr="00F37CB2">
        <w:rPr>
          <w:color w:val="000000"/>
        </w:rPr>
        <w:t>Ст. 81 УПК КР</w:t>
      </w:r>
    </w:p>
    <w:p w14:paraId="6D63E4A7" w14:textId="77777777" w:rsidR="00681D3C" w:rsidRPr="00F37CB2" w:rsidRDefault="00681D3C" w:rsidP="00681D3C">
      <w:pPr>
        <w:pStyle w:val="a6"/>
        <w:numPr>
          <w:ilvl w:val="0"/>
          <w:numId w:val="125"/>
        </w:numPr>
        <w:ind w:left="993" w:hanging="284"/>
      </w:pPr>
      <w:r w:rsidRPr="00F37CB2">
        <w:rPr>
          <w:color w:val="000000"/>
        </w:rPr>
        <w:t>Ст. 47 УПК КР</w:t>
      </w:r>
    </w:p>
    <w:p w14:paraId="2C47C24C" w14:textId="77777777" w:rsidR="00681D3C" w:rsidRPr="00F37CB2" w:rsidRDefault="00681D3C" w:rsidP="00681D3C">
      <w:pPr>
        <w:pStyle w:val="a6"/>
        <w:numPr>
          <w:ilvl w:val="0"/>
          <w:numId w:val="125"/>
        </w:numPr>
        <w:ind w:left="993" w:hanging="284"/>
        <w:jc w:val="left"/>
        <w:rPr>
          <w:b/>
        </w:rPr>
      </w:pPr>
      <w:r w:rsidRPr="00F37CB2">
        <w:rPr>
          <w:b/>
          <w:color w:val="000000"/>
        </w:rPr>
        <w:t>Ст. 63 УПК КР</w:t>
      </w:r>
    </w:p>
    <w:p w14:paraId="57F5992D" w14:textId="29F706D1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83.</w:t>
      </w:r>
      <w:r w:rsidRPr="00F4194D">
        <w:rPr>
          <w:b/>
        </w:rPr>
        <w:t>Назовите наркотические и психотропные вещества полусинтетического происхождения</w:t>
      </w:r>
      <w:r w:rsidR="00066BE5">
        <w:rPr>
          <w:b/>
        </w:rPr>
        <w:t>.</w:t>
      </w:r>
    </w:p>
    <w:p w14:paraId="04023CB3" w14:textId="77777777" w:rsidR="00681D3C" w:rsidRPr="00F37CB2" w:rsidRDefault="00681D3C" w:rsidP="00681D3C">
      <w:pPr>
        <w:numPr>
          <w:ilvl w:val="0"/>
          <w:numId w:val="129"/>
        </w:numPr>
        <w:spacing w:after="0" w:line="240" w:lineRule="auto"/>
        <w:ind w:left="993" w:hanging="284"/>
        <w:jc w:val="both"/>
        <w:rPr>
          <w:b/>
        </w:rPr>
      </w:pPr>
      <w:r w:rsidRPr="00F37CB2">
        <w:rPr>
          <w:b/>
        </w:rPr>
        <w:t xml:space="preserve">Героин, </w:t>
      </w:r>
      <w:proofErr w:type="spellStart"/>
      <w:r w:rsidRPr="00F37CB2">
        <w:rPr>
          <w:b/>
        </w:rPr>
        <w:t>эфедрон</w:t>
      </w:r>
      <w:proofErr w:type="spellEnd"/>
    </w:p>
    <w:p w14:paraId="64DF6156" w14:textId="77777777" w:rsidR="00681D3C" w:rsidRPr="00F37CB2" w:rsidRDefault="00681D3C" w:rsidP="00681D3C">
      <w:pPr>
        <w:numPr>
          <w:ilvl w:val="0"/>
          <w:numId w:val="129"/>
        </w:numPr>
        <w:spacing w:after="0" w:line="240" w:lineRule="auto"/>
        <w:ind w:left="993" w:hanging="284"/>
        <w:jc w:val="both"/>
      </w:pPr>
      <w:proofErr w:type="spellStart"/>
      <w:r w:rsidRPr="00F37CB2">
        <w:t>Амфетамины</w:t>
      </w:r>
      <w:proofErr w:type="spellEnd"/>
      <w:r w:rsidRPr="00F37CB2">
        <w:t xml:space="preserve">, </w:t>
      </w:r>
      <w:proofErr w:type="spellStart"/>
      <w:r w:rsidRPr="00F37CB2">
        <w:t>экстази</w:t>
      </w:r>
      <w:proofErr w:type="spellEnd"/>
    </w:p>
    <w:p w14:paraId="68A616ED" w14:textId="77777777" w:rsidR="00681D3C" w:rsidRPr="00F37CB2" w:rsidRDefault="00681D3C" w:rsidP="00681D3C">
      <w:pPr>
        <w:numPr>
          <w:ilvl w:val="0"/>
          <w:numId w:val="129"/>
        </w:numPr>
        <w:spacing w:after="0" w:line="240" w:lineRule="auto"/>
        <w:ind w:left="993" w:hanging="284"/>
        <w:jc w:val="both"/>
      </w:pPr>
      <w:proofErr w:type="spellStart"/>
      <w:r w:rsidRPr="00F37CB2">
        <w:t>Пейот</w:t>
      </w:r>
      <w:proofErr w:type="spellEnd"/>
      <w:r w:rsidRPr="00F37CB2">
        <w:t xml:space="preserve">, </w:t>
      </w:r>
      <w:proofErr w:type="spellStart"/>
      <w:r w:rsidRPr="00F37CB2">
        <w:t>мескалин</w:t>
      </w:r>
      <w:proofErr w:type="spellEnd"/>
    </w:p>
    <w:p w14:paraId="46CA7783" w14:textId="77777777" w:rsidR="00681D3C" w:rsidRPr="00F37CB2" w:rsidRDefault="00681D3C" w:rsidP="00681D3C">
      <w:pPr>
        <w:numPr>
          <w:ilvl w:val="0"/>
          <w:numId w:val="129"/>
        </w:numPr>
        <w:spacing w:after="0" w:line="240" w:lineRule="auto"/>
        <w:ind w:left="993" w:hanging="284"/>
        <w:jc w:val="both"/>
      </w:pPr>
      <w:r w:rsidRPr="00F37CB2">
        <w:t>Морфин, кодеин и тебаин</w:t>
      </w:r>
    </w:p>
    <w:p w14:paraId="6057A844" w14:textId="77777777" w:rsidR="00681D3C" w:rsidRPr="00F37CB2" w:rsidRDefault="00681D3C" w:rsidP="00681D3C">
      <w:pPr>
        <w:numPr>
          <w:ilvl w:val="0"/>
          <w:numId w:val="129"/>
        </w:numPr>
        <w:spacing w:after="0" w:line="240" w:lineRule="auto"/>
        <w:ind w:left="993" w:hanging="284"/>
      </w:pPr>
      <w:r w:rsidRPr="00F37CB2">
        <w:t>Амфетамин</w:t>
      </w:r>
    </w:p>
    <w:p w14:paraId="1DDF2414" w14:textId="3FF044A0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84.Укажите</w:t>
      </w:r>
      <w:proofErr w:type="gramStart"/>
      <w:r>
        <w:rPr>
          <w:b/>
          <w:bCs/>
        </w:rPr>
        <w:t>,</w:t>
      </w:r>
      <w:r>
        <w:rPr>
          <w:b/>
        </w:rPr>
        <w:t>м</w:t>
      </w:r>
      <w:proofErr w:type="gramEnd"/>
      <w:r w:rsidRPr="00F4194D">
        <w:rPr>
          <w:b/>
        </w:rPr>
        <w:t>еконовая кислота в опии качественно определяется</w:t>
      </w:r>
      <w:r w:rsidR="00066BE5">
        <w:rPr>
          <w:b/>
        </w:rPr>
        <w:t>.</w:t>
      </w:r>
    </w:p>
    <w:p w14:paraId="1477D1E9" w14:textId="77777777" w:rsidR="00681D3C" w:rsidRPr="00F37CB2" w:rsidRDefault="00681D3C" w:rsidP="00681D3C">
      <w:pPr>
        <w:numPr>
          <w:ilvl w:val="0"/>
          <w:numId w:val="130"/>
        </w:numPr>
        <w:spacing w:after="0" w:line="240" w:lineRule="auto"/>
        <w:ind w:left="993" w:hanging="284"/>
        <w:jc w:val="both"/>
      </w:pPr>
      <w:r w:rsidRPr="00F37CB2">
        <w:t>Реакция с резорцином и серной кислотой</w:t>
      </w:r>
    </w:p>
    <w:p w14:paraId="53BC856D" w14:textId="77777777" w:rsidR="00681D3C" w:rsidRPr="00F37CB2" w:rsidRDefault="00681D3C" w:rsidP="00681D3C">
      <w:pPr>
        <w:numPr>
          <w:ilvl w:val="0"/>
          <w:numId w:val="130"/>
        </w:numPr>
        <w:spacing w:after="0" w:line="240" w:lineRule="auto"/>
        <w:ind w:left="993" w:hanging="284"/>
        <w:jc w:val="both"/>
      </w:pPr>
      <w:r w:rsidRPr="00F37CB2">
        <w:t>Реакция образования берлинской лазури</w:t>
      </w:r>
    </w:p>
    <w:p w14:paraId="02577FC4" w14:textId="77777777" w:rsidR="00681D3C" w:rsidRPr="00F37CB2" w:rsidRDefault="00681D3C" w:rsidP="00681D3C">
      <w:pPr>
        <w:numPr>
          <w:ilvl w:val="0"/>
          <w:numId w:val="130"/>
        </w:numPr>
        <w:spacing w:after="0" w:line="240" w:lineRule="auto"/>
        <w:ind w:left="993" w:hanging="284"/>
        <w:jc w:val="both"/>
        <w:rPr>
          <w:b/>
        </w:rPr>
      </w:pPr>
      <w:r w:rsidRPr="00F37CB2">
        <w:rPr>
          <w:b/>
        </w:rPr>
        <w:t>Реакция с хлоридом железа (</w:t>
      </w:r>
      <w:r w:rsidRPr="00F37CB2">
        <w:rPr>
          <w:b/>
          <w:lang w:val="en-US"/>
        </w:rPr>
        <w:t>III</w:t>
      </w:r>
      <w:r w:rsidRPr="00F37CB2">
        <w:rPr>
          <w:b/>
        </w:rPr>
        <w:t>)</w:t>
      </w:r>
    </w:p>
    <w:p w14:paraId="71CD3B85" w14:textId="77777777" w:rsidR="00681D3C" w:rsidRPr="00F37CB2" w:rsidRDefault="00681D3C" w:rsidP="00681D3C">
      <w:pPr>
        <w:numPr>
          <w:ilvl w:val="0"/>
          <w:numId w:val="130"/>
        </w:numPr>
        <w:spacing w:after="0" w:line="240" w:lineRule="auto"/>
        <w:ind w:left="993" w:hanging="284"/>
        <w:jc w:val="both"/>
      </w:pPr>
      <w:r w:rsidRPr="00F37CB2">
        <w:t xml:space="preserve">Реакция образования </w:t>
      </w:r>
      <w:proofErr w:type="spellStart"/>
      <w:r w:rsidRPr="00F37CB2">
        <w:t>азокрасителя</w:t>
      </w:r>
      <w:proofErr w:type="spellEnd"/>
    </w:p>
    <w:p w14:paraId="69715BCC" w14:textId="77777777" w:rsidR="00681D3C" w:rsidRPr="00F37CB2" w:rsidRDefault="00681D3C" w:rsidP="00681D3C">
      <w:pPr>
        <w:numPr>
          <w:ilvl w:val="0"/>
          <w:numId w:val="130"/>
        </w:numPr>
        <w:spacing w:after="0" w:line="240" w:lineRule="auto"/>
        <w:ind w:left="993" w:hanging="284"/>
      </w:pPr>
      <w:r w:rsidRPr="00F37CB2">
        <w:t xml:space="preserve">Реакция образования </w:t>
      </w:r>
      <w:proofErr w:type="spellStart"/>
      <w:r w:rsidRPr="00F37CB2">
        <w:t>мурексида</w:t>
      </w:r>
      <w:proofErr w:type="spellEnd"/>
    </w:p>
    <w:p w14:paraId="3CDB830B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85.Выберите</w:t>
      </w:r>
      <w:proofErr w:type="gramStart"/>
      <w:r>
        <w:rPr>
          <w:b/>
          <w:bCs/>
        </w:rPr>
        <w:t>,</w:t>
      </w:r>
      <w:r>
        <w:rPr>
          <w:b/>
        </w:rPr>
        <w:t>п</w:t>
      </w:r>
      <w:proofErr w:type="gramEnd"/>
      <w:r w:rsidRPr="00F4194D">
        <w:rPr>
          <w:b/>
        </w:rPr>
        <w:t>рименение, каких химических и лекарственных соединений классифицируется как использование их в качестве сильных наркотических средств:</w:t>
      </w:r>
    </w:p>
    <w:p w14:paraId="4C3EFFFB" w14:textId="77777777" w:rsidR="00681D3C" w:rsidRPr="00F37CB2" w:rsidRDefault="00681D3C" w:rsidP="00681D3C">
      <w:pPr>
        <w:pStyle w:val="a6"/>
        <w:numPr>
          <w:ilvl w:val="0"/>
          <w:numId w:val="132"/>
        </w:numPr>
        <w:ind w:left="993" w:hanging="284"/>
      </w:pPr>
      <w:r w:rsidRPr="00F37CB2">
        <w:t>Резерпин</w:t>
      </w:r>
    </w:p>
    <w:p w14:paraId="27EF28DC" w14:textId="77777777" w:rsidR="00681D3C" w:rsidRPr="00F37CB2" w:rsidRDefault="00681D3C" w:rsidP="00681D3C">
      <w:pPr>
        <w:pStyle w:val="a6"/>
        <w:numPr>
          <w:ilvl w:val="0"/>
          <w:numId w:val="132"/>
        </w:numPr>
        <w:ind w:left="993" w:hanging="284"/>
      </w:pPr>
      <w:proofErr w:type="spellStart"/>
      <w:r w:rsidRPr="00F37CB2">
        <w:lastRenderedPageBreak/>
        <w:t>Катинон</w:t>
      </w:r>
      <w:proofErr w:type="spellEnd"/>
    </w:p>
    <w:p w14:paraId="1CFF503F" w14:textId="77777777" w:rsidR="00681D3C" w:rsidRPr="00F37CB2" w:rsidRDefault="00681D3C" w:rsidP="00681D3C">
      <w:pPr>
        <w:pStyle w:val="a6"/>
        <w:numPr>
          <w:ilvl w:val="0"/>
          <w:numId w:val="132"/>
        </w:numPr>
        <w:ind w:left="993" w:hanging="284"/>
        <w:rPr>
          <w:b/>
        </w:rPr>
      </w:pPr>
      <w:r w:rsidRPr="00F37CB2">
        <w:rPr>
          <w:b/>
        </w:rPr>
        <w:t>Диацетилморфин</w:t>
      </w:r>
    </w:p>
    <w:p w14:paraId="09B64FF1" w14:textId="77777777" w:rsidR="00681D3C" w:rsidRPr="00F37CB2" w:rsidRDefault="00681D3C" w:rsidP="00681D3C">
      <w:pPr>
        <w:pStyle w:val="a6"/>
        <w:numPr>
          <w:ilvl w:val="0"/>
          <w:numId w:val="132"/>
        </w:numPr>
        <w:ind w:left="993" w:hanging="284"/>
      </w:pPr>
      <w:proofErr w:type="spellStart"/>
      <w:r w:rsidRPr="00F37CB2">
        <w:t>Метаквалон</w:t>
      </w:r>
      <w:proofErr w:type="spellEnd"/>
    </w:p>
    <w:p w14:paraId="322575DE" w14:textId="77777777" w:rsidR="00681D3C" w:rsidRPr="00F37CB2" w:rsidRDefault="00681D3C" w:rsidP="00681D3C">
      <w:pPr>
        <w:pStyle w:val="a6"/>
        <w:numPr>
          <w:ilvl w:val="0"/>
          <w:numId w:val="132"/>
        </w:numPr>
        <w:ind w:left="993" w:hanging="284"/>
        <w:jc w:val="left"/>
      </w:pPr>
      <w:r w:rsidRPr="00F37CB2">
        <w:t>Мескалин</w:t>
      </w:r>
    </w:p>
    <w:p w14:paraId="62278AA8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 xml:space="preserve">86. </w:t>
      </w:r>
      <w:proofErr w:type="spellStart"/>
      <w:r>
        <w:rPr>
          <w:b/>
          <w:bCs/>
        </w:rPr>
        <w:t>Определите</w:t>
      </w:r>
      <w:proofErr w:type="gramStart"/>
      <w:r>
        <w:rPr>
          <w:b/>
          <w:bCs/>
        </w:rPr>
        <w:t>,</w:t>
      </w:r>
      <w:r>
        <w:rPr>
          <w:b/>
        </w:rPr>
        <w:t>п</w:t>
      </w:r>
      <w:proofErr w:type="gramEnd"/>
      <w:r w:rsidRPr="00F4194D">
        <w:rPr>
          <w:b/>
        </w:rPr>
        <w:t>ри</w:t>
      </w:r>
      <w:proofErr w:type="spellEnd"/>
      <w:r w:rsidRPr="00F4194D">
        <w:rPr>
          <w:b/>
        </w:rPr>
        <w:t xml:space="preserve"> ХТС-скрининге на вещества основного характера на пластинке не получено окрашенных пятен при детектировании раствором хлорида железа (</w:t>
      </w:r>
      <w:r w:rsidRPr="00F4194D">
        <w:rPr>
          <w:b/>
          <w:lang w:val="en-US"/>
        </w:rPr>
        <w:t>III</w:t>
      </w:r>
      <w:r w:rsidRPr="00F4194D">
        <w:rPr>
          <w:b/>
        </w:rPr>
        <w:t>). Какие группы лекарственных соединений можно исключить из дальнейшего исследования:</w:t>
      </w:r>
    </w:p>
    <w:p w14:paraId="21FF3409" w14:textId="77777777" w:rsidR="00681D3C" w:rsidRPr="00F37CB2" w:rsidRDefault="00681D3C" w:rsidP="00681D3C">
      <w:pPr>
        <w:pStyle w:val="a6"/>
        <w:numPr>
          <w:ilvl w:val="0"/>
          <w:numId w:val="197"/>
        </w:numPr>
      </w:pPr>
      <w:r w:rsidRPr="00F37CB2">
        <w:t>Производные бензодиазепина</w:t>
      </w:r>
    </w:p>
    <w:p w14:paraId="567C116A" w14:textId="77777777" w:rsidR="00681D3C" w:rsidRPr="00F37CB2" w:rsidRDefault="00681D3C" w:rsidP="00681D3C">
      <w:pPr>
        <w:pStyle w:val="a6"/>
        <w:numPr>
          <w:ilvl w:val="0"/>
          <w:numId w:val="197"/>
        </w:numPr>
      </w:pPr>
      <w:r w:rsidRPr="00F37CB2">
        <w:t>Производные хинолина</w:t>
      </w:r>
    </w:p>
    <w:p w14:paraId="70B4E8AB" w14:textId="77777777" w:rsidR="00681D3C" w:rsidRPr="00F37CB2" w:rsidRDefault="00681D3C" w:rsidP="00681D3C">
      <w:pPr>
        <w:pStyle w:val="a6"/>
        <w:numPr>
          <w:ilvl w:val="0"/>
          <w:numId w:val="197"/>
        </w:numPr>
        <w:rPr>
          <w:b/>
        </w:rPr>
      </w:pPr>
      <w:r w:rsidRPr="00F37CB2">
        <w:rPr>
          <w:b/>
        </w:rPr>
        <w:t xml:space="preserve">Производные </w:t>
      </w:r>
      <w:proofErr w:type="spellStart"/>
      <w:r w:rsidRPr="00F37CB2">
        <w:rPr>
          <w:b/>
        </w:rPr>
        <w:t>изохинолина</w:t>
      </w:r>
      <w:proofErr w:type="spellEnd"/>
    </w:p>
    <w:p w14:paraId="674EEE2A" w14:textId="77777777" w:rsidR="00681D3C" w:rsidRPr="00F37CB2" w:rsidRDefault="00681D3C" w:rsidP="00681D3C">
      <w:pPr>
        <w:pStyle w:val="a6"/>
        <w:numPr>
          <w:ilvl w:val="0"/>
          <w:numId w:val="197"/>
        </w:numPr>
      </w:pPr>
      <w:r w:rsidRPr="00F37CB2">
        <w:t>Производные барбитуровой кислоты</w:t>
      </w:r>
    </w:p>
    <w:p w14:paraId="5A13BFCF" w14:textId="77777777" w:rsidR="00681D3C" w:rsidRPr="00F37CB2" w:rsidRDefault="00681D3C" w:rsidP="00681D3C">
      <w:pPr>
        <w:pStyle w:val="a6"/>
        <w:numPr>
          <w:ilvl w:val="0"/>
          <w:numId w:val="197"/>
        </w:numPr>
        <w:jc w:val="left"/>
      </w:pPr>
      <w:r w:rsidRPr="00F37CB2">
        <w:t>Производные пурина</w:t>
      </w:r>
    </w:p>
    <w:p w14:paraId="42B26062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 xml:space="preserve">87. </w:t>
      </w:r>
      <w:proofErr w:type="spellStart"/>
      <w:r>
        <w:rPr>
          <w:b/>
          <w:bCs/>
        </w:rPr>
        <w:t>Выберите</w:t>
      </w:r>
      <w:proofErr w:type="gramStart"/>
      <w:r>
        <w:rPr>
          <w:b/>
          <w:bCs/>
        </w:rPr>
        <w:t>,</w:t>
      </w:r>
      <w:r>
        <w:rPr>
          <w:b/>
        </w:rPr>
        <w:t>н</w:t>
      </w:r>
      <w:proofErr w:type="gramEnd"/>
      <w:r w:rsidRPr="00F4194D">
        <w:rPr>
          <w:b/>
        </w:rPr>
        <w:t>а</w:t>
      </w:r>
      <w:proofErr w:type="spellEnd"/>
      <w:r w:rsidRPr="00F4194D">
        <w:rPr>
          <w:b/>
        </w:rPr>
        <w:t xml:space="preserve"> какие вещества следует проводить основное исследование, если в условиях ХТС-скрининга получились окрашенные пятна при обработке пластинки реактивом Марки:</w:t>
      </w:r>
    </w:p>
    <w:p w14:paraId="502876ED" w14:textId="77777777" w:rsidR="00681D3C" w:rsidRPr="00F37CB2" w:rsidRDefault="00681D3C" w:rsidP="00681D3C">
      <w:pPr>
        <w:pStyle w:val="a6"/>
        <w:numPr>
          <w:ilvl w:val="0"/>
          <w:numId w:val="134"/>
        </w:numPr>
      </w:pPr>
      <w:r w:rsidRPr="00F37CB2">
        <w:t>Никотин</w:t>
      </w:r>
    </w:p>
    <w:p w14:paraId="3B674E72" w14:textId="77777777" w:rsidR="00681D3C" w:rsidRPr="00F37CB2" w:rsidRDefault="00681D3C" w:rsidP="00681D3C">
      <w:pPr>
        <w:pStyle w:val="a6"/>
        <w:numPr>
          <w:ilvl w:val="0"/>
          <w:numId w:val="134"/>
        </w:numPr>
      </w:pPr>
      <w:proofErr w:type="spellStart"/>
      <w:r w:rsidRPr="00F37CB2">
        <w:t>Пахикарпин</w:t>
      </w:r>
      <w:proofErr w:type="spellEnd"/>
    </w:p>
    <w:p w14:paraId="053937EB" w14:textId="77777777" w:rsidR="00681D3C" w:rsidRPr="00F37CB2" w:rsidRDefault="00681D3C" w:rsidP="00681D3C">
      <w:pPr>
        <w:pStyle w:val="a6"/>
        <w:numPr>
          <w:ilvl w:val="0"/>
          <w:numId w:val="134"/>
        </w:numPr>
        <w:rPr>
          <w:b/>
        </w:rPr>
      </w:pPr>
      <w:r w:rsidRPr="00F37CB2">
        <w:rPr>
          <w:b/>
        </w:rPr>
        <w:t>Кодеин</w:t>
      </w:r>
    </w:p>
    <w:p w14:paraId="7F22F74D" w14:textId="77777777" w:rsidR="00681D3C" w:rsidRPr="00F37CB2" w:rsidRDefault="00681D3C" w:rsidP="00681D3C">
      <w:pPr>
        <w:pStyle w:val="a6"/>
        <w:numPr>
          <w:ilvl w:val="0"/>
          <w:numId w:val="134"/>
        </w:numPr>
      </w:pPr>
      <w:proofErr w:type="spellStart"/>
      <w:r w:rsidRPr="00F37CB2">
        <w:t>Скополамин</w:t>
      </w:r>
      <w:proofErr w:type="spellEnd"/>
    </w:p>
    <w:p w14:paraId="7B76495E" w14:textId="77777777" w:rsidR="00681D3C" w:rsidRPr="00F37CB2" w:rsidRDefault="00681D3C" w:rsidP="00681D3C">
      <w:pPr>
        <w:pStyle w:val="a6"/>
        <w:numPr>
          <w:ilvl w:val="0"/>
          <w:numId w:val="134"/>
        </w:numPr>
        <w:jc w:val="left"/>
      </w:pPr>
      <w:r w:rsidRPr="00F37CB2">
        <w:t>Теобромин</w:t>
      </w:r>
    </w:p>
    <w:p w14:paraId="03E999DB" w14:textId="7BDB2F9A" w:rsidR="00681D3C" w:rsidRPr="00F37CB2" w:rsidRDefault="00681D3C" w:rsidP="00681D3C">
      <w:pPr>
        <w:pStyle w:val="Default"/>
        <w:jc w:val="both"/>
      </w:pPr>
      <w:r>
        <w:rPr>
          <w:b/>
          <w:bCs/>
        </w:rPr>
        <w:t>88.</w:t>
      </w:r>
      <w:r w:rsidRPr="00F4194D">
        <w:rPr>
          <w:b/>
        </w:rPr>
        <w:t>Назовите реактив, концентрированн</w:t>
      </w:r>
      <w:r w:rsidR="00AA222A">
        <w:rPr>
          <w:b/>
        </w:rPr>
        <w:t>ой</w:t>
      </w:r>
      <w:r w:rsidRPr="00F4194D">
        <w:rPr>
          <w:b/>
        </w:rPr>
        <w:t xml:space="preserve"> серной и азотной кислоты:</w:t>
      </w:r>
    </w:p>
    <w:p w14:paraId="33C02008" w14:textId="77777777" w:rsidR="00681D3C" w:rsidRPr="00F37CB2" w:rsidRDefault="00681D3C" w:rsidP="00681D3C">
      <w:pPr>
        <w:pStyle w:val="a6"/>
        <w:numPr>
          <w:ilvl w:val="0"/>
          <w:numId w:val="135"/>
        </w:numPr>
      </w:pPr>
      <w:r w:rsidRPr="00F37CB2">
        <w:t>Марки</w:t>
      </w:r>
    </w:p>
    <w:p w14:paraId="6C999298" w14:textId="77777777" w:rsidR="00681D3C" w:rsidRPr="00F37CB2" w:rsidRDefault="00681D3C" w:rsidP="00681D3C">
      <w:pPr>
        <w:pStyle w:val="a6"/>
        <w:numPr>
          <w:ilvl w:val="0"/>
          <w:numId w:val="135"/>
        </w:numPr>
      </w:pPr>
      <w:r w:rsidRPr="00F37CB2">
        <w:t>Фреде</w:t>
      </w:r>
    </w:p>
    <w:p w14:paraId="5A99BA31" w14:textId="77777777" w:rsidR="00681D3C" w:rsidRPr="00F37CB2" w:rsidRDefault="00681D3C" w:rsidP="00681D3C">
      <w:pPr>
        <w:pStyle w:val="a6"/>
        <w:numPr>
          <w:ilvl w:val="0"/>
          <w:numId w:val="135"/>
        </w:numPr>
      </w:pPr>
      <w:proofErr w:type="spellStart"/>
      <w:r w:rsidRPr="00F37CB2">
        <w:t>Драгендорфа</w:t>
      </w:r>
      <w:proofErr w:type="spellEnd"/>
    </w:p>
    <w:p w14:paraId="5688D612" w14:textId="77777777" w:rsidR="00681D3C" w:rsidRPr="00F37CB2" w:rsidRDefault="00681D3C" w:rsidP="00681D3C">
      <w:pPr>
        <w:pStyle w:val="a6"/>
        <w:numPr>
          <w:ilvl w:val="0"/>
          <w:numId w:val="135"/>
        </w:numPr>
      </w:pPr>
      <w:proofErr w:type="spellStart"/>
      <w:r w:rsidRPr="00F37CB2">
        <w:t>Манделина</w:t>
      </w:r>
      <w:proofErr w:type="spellEnd"/>
    </w:p>
    <w:p w14:paraId="5A895C6F" w14:textId="77777777" w:rsidR="00681D3C" w:rsidRPr="00F37CB2" w:rsidRDefault="00681D3C" w:rsidP="00681D3C">
      <w:pPr>
        <w:pStyle w:val="a6"/>
        <w:numPr>
          <w:ilvl w:val="0"/>
          <w:numId w:val="135"/>
        </w:numPr>
        <w:jc w:val="left"/>
        <w:rPr>
          <w:b/>
        </w:rPr>
      </w:pPr>
      <w:r w:rsidRPr="00F37CB2">
        <w:rPr>
          <w:b/>
        </w:rPr>
        <w:t>Эрдмана</w:t>
      </w:r>
    </w:p>
    <w:p w14:paraId="62ABFDBE" w14:textId="31146BA5" w:rsidR="00681D3C" w:rsidRPr="00F37CB2" w:rsidRDefault="00681D3C" w:rsidP="00681D3C">
      <w:pPr>
        <w:pStyle w:val="Default"/>
        <w:jc w:val="both"/>
      </w:pPr>
      <w:r>
        <w:rPr>
          <w:b/>
          <w:bCs/>
        </w:rPr>
        <w:t>89.</w:t>
      </w:r>
      <w:r w:rsidRPr="00F4194D">
        <w:rPr>
          <w:b/>
        </w:rPr>
        <w:t>Назовите название реактива формалин</w:t>
      </w:r>
      <w:r w:rsidR="00AA222A">
        <w:rPr>
          <w:b/>
        </w:rPr>
        <w:t>а и</w:t>
      </w:r>
      <w:r w:rsidRPr="00F4194D">
        <w:rPr>
          <w:b/>
        </w:rPr>
        <w:t xml:space="preserve"> серной кислоты:</w:t>
      </w:r>
    </w:p>
    <w:p w14:paraId="7B323FAE" w14:textId="77777777" w:rsidR="00681D3C" w:rsidRPr="00F37CB2" w:rsidRDefault="00681D3C" w:rsidP="00681D3C">
      <w:pPr>
        <w:pStyle w:val="a6"/>
        <w:numPr>
          <w:ilvl w:val="0"/>
          <w:numId w:val="136"/>
        </w:numPr>
        <w:rPr>
          <w:b/>
        </w:rPr>
      </w:pPr>
      <w:r w:rsidRPr="00F37CB2">
        <w:rPr>
          <w:b/>
        </w:rPr>
        <w:t>Марки</w:t>
      </w:r>
    </w:p>
    <w:p w14:paraId="51C1F85C" w14:textId="77777777" w:rsidR="00681D3C" w:rsidRPr="00F37CB2" w:rsidRDefault="00681D3C" w:rsidP="00681D3C">
      <w:pPr>
        <w:pStyle w:val="a6"/>
        <w:numPr>
          <w:ilvl w:val="0"/>
          <w:numId w:val="136"/>
        </w:numPr>
      </w:pPr>
      <w:r w:rsidRPr="00F37CB2">
        <w:t>Фреде</w:t>
      </w:r>
    </w:p>
    <w:p w14:paraId="1961CEE5" w14:textId="77777777" w:rsidR="00681D3C" w:rsidRPr="00F37CB2" w:rsidRDefault="00681D3C" w:rsidP="00681D3C">
      <w:pPr>
        <w:pStyle w:val="a6"/>
        <w:numPr>
          <w:ilvl w:val="0"/>
          <w:numId w:val="136"/>
        </w:numPr>
      </w:pPr>
      <w:proofErr w:type="spellStart"/>
      <w:r w:rsidRPr="00F37CB2">
        <w:t>Манделина</w:t>
      </w:r>
      <w:proofErr w:type="spellEnd"/>
    </w:p>
    <w:p w14:paraId="584AE921" w14:textId="77777777" w:rsidR="00681D3C" w:rsidRPr="00F37CB2" w:rsidRDefault="00681D3C" w:rsidP="00681D3C">
      <w:pPr>
        <w:pStyle w:val="a6"/>
        <w:numPr>
          <w:ilvl w:val="0"/>
          <w:numId w:val="136"/>
        </w:numPr>
      </w:pPr>
      <w:proofErr w:type="spellStart"/>
      <w:r w:rsidRPr="00F37CB2">
        <w:t>Драгендорфа</w:t>
      </w:r>
      <w:proofErr w:type="spellEnd"/>
    </w:p>
    <w:p w14:paraId="4CDE6AD5" w14:textId="77777777" w:rsidR="00681D3C" w:rsidRPr="00F37CB2" w:rsidRDefault="00681D3C" w:rsidP="00681D3C">
      <w:pPr>
        <w:pStyle w:val="a6"/>
        <w:numPr>
          <w:ilvl w:val="0"/>
          <w:numId w:val="136"/>
        </w:numPr>
        <w:jc w:val="left"/>
      </w:pPr>
      <w:r w:rsidRPr="00F37CB2">
        <w:t>Эрдмана</w:t>
      </w:r>
    </w:p>
    <w:p w14:paraId="0BB55109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 xml:space="preserve">90. </w:t>
      </w:r>
      <w:proofErr w:type="spellStart"/>
      <w:r>
        <w:rPr>
          <w:b/>
          <w:bCs/>
        </w:rPr>
        <w:t>Укажите</w:t>
      </w:r>
      <w:proofErr w:type="gramStart"/>
      <w:r>
        <w:rPr>
          <w:b/>
          <w:bCs/>
        </w:rPr>
        <w:t>,</w:t>
      </w:r>
      <w:r>
        <w:rPr>
          <w:b/>
        </w:rPr>
        <w:t>э</w:t>
      </w:r>
      <w:proofErr w:type="gramEnd"/>
      <w:r w:rsidRPr="00F4194D">
        <w:rPr>
          <w:b/>
        </w:rPr>
        <w:t>ффектом</w:t>
      </w:r>
      <w:proofErr w:type="spellEnd"/>
      <w:r w:rsidRPr="00F4194D">
        <w:rPr>
          <w:b/>
        </w:rPr>
        <w:t xml:space="preserve"> реакции Марки на кодеин является:</w:t>
      </w:r>
    </w:p>
    <w:p w14:paraId="45F29013" w14:textId="77777777" w:rsidR="00681D3C" w:rsidRPr="00F37CB2" w:rsidRDefault="00681D3C" w:rsidP="00681D3C">
      <w:pPr>
        <w:pStyle w:val="a6"/>
        <w:numPr>
          <w:ilvl w:val="0"/>
          <w:numId w:val="137"/>
        </w:numPr>
        <w:ind w:left="1276"/>
      </w:pPr>
      <w:r w:rsidRPr="00F37CB2">
        <w:t>Красная окраска</w:t>
      </w:r>
    </w:p>
    <w:p w14:paraId="058DFF86" w14:textId="77777777" w:rsidR="00681D3C" w:rsidRPr="00F37CB2" w:rsidRDefault="00681D3C" w:rsidP="00681D3C">
      <w:pPr>
        <w:pStyle w:val="a6"/>
        <w:numPr>
          <w:ilvl w:val="0"/>
          <w:numId w:val="137"/>
        </w:numPr>
        <w:ind w:left="1276"/>
      </w:pPr>
      <w:r w:rsidRPr="00F37CB2">
        <w:t>Осадок зеленого цвета</w:t>
      </w:r>
    </w:p>
    <w:p w14:paraId="33906A42" w14:textId="77777777" w:rsidR="00681D3C" w:rsidRPr="00F37CB2" w:rsidRDefault="00681D3C" w:rsidP="00681D3C">
      <w:pPr>
        <w:pStyle w:val="a6"/>
        <w:numPr>
          <w:ilvl w:val="0"/>
          <w:numId w:val="137"/>
        </w:numPr>
        <w:ind w:left="1276"/>
        <w:rPr>
          <w:b/>
        </w:rPr>
      </w:pPr>
      <w:r w:rsidRPr="00F37CB2">
        <w:rPr>
          <w:b/>
        </w:rPr>
        <w:t>Сине-фиолетовая окраска</w:t>
      </w:r>
    </w:p>
    <w:p w14:paraId="464930C1" w14:textId="77777777" w:rsidR="00681D3C" w:rsidRPr="00F37CB2" w:rsidRDefault="00681D3C" w:rsidP="00681D3C">
      <w:pPr>
        <w:pStyle w:val="a6"/>
        <w:numPr>
          <w:ilvl w:val="0"/>
          <w:numId w:val="137"/>
        </w:numPr>
        <w:ind w:left="1276"/>
      </w:pPr>
      <w:r w:rsidRPr="00F37CB2">
        <w:t>Желто-розовая окраска</w:t>
      </w:r>
    </w:p>
    <w:p w14:paraId="00E04099" w14:textId="77777777" w:rsidR="00681D3C" w:rsidRPr="00F37CB2" w:rsidRDefault="00681D3C" w:rsidP="00681D3C">
      <w:pPr>
        <w:pStyle w:val="a6"/>
        <w:numPr>
          <w:ilvl w:val="0"/>
          <w:numId w:val="137"/>
        </w:numPr>
        <w:ind w:left="1276"/>
        <w:jc w:val="left"/>
      </w:pPr>
      <w:r w:rsidRPr="00F37CB2">
        <w:t>Темно-красная окраска</w:t>
      </w:r>
    </w:p>
    <w:p w14:paraId="361AD0F3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91.</w:t>
      </w:r>
      <w:r w:rsidRPr="00F4194D">
        <w:rPr>
          <w:b/>
        </w:rPr>
        <w:t>Проанализируйте: Заключение судебный эксперт дает:</w:t>
      </w:r>
    </w:p>
    <w:p w14:paraId="3DCEC9EE" w14:textId="77777777" w:rsidR="00681D3C" w:rsidRPr="00F37CB2" w:rsidRDefault="00681D3C" w:rsidP="00681D3C">
      <w:pPr>
        <w:numPr>
          <w:ilvl w:val="0"/>
          <w:numId w:val="148"/>
        </w:numPr>
        <w:spacing w:after="0" w:line="240" w:lineRule="auto"/>
        <w:jc w:val="both"/>
      </w:pPr>
      <w:r w:rsidRPr="00F37CB2">
        <w:t>От имени Бюро судебно-медицинской экспертизы</w:t>
      </w:r>
    </w:p>
    <w:p w14:paraId="4125719F" w14:textId="77777777" w:rsidR="00681D3C" w:rsidRPr="00F37CB2" w:rsidRDefault="00681D3C" w:rsidP="00681D3C">
      <w:pPr>
        <w:numPr>
          <w:ilvl w:val="0"/>
          <w:numId w:val="148"/>
        </w:numPr>
        <w:spacing w:after="0" w:line="240" w:lineRule="auto"/>
        <w:jc w:val="both"/>
        <w:rPr>
          <w:b/>
        </w:rPr>
      </w:pPr>
      <w:r w:rsidRPr="00F37CB2">
        <w:rPr>
          <w:b/>
        </w:rPr>
        <w:t>От своего имени</w:t>
      </w:r>
    </w:p>
    <w:p w14:paraId="5484C983" w14:textId="77777777" w:rsidR="00681D3C" w:rsidRPr="00F37CB2" w:rsidRDefault="00681D3C" w:rsidP="00681D3C">
      <w:pPr>
        <w:numPr>
          <w:ilvl w:val="0"/>
          <w:numId w:val="148"/>
        </w:numPr>
        <w:spacing w:after="0" w:line="240" w:lineRule="auto"/>
        <w:jc w:val="both"/>
      </w:pPr>
      <w:r w:rsidRPr="00F37CB2">
        <w:t>От имени судебно-химического отдела</w:t>
      </w:r>
    </w:p>
    <w:p w14:paraId="05337DE3" w14:textId="77777777" w:rsidR="00681D3C" w:rsidRPr="00F37CB2" w:rsidRDefault="00681D3C" w:rsidP="00681D3C">
      <w:pPr>
        <w:numPr>
          <w:ilvl w:val="0"/>
          <w:numId w:val="148"/>
        </w:numPr>
        <w:spacing w:after="0" w:line="240" w:lineRule="auto"/>
        <w:jc w:val="both"/>
      </w:pPr>
      <w:r w:rsidRPr="00F37CB2">
        <w:t>От имени руководителя</w:t>
      </w:r>
    </w:p>
    <w:p w14:paraId="23711208" w14:textId="77777777" w:rsidR="00681D3C" w:rsidRPr="00F37CB2" w:rsidRDefault="00681D3C" w:rsidP="00681D3C">
      <w:pPr>
        <w:numPr>
          <w:ilvl w:val="0"/>
          <w:numId w:val="148"/>
        </w:numPr>
        <w:spacing w:after="0" w:line="240" w:lineRule="auto"/>
      </w:pPr>
      <w:r w:rsidRPr="00F37CB2">
        <w:t>От имени отдела</w:t>
      </w:r>
    </w:p>
    <w:p w14:paraId="43CD88F5" w14:textId="2909BDC8" w:rsidR="00681D3C" w:rsidRPr="00F37CB2" w:rsidRDefault="00681D3C" w:rsidP="00681D3C">
      <w:pPr>
        <w:pStyle w:val="Default"/>
        <w:jc w:val="both"/>
      </w:pPr>
      <w:r>
        <w:rPr>
          <w:b/>
          <w:bCs/>
        </w:rPr>
        <w:t>92.</w:t>
      </w:r>
      <w:r w:rsidRPr="00F4194D">
        <w:rPr>
          <w:b/>
        </w:rPr>
        <w:t xml:space="preserve">Назовите прикрепление к стеблю листа </w:t>
      </w:r>
      <w:r w:rsidR="00AA222A">
        <w:rPr>
          <w:b/>
        </w:rPr>
        <w:t>м</w:t>
      </w:r>
      <w:r w:rsidRPr="00F4194D">
        <w:rPr>
          <w:b/>
        </w:rPr>
        <w:t>ак снотворного:</w:t>
      </w:r>
      <w:r w:rsidRPr="00F37CB2">
        <w:t xml:space="preserve"> </w:t>
      </w:r>
    </w:p>
    <w:p w14:paraId="3F0C06DB" w14:textId="77777777" w:rsidR="00681D3C" w:rsidRPr="00F37CB2" w:rsidRDefault="00681D3C" w:rsidP="00681D3C">
      <w:pPr>
        <w:numPr>
          <w:ilvl w:val="0"/>
          <w:numId w:val="168"/>
        </w:numPr>
        <w:spacing w:after="0" w:line="240" w:lineRule="auto"/>
        <w:jc w:val="both"/>
        <w:rPr>
          <w:bCs/>
        </w:rPr>
      </w:pPr>
      <w:r w:rsidRPr="00F37CB2">
        <w:t>Сидячие</w:t>
      </w:r>
    </w:p>
    <w:p w14:paraId="4B6FCFF5" w14:textId="77777777" w:rsidR="00681D3C" w:rsidRPr="00F37CB2" w:rsidRDefault="00681D3C" w:rsidP="00681D3C">
      <w:pPr>
        <w:numPr>
          <w:ilvl w:val="0"/>
          <w:numId w:val="168"/>
        </w:numPr>
        <w:spacing w:after="0" w:line="240" w:lineRule="auto"/>
        <w:jc w:val="both"/>
      </w:pPr>
      <w:proofErr w:type="spellStart"/>
      <w:r w:rsidRPr="00F37CB2">
        <w:t>Низбегающие</w:t>
      </w:r>
      <w:proofErr w:type="spellEnd"/>
      <w:r w:rsidRPr="00F37CB2">
        <w:t xml:space="preserve"> </w:t>
      </w:r>
    </w:p>
    <w:p w14:paraId="1B89C006" w14:textId="77777777" w:rsidR="00681D3C" w:rsidRPr="00F37CB2" w:rsidRDefault="00681D3C" w:rsidP="00681D3C">
      <w:pPr>
        <w:numPr>
          <w:ilvl w:val="0"/>
          <w:numId w:val="168"/>
        </w:numPr>
        <w:spacing w:after="0" w:line="240" w:lineRule="auto"/>
        <w:jc w:val="both"/>
        <w:rPr>
          <w:b/>
          <w:bCs/>
        </w:rPr>
      </w:pPr>
      <w:r w:rsidRPr="00F37CB2">
        <w:rPr>
          <w:b/>
        </w:rPr>
        <w:t>Стеблеобъемлющие</w:t>
      </w:r>
    </w:p>
    <w:p w14:paraId="0E986DBD" w14:textId="77777777" w:rsidR="00681D3C" w:rsidRPr="00F37CB2" w:rsidRDefault="00681D3C" w:rsidP="00681D3C">
      <w:pPr>
        <w:numPr>
          <w:ilvl w:val="0"/>
          <w:numId w:val="168"/>
        </w:numPr>
        <w:spacing w:after="0" w:line="240" w:lineRule="auto"/>
        <w:jc w:val="both"/>
      </w:pPr>
      <w:r w:rsidRPr="00F37CB2">
        <w:t>Черешковые</w:t>
      </w:r>
    </w:p>
    <w:p w14:paraId="08B6B10C" w14:textId="77777777" w:rsidR="00681D3C" w:rsidRPr="00F37CB2" w:rsidRDefault="00681D3C" w:rsidP="00681D3C">
      <w:pPr>
        <w:numPr>
          <w:ilvl w:val="0"/>
          <w:numId w:val="168"/>
        </w:numPr>
        <w:spacing w:after="0" w:line="240" w:lineRule="auto"/>
      </w:pPr>
      <w:r w:rsidRPr="00F37CB2">
        <w:t>Очередные</w:t>
      </w:r>
    </w:p>
    <w:p w14:paraId="63B2D47A" w14:textId="5C0F5FEA" w:rsidR="00681D3C" w:rsidRPr="00F37CB2" w:rsidRDefault="00681D3C" w:rsidP="00681D3C">
      <w:pPr>
        <w:pStyle w:val="Default"/>
        <w:jc w:val="both"/>
      </w:pPr>
      <w:r>
        <w:rPr>
          <w:b/>
          <w:bCs/>
        </w:rPr>
        <w:t>93.</w:t>
      </w:r>
      <w:r w:rsidRPr="00F4194D">
        <w:rPr>
          <w:b/>
        </w:rPr>
        <w:t>Укажите: какие из ниже перечисленных веществ, входят к седативным средствам</w:t>
      </w:r>
      <w:r w:rsidR="00AA222A">
        <w:rPr>
          <w:b/>
        </w:rPr>
        <w:t>.</w:t>
      </w:r>
    </w:p>
    <w:p w14:paraId="5E8E3239" w14:textId="77777777" w:rsidR="00681D3C" w:rsidRPr="00F37CB2" w:rsidRDefault="00681D3C" w:rsidP="00681D3C">
      <w:pPr>
        <w:numPr>
          <w:ilvl w:val="0"/>
          <w:numId w:val="21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Фенциклидин</w:t>
      </w:r>
    </w:p>
    <w:p w14:paraId="10298FC0" w14:textId="77777777" w:rsidR="00681D3C" w:rsidRPr="00F37CB2" w:rsidRDefault="00681D3C" w:rsidP="00681D3C">
      <w:pPr>
        <w:numPr>
          <w:ilvl w:val="0"/>
          <w:numId w:val="21"/>
        </w:numPr>
        <w:tabs>
          <w:tab w:val="num" w:pos="426"/>
        </w:tabs>
        <w:spacing w:after="0" w:line="240" w:lineRule="auto"/>
        <w:ind w:left="1418" w:hanging="284"/>
        <w:jc w:val="both"/>
      </w:pPr>
      <w:proofErr w:type="spellStart"/>
      <w:r w:rsidRPr="00F37CB2">
        <w:lastRenderedPageBreak/>
        <w:t>Эфедрон</w:t>
      </w:r>
      <w:proofErr w:type="spellEnd"/>
    </w:p>
    <w:p w14:paraId="257C6077" w14:textId="77777777" w:rsidR="00681D3C" w:rsidRPr="00F37CB2" w:rsidRDefault="00681D3C" w:rsidP="00681D3C">
      <w:pPr>
        <w:numPr>
          <w:ilvl w:val="0"/>
          <w:numId w:val="21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Тетрагидроканнабинол</w:t>
      </w:r>
    </w:p>
    <w:p w14:paraId="2F8D730C" w14:textId="77777777" w:rsidR="00681D3C" w:rsidRPr="00F37CB2" w:rsidRDefault="00681D3C" w:rsidP="00681D3C">
      <w:pPr>
        <w:numPr>
          <w:ilvl w:val="0"/>
          <w:numId w:val="21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Амфетамин</w:t>
      </w:r>
    </w:p>
    <w:p w14:paraId="60836794" w14:textId="77777777" w:rsidR="00681D3C" w:rsidRPr="00F37CB2" w:rsidRDefault="00681D3C" w:rsidP="00681D3C">
      <w:pPr>
        <w:numPr>
          <w:ilvl w:val="0"/>
          <w:numId w:val="21"/>
        </w:numPr>
        <w:tabs>
          <w:tab w:val="num" w:pos="426"/>
        </w:tabs>
        <w:spacing w:after="0" w:line="240" w:lineRule="auto"/>
        <w:ind w:left="1418" w:hanging="284"/>
        <w:rPr>
          <w:b/>
        </w:rPr>
      </w:pPr>
      <w:proofErr w:type="spellStart"/>
      <w:r w:rsidRPr="00F37CB2">
        <w:rPr>
          <w:b/>
        </w:rPr>
        <w:t>Барбитал</w:t>
      </w:r>
      <w:proofErr w:type="spellEnd"/>
    </w:p>
    <w:p w14:paraId="2C2978E6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94.</w:t>
      </w:r>
      <w:r w:rsidRPr="00F4194D">
        <w:rPr>
          <w:b/>
        </w:rPr>
        <w:t xml:space="preserve">Укажите: </w:t>
      </w:r>
      <w:proofErr w:type="spellStart"/>
      <w:r w:rsidRPr="00F4194D">
        <w:rPr>
          <w:b/>
        </w:rPr>
        <w:t>спайсы</w:t>
      </w:r>
      <w:proofErr w:type="spellEnd"/>
      <w:r w:rsidRPr="00F4194D">
        <w:rPr>
          <w:b/>
        </w:rPr>
        <w:t xml:space="preserve"> относятся на следующие виды каннабиноидов</w:t>
      </w:r>
      <w:r w:rsidRPr="00F37CB2">
        <w:t>:</w:t>
      </w:r>
    </w:p>
    <w:p w14:paraId="4E0FEB1E" w14:textId="77777777" w:rsidR="00681D3C" w:rsidRPr="00F37CB2" w:rsidRDefault="00681D3C" w:rsidP="00681D3C">
      <w:pPr>
        <w:numPr>
          <w:ilvl w:val="0"/>
          <w:numId w:val="22"/>
        </w:numPr>
        <w:tabs>
          <w:tab w:val="num" w:pos="426"/>
        </w:tabs>
        <w:spacing w:after="0" w:line="240" w:lineRule="auto"/>
        <w:ind w:left="1418" w:hanging="284"/>
        <w:jc w:val="both"/>
      </w:pPr>
      <w:proofErr w:type="spellStart"/>
      <w:r w:rsidRPr="00F37CB2">
        <w:t>Фитоканнабиноиды</w:t>
      </w:r>
      <w:proofErr w:type="spellEnd"/>
      <w:r w:rsidRPr="00F37CB2">
        <w:t xml:space="preserve"> </w:t>
      </w:r>
    </w:p>
    <w:p w14:paraId="53BBB663" w14:textId="77777777" w:rsidR="00681D3C" w:rsidRPr="00F37CB2" w:rsidRDefault="00681D3C" w:rsidP="00681D3C">
      <w:pPr>
        <w:numPr>
          <w:ilvl w:val="0"/>
          <w:numId w:val="22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Эндогенные каннабиноиды</w:t>
      </w:r>
    </w:p>
    <w:p w14:paraId="6350E1A8" w14:textId="77777777" w:rsidR="00681D3C" w:rsidRPr="00F37CB2" w:rsidRDefault="00681D3C" w:rsidP="00681D3C">
      <w:pPr>
        <w:numPr>
          <w:ilvl w:val="0"/>
          <w:numId w:val="22"/>
        </w:numPr>
        <w:tabs>
          <w:tab w:val="num" w:pos="426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Синтетические каннабиноиды</w:t>
      </w:r>
    </w:p>
    <w:p w14:paraId="30EDE73D" w14:textId="77777777" w:rsidR="00681D3C" w:rsidRPr="00F37CB2" w:rsidRDefault="00681D3C" w:rsidP="00681D3C">
      <w:pPr>
        <w:numPr>
          <w:ilvl w:val="0"/>
          <w:numId w:val="22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Экзогенные каннабиноиды</w:t>
      </w:r>
    </w:p>
    <w:p w14:paraId="31CCD6A5" w14:textId="77777777" w:rsidR="00681D3C" w:rsidRPr="00F37CB2" w:rsidRDefault="00681D3C" w:rsidP="00681D3C">
      <w:pPr>
        <w:numPr>
          <w:ilvl w:val="0"/>
          <w:numId w:val="22"/>
        </w:numPr>
        <w:tabs>
          <w:tab w:val="num" w:pos="426"/>
        </w:tabs>
        <w:spacing w:after="0" w:line="240" w:lineRule="auto"/>
        <w:ind w:left="1418" w:hanging="284"/>
      </w:pPr>
      <w:r w:rsidRPr="00F37CB2">
        <w:t xml:space="preserve">Растительные </w:t>
      </w:r>
    </w:p>
    <w:p w14:paraId="1A53365C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95.</w:t>
      </w:r>
      <w:r w:rsidRPr="00F4194D">
        <w:rPr>
          <w:b/>
        </w:rPr>
        <w:t xml:space="preserve">Определите: </w:t>
      </w:r>
      <w:proofErr w:type="spellStart"/>
      <w:r w:rsidRPr="00F4194D">
        <w:rPr>
          <w:b/>
        </w:rPr>
        <w:t>лизергид</w:t>
      </w:r>
      <w:proofErr w:type="spellEnd"/>
      <w:r w:rsidRPr="00F4194D">
        <w:rPr>
          <w:b/>
        </w:rPr>
        <w:t xml:space="preserve"> ЛСД относятся к:</w:t>
      </w:r>
    </w:p>
    <w:p w14:paraId="055926AA" w14:textId="77777777" w:rsidR="00681D3C" w:rsidRPr="00F37CB2" w:rsidRDefault="00681D3C" w:rsidP="00681D3C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Прекурсорам</w:t>
      </w:r>
    </w:p>
    <w:p w14:paraId="482D06EC" w14:textId="77777777" w:rsidR="00681D3C" w:rsidRPr="00F37CB2" w:rsidRDefault="00681D3C" w:rsidP="00681D3C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Стимуляторам</w:t>
      </w:r>
    </w:p>
    <w:p w14:paraId="026F6A4C" w14:textId="77777777" w:rsidR="00681D3C" w:rsidRPr="00F37CB2" w:rsidRDefault="00681D3C" w:rsidP="00681D3C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Ядовитым веществам</w:t>
      </w:r>
    </w:p>
    <w:p w14:paraId="074DA1EE" w14:textId="77777777" w:rsidR="00681D3C" w:rsidRPr="00F37CB2" w:rsidRDefault="00681D3C" w:rsidP="00681D3C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Транквилизаторам</w:t>
      </w:r>
    </w:p>
    <w:p w14:paraId="4849E368" w14:textId="77777777" w:rsidR="00681D3C" w:rsidRPr="00F37CB2" w:rsidRDefault="00681D3C" w:rsidP="00681D3C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1418" w:hanging="284"/>
        <w:rPr>
          <w:b/>
        </w:rPr>
      </w:pPr>
      <w:r w:rsidRPr="00F37CB2">
        <w:rPr>
          <w:b/>
        </w:rPr>
        <w:t>Галлюциногенам</w:t>
      </w:r>
    </w:p>
    <w:p w14:paraId="55A5E33D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96.</w:t>
      </w:r>
      <w:r w:rsidRPr="00F4194D">
        <w:rPr>
          <w:b/>
        </w:rPr>
        <w:t xml:space="preserve">Определите </w:t>
      </w:r>
      <w:proofErr w:type="spellStart"/>
      <w:r w:rsidRPr="00F4194D">
        <w:rPr>
          <w:b/>
        </w:rPr>
        <w:t>лизергид</w:t>
      </w:r>
      <w:proofErr w:type="spellEnd"/>
      <w:r w:rsidRPr="00F4194D">
        <w:rPr>
          <w:b/>
        </w:rPr>
        <w:t xml:space="preserve"> впервые было синтезировано в:</w:t>
      </w:r>
    </w:p>
    <w:p w14:paraId="580B7D3D" w14:textId="77777777" w:rsidR="00681D3C" w:rsidRPr="00F37CB2" w:rsidRDefault="00681D3C" w:rsidP="00681D3C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1916 году</w:t>
      </w:r>
    </w:p>
    <w:p w14:paraId="4BD08472" w14:textId="77777777" w:rsidR="00681D3C" w:rsidRPr="00F37CB2" w:rsidRDefault="00681D3C" w:rsidP="00681D3C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 xml:space="preserve">1938 году </w:t>
      </w:r>
    </w:p>
    <w:p w14:paraId="1975E9D9" w14:textId="77777777" w:rsidR="00681D3C" w:rsidRPr="00F37CB2" w:rsidRDefault="00681D3C" w:rsidP="00681D3C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1941 году</w:t>
      </w:r>
    </w:p>
    <w:p w14:paraId="5B98FAE7" w14:textId="77777777" w:rsidR="00681D3C" w:rsidRPr="00F37CB2" w:rsidRDefault="00681D3C" w:rsidP="00681D3C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1948 году</w:t>
      </w:r>
    </w:p>
    <w:p w14:paraId="16DE5E4A" w14:textId="77777777" w:rsidR="00681D3C" w:rsidRPr="00F37CB2" w:rsidRDefault="00681D3C" w:rsidP="00681D3C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1418" w:hanging="284"/>
      </w:pPr>
      <w:r w:rsidRPr="00F37CB2">
        <w:t>1945 году</w:t>
      </w:r>
    </w:p>
    <w:p w14:paraId="6BD405B6" w14:textId="569F94A7" w:rsidR="00681D3C" w:rsidRPr="00F37CB2" w:rsidRDefault="00681D3C" w:rsidP="00681D3C">
      <w:pPr>
        <w:pStyle w:val="Default"/>
        <w:jc w:val="both"/>
      </w:pPr>
      <w:r>
        <w:rPr>
          <w:b/>
          <w:bCs/>
        </w:rPr>
        <w:t>97.</w:t>
      </w:r>
      <w:r w:rsidRPr="00F4194D">
        <w:rPr>
          <w:b/>
        </w:rPr>
        <w:t>Укажите: какие из ниже перечисленных веществ, входят к стимуляторам</w:t>
      </w:r>
      <w:r w:rsidR="00E961C5">
        <w:rPr>
          <w:b/>
        </w:rPr>
        <w:t>.</w:t>
      </w:r>
    </w:p>
    <w:p w14:paraId="3FEC063C" w14:textId="77777777" w:rsidR="00681D3C" w:rsidRPr="00F37CB2" w:rsidRDefault="00681D3C" w:rsidP="00681D3C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Мескалин</w:t>
      </w:r>
    </w:p>
    <w:p w14:paraId="5CB81405" w14:textId="77777777" w:rsidR="00681D3C" w:rsidRPr="00F37CB2" w:rsidRDefault="00681D3C" w:rsidP="00681D3C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Фенобарбитал</w:t>
      </w:r>
    </w:p>
    <w:p w14:paraId="1CE4F70F" w14:textId="77777777" w:rsidR="00681D3C" w:rsidRPr="00F37CB2" w:rsidRDefault="00681D3C" w:rsidP="00681D3C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Кокаин</w:t>
      </w:r>
    </w:p>
    <w:p w14:paraId="16E6BBDD" w14:textId="77777777" w:rsidR="00681D3C" w:rsidRPr="00F37CB2" w:rsidRDefault="00681D3C" w:rsidP="00681D3C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Диазепам</w:t>
      </w:r>
    </w:p>
    <w:p w14:paraId="2CC1D6B7" w14:textId="77777777" w:rsidR="00681D3C" w:rsidRPr="00F37CB2" w:rsidRDefault="00681D3C" w:rsidP="00681D3C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1418" w:hanging="284"/>
      </w:pPr>
      <w:proofErr w:type="spellStart"/>
      <w:r w:rsidRPr="00F37CB2">
        <w:t>Этаминал</w:t>
      </w:r>
      <w:proofErr w:type="spellEnd"/>
      <w:r w:rsidRPr="00F37CB2">
        <w:t>-натрия</w:t>
      </w:r>
    </w:p>
    <w:p w14:paraId="2357049F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98.</w:t>
      </w:r>
      <w:r w:rsidRPr="00F4194D">
        <w:rPr>
          <w:b/>
        </w:rPr>
        <w:t xml:space="preserve">Определите: </w:t>
      </w:r>
      <w:proofErr w:type="spellStart"/>
      <w:r w:rsidRPr="00F4194D">
        <w:rPr>
          <w:b/>
        </w:rPr>
        <w:t>дронабинол</w:t>
      </w:r>
      <w:proofErr w:type="spellEnd"/>
      <w:r w:rsidRPr="00F4194D">
        <w:rPr>
          <w:b/>
        </w:rPr>
        <w:t xml:space="preserve"> – это препарат на основе:</w:t>
      </w:r>
    </w:p>
    <w:p w14:paraId="5C590EF1" w14:textId="77777777" w:rsidR="00681D3C" w:rsidRPr="00F37CB2" w:rsidRDefault="00681D3C" w:rsidP="00681D3C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 xml:space="preserve">природного </w:t>
      </w:r>
      <w:proofErr w:type="spellStart"/>
      <w:r w:rsidRPr="00F37CB2">
        <w:rPr>
          <w:b/>
        </w:rPr>
        <w:t>каннабинода</w:t>
      </w:r>
      <w:proofErr w:type="spellEnd"/>
    </w:p>
    <w:p w14:paraId="5F9F22D1" w14:textId="77777777" w:rsidR="00681D3C" w:rsidRPr="00F37CB2" w:rsidRDefault="00681D3C" w:rsidP="00681D3C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органического каннабиноида</w:t>
      </w:r>
    </w:p>
    <w:p w14:paraId="7707A202" w14:textId="77777777" w:rsidR="00681D3C" w:rsidRPr="00F37CB2" w:rsidRDefault="00681D3C" w:rsidP="00681D3C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синтетического каннабиноида</w:t>
      </w:r>
    </w:p>
    <w:p w14:paraId="7ADF311E" w14:textId="77777777" w:rsidR="00681D3C" w:rsidRPr="00F37CB2" w:rsidRDefault="00681D3C" w:rsidP="00681D3C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1418" w:hanging="284"/>
        <w:jc w:val="both"/>
      </w:pPr>
      <w:proofErr w:type="spellStart"/>
      <w:r w:rsidRPr="00F37CB2">
        <w:t>каннабиноидной</w:t>
      </w:r>
      <w:proofErr w:type="spellEnd"/>
      <w:r w:rsidRPr="00F37CB2">
        <w:t xml:space="preserve"> кислоты</w:t>
      </w:r>
    </w:p>
    <w:p w14:paraId="5F6C389E" w14:textId="77777777" w:rsidR="00681D3C" w:rsidRPr="00F37CB2" w:rsidRDefault="00681D3C" w:rsidP="00681D3C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1418" w:hanging="284"/>
      </w:pPr>
      <w:r w:rsidRPr="00F37CB2">
        <w:t xml:space="preserve">на основе </w:t>
      </w:r>
      <w:proofErr w:type="spellStart"/>
      <w:r w:rsidRPr="00F37CB2">
        <w:t>терпеноидов</w:t>
      </w:r>
      <w:proofErr w:type="spellEnd"/>
    </w:p>
    <w:p w14:paraId="55C4F4D1" w14:textId="7BB034AD" w:rsidR="00681D3C" w:rsidRPr="00F37CB2" w:rsidRDefault="00681D3C" w:rsidP="00681D3C">
      <w:pPr>
        <w:pStyle w:val="Default"/>
        <w:jc w:val="both"/>
      </w:pPr>
      <w:r>
        <w:rPr>
          <w:b/>
          <w:bCs/>
        </w:rPr>
        <w:t>99.</w:t>
      </w:r>
      <w:r w:rsidRPr="00F4194D">
        <w:rPr>
          <w:b/>
        </w:rPr>
        <w:t>Определите: классические каннабиноиды относятся</w:t>
      </w:r>
      <w:r w:rsidR="00EA747F">
        <w:rPr>
          <w:b/>
        </w:rPr>
        <w:t xml:space="preserve"> к</w:t>
      </w:r>
      <w:proofErr w:type="gramStart"/>
      <w:r w:rsidR="00EA747F">
        <w:rPr>
          <w:b/>
        </w:rPr>
        <w:t xml:space="preserve"> </w:t>
      </w:r>
      <w:r w:rsidRPr="00F37CB2">
        <w:t>:</w:t>
      </w:r>
      <w:proofErr w:type="gramEnd"/>
    </w:p>
    <w:p w14:paraId="7FF0D395" w14:textId="3EFB3306" w:rsidR="00681D3C" w:rsidRPr="00F37CB2" w:rsidRDefault="00681D3C" w:rsidP="00681D3C">
      <w:pPr>
        <w:numPr>
          <w:ilvl w:val="0"/>
          <w:numId w:val="25"/>
        </w:numPr>
        <w:tabs>
          <w:tab w:val="num" w:pos="426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1 групп</w:t>
      </w:r>
      <w:r w:rsidR="00EA747F">
        <w:rPr>
          <w:b/>
        </w:rPr>
        <w:t>е</w:t>
      </w:r>
    </w:p>
    <w:p w14:paraId="54F1FD47" w14:textId="6B52204F" w:rsidR="00681D3C" w:rsidRPr="00F37CB2" w:rsidRDefault="00681D3C" w:rsidP="00681D3C">
      <w:pPr>
        <w:numPr>
          <w:ilvl w:val="0"/>
          <w:numId w:val="25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2 групп</w:t>
      </w:r>
      <w:r w:rsidR="00EA747F">
        <w:t>е</w:t>
      </w:r>
    </w:p>
    <w:p w14:paraId="628E7A43" w14:textId="7FE94391" w:rsidR="00681D3C" w:rsidRPr="00F37CB2" w:rsidRDefault="00681D3C" w:rsidP="00681D3C">
      <w:pPr>
        <w:numPr>
          <w:ilvl w:val="0"/>
          <w:numId w:val="25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3 групп</w:t>
      </w:r>
      <w:r w:rsidR="00EA747F">
        <w:t>е</w:t>
      </w:r>
    </w:p>
    <w:p w14:paraId="0EF544A5" w14:textId="3CAC1D06" w:rsidR="00681D3C" w:rsidRPr="00F37CB2" w:rsidRDefault="00681D3C" w:rsidP="00681D3C">
      <w:pPr>
        <w:numPr>
          <w:ilvl w:val="0"/>
          <w:numId w:val="25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4 групп</w:t>
      </w:r>
      <w:r w:rsidR="00EA747F">
        <w:t>е</w:t>
      </w:r>
    </w:p>
    <w:p w14:paraId="72571B6C" w14:textId="52236A76" w:rsidR="00681D3C" w:rsidRPr="00F37CB2" w:rsidRDefault="00681D3C" w:rsidP="00681D3C">
      <w:pPr>
        <w:numPr>
          <w:ilvl w:val="0"/>
          <w:numId w:val="25"/>
        </w:numPr>
        <w:tabs>
          <w:tab w:val="num" w:pos="426"/>
        </w:tabs>
        <w:spacing w:after="0" w:line="240" w:lineRule="auto"/>
        <w:ind w:left="1418" w:hanging="284"/>
      </w:pPr>
      <w:r w:rsidRPr="00F37CB2">
        <w:t>5 групп</w:t>
      </w:r>
      <w:r w:rsidR="00EA747F">
        <w:t>е</w:t>
      </w:r>
    </w:p>
    <w:p w14:paraId="12C3E1E4" w14:textId="6943E951" w:rsidR="00681D3C" w:rsidRPr="00F37CB2" w:rsidRDefault="00681D3C" w:rsidP="00681D3C">
      <w:pPr>
        <w:pStyle w:val="Default"/>
        <w:jc w:val="both"/>
      </w:pPr>
      <w:r>
        <w:rPr>
          <w:b/>
          <w:bCs/>
        </w:rPr>
        <w:t>100.</w:t>
      </w:r>
      <w:r w:rsidRPr="00F4194D">
        <w:rPr>
          <w:b/>
        </w:rPr>
        <w:t>Укажите: амфетамин впервые было синтезирован в:</w:t>
      </w:r>
    </w:p>
    <w:p w14:paraId="7FBDB1C7" w14:textId="77777777" w:rsidR="00681D3C" w:rsidRPr="00F37CB2" w:rsidRDefault="00681D3C" w:rsidP="00681D3C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1881 году</w:t>
      </w:r>
    </w:p>
    <w:p w14:paraId="2B5A2A36" w14:textId="77777777" w:rsidR="00681D3C" w:rsidRPr="00F37CB2" w:rsidRDefault="00681D3C" w:rsidP="00681D3C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 xml:space="preserve">1887 году </w:t>
      </w:r>
    </w:p>
    <w:p w14:paraId="3D122A77" w14:textId="77777777" w:rsidR="00681D3C" w:rsidRPr="00F37CB2" w:rsidRDefault="00681D3C" w:rsidP="00681D3C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1893 году</w:t>
      </w:r>
    </w:p>
    <w:p w14:paraId="7CF3F0B1" w14:textId="77777777" w:rsidR="00681D3C" w:rsidRPr="00F37CB2" w:rsidRDefault="00681D3C" w:rsidP="00681D3C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1897 году</w:t>
      </w:r>
    </w:p>
    <w:p w14:paraId="3565B1DC" w14:textId="77777777" w:rsidR="00681D3C" w:rsidRPr="00F37CB2" w:rsidRDefault="00681D3C" w:rsidP="00681D3C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1418" w:hanging="284"/>
      </w:pPr>
      <w:r w:rsidRPr="00F37CB2">
        <w:t>1941 году</w:t>
      </w:r>
    </w:p>
    <w:p w14:paraId="19650CA2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101.</w:t>
      </w:r>
      <w:r w:rsidRPr="00F4194D">
        <w:rPr>
          <w:b/>
        </w:rPr>
        <w:t>Определите: вещества, содержащие в составе антидота от фосфорорганических соединений:</w:t>
      </w:r>
    </w:p>
    <w:p w14:paraId="54A24FCF" w14:textId="77777777" w:rsidR="00681D3C" w:rsidRPr="00F37CB2" w:rsidRDefault="00681D3C" w:rsidP="00681D3C">
      <w:pPr>
        <w:numPr>
          <w:ilvl w:val="0"/>
          <w:numId w:val="28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Фенциклидин</w:t>
      </w:r>
    </w:p>
    <w:p w14:paraId="71DC9170" w14:textId="77777777" w:rsidR="00681D3C" w:rsidRPr="00F37CB2" w:rsidRDefault="00681D3C" w:rsidP="00681D3C">
      <w:pPr>
        <w:numPr>
          <w:ilvl w:val="0"/>
          <w:numId w:val="28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Метамфетамин</w:t>
      </w:r>
    </w:p>
    <w:p w14:paraId="35C45C57" w14:textId="77777777" w:rsidR="00681D3C" w:rsidRPr="00F37CB2" w:rsidRDefault="00681D3C" w:rsidP="00681D3C">
      <w:pPr>
        <w:numPr>
          <w:ilvl w:val="0"/>
          <w:numId w:val="28"/>
        </w:numPr>
        <w:tabs>
          <w:tab w:val="num" w:pos="426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Амфетамин</w:t>
      </w:r>
    </w:p>
    <w:p w14:paraId="491749C0" w14:textId="77777777" w:rsidR="00681D3C" w:rsidRPr="00F37CB2" w:rsidRDefault="00681D3C" w:rsidP="00681D3C">
      <w:pPr>
        <w:numPr>
          <w:ilvl w:val="0"/>
          <w:numId w:val="28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Мескалин</w:t>
      </w:r>
    </w:p>
    <w:p w14:paraId="1D7523EB" w14:textId="77777777" w:rsidR="00681D3C" w:rsidRPr="00F37CB2" w:rsidRDefault="00681D3C" w:rsidP="00681D3C">
      <w:pPr>
        <w:numPr>
          <w:ilvl w:val="0"/>
          <w:numId w:val="28"/>
        </w:numPr>
        <w:tabs>
          <w:tab w:val="num" w:pos="426"/>
        </w:tabs>
        <w:spacing w:after="0" w:line="240" w:lineRule="auto"/>
        <w:ind w:left="1418" w:hanging="284"/>
      </w:pPr>
      <w:proofErr w:type="spellStart"/>
      <w:r w:rsidRPr="00F37CB2">
        <w:t>Псилоцибин</w:t>
      </w:r>
      <w:proofErr w:type="spellEnd"/>
    </w:p>
    <w:p w14:paraId="31EFA7B1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lastRenderedPageBreak/>
        <w:t>102.Укажите</w:t>
      </w:r>
      <w:proofErr w:type="gramStart"/>
      <w:r>
        <w:rPr>
          <w:b/>
          <w:bCs/>
        </w:rPr>
        <w:t>,</w:t>
      </w:r>
      <w:r>
        <w:rPr>
          <w:b/>
        </w:rPr>
        <w:t>э</w:t>
      </w:r>
      <w:proofErr w:type="gramEnd"/>
      <w:r w:rsidRPr="00F4194D">
        <w:rPr>
          <w:b/>
        </w:rPr>
        <w:t>федрон относятся к:</w:t>
      </w:r>
    </w:p>
    <w:p w14:paraId="35925697" w14:textId="77777777" w:rsidR="00EA747F" w:rsidRPr="00F37CB2" w:rsidRDefault="00EA747F" w:rsidP="00EA747F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Прекурсорам</w:t>
      </w:r>
    </w:p>
    <w:p w14:paraId="0CD318BA" w14:textId="77777777" w:rsidR="00681D3C" w:rsidRPr="00F37CB2" w:rsidRDefault="00681D3C" w:rsidP="00681D3C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Галлюциногенам</w:t>
      </w:r>
    </w:p>
    <w:p w14:paraId="19685CA8" w14:textId="77777777" w:rsidR="00681D3C" w:rsidRPr="00F37CB2" w:rsidRDefault="00681D3C" w:rsidP="00681D3C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Стимуляторам</w:t>
      </w:r>
    </w:p>
    <w:p w14:paraId="53B75EA4" w14:textId="77777777" w:rsidR="00681D3C" w:rsidRPr="00F37CB2" w:rsidRDefault="00681D3C" w:rsidP="00681D3C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Транквилизаторам</w:t>
      </w:r>
    </w:p>
    <w:p w14:paraId="3CB6899A" w14:textId="77777777" w:rsidR="00681D3C" w:rsidRPr="00F37CB2" w:rsidRDefault="00681D3C" w:rsidP="00681D3C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1418" w:hanging="284"/>
      </w:pPr>
      <w:proofErr w:type="spellStart"/>
      <w:r w:rsidRPr="00F37CB2">
        <w:t>Спайсы</w:t>
      </w:r>
      <w:proofErr w:type="spellEnd"/>
    </w:p>
    <w:p w14:paraId="41C9B27C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103.</w:t>
      </w:r>
      <w:r w:rsidRPr="00F4194D">
        <w:rPr>
          <w:b/>
        </w:rPr>
        <w:t>Определите: к синтетическим наркотическим средствам относятся:</w:t>
      </w:r>
    </w:p>
    <w:p w14:paraId="71D11B35" w14:textId="77777777" w:rsidR="00681D3C" w:rsidRPr="00F37CB2" w:rsidRDefault="00681D3C" w:rsidP="00681D3C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1418" w:hanging="284"/>
        <w:jc w:val="both"/>
      </w:pPr>
      <w:proofErr w:type="spellStart"/>
      <w:r w:rsidRPr="00F37CB2">
        <w:t>Псилоцибин</w:t>
      </w:r>
      <w:proofErr w:type="spellEnd"/>
    </w:p>
    <w:p w14:paraId="7E0DAA20" w14:textId="77777777" w:rsidR="00681D3C" w:rsidRPr="00F37CB2" w:rsidRDefault="00681D3C" w:rsidP="00681D3C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Кокаин</w:t>
      </w:r>
    </w:p>
    <w:p w14:paraId="6D4480CA" w14:textId="77777777" w:rsidR="00681D3C" w:rsidRPr="00F37CB2" w:rsidRDefault="00681D3C" w:rsidP="00681D3C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Фенциклидин</w:t>
      </w:r>
    </w:p>
    <w:p w14:paraId="780DA643" w14:textId="77777777" w:rsidR="00681D3C" w:rsidRPr="00F37CB2" w:rsidRDefault="00681D3C" w:rsidP="00681D3C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Мескалин</w:t>
      </w:r>
    </w:p>
    <w:p w14:paraId="3EB0534C" w14:textId="77777777" w:rsidR="00681D3C" w:rsidRPr="00F37CB2" w:rsidRDefault="00681D3C" w:rsidP="00681D3C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1418" w:hanging="284"/>
      </w:pPr>
      <w:r w:rsidRPr="00F37CB2">
        <w:t>Диацетилморфин</w:t>
      </w:r>
    </w:p>
    <w:p w14:paraId="0D78674D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104.</w:t>
      </w:r>
      <w:r w:rsidRPr="00F4194D">
        <w:rPr>
          <w:b/>
        </w:rPr>
        <w:t>Укажите: Качественной характеристикой в тонкослойной хроматографии является:</w:t>
      </w:r>
    </w:p>
    <w:p w14:paraId="5F1F9C89" w14:textId="77777777" w:rsidR="00681D3C" w:rsidRPr="00F37CB2" w:rsidRDefault="00681D3C" w:rsidP="00681D3C">
      <w:pPr>
        <w:numPr>
          <w:ilvl w:val="0"/>
          <w:numId w:val="170"/>
        </w:numPr>
        <w:shd w:val="clear" w:color="auto" w:fill="FFFFFF"/>
        <w:tabs>
          <w:tab w:val="clear" w:pos="153"/>
          <w:tab w:val="num" w:pos="141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color w:val="000000"/>
        </w:rPr>
      </w:pPr>
      <w:r w:rsidRPr="00F37CB2">
        <w:rPr>
          <w:color w:val="000000"/>
        </w:rPr>
        <w:t>Время удержания</w:t>
      </w:r>
    </w:p>
    <w:p w14:paraId="5AC50A03" w14:textId="77777777" w:rsidR="00681D3C" w:rsidRPr="00F37CB2" w:rsidRDefault="00681D3C" w:rsidP="00681D3C">
      <w:pPr>
        <w:numPr>
          <w:ilvl w:val="0"/>
          <w:numId w:val="170"/>
        </w:numPr>
        <w:tabs>
          <w:tab w:val="clear" w:pos="153"/>
          <w:tab w:val="num" w:pos="1418"/>
        </w:tabs>
        <w:spacing w:after="0" w:line="240" w:lineRule="auto"/>
        <w:ind w:left="1418"/>
        <w:jc w:val="both"/>
      </w:pPr>
      <w:r w:rsidRPr="00F37CB2">
        <w:rPr>
          <w:color w:val="000000"/>
        </w:rPr>
        <w:t>Ширина и площадь пика</w:t>
      </w:r>
    </w:p>
    <w:p w14:paraId="541DF18D" w14:textId="77777777" w:rsidR="00681D3C" w:rsidRPr="00F37CB2" w:rsidRDefault="00681D3C" w:rsidP="00681D3C">
      <w:pPr>
        <w:numPr>
          <w:ilvl w:val="0"/>
          <w:numId w:val="170"/>
        </w:numPr>
        <w:shd w:val="clear" w:color="auto" w:fill="FFFFFF"/>
        <w:tabs>
          <w:tab w:val="clear" w:pos="153"/>
          <w:tab w:val="num" w:pos="141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b/>
          <w:color w:val="000000"/>
        </w:rPr>
      </w:pPr>
      <w:r w:rsidRPr="00F37CB2">
        <w:rPr>
          <w:b/>
          <w:color w:val="000000"/>
        </w:rPr>
        <w:t xml:space="preserve">Значение </w:t>
      </w:r>
      <w:r w:rsidRPr="00F37CB2">
        <w:rPr>
          <w:b/>
          <w:color w:val="000000"/>
          <w:lang w:val="en-US"/>
        </w:rPr>
        <w:t>Rf</w:t>
      </w:r>
    </w:p>
    <w:p w14:paraId="1BC88D9C" w14:textId="77777777" w:rsidR="00681D3C" w:rsidRPr="00F37CB2" w:rsidRDefault="00681D3C" w:rsidP="00681D3C">
      <w:pPr>
        <w:numPr>
          <w:ilvl w:val="0"/>
          <w:numId w:val="170"/>
        </w:numPr>
        <w:tabs>
          <w:tab w:val="clear" w:pos="153"/>
          <w:tab w:val="num" w:pos="1418"/>
        </w:tabs>
        <w:spacing w:after="0" w:line="240" w:lineRule="auto"/>
        <w:ind w:left="1418"/>
        <w:jc w:val="both"/>
      </w:pPr>
      <w:r w:rsidRPr="00F37CB2">
        <w:rPr>
          <w:color w:val="000000"/>
        </w:rPr>
        <w:t>Высота и ширина окраски</w:t>
      </w:r>
    </w:p>
    <w:p w14:paraId="77ED55E9" w14:textId="77777777" w:rsidR="00681D3C" w:rsidRPr="00F37CB2" w:rsidRDefault="00681D3C" w:rsidP="00681D3C">
      <w:pPr>
        <w:numPr>
          <w:ilvl w:val="0"/>
          <w:numId w:val="170"/>
        </w:numPr>
        <w:tabs>
          <w:tab w:val="num" w:pos="1418"/>
        </w:tabs>
        <w:spacing w:after="0" w:line="240" w:lineRule="auto"/>
        <w:ind w:left="1418"/>
      </w:pPr>
      <w:r w:rsidRPr="00F37CB2">
        <w:t>Система растворители</w:t>
      </w:r>
    </w:p>
    <w:p w14:paraId="6705CD58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 xml:space="preserve">105. </w:t>
      </w:r>
      <w:proofErr w:type="spellStart"/>
      <w:r>
        <w:rPr>
          <w:b/>
          <w:bCs/>
        </w:rPr>
        <w:t>Определите</w:t>
      </w:r>
      <w:proofErr w:type="gramStart"/>
      <w:r>
        <w:rPr>
          <w:b/>
          <w:bCs/>
        </w:rPr>
        <w:t>,</w:t>
      </w:r>
      <w:r>
        <w:rPr>
          <w:b/>
        </w:rPr>
        <w:t>в</w:t>
      </w:r>
      <w:proofErr w:type="spellEnd"/>
      <w:proofErr w:type="gramEnd"/>
      <w:r w:rsidRPr="00F4194D">
        <w:rPr>
          <w:b/>
        </w:rPr>
        <w:t xml:space="preserve"> качестве противосудорожных средств в медицине применяется</w:t>
      </w:r>
      <w:r w:rsidRPr="00F37CB2">
        <w:t>:</w:t>
      </w:r>
    </w:p>
    <w:p w14:paraId="64A392FE" w14:textId="77777777" w:rsidR="00681D3C" w:rsidRPr="00F37CB2" w:rsidRDefault="00681D3C" w:rsidP="00681D3C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1418" w:hanging="284"/>
        <w:jc w:val="both"/>
      </w:pPr>
      <w:proofErr w:type="spellStart"/>
      <w:r w:rsidRPr="00F37CB2">
        <w:t>Барбитал</w:t>
      </w:r>
      <w:proofErr w:type="spellEnd"/>
    </w:p>
    <w:p w14:paraId="724AF4EF" w14:textId="77777777" w:rsidR="00681D3C" w:rsidRPr="00F37CB2" w:rsidRDefault="00681D3C" w:rsidP="00681D3C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Фенобарбитал</w:t>
      </w:r>
    </w:p>
    <w:p w14:paraId="40A36CC9" w14:textId="77777777" w:rsidR="00681D3C" w:rsidRPr="00F37CB2" w:rsidRDefault="00681D3C" w:rsidP="00681D3C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1418" w:hanging="284"/>
        <w:jc w:val="both"/>
      </w:pPr>
      <w:proofErr w:type="spellStart"/>
      <w:r w:rsidRPr="00F37CB2">
        <w:t>Гексабарбитал</w:t>
      </w:r>
      <w:proofErr w:type="spellEnd"/>
    </w:p>
    <w:p w14:paraId="58912D84" w14:textId="77777777" w:rsidR="00681D3C" w:rsidRPr="00F37CB2" w:rsidRDefault="00681D3C" w:rsidP="00681D3C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1418" w:hanging="284"/>
        <w:jc w:val="both"/>
      </w:pPr>
      <w:proofErr w:type="spellStart"/>
      <w:r w:rsidRPr="00F37CB2">
        <w:t>Псилоцибин</w:t>
      </w:r>
      <w:proofErr w:type="spellEnd"/>
    </w:p>
    <w:p w14:paraId="548BFA44" w14:textId="77777777" w:rsidR="00681D3C" w:rsidRPr="00F37CB2" w:rsidRDefault="00681D3C" w:rsidP="00681D3C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1418" w:hanging="284"/>
      </w:pPr>
      <w:r w:rsidRPr="00F37CB2">
        <w:t>Мескалин</w:t>
      </w:r>
    </w:p>
    <w:p w14:paraId="190CF053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106.</w:t>
      </w:r>
      <w:r w:rsidRPr="00F4194D">
        <w:rPr>
          <w:b/>
        </w:rPr>
        <w:t xml:space="preserve">Назовите рациональное название </w:t>
      </w:r>
      <w:proofErr w:type="spellStart"/>
      <w:r w:rsidRPr="00F4194D">
        <w:rPr>
          <w:b/>
        </w:rPr>
        <w:t>барбитала</w:t>
      </w:r>
      <w:proofErr w:type="spellEnd"/>
      <w:r w:rsidRPr="00F4194D">
        <w:rPr>
          <w:b/>
        </w:rPr>
        <w:t>:</w:t>
      </w:r>
    </w:p>
    <w:p w14:paraId="206C7007" w14:textId="77777777" w:rsidR="00681D3C" w:rsidRPr="00F37CB2" w:rsidRDefault="00681D3C" w:rsidP="00681D3C">
      <w:pPr>
        <w:numPr>
          <w:ilvl w:val="1"/>
          <w:numId w:val="59"/>
        </w:numPr>
        <w:spacing w:after="0" w:line="240" w:lineRule="auto"/>
        <w:ind w:hanging="306"/>
        <w:jc w:val="both"/>
        <w:rPr>
          <w:b/>
        </w:rPr>
      </w:pPr>
      <w:r w:rsidRPr="00F37CB2">
        <w:rPr>
          <w:b/>
        </w:rPr>
        <w:t>5,5-Диэтилбарбитуровая кислота</w:t>
      </w:r>
    </w:p>
    <w:p w14:paraId="7B128824" w14:textId="77777777" w:rsidR="00681D3C" w:rsidRPr="00F37CB2" w:rsidRDefault="00681D3C" w:rsidP="00681D3C">
      <w:pPr>
        <w:numPr>
          <w:ilvl w:val="1"/>
          <w:numId w:val="59"/>
        </w:numPr>
        <w:spacing w:after="0" w:line="240" w:lineRule="auto"/>
        <w:ind w:hanging="306"/>
      </w:pPr>
      <w:r w:rsidRPr="00F37CB2">
        <w:t>5-Этил-5-(1-метилбутил) - барбитуровая кислота</w:t>
      </w:r>
    </w:p>
    <w:p w14:paraId="10FDD7D9" w14:textId="77777777" w:rsidR="00681D3C" w:rsidRPr="00F37CB2" w:rsidRDefault="00681D3C" w:rsidP="00681D3C">
      <w:pPr>
        <w:numPr>
          <w:ilvl w:val="1"/>
          <w:numId w:val="59"/>
        </w:numPr>
        <w:spacing w:after="0" w:line="240" w:lineRule="auto"/>
        <w:ind w:hanging="306"/>
        <w:jc w:val="both"/>
      </w:pPr>
      <w:r w:rsidRPr="00F37CB2">
        <w:t xml:space="preserve">5-Этил-5- </w:t>
      </w:r>
      <w:proofErr w:type="spellStart"/>
      <w:r w:rsidRPr="00F37CB2">
        <w:t>изоамилбарбитурат</w:t>
      </w:r>
      <w:proofErr w:type="spellEnd"/>
      <w:r w:rsidRPr="00F37CB2">
        <w:t xml:space="preserve"> натрия</w:t>
      </w:r>
    </w:p>
    <w:p w14:paraId="754E6297" w14:textId="77777777" w:rsidR="00681D3C" w:rsidRPr="00F37CB2" w:rsidRDefault="00681D3C" w:rsidP="00681D3C">
      <w:pPr>
        <w:numPr>
          <w:ilvl w:val="1"/>
          <w:numId w:val="59"/>
        </w:numPr>
        <w:spacing w:after="0" w:line="240" w:lineRule="auto"/>
        <w:ind w:hanging="306"/>
        <w:jc w:val="both"/>
      </w:pPr>
      <w:r w:rsidRPr="00F37CB2">
        <w:t>5-Этил-5-фенилбарбитуровая кислота</w:t>
      </w:r>
    </w:p>
    <w:p w14:paraId="5B2934FD" w14:textId="77777777" w:rsidR="00681D3C" w:rsidRPr="00F37CB2" w:rsidRDefault="00681D3C" w:rsidP="00681D3C">
      <w:pPr>
        <w:numPr>
          <w:ilvl w:val="1"/>
          <w:numId w:val="59"/>
        </w:numPr>
        <w:spacing w:after="0" w:line="240" w:lineRule="auto"/>
        <w:ind w:hanging="306"/>
      </w:pPr>
      <w:r w:rsidRPr="00F37CB2">
        <w:t>5-Этаминал натрия</w:t>
      </w:r>
    </w:p>
    <w:p w14:paraId="56E2AABF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107.</w:t>
      </w:r>
      <w:r w:rsidRPr="00F4194D">
        <w:rPr>
          <w:b/>
        </w:rPr>
        <w:t xml:space="preserve">Определите: </w:t>
      </w:r>
      <w:r>
        <w:rPr>
          <w:b/>
        </w:rPr>
        <w:t>в</w:t>
      </w:r>
      <w:r w:rsidRPr="00F4194D">
        <w:rPr>
          <w:b/>
        </w:rPr>
        <w:t xml:space="preserve"> настоящее время известные как </w:t>
      </w:r>
      <w:r w:rsidRPr="00F4194D">
        <w:rPr>
          <w:b/>
          <w:lang w:val="en-US"/>
        </w:rPr>
        <w:t>JWH</w:t>
      </w:r>
      <w:r w:rsidRPr="00F4194D">
        <w:rPr>
          <w:b/>
        </w:rPr>
        <w:t xml:space="preserve"> соединения относятся на:</w:t>
      </w:r>
    </w:p>
    <w:p w14:paraId="50BD3D40" w14:textId="77777777" w:rsidR="00681D3C" w:rsidRPr="00F37CB2" w:rsidRDefault="00681D3C" w:rsidP="00681D3C">
      <w:pPr>
        <w:numPr>
          <w:ilvl w:val="0"/>
          <w:numId w:val="36"/>
        </w:numPr>
        <w:tabs>
          <w:tab w:val="num" w:pos="1418"/>
        </w:tabs>
        <w:spacing w:after="0" w:line="240" w:lineRule="auto"/>
        <w:ind w:left="1418" w:hanging="284"/>
        <w:jc w:val="both"/>
      </w:pPr>
      <w:r w:rsidRPr="00F37CB2">
        <w:t>1 группу</w:t>
      </w:r>
    </w:p>
    <w:p w14:paraId="06E38E41" w14:textId="77777777" w:rsidR="00681D3C" w:rsidRPr="00F37CB2" w:rsidRDefault="00681D3C" w:rsidP="00681D3C">
      <w:pPr>
        <w:numPr>
          <w:ilvl w:val="0"/>
          <w:numId w:val="36"/>
        </w:numPr>
        <w:tabs>
          <w:tab w:val="num" w:pos="1418"/>
        </w:tabs>
        <w:spacing w:after="0" w:line="240" w:lineRule="auto"/>
        <w:ind w:left="1418" w:hanging="284"/>
        <w:jc w:val="both"/>
      </w:pPr>
      <w:r w:rsidRPr="00F37CB2">
        <w:t>2 группу</w:t>
      </w:r>
    </w:p>
    <w:p w14:paraId="62D50A76" w14:textId="77777777" w:rsidR="00681D3C" w:rsidRPr="00F37CB2" w:rsidRDefault="00681D3C" w:rsidP="00681D3C">
      <w:pPr>
        <w:numPr>
          <w:ilvl w:val="0"/>
          <w:numId w:val="36"/>
        </w:numPr>
        <w:tabs>
          <w:tab w:val="num" w:pos="1418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 xml:space="preserve">3 группу </w:t>
      </w:r>
    </w:p>
    <w:p w14:paraId="21FF2936" w14:textId="77777777" w:rsidR="00681D3C" w:rsidRPr="00F37CB2" w:rsidRDefault="00681D3C" w:rsidP="00681D3C">
      <w:pPr>
        <w:numPr>
          <w:ilvl w:val="0"/>
          <w:numId w:val="36"/>
        </w:numPr>
        <w:tabs>
          <w:tab w:val="num" w:pos="1418"/>
        </w:tabs>
        <w:spacing w:after="0" w:line="240" w:lineRule="auto"/>
        <w:ind w:left="1418" w:hanging="284"/>
        <w:jc w:val="both"/>
      </w:pPr>
      <w:r w:rsidRPr="00F37CB2">
        <w:t>4 группу</w:t>
      </w:r>
    </w:p>
    <w:p w14:paraId="54DCB603" w14:textId="77777777" w:rsidR="00681D3C" w:rsidRPr="00F37CB2" w:rsidRDefault="00681D3C" w:rsidP="00681D3C">
      <w:pPr>
        <w:numPr>
          <w:ilvl w:val="0"/>
          <w:numId w:val="36"/>
        </w:numPr>
        <w:tabs>
          <w:tab w:val="num" w:pos="1418"/>
        </w:tabs>
        <w:spacing w:after="0" w:line="240" w:lineRule="auto"/>
        <w:ind w:left="1418" w:hanging="284"/>
      </w:pPr>
      <w:r w:rsidRPr="00F37CB2">
        <w:t>5 группу</w:t>
      </w:r>
    </w:p>
    <w:p w14:paraId="323F702D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108.</w:t>
      </w:r>
      <w:r w:rsidRPr="00F4194D">
        <w:rPr>
          <w:b/>
        </w:rPr>
        <w:t>Проанализируйте: критерии отнесения веществ к прекурсорам</w:t>
      </w:r>
    </w:p>
    <w:p w14:paraId="46BF3514" w14:textId="77777777" w:rsidR="00681D3C" w:rsidRPr="00F37CB2" w:rsidRDefault="00681D3C" w:rsidP="00681D3C">
      <w:pPr>
        <w:numPr>
          <w:ilvl w:val="0"/>
          <w:numId w:val="38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</w:pPr>
      <w:r w:rsidRPr="00F37CB2">
        <w:t>Медицинский, юридический</w:t>
      </w:r>
    </w:p>
    <w:p w14:paraId="30642C17" w14:textId="77777777" w:rsidR="00681D3C" w:rsidRPr="00F37CB2" w:rsidRDefault="00681D3C" w:rsidP="00681D3C">
      <w:pPr>
        <w:numPr>
          <w:ilvl w:val="0"/>
          <w:numId w:val="38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Технологический, юридический</w:t>
      </w:r>
    </w:p>
    <w:p w14:paraId="0DFC3072" w14:textId="77777777" w:rsidR="00681D3C" w:rsidRPr="00F37CB2" w:rsidRDefault="00681D3C" w:rsidP="00681D3C">
      <w:pPr>
        <w:numPr>
          <w:ilvl w:val="0"/>
          <w:numId w:val="38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</w:pPr>
      <w:r w:rsidRPr="00F37CB2">
        <w:t>Медицинский, социальный и юридический</w:t>
      </w:r>
    </w:p>
    <w:p w14:paraId="1EDB40D6" w14:textId="77777777" w:rsidR="00681D3C" w:rsidRPr="00F37CB2" w:rsidRDefault="00681D3C" w:rsidP="00681D3C">
      <w:pPr>
        <w:numPr>
          <w:ilvl w:val="0"/>
          <w:numId w:val="38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</w:pPr>
      <w:r w:rsidRPr="00F37CB2">
        <w:t>Медицинский, технологический и юридический</w:t>
      </w:r>
    </w:p>
    <w:p w14:paraId="5C5306CA" w14:textId="77777777" w:rsidR="00681D3C" w:rsidRPr="00F37CB2" w:rsidRDefault="00681D3C" w:rsidP="00681D3C">
      <w:pPr>
        <w:numPr>
          <w:ilvl w:val="0"/>
          <w:numId w:val="38"/>
        </w:numPr>
        <w:tabs>
          <w:tab w:val="num" w:pos="426"/>
          <w:tab w:val="num" w:pos="1418"/>
        </w:tabs>
        <w:spacing w:after="0" w:line="240" w:lineRule="auto"/>
        <w:ind w:left="1418" w:hanging="284"/>
      </w:pPr>
      <w:r w:rsidRPr="00F37CB2">
        <w:t>Медицинский и региональный</w:t>
      </w:r>
    </w:p>
    <w:p w14:paraId="7838644C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109.</w:t>
      </w:r>
      <w:r w:rsidRPr="00F4194D">
        <w:rPr>
          <w:b/>
        </w:rPr>
        <w:t>Укажите: для обнаружения зон локализации производных барбитуровой кислоты на ТСХ используют:</w:t>
      </w:r>
    </w:p>
    <w:p w14:paraId="266CAD8C" w14:textId="77777777" w:rsidR="00681D3C" w:rsidRPr="00F37CB2" w:rsidRDefault="00681D3C" w:rsidP="00681D3C">
      <w:pPr>
        <w:numPr>
          <w:ilvl w:val="0"/>
          <w:numId w:val="30"/>
        </w:numPr>
        <w:shd w:val="clear" w:color="auto" w:fill="FFFFFF"/>
        <w:tabs>
          <w:tab w:val="clear" w:pos="153"/>
          <w:tab w:val="num" w:pos="426"/>
          <w:tab w:val="num" w:pos="1418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color w:val="000000"/>
        </w:rPr>
      </w:pPr>
      <w:r w:rsidRPr="00F37CB2">
        <w:rPr>
          <w:color w:val="000000"/>
        </w:rPr>
        <w:t>Реактив Марки</w:t>
      </w:r>
    </w:p>
    <w:p w14:paraId="324AAA1A" w14:textId="77777777" w:rsidR="00681D3C" w:rsidRPr="00F37CB2" w:rsidRDefault="00681D3C" w:rsidP="00681D3C">
      <w:pPr>
        <w:numPr>
          <w:ilvl w:val="0"/>
          <w:numId w:val="30"/>
        </w:numPr>
        <w:shd w:val="clear" w:color="auto" w:fill="FFFFFF"/>
        <w:tabs>
          <w:tab w:val="clear" w:pos="153"/>
          <w:tab w:val="num" w:pos="426"/>
          <w:tab w:val="num" w:pos="1418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color w:val="000000"/>
        </w:rPr>
      </w:pPr>
      <w:r w:rsidRPr="00F37CB2">
        <w:rPr>
          <w:color w:val="000000"/>
        </w:rPr>
        <w:t>Раствор хлорида железа (Ш)</w:t>
      </w:r>
    </w:p>
    <w:p w14:paraId="756C83E7" w14:textId="77777777" w:rsidR="00681D3C" w:rsidRPr="00F37CB2" w:rsidRDefault="00681D3C" w:rsidP="00681D3C">
      <w:pPr>
        <w:numPr>
          <w:ilvl w:val="0"/>
          <w:numId w:val="30"/>
        </w:numPr>
        <w:tabs>
          <w:tab w:val="clear" w:pos="153"/>
          <w:tab w:val="num" w:pos="426"/>
          <w:tab w:val="num" w:pos="1418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  <w:color w:val="000000"/>
        </w:rPr>
        <w:t>Аммиачный раствор нитрата кобальта (П)</w:t>
      </w:r>
    </w:p>
    <w:p w14:paraId="5F0D3AAA" w14:textId="77777777" w:rsidR="00681D3C" w:rsidRPr="00F37CB2" w:rsidRDefault="00681D3C" w:rsidP="00681D3C">
      <w:pPr>
        <w:numPr>
          <w:ilvl w:val="0"/>
          <w:numId w:val="30"/>
        </w:numPr>
        <w:tabs>
          <w:tab w:val="clear" w:pos="153"/>
          <w:tab w:val="num" w:pos="426"/>
          <w:tab w:val="num" w:pos="1418"/>
        </w:tabs>
        <w:spacing w:after="0" w:line="240" w:lineRule="auto"/>
        <w:ind w:left="1418" w:hanging="284"/>
        <w:jc w:val="both"/>
      </w:pPr>
      <w:r w:rsidRPr="00F37CB2">
        <w:rPr>
          <w:color w:val="000000"/>
        </w:rPr>
        <w:t xml:space="preserve">Раствор </w:t>
      </w:r>
      <w:proofErr w:type="spellStart"/>
      <w:r w:rsidRPr="00F37CB2">
        <w:rPr>
          <w:color w:val="000000"/>
        </w:rPr>
        <w:t>молибдата</w:t>
      </w:r>
      <w:proofErr w:type="spellEnd"/>
      <w:r w:rsidRPr="00F37CB2">
        <w:rPr>
          <w:color w:val="000000"/>
        </w:rPr>
        <w:t xml:space="preserve"> аммония в серной кислоте</w:t>
      </w:r>
    </w:p>
    <w:p w14:paraId="19906E71" w14:textId="77777777" w:rsidR="00681D3C" w:rsidRPr="00F37CB2" w:rsidRDefault="00681D3C" w:rsidP="00681D3C">
      <w:pPr>
        <w:numPr>
          <w:ilvl w:val="0"/>
          <w:numId w:val="30"/>
        </w:numPr>
        <w:tabs>
          <w:tab w:val="num" w:pos="426"/>
          <w:tab w:val="num" w:pos="1418"/>
        </w:tabs>
        <w:spacing w:after="0" w:line="240" w:lineRule="auto"/>
        <w:ind w:left="1418" w:hanging="284"/>
      </w:pPr>
      <w:r w:rsidRPr="00F37CB2">
        <w:t>Реактив Вагнера</w:t>
      </w:r>
    </w:p>
    <w:p w14:paraId="54E9A0FE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110.</w:t>
      </w:r>
      <w:r w:rsidRPr="00F4194D">
        <w:rPr>
          <w:b/>
        </w:rPr>
        <w:t>Проанализируйте: длительное употребление барбитуратов вызывает:</w:t>
      </w:r>
    </w:p>
    <w:p w14:paraId="21D2161A" w14:textId="77777777" w:rsidR="00681D3C" w:rsidRPr="00F37CB2" w:rsidRDefault="00681D3C" w:rsidP="00681D3C">
      <w:pPr>
        <w:numPr>
          <w:ilvl w:val="0"/>
          <w:numId w:val="34"/>
        </w:numPr>
        <w:tabs>
          <w:tab w:val="num" w:pos="1418"/>
        </w:tabs>
        <w:spacing w:after="0" w:line="240" w:lineRule="auto"/>
        <w:ind w:left="1418" w:hanging="284"/>
        <w:jc w:val="both"/>
      </w:pPr>
      <w:r w:rsidRPr="00F37CB2">
        <w:t>Звуковые и зрительные галлюцинации</w:t>
      </w:r>
    </w:p>
    <w:p w14:paraId="13A6B785" w14:textId="77777777" w:rsidR="00681D3C" w:rsidRPr="00F37CB2" w:rsidRDefault="00681D3C" w:rsidP="00681D3C">
      <w:pPr>
        <w:numPr>
          <w:ilvl w:val="0"/>
          <w:numId w:val="34"/>
        </w:numPr>
        <w:tabs>
          <w:tab w:val="num" w:pos="1418"/>
        </w:tabs>
        <w:spacing w:after="0" w:line="240" w:lineRule="auto"/>
        <w:ind w:left="1418" w:hanging="284"/>
        <w:jc w:val="both"/>
      </w:pPr>
      <w:r w:rsidRPr="00F37CB2">
        <w:t xml:space="preserve">Изменение в поведении и агрессивность </w:t>
      </w:r>
    </w:p>
    <w:p w14:paraId="7DDB1525" w14:textId="77777777" w:rsidR="00681D3C" w:rsidRPr="00F37CB2" w:rsidRDefault="00681D3C" w:rsidP="00681D3C">
      <w:pPr>
        <w:numPr>
          <w:ilvl w:val="0"/>
          <w:numId w:val="34"/>
        </w:numPr>
        <w:tabs>
          <w:tab w:val="num" w:pos="1418"/>
        </w:tabs>
        <w:spacing w:after="0" w:line="240" w:lineRule="auto"/>
        <w:ind w:left="1418" w:hanging="284"/>
        <w:jc w:val="both"/>
      </w:pPr>
      <w:r w:rsidRPr="00F37CB2">
        <w:lastRenderedPageBreak/>
        <w:t>Тошнота, рвота и потеря сознании</w:t>
      </w:r>
    </w:p>
    <w:p w14:paraId="58C7369C" w14:textId="77777777" w:rsidR="00681D3C" w:rsidRPr="00F37CB2" w:rsidRDefault="00681D3C" w:rsidP="00681D3C">
      <w:pPr>
        <w:numPr>
          <w:ilvl w:val="0"/>
          <w:numId w:val="34"/>
        </w:numPr>
        <w:tabs>
          <w:tab w:val="num" w:pos="1418"/>
        </w:tabs>
        <w:spacing w:after="0" w:line="240" w:lineRule="auto"/>
        <w:ind w:left="1418" w:hanging="284"/>
        <w:jc w:val="both"/>
      </w:pPr>
      <w:r w:rsidRPr="00F37CB2">
        <w:t>Расширение зрачка и повышение температуры</w:t>
      </w:r>
    </w:p>
    <w:p w14:paraId="6D86D669" w14:textId="77777777" w:rsidR="00681D3C" w:rsidRPr="00F37CB2" w:rsidRDefault="00681D3C" w:rsidP="00681D3C">
      <w:pPr>
        <w:numPr>
          <w:ilvl w:val="0"/>
          <w:numId w:val="34"/>
        </w:numPr>
        <w:tabs>
          <w:tab w:val="num" w:pos="1418"/>
        </w:tabs>
        <w:spacing w:after="0" w:line="240" w:lineRule="auto"/>
        <w:ind w:left="1418" w:hanging="284"/>
        <w:rPr>
          <w:b/>
        </w:rPr>
      </w:pPr>
      <w:r w:rsidRPr="00F37CB2">
        <w:rPr>
          <w:b/>
        </w:rPr>
        <w:t>Нарушение памяти и психическое расстройства</w:t>
      </w:r>
    </w:p>
    <w:p w14:paraId="68DC6EE1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111.</w:t>
      </w:r>
      <w:r w:rsidRPr="00F4194D">
        <w:rPr>
          <w:b/>
        </w:rPr>
        <w:t>Укажите: производные барбитуровой кислоты короткого действия?</w:t>
      </w:r>
    </w:p>
    <w:p w14:paraId="6B96ADF0" w14:textId="77777777" w:rsidR="00681D3C" w:rsidRPr="00F37CB2" w:rsidRDefault="00681D3C" w:rsidP="00681D3C">
      <w:pPr>
        <w:numPr>
          <w:ilvl w:val="0"/>
          <w:numId w:val="37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  <w:rPr>
          <w:b/>
        </w:rPr>
      </w:pPr>
      <w:proofErr w:type="spellStart"/>
      <w:r w:rsidRPr="00F37CB2">
        <w:rPr>
          <w:b/>
        </w:rPr>
        <w:t>Гексабарбитал</w:t>
      </w:r>
      <w:proofErr w:type="spellEnd"/>
    </w:p>
    <w:p w14:paraId="0E9BC83A" w14:textId="77777777" w:rsidR="00681D3C" w:rsidRPr="00F37CB2" w:rsidRDefault="00681D3C" w:rsidP="00681D3C">
      <w:pPr>
        <w:numPr>
          <w:ilvl w:val="0"/>
          <w:numId w:val="37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</w:pPr>
      <w:proofErr w:type="spellStart"/>
      <w:r w:rsidRPr="00F37CB2">
        <w:t>Барбитал</w:t>
      </w:r>
      <w:proofErr w:type="spellEnd"/>
    </w:p>
    <w:p w14:paraId="095D0C40" w14:textId="77777777" w:rsidR="00681D3C" w:rsidRPr="00F37CB2" w:rsidRDefault="00681D3C" w:rsidP="00681D3C">
      <w:pPr>
        <w:numPr>
          <w:ilvl w:val="0"/>
          <w:numId w:val="37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</w:pPr>
      <w:r w:rsidRPr="00F37CB2">
        <w:t>Фенобарбитал</w:t>
      </w:r>
    </w:p>
    <w:p w14:paraId="51ABA90C" w14:textId="77777777" w:rsidR="00681D3C" w:rsidRPr="00F37CB2" w:rsidRDefault="00681D3C" w:rsidP="00681D3C">
      <w:pPr>
        <w:numPr>
          <w:ilvl w:val="0"/>
          <w:numId w:val="37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</w:pPr>
      <w:r w:rsidRPr="00F37CB2">
        <w:t>Клоназепам</w:t>
      </w:r>
    </w:p>
    <w:p w14:paraId="41811B3C" w14:textId="77777777" w:rsidR="00681D3C" w:rsidRPr="00F37CB2" w:rsidRDefault="00681D3C" w:rsidP="00681D3C">
      <w:pPr>
        <w:numPr>
          <w:ilvl w:val="0"/>
          <w:numId w:val="37"/>
        </w:numPr>
        <w:tabs>
          <w:tab w:val="num" w:pos="426"/>
          <w:tab w:val="num" w:pos="1418"/>
        </w:tabs>
        <w:spacing w:after="0" w:line="240" w:lineRule="auto"/>
        <w:ind w:left="1418" w:hanging="284"/>
      </w:pPr>
      <w:proofErr w:type="spellStart"/>
      <w:r w:rsidRPr="00F37CB2">
        <w:t>Этаминал</w:t>
      </w:r>
      <w:proofErr w:type="spellEnd"/>
      <w:r w:rsidRPr="00F37CB2">
        <w:t>-натрия</w:t>
      </w:r>
    </w:p>
    <w:p w14:paraId="10FE9987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112.</w:t>
      </w:r>
      <w:r w:rsidRPr="00F4194D">
        <w:rPr>
          <w:b/>
        </w:rPr>
        <w:t>Укажите: производные барбитуровой кислоты длительного действия?</w:t>
      </w:r>
    </w:p>
    <w:p w14:paraId="12548386" w14:textId="77777777" w:rsidR="00681D3C" w:rsidRPr="00F37CB2" w:rsidRDefault="00681D3C" w:rsidP="00681D3C">
      <w:pPr>
        <w:numPr>
          <w:ilvl w:val="0"/>
          <w:numId w:val="35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</w:pPr>
      <w:proofErr w:type="spellStart"/>
      <w:r w:rsidRPr="00F37CB2">
        <w:t>Барбитал</w:t>
      </w:r>
      <w:proofErr w:type="spellEnd"/>
    </w:p>
    <w:p w14:paraId="4F4656FD" w14:textId="77777777" w:rsidR="00681D3C" w:rsidRPr="00F37CB2" w:rsidRDefault="00681D3C" w:rsidP="00681D3C">
      <w:pPr>
        <w:numPr>
          <w:ilvl w:val="0"/>
          <w:numId w:val="35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Фенобарбитал</w:t>
      </w:r>
    </w:p>
    <w:p w14:paraId="5884014C" w14:textId="77777777" w:rsidR="00681D3C" w:rsidRPr="00F37CB2" w:rsidRDefault="00681D3C" w:rsidP="00681D3C">
      <w:pPr>
        <w:numPr>
          <w:ilvl w:val="0"/>
          <w:numId w:val="35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</w:pPr>
      <w:proofErr w:type="spellStart"/>
      <w:r w:rsidRPr="00F37CB2">
        <w:t>Гексабарбитал</w:t>
      </w:r>
      <w:proofErr w:type="spellEnd"/>
    </w:p>
    <w:p w14:paraId="5B32B532" w14:textId="77777777" w:rsidR="00681D3C" w:rsidRPr="00F37CB2" w:rsidRDefault="00681D3C" w:rsidP="00681D3C">
      <w:pPr>
        <w:numPr>
          <w:ilvl w:val="0"/>
          <w:numId w:val="35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</w:pPr>
      <w:proofErr w:type="spellStart"/>
      <w:r w:rsidRPr="00F37CB2">
        <w:t>Этаминал</w:t>
      </w:r>
      <w:proofErr w:type="spellEnd"/>
      <w:r w:rsidRPr="00F37CB2">
        <w:t>-натрия</w:t>
      </w:r>
    </w:p>
    <w:p w14:paraId="435E3148" w14:textId="77777777" w:rsidR="00681D3C" w:rsidRPr="00F37CB2" w:rsidRDefault="00681D3C" w:rsidP="00681D3C">
      <w:pPr>
        <w:numPr>
          <w:ilvl w:val="0"/>
          <w:numId w:val="35"/>
        </w:numPr>
        <w:tabs>
          <w:tab w:val="num" w:pos="426"/>
          <w:tab w:val="num" w:pos="1418"/>
        </w:tabs>
        <w:spacing w:after="0" w:line="240" w:lineRule="auto"/>
        <w:ind w:left="1418" w:hanging="284"/>
      </w:pPr>
      <w:proofErr w:type="spellStart"/>
      <w:r w:rsidRPr="00F37CB2">
        <w:t>Катинон</w:t>
      </w:r>
      <w:proofErr w:type="spellEnd"/>
    </w:p>
    <w:p w14:paraId="0F956323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113.</w:t>
      </w:r>
      <w:r w:rsidRPr="00F4194D">
        <w:rPr>
          <w:b/>
        </w:rPr>
        <w:t>Определите: грибы, содержащие наркотические средства</w:t>
      </w:r>
      <w:r w:rsidRPr="00F37CB2">
        <w:t>:</w:t>
      </w:r>
    </w:p>
    <w:p w14:paraId="7108F03B" w14:textId="77777777" w:rsidR="00681D3C" w:rsidRPr="00F37CB2" w:rsidRDefault="00681D3C" w:rsidP="00681D3C">
      <w:pPr>
        <w:numPr>
          <w:ilvl w:val="0"/>
          <w:numId w:val="39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Фенциклидин</w:t>
      </w:r>
    </w:p>
    <w:p w14:paraId="7EF50250" w14:textId="77777777" w:rsidR="00681D3C" w:rsidRPr="00F37CB2" w:rsidRDefault="00681D3C" w:rsidP="00681D3C">
      <w:pPr>
        <w:numPr>
          <w:ilvl w:val="0"/>
          <w:numId w:val="39"/>
        </w:numPr>
        <w:tabs>
          <w:tab w:val="num" w:pos="426"/>
        </w:tabs>
        <w:spacing w:after="0" w:line="240" w:lineRule="auto"/>
        <w:ind w:left="1418" w:hanging="284"/>
        <w:jc w:val="both"/>
        <w:rPr>
          <w:b/>
        </w:rPr>
      </w:pPr>
      <w:proofErr w:type="spellStart"/>
      <w:r w:rsidRPr="00F37CB2">
        <w:rPr>
          <w:b/>
        </w:rPr>
        <w:t>Псилоцин</w:t>
      </w:r>
      <w:proofErr w:type="spellEnd"/>
    </w:p>
    <w:p w14:paraId="1866B312" w14:textId="77777777" w:rsidR="00681D3C" w:rsidRPr="00F37CB2" w:rsidRDefault="00681D3C" w:rsidP="00681D3C">
      <w:pPr>
        <w:numPr>
          <w:ilvl w:val="0"/>
          <w:numId w:val="39"/>
        </w:numPr>
        <w:tabs>
          <w:tab w:val="num" w:pos="426"/>
        </w:tabs>
        <w:spacing w:after="0" w:line="240" w:lineRule="auto"/>
        <w:ind w:left="1418" w:hanging="284"/>
        <w:jc w:val="both"/>
      </w:pPr>
      <w:proofErr w:type="spellStart"/>
      <w:r w:rsidRPr="00F37CB2">
        <w:t>Катинон</w:t>
      </w:r>
      <w:proofErr w:type="spellEnd"/>
      <w:r w:rsidRPr="00F37CB2">
        <w:t xml:space="preserve"> </w:t>
      </w:r>
    </w:p>
    <w:p w14:paraId="36F084B1" w14:textId="77777777" w:rsidR="00681D3C" w:rsidRPr="00F37CB2" w:rsidRDefault="00681D3C" w:rsidP="00681D3C">
      <w:pPr>
        <w:numPr>
          <w:ilvl w:val="0"/>
          <w:numId w:val="39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Мескалин</w:t>
      </w:r>
    </w:p>
    <w:p w14:paraId="441F5B42" w14:textId="77777777" w:rsidR="00681D3C" w:rsidRPr="00F37CB2" w:rsidRDefault="00681D3C" w:rsidP="00681D3C">
      <w:pPr>
        <w:numPr>
          <w:ilvl w:val="0"/>
          <w:numId w:val="39"/>
        </w:numPr>
        <w:tabs>
          <w:tab w:val="num" w:pos="426"/>
        </w:tabs>
        <w:spacing w:after="0" w:line="240" w:lineRule="auto"/>
        <w:ind w:left="1418" w:hanging="284"/>
      </w:pPr>
      <w:r w:rsidRPr="00F37CB2">
        <w:t>Кокаин</w:t>
      </w:r>
    </w:p>
    <w:p w14:paraId="01FCCE78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114.</w:t>
      </w:r>
      <w:r w:rsidRPr="00F4194D">
        <w:rPr>
          <w:b/>
        </w:rPr>
        <w:t>Проанализируйте: критерии отнесения веществ к прекурсорам</w:t>
      </w:r>
    </w:p>
    <w:p w14:paraId="5A897CC0" w14:textId="77777777" w:rsidR="00681D3C" w:rsidRPr="00F37CB2" w:rsidRDefault="00681D3C" w:rsidP="00681D3C">
      <w:pPr>
        <w:numPr>
          <w:ilvl w:val="0"/>
          <w:numId w:val="45"/>
        </w:numPr>
        <w:tabs>
          <w:tab w:val="clear" w:pos="870"/>
          <w:tab w:val="num" w:pos="1418"/>
        </w:tabs>
        <w:spacing w:after="0" w:line="240" w:lineRule="auto"/>
        <w:ind w:left="1418" w:hanging="284"/>
        <w:jc w:val="both"/>
      </w:pPr>
      <w:r w:rsidRPr="00F37CB2">
        <w:t>Медицинский, юридический</w:t>
      </w:r>
    </w:p>
    <w:p w14:paraId="6783C391" w14:textId="77777777" w:rsidR="00681D3C" w:rsidRPr="00F37CB2" w:rsidRDefault="00681D3C" w:rsidP="00681D3C">
      <w:pPr>
        <w:numPr>
          <w:ilvl w:val="0"/>
          <w:numId w:val="45"/>
        </w:numPr>
        <w:tabs>
          <w:tab w:val="clear" w:pos="870"/>
          <w:tab w:val="num" w:pos="1418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Технологический, юридический</w:t>
      </w:r>
    </w:p>
    <w:p w14:paraId="44F27F25" w14:textId="77777777" w:rsidR="00681D3C" w:rsidRPr="00F37CB2" w:rsidRDefault="00681D3C" w:rsidP="00681D3C">
      <w:pPr>
        <w:numPr>
          <w:ilvl w:val="0"/>
          <w:numId w:val="45"/>
        </w:numPr>
        <w:tabs>
          <w:tab w:val="clear" w:pos="870"/>
          <w:tab w:val="num" w:pos="1418"/>
        </w:tabs>
        <w:spacing w:after="0" w:line="240" w:lineRule="auto"/>
        <w:ind w:left="1418" w:hanging="284"/>
        <w:jc w:val="both"/>
      </w:pPr>
      <w:r w:rsidRPr="00F37CB2">
        <w:t>Медицинский, социальный и юридический</w:t>
      </w:r>
    </w:p>
    <w:p w14:paraId="260496BE" w14:textId="77777777" w:rsidR="00681D3C" w:rsidRPr="00F37CB2" w:rsidRDefault="00681D3C" w:rsidP="00681D3C">
      <w:pPr>
        <w:numPr>
          <w:ilvl w:val="0"/>
          <w:numId w:val="45"/>
        </w:numPr>
        <w:tabs>
          <w:tab w:val="clear" w:pos="870"/>
          <w:tab w:val="num" w:pos="1418"/>
        </w:tabs>
        <w:spacing w:after="0" w:line="240" w:lineRule="auto"/>
        <w:ind w:left="1418" w:hanging="284"/>
        <w:jc w:val="both"/>
      </w:pPr>
      <w:r w:rsidRPr="00F37CB2">
        <w:t>Медицинский, региональный и технологический</w:t>
      </w:r>
    </w:p>
    <w:p w14:paraId="1917CADF" w14:textId="77777777" w:rsidR="00681D3C" w:rsidRPr="00F37CB2" w:rsidRDefault="00681D3C" w:rsidP="00681D3C">
      <w:pPr>
        <w:numPr>
          <w:ilvl w:val="0"/>
          <w:numId w:val="45"/>
        </w:numPr>
        <w:tabs>
          <w:tab w:val="num" w:pos="1418"/>
        </w:tabs>
        <w:spacing w:after="0" w:line="240" w:lineRule="auto"/>
        <w:ind w:left="1418" w:hanging="284"/>
      </w:pPr>
      <w:r w:rsidRPr="00F37CB2">
        <w:t>Медицинский, технологический и юридический</w:t>
      </w:r>
    </w:p>
    <w:p w14:paraId="40CE8A4E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115.</w:t>
      </w:r>
      <w:r w:rsidRPr="00F4194D">
        <w:rPr>
          <w:b/>
        </w:rPr>
        <w:t>Определите: вещества, содержащие в составе антидота от фосфорорганических соединений:</w:t>
      </w:r>
    </w:p>
    <w:p w14:paraId="4E9C9C24" w14:textId="77777777" w:rsidR="00681D3C" w:rsidRPr="00F37CB2" w:rsidRDefault="00681D3C" w:rsidP="00681D3C">
      <w:pPr>
        <w:numPr>
          <w:ilvl w:val="0"/>
          <w:numId w:val="46"/>
        </w:numPr>
        <w:spacing w:after="0" w:line="240" w:lineRule="auto"/>
        <w:ind w:left="1418" w:hanging="284"/>
        <w:jc w:val="both"/>
      </w:pPr>
      <w:r w:rsidRPr="00F37CB2">
        <w:t>Фенциклидин</w:t>
      </w:r>
    </w:p>
    <w:p w14:paraId="691EE7B1" w14:textId="77777777" w:rsidR="00681D3C" w:rsidRPr="00F37CB2" w:rsidRDefault="00681D3C" w:rsidP="00681D3C">
      <w:pPr>
        <w:numPr>
          <w:ilvl w:val="0"/>
          <w:numId w:val="46"/>
        </w:numPr>
        <w:spacing w:after="0" w:line="240" w:lineRule="auto"/>
        <w:ind w:left="1418" w:hanging="284"/>
        <w:jc w:val="both"/>
      </w:pPr>
      <w:r w:rsidRPr="00F37CB2">
        <w:t>Метамфетамин</w:t>
      </w:r>
    </w:p>
    <w:p w14:paraId="61AB709A" w14:textId="77777777" w:rsidR="00681D3C" w:rsidRPr="00F37CB2" w:rsidRDefault="00681D3C" w:rsidP="00681D3C">
      <w:pPr>
        <w:numPr>
          <w:ilvl w:val="0"/>
          <w:numId w:val="46"/>
        </w:numPr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Амфетамин</w:t>
      </w:r>
    </w:p>
    <w:p w14:paraId="090BB517" w14:textId="77777777" w:rsidR="00681D3C" w:rsidRPr="00F37CB2" w:rsidRDefault="00681D3C" w:rsidP="00681D3C">
      <w:pPr>
        <w:numPr>
          <w:ilvl w:val="0"/>
          <w:numId w:val="46"/>
        </w:numPr>
        <w:spacing w:after="0" w:line="240" w:lineRule="auto"/>
        <w:ind w:left="1418" w:hanging="284"/>
        <w:jc w:val="both"/>
      </w:pPr>
      <w:r w:rsidRPr="00F37CB2">
        <w:t>Мескалин</w:t>
      </w:r>
    </w:p>
    <w:p w14:paraId="212EF179" w14:textId="77777777" w:rsidR="00681D3C" w:rsidRPr="00F37CB2" w:rsidRDefault="00681D3C" w:rsidP="00681D3C">
      <w:pPr>
        <w:numPr>
          <w:ilvl w:val="0"/>
          <w:numId w:val="46"/>
        </w:numPr>
        <w:spacing w:after="0" w:line="240" w:lineRule="auto"/>
        <w:ind w:left="1418" w:hanging="284"/>
      </w:pPr>
      <w:proofErr w:type="spellStart"/>
      <w:r w:rsidRPr="00F37CB2">
        <w:t>Псилоцин</w:t>
      </w:r>
      <w:proofErr w:type="spellEnd"/>
    </w:p>
    <w:p w14:paraId="20F278B0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116.</w:t>
      </w:r>
      <w:r w:rsidRPr="00F4194D">
        <w:rPr>
          <w:b/>
        </w:rPr>
        <w:t xml:space="preserve">Определите: </w:t>
      </w:r>
      <w:proofErr w:type="spellStart"/>
      <w:r w:rsidRPr="00F4194D">
        <w:rPr>
          <w:b/>
        </w:rPr>
        <w:t>дронабинол</w:t>
      </w:r>
      <w:proofErr w:type="spellEnd"/>
      <w:r w:rsidRPr="00F4194D">
        <w:rPr>
          <w:b/>
        </w:rPr>
        <w:t xml:space="preserve"> – это препарат на основе:</w:t>
      </w:r>
    </w:p>
    <w:p w14:paraId="110CC797" w14:textId="77777777" w:rsidR="00681D3C" w:rsidRPr="00F37CB2" w:rsidRDefault="00681D3C" w:rsidP="00681D3C">
      <w:pPr>
        <w:numPr>
          <w:ilvl w:val="0"/>
          <w:numId w:val="47"/>
        </w:numPr>
        <w:spacing w:after="0" w:line="240" w:lineRule="auto"/>
        <w:ind w:left="1418" w:hanging="284"/>
        <w:jc w:val="both"/>
      </w:pPr>
      <w:r w:rsidRPr="00F37CB2">
        <w:t>органического каннабиноида</w:t>
      </w:r>
    </w:p>
    <w:p w14:paraId="3251A28E" w14:textId="77777777" w:rsidR="00681D3C" w:rsidRPr="00F37CB2" w:rsidRDefault="00681D3C" w:rsidP="00681D3C">
      <w:pPr>
        <w:numPr>
          <w:ilvl w:val="0"/>
          <w:numId w:val="47"/>
        </w:numPr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 xml:space="preserve">природного </w:t>
      </w:r>
      <w:proofErr w:type="spellStart"/>
      <w:r w:rsidRPr="00F37CB2">
        <w:rPr>
          <w:b/>
        </w:rPr>
        <w:t>каннабинода</w:t>
      </w:r>
      <w:proofErr w:type="spellEnd"/>
    </w:p>
    <w:p w14:paraId="00D5EBFE" w14:textId="77777777" w:rsidR="00681D3C" w:rsidRPr="00F37CB2" w:rsidRDefault="00681D3C" w:rsidP="00681D3C">
      <w:pPr>
        <w:numPr>
          <w:ilvl w:val="0"/>
          <w:numId w:val="47"/>
        </w:numPr>
        <w:spacing w:after="0" w:line="240" w:lineRule="auto"/>
        <w:ind w:left="1418" w:hanging="284"/>
        <w:jc w:val="both"/>
      </w:pPr>
      <w:r w:rsidRPr="00F37CB2">
        <w:t>синтетического каннабиноида</w:t>
      </w:r>
    </w:p>
    <w:p w14:paraId="29CB30EA" w14:textId="77777777" w:rsidR="00681D3C" w:rsidRPr="00F37CB2" w:rsidRDefault="00681D3C" w:rsidP="00681D3C">
      <w:pPr>
        <w:numPr>
          <w:ilvl w:val="0"/>
          <w:numId w:val="47"/>
        </w:numPr>
        <w:spacing w:after="0" w:line="240" w:lineRule="auto"/>
        <w:ind w:left="1418" w:hanging="284"/>
        <w:jc w:val="both"/>
      </w:pPr>
      <w:proofErr w:type="spellStart"/>
      <w:r w:rsidRPr="00F37CB2">
        <w:t>каннабиноидной</w:t>
      </w:r>
      <w:proofErr w:type="spellEnd"/>
      <w:r w:rsidRPr="00F37CB2">
        <w:t xml:space="preserve"> кислоты</w:t>
      </w:r>
    </w:p>
    <w:p w14:paraId="732038FA" w14:textId="77777777" w:rsidR="00681D3C" w:rsidRPr="00F37CB2" w:rsidRDefault="00681D3C" w:rsidP="00681D3C">
      <w:pPr>
        <w:numPr>
          <w:ilvl w:val="0"/>
          <w:numId w:val="47"/>
        </w:numPr>
        <w:spacing w:after="0" w:line="240" w:lineRule="auto"/>
        <w:ind w:left="1418" w:hanging="284"/>
      </w:pPr>
      <w:r w:rsidRPr="00F37CB2">
        <w:t>уксусной кислоты</w:t>
      </w:r>
    </w:p>
    <w:p w14:paraId="3636CE76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117.</w:t>
      </w:r>
      <w:r w:rsidRPr="00F4194D">
        <w:rPr>
          <w:b/>
        </w:rPr>
        <w:t>Определите: классические каннабиноиды относятся на:</w:t>
      </w:r>
    </w:p>
    <w:p w14:paraId="6F9B5BDB" w14:textId="77777777" w:rsidR="00681D3C" w:rsidRPr="00F37CB2" w:rsidRDefault="00681D3C" w:rsidP="00681D3C">
      <w:pPr>
        <w:numPr>
          <w:ilvl w:val="0"/>
          <w:numId w:val="48"/>
        </w:numPr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1 группу</w:t>
      </w:r>
    </w:p>
    <w:p w14:paraId="361FDC57" w14:textId="77777777" w:rsidR="00681D3C" w:rsidRPr="00F37CB2" w:rsidRDefault="00681D3C" w:rsidP="00681D3C">
      <w:pPr>
        <w:numPr>
          <w:ilvl w:val="0"/>
          <w:numId w:val="48"/>
        </w:numPr>
        <w:spacing w:after="0" w:line="240" w:lineRule="auto"/>
        <w:ind w:left="1418" w:hanging="284"/>
        <w:jc w:val="both"/>
      </w:pPr>
      <w:r w:rsidRPr="00F37CB2">
        <w:t>2 группу</w:t>
      </w:r>
    </w:p>
    <w:p w14:paraId="7F54D223" w14:textId="77777777" w:rsidR="00681D3C" w:rsidRPr="00F37CB2" w:rsidRDefault="00681D3C" w:rsidP="00681D3C">
      <w:pPr>
        <w:numPr>
          <w:ilvl w:val="0"/>
          <w:numId w:val="48"/>
        </w:numPr>
        <w:spacing w:after="0" w:line="240" w:lineRule="auto"/>
        <w:ind w:left="1418" w:hanging="284"/>
        <w:jc w:val="both"/>
      </w:pPr>
      <w:r w:rsidRPr="00F37CB2">
        <w:t xml:space="preserve">3 группу </w:t>
      </w:r>
    </w:p>
    <w:p w14:paraId="740E956D" w14:textId="77777777" w:rsidR="00681D3C" w:rsidRPr="00F37CB2" w:rsidRDefault="00681D3C" w:rsidP="00681D3C">
      <w:pPr>
        <w:numPr>
          <w:ilvl w:val="0"/>
          <w:numId w:val="48"/>
        </w:numPr>
        <w:spacing w:after="0" w:line="240" w:lineRule="auto"/>
        <w:ind w:left="1418" w:hanging="284"/>
        <w:jc w:val="both"/>
      </w:pPr>
      <w:r w:rsidRPr="00F37CB2">
        <w:t>4 группу</w:t>
      </w:r>
    </w:p>
    <w:p w14:paraId="6E877B98" w14:textId="77777777" w:rsidR="00681D3C" w:rsidRPr="00F37CB2" w:rsidRDefault="00681D3C" w:rsidP="00681D3C">
      <w:pPr>
        <w:numPr>
          <w:ilvl w:val="0"/>
          <w:numId w:val="48"/>
        </w:numPr>
        <w:spacing w:after="0" w:line="240" w:lineRule="auto"/>
        <w:ind w:left="1418" w:hanging="284"/>
      </w:pPr>
      <w:r w:rsidRPr="00F37CB2">
        <w:t>5 группу</w:t>
      </w:r>
    </w:p>
    <w:p w14:paraId="5E9D5FF1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118.</w:t>
      </w:r>
      <w:r w:rsidRPr="00F4194D">
        <w:rPr>
          <w:b/>
        </w:rPr>
        <w:t>Укажите: производные барбитуровой кислоты очень короткого действия?</w:t>
      </w:r>
    </w:p>
    <w:p w14:paraId="567685C7" w14:textId="77777777" w:rsidR="00681D3C" w:rsidRPr="00F37CB2" w:rsidRDefault="00681D3C" w:rsidP="00681D3C">
      <w:pPr>
        <w:numPr>
          <w:ilvl w:val="0"/>
          <w:numId w:val="40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</w:pPr>
      <w:r w:rsidRPr="00F37CB2">
        <w:t>Фенобарбитал</w:t>
      </w:r>
    </w:p>
    <w:p w14:paraId="1BF70C58" w14:textId="77777777" w:rsidR="00681D3C" w:rsidRPr="00F37CB2" w:rsidRDefault="00681D3C" w:rsidP="00681D3C">
      <w:pPr>
        <w:numPr>
          <w:ilvl w:val="0"/>
          <w:numId w:val="40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</w:pPr>
      <w:proofErr w:type="spellStart"/>
      <w:r w:rsidRPr="00F37CB2">
        <w:t>Гексабарбитал</w:t>
      </w:r>
      <w:proofErr w:type="spellEnd"/>
    </w:p>
    <w:p w14:paraId="6FA158C5" w14:textId="77777777" w:rsidR="00681D3C" w:rsidRPr="00F37CB2" w:rsidRDefault="00681D3C" w:rsidP="00681D3C">
      <w:pPr>
        <w:numPr>
          <w:ilvl w:val="0"/>
          <w:numId w:val="40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  <w:rPr>
          <w:b/>
        </w:rPr>
      </w:pPr>
      <w:proofErr w:type="spellStart"/>
      <w:r w:rsidRPr="00F37CB2">
        <w:rPr>
          <w:b/>
        </w:rPr>
        <w:t>Барбитал</w:t>
      </w:r>
      <w:proofErr w:type="spellEnd"/>
    </w:p>
    <w:p w14:paraId="1BD75E60" w14:textId="77777777" w:rsidR="00681D3C" w:rsidRPr="00F37CB2" w:rsidRDefault="00681D3C" w:rsidP="00681D3C">
      <w:pPr>
        <w:numPr>
          <w:ilvl w:val="0"/>
          <w:numId w:val="40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</w:pPr>
      <w:proofErr w:type="spellStart"/>
      <w:r w:rsidRPr="00F37CB2">
        <w:t>Циклобарбитал</w:t>
      </w:r>
      <w:proofErr w:type="spellEnd"/>
    </w:p>
    <w:p w14:paraId="304C566D" w14:textId="77777777" w:rsidR="00681D3C" w:rsidRPr="00F37CB2" w:rsidRDefault="00681D3C" w:rsidP="00681D3C">
      <w:pPr>
        <w:numPr>
          <w:ilvl w:val="0"/>
          <w:numId w:val="40"/>
        </w:numPr>
        <w:tabs>
          <w:tab w:val="num" w:pos="426"/>
          <w:tab w:val="num" w:pos="1418"/>
        </w:tabs>
        <w:spacing w:after="0" w:line="240" w:lineRule="auto"/>
        <w:ind w:left="1418" w:hanging="284"/>
      </w:pPr>
      <w:proofErr w:type="spellStart"/>
      <w:r w:rsidRPr="00F37CB2">
        <w:t>Этаминал</w:t>
      </w:r>
      <w:proofErr w:type="spellEnd"/>
      <w:r w:rsidRPr="00F37CB2">
        <w:t xml:space="preserve"> натрия</w:t>
      </w:r>
    </w:p>
    <w:p w14:paraId="7B9C6D5C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119.</w:t>
      </w:r>
      <w:r w:rsidRPr="00F4194D">
        <w:rPr>
          <w:b/>
        </w:rPr>
        <w:t xml:space="preserve">Укажите: </w:t>
      </w:r>
      <w:proofErr w:type="spellStart"/>
      <w:r w:rsidRPr="00F4194D">
        <w:rPr>
          <w:b/>
        </w:rPr>
        <w:t>спайсы</w:t>
      </w:r>
      <w:proofErr w:type="spellEnd"/>
      <w:r w:rsidRPr="00F4194D">
        <w:rPr>
          <w:b/>
        </w:rPr>
        <w:t xml:space="preserve"> относятся на следующие виды каннабиноидов:</w:t>
      </w:r>
    </w:p>
    <w:p w14:paraId="3B1C537D" w14:textId="77777777" w:rsidR="00681D3C" w:rsidRPr="00F37CB2" w:rsidRDefault="00681D3C" w:rsidP="00681D3C">
      <w:pPr>
        <w:numPr>
          <w:ilvl w:val="0"/>
          <w:numId w:val="49"/>
        </w:numPr>
        <w:spacing w:after="0" w:line="240" w:lineRule="auto"/>
        <w:ind w:left="1418" w:hanging="284"/>
        <w:jc w:val="both"/>
      </w:pPr>
      <w:proofErr w:type="spellStart"/>
      <w:r w:rsidRPr="00F37CB2">
        <w:lastRenderedPageBreak/>
        <w:t>Фитоканнабиноиды</w:t>
      </w:r>
      <w:proofErr w:type="spellEnd"/>
      <w:r w:rsidRPr="00F37CB2">
        <w:t xml:space="preserve"> </w:t>
      </w:r>
    </w:p>
    <w:p w14:paraId="48BBBFFF" w14:textId="77777777" w:rsidR="00681D3C" w:rsidRPr="00F37CB2" w:rsidRDefault="00681D3C" w:rsidP="00681D3C">
      <w:pPr>
        <w:numPr>
          <w:ilvl w:val="0"/>
          <w:numId w:val="49"/>
        </w:numPr>
        <w:spacing w:after="0" w:line="240" w:lineRule="auto"/>
        <w:ind w:left="1418" w:hanging="284"/>
        <w:jc w:val="both"/>
      </w:pPr>
      <w:r w:rsidRPr="00F37CB2">
        <w:t>Эндогенные каннабиноиды</w:t>
      </w:r>
    </w:p>
    <w:p w14:paraId="65C16E74" w14:textId="77777777" w:rsidR="00681D3C" w:rsidRPr="00F37CB2" w:rsidRDefault="00681D3C" w:rsidP="00681D3C">
      <w:pPr>
        <w:numPr>
          <w:ilvl w:val="0"/>
          <w:numId w:val="49"/>
        </w:numPr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Синтетические каннабиноиды</w:t>
      </w:r>
    </w:p>
    <w:p w14:paraId="48B749A8" w14:textId="77777777" w:rsidR="00681D3C" w:rsidRPr="00F37CB2" w:rsidRDefault="00681D3C" w:rsidP="00681D3C">
      <w:pPr>
        <w:numPr>
          <w:ilvl w:val="0"/>
          <w:numId w:val="49"/>
        </w:numPr>
        <w:spacing w:after="0" w:line="240" w:lineRule="auto"/>
        <w:ind w:left="1418" w:hanging="284"/>
        <w:jc w:val="both"/>
      </w:pPr>
      <w:r w:rsidRPr="00F37CB2">
        <w:t>Экзогенные каннабиноиды</w:t>
      </w:r>
    </w:p>
    <w:p w14:paraId="3A9192FD" w14:textId="77777777" w:rsidR="00681D3C" w:rsidRPr="00F37CB2" w:rsidRDefault="00681D3C" w:rsidP="00681D3C">
      <w:pPr>
        <w:numPr>
          <w:ilvl w:val="0"/>
          <w:numId w:val="49"/>
        </w:numPr>
        <w:spacing w:after="0" w:line="240" w:lineRule="auto"/>
        <w:ind w:left="1418" w:hanging="284"/>
      </w:pPr>
      <w:r w:rsidRPr="00F37CB2">
        <w:t xml:space="preserve">Растительные </w:t>
      </w:r>
    </w:p>
    <w:p w14:paraId="7DC0CF65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120.</w:t>
      </w:r>
      <w:r w:rsidRPr="00F4194D">
        <w:rPr>
          <w:b/>
        </w:rPr>
        <w:t xml:space="preserve">Укажите: </w:t>
      </w:r>
      <w:proofErr w:type="spellStart"/>
      <w:r w:rsidRPr="00F4194D">
        <w:rPr>
          <w:b/>
        </w:rPr>
        <w:t>эфедрон</w:t>
      </w:r>
      <w:proofErr w:type="spellEnd"/>
      <w:r w:rsidRPr="00F4194D">
        <w:rPr>
          <w:b/>
        </w:rPr>
        <w:t xml:space="preserve"> относятся к:</w:t>
      </w:r>
    </w:p>
    <w:p w14:paraId="68E14D93" w14:textId="77777777" w:rsidR="00681D3C" w:rsidRPr="00F37CB2" w:rsidRDefault="00681D3C" w:rsidP="00681D3C">
      <w:pPr>
        <w:numPr>
          <w:ilvl w:val="0"/>
          <w:numId w:val="50"/>
        </w:numPr>
        <w:spacing w:after="0" w:line="240" w:lineRule="auto"/>
        <w:ind w:left="1418" w:hanging="284"/>
        <w:jc w:val="both"/>
      </w:pPr>
      <w:r w:rsidRPr="00F37CB2">
        <w:t>Прекурсорам</w:t>
      </w:r>
    </w:p>
    <w:p w14:paraId="2669F238" w14:textId="77777777" w:rsidR="00681D3C" w:rsidRPr="00F37CB2" w:rsidRDefault="00681D3C" w:rsidP="00681D3C">
      <w:pPr>
        <w:numPr>
          <w:ilvl w:val="0"/>
          <w:numId w:val="50"/>
        </w:numPr>
        <w:spacing w:after="0" w:line="240" w:lineRule="auto"/>
        <w:ind w:left="1418" w:hanging="284"/>
        <w:jc w:val="both"/>
      </w:pPr>
      <w:r w:rsidRPr="00F37CB2">
        <w:t>Галлюциногенам</w:t>
      </w:r>
    </w:p>
    <w:p w14:paraId="497E24D0" w14:textId="77777777" w:rsidR="00681D3C" w:rsidRPr="00F37CB2" w:rsidRDefault="00681D3C" w:rsidP="00681D3C">
      <w:pPr>
        <w:numPr>
          <w:ilvl w:val="0"/>
          <w:numId w:val="50"/>
        </w:numPr>
        <w:spacing w:after="0" w:line="240" w:lineRule="auto"/>
        <w:ind w:left="1418" w:hanging="284"/>
        <w:jc w:val="both"/>
      </w:pPr>
      <w:r w:rsidRPr="00F37CB2">
        <w:t>Ядовитым веществам</w:t>
      </w:r>
    </w:p>
    <w:p w14:paraId="07570A92" w14:textId="77777777" w:rsidR="00681D3C" w:rsidRPr="00F37CB2" w:rsidRDefault="00681D3C" w:rsidP="00681D3C">
      <w:pPr>
        <w:numPr>
          <w:ilvl w:val="0"/>
          <w:numId w:val="50"/>
        </w:numPr>
        <w:spacing w:after="0" w:line="240" w:lineRule="auto"/>
        <w:ind w:left="1418" w:hanging="284"/>
        <w:jc w:val="both"/>
      </w:pPr>
      <w:r w:rsidRPr="00F37CB2">
        <w:t>Транквилизаторам</w:t>
      </w:r>
    </w:p>
    <w:p w14:paraId="313D2FB3" w14:textId="77777777" w:rsidR="00681D3C" w:rsidRPr="00F37CB2" w:rsidRDefault="00681D3C" w:rsidP="00681D3C">
      <w:pPr>
        <w:numPr>
          <w:ilvl w:val="0"/>
          <w:numId w:val="50"/>
        </w:numPr>
        <w:spacing w:after="0" w:line="240" w:lineRule="auto"/>
        <w:ind w:left="1418" w:hanging="284"/>
        <w:rPr>
          <w:b/>
        </w:rPr>
      </w:pPr>
      <w:r w:rsidRPr="00F37CB2">
        <w:rPr>
          <w:b/>
        </w:rPr>
        <w:t>Стимуляторам</w:t>
      </w:r>
    </w:p>
    <w:p w14:paraId="135BA366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121.</w:t>
      </w:r>
      <w:r w:rsidRPr="00F4194D">
        <w:rPr>
          <w:b/>
        </w:rPr>
        <w:t xml:space="preserve">Определите: В настоящее время известные как </w:t>
      </w:r>
      <w:r w:rsidRPr="00F4194D">
        <w:rPr>
          <w:b/>
          <w:lang w:val="en-US"/>
        </w:rPr>
        <w:t>JWH</w:t>
      </w:r>
      <w:r w:rsidRPr="00F4194D">
        <w:rPr>
          <w:b/>
        </w:rPr>
        <w:t xml:space="preserve"> соединения относятся </w:t>
      </w:r>
      <w:proofErr w:type="gramStart"/>
      <w:r w:rsidRPr="00F4194D">
        <w:rPr>
          <w:b/>
        </w:rPr>
        <w:t>на</w:t>
      </w:r>
      <w:proofErr w:type="gramEnd"/>
      <w:r w:rsidRPr="00F4194D">
        <w:rPr>
          <w:b/>
        </w:rPr>
        <w:t>:</w:t>
      </w:r>
    </w:p>
    <w:p w14:paraId="3D982A77" w14:textId="77777777" w:rsidR="00681D3C" w:rsidRPr="00F37CB2" w:rsidRDefault="00681D3C" w:rsidP="00681D3C">
      <w:pPr>
        <w:numPr>
          <w:ilvl w:val="0"/>
          <w:numId w:val="51"/>
        </w:numPr>
        <w:spacing w:after="0" w:line="240" w:lineRule="auto"/>
        <w:ind w:left="1418" w:hanging="284"/>
        <w:jc w:val="both"/>
      </w:pPr>
      <w:r w:rsidRPr="00F37CB2">
        <w:t>1 группу</w:t>
      </w:r>
    </w:p>
    <w:p w14:paraId="11A1E9BB" w14:textId="77777777" w:rsidR="00681D3C" w:rsidRPr="00F37CB2" w:rsidRDefault="00681D3C" w:rsidP="00681D3C">
      <w:pPr>
        <w:numPr>
          <w:ilvl w:val="0"/>
          <w:numId w:val="51"/>
        </w:numPr>
        <w:spacing w:after="0" w:line="240" w:lineRule="auto"/>
        <w:ind w:left="1418" w:hanging="284"/>
        <w:jc w:val="both"/>
      </w:pPr>
      <w:r w:rsidRPr="00F37CB2">
        <w:t>2 группу</w:t>
      </w:r>
    </w:p>
    <w:p w14:paraId="0B905DE3" w14:textId="77777777" w:rsidR="00681D3C" w:rsidRPr="00F37CB2" w:rsidRDefault="00681D3C" w:rsidP="00681D3C">
      <w:pPr>
        <w:numPr>
          <w:ilvl w:val="0"/>
          <w:numId w:val="51"/>
        </w:numPr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 xml:space="preserve">3 группу </w:t>
      </w:r>
    </w:p>
    <w:p w14:paraId="3C6E94B9" w14:textId="77777777" w:rsidR="00681D3C" w:rsidRPr="00F37CB2" w:rsidRDefault="00681D3C" w:rsidP="00681D3C">
      <w:pPr>
        <w:numPr>
          <w:ilvl w:val="0"/>
          <w:numId w:val="51"/>
        </w:numPr>
        <w:spacing w:after="0" w:line="240" w:lineRule="auto"/>
        <w:ind w:left="1418" w:hanging="284"/>
        <w:jc w:val="both"/>
      </w:pPr>
      <w:r w:rsidRPr="00F37CB2">
        <w:t>4 группу</w:t>
      </w:r>
    </w:p>
    <w:p w14:paraId="794C4D14" w14:textId="77777777" w:rsidR="00681D3C" w:rsidRPr="00F37CB2" w:rsidRDefault="00681D3C" w:rsidP="00681D3C">
      <w:pPr>
        <w:numPr>
          <w:ilvl w:val="0"/>
          <w:numId w:val="51"/>
        </w:numPr>
        <w:spacing w:after="0" w:line="240" w:lineRule="auto"/>
        <w:ind w:left="1418" w:hanging="284"/>
      </w:pPr>
      <w:r w:rsidRPr="00F37CB2">
        <w:t>5 группу</w:t>
      </w:r>
    </w:p>
    <w:p w14:paraId="7F35EA3A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122.Укажите</w:t>
      </w:r>
      <w:proofErr w:type="gramStart"/>
      <w:r>
        <w:rPr>
          <w:b/>
          <w:bCs/>
        </w:rPr>
        <w:t>,</w:t>
      </w:r>
      <w:r>
        <w:rPr>
          <w:b/>
        </w:rPr>
        <w:t>а</w:t>
      </w:r>
      <w:proofErr w:type="gramEnd"/>
      <w:r w:rsidRPr="00F4194D">
        <w:rPr>
          <w:b/>
        </w:rPr>
        <w:t>мфетамин впервые было синтезировано в:</w:t>
      </w:r>
    </w:p>
    <w:p w14:paraId="5267BDE9" w14:textId="77777777" w:rsidR="00681D3C" w:rsidRPr="00F37CB2" w:rsidRDefault="00681D3C" w:rsidP="00681D3C">
      <w:pPr>
        <w:numPr>
          <w:ilvl w:val="0"/>
          <w:numId w:val="52"/>
        </w:numPr>
        <w:spacing w:after="0" w:line="240" w:lineRule="auto"/>
        <w:ind w:left="1418" w:hanging="284"/>
        <w:jc w:val="both"/>
      </w:pPr>
      <w:r w:rsidRPr="00F37CB2">
        <w:t>1881 году</w:t>
      </w:r>
    </w:p>
    <w:p w14:paraId="70ED83CF" w14:textId="77777777" w:rsidR="00681D3C" w:rsidRPr="00F37CB2" w:rsidRDefault="00681D3C" w:rsidP="00681D3C">
      <w:pPr>
        <w:numPr>
          <w:ilvl w:val="0"/>
          <w:numId w:val="52"/>
        </w:numPr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 xml:space="preserve">1887 году </w:t>
      </w:r>
    </w:p>
    <w:p w14:paraId="62E6992E" w14:textId="77777777" w:rsidR="00681D3C" w:rsidRPr="00F37CB2" w:rsidRDefault="00681D3C" w:rsidP="00681D3C">
      <w:pPr>
        <w:numPr>
          <w:ilvl w:val="0"/>
          <w:numId w:val="52"/>
        </w:numPr>
        <w:spacing w:after="0" w:line="240" w:lineRule="auto"/>
        <w:ind w:left="1418" w:hanging="284"/>
        <w:jc w:val="both"/>
      </w:pPr>
      <w:r w:rsidRPr="00F37CB2">
        <w:t>1893 году</w:t>
      </w:r>
    </w:p>
    <w:p w14:paraId="438F52A7" w14:textId="77777777" w:rsidR="00681D3C" w:rsidRPr="00F37CB2" w:rsidRDefault="00681D3C" w:rsidP="00681D3C">
      <w:pPr>
        <w:numPr>
          <w:ilvl w:val="0"/>
          <w:numId w:val="52"/>
        </w:numPr>
        <w:spacing w:after="0" w:line="240" w:lineRule="auto"/>
        <w:ind w:left="1418" w:hanging="284"/>
        <w:jc w:val="both"/>
      </w:pPr>
      <w:r w:rsidRPr="00F37CB2">
        <w:t>1897 году</w:t>
      </w:r>
    </w:p>
    <w:p w14:paraId="6C629B72" w14:textId="77777777" w:rsidR="00681D3C" w:rsidRPr="00F37CB2" w:rsidRDefault="00681D3C" w:rsidP="00681D3C">
      <w:pPr>
        <w:numPr>
          <w:ilvl w:val="0"/>
          <w:numId w:val="52"/>
        </w:numPr>
        <w:spacing w:after="0" w:line="240" w:lineRule="auto"/>
        <w:ind w:left="1418" w:hanging="284"/>
      </w:pPr>
      <w:r w:rsidRPr="00F37CB2">
        <w:t>1916 году</w:t>
      </w:r>
    </w:p>
    <w:p w14:paraId="1DF248E5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123.</w:t>
      </w:r>
      <w:r w:rsidRPr="00F4194D">
        <w:rPr>
          <w:b/>
        </w:rPr>
        <w:t>Укажите: какие из ниже перечисленных веществ, входят к стимуляторам?</w:t>
      </w:r>
    </w:p>
    <w:p w14:paraId="72E342FE" w14:textId="77777777" w:rsidR="00681D3C" w:rsidRPr="00F37CB2" w:rsidRDefault="00681D3C" w:rsidP="00681D3C">
      <w:pPr>
        <w:numPr>
          <w:ilvl w:val="0"/>
          <w:numId w:val="53"/>
        </w:numPr>
        <w:spacing w:after="0" w:line="240" w:lineRule="auto"/>
        <w:ind w:left="1418" w:hanging="284"/>
        <w:jc w:val="both"/>
      </w:pPr>
      <w:r w:rsidRPr="00F37CB2">
        <w:t>Мескалин</w:t>
      </w:r>
    </w:p>
    <w:p w14:paraId="138E0742" w14:textId="77777777" w:rsidR="00681D3C" w:rsidRPr="00F37CB2" w:rsidRDefault="00681D3C" w:rsidP="00681D3C">
      <w:pPr>
        <w:numPr>
          <w:ilvl w:val="0"/>
          <w:numId w:val="53"/>
        </w:numPr>
        <w:spacing w:after="0" w:line="240" w:lineRule="auto"/>
        <w:ind w:left="1418" w:hanging="284"/>
        <w:jc w:val="both"/>
      </w:pPr>
      <w:r w:rsidRPr="00F37CB2">
        <w:t>Фенобарбитал</w:t>
      </w:r>
    </w:p>
    <w:p w14:paraId="4AB9218E" w14:textId="77777777" w:rsidR="00681D3C" w:rsidRPr="00F37CB2" w:rsidRDefault="00681D3C" w:rsidP="00681D3C">
      <w:pPr>
        <w:numPr>
          <w:ilvl w:val="0"/>
          <w:numId w:val="53"/>
        </w:numPr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Кокаин</w:t>
      </w:r>
    </w:p>
    <w:p w14:paraId="3B490F5D" w14:textId="77777777" w:rsidR="00681D3C" w:rsidRPr="00F37CB2" w:rsidRDefault="00681D3C" w:rsidP="00681D3C">
      <w:pPr>
        <w:numPr>
          <w:ilvl w:val="0"/>
          <w:numId w:val="53"/>
        </w:numPr>
        <w:spacing w:after="0" w:line="240" w:lineRule="auto"/>
        <w:ind w:left="1418" w:hanging="284"/>
        <w:jc w:val="both"/>
      </w:pPr>
      <w:r w:rsidRPr="00F37CB2">
        <w:t>Диазепам</w:t>
      </w:r>
    </w:p>
    <w:p w14:paraId="7CDF4743" w14:textId="77777777" w:rsidR="00681D3C" w:rsidRPr="00F37CB2" w:rsidRDefault="00681D3C" w:rsidP="00681D3C">
      <w:pPr>
        <w:numPr>
          <w:ilvl w:val="0"/>
          <w:numId w:val="53"/>
        </w:numPr>
        <w:spacing w:after="0" w:line="240" w:lineRule="auto"/>
        <w:ind w:left="1418" w:hanging="284"/>
      </w:pPr>
      <w:r w:rsidRPr="00F37CB2">
        <w:t>Атропин</w:t>
      </w:r>
    </w:p>
    <w:p w14:paraId="1CBDC56F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124.</w:t>
      </w:r>
      <w:r w:rsidRPr="00F4194D">
        <w:rPr>
          <w:b/>
        </w:rPr>
        <w:t>Проанализируйте: длительное употребление барбитуратов вызывает:</w:t>
      </w:r>
    </w:p>
    <w:p w14:paraId="374C02F9" w14:textId="77777777" w:rsidR="00681D3C" w:rsidRPr="00F37CB2" w:rsidRDefault="00681D3C" w:rsidP="00681D3C">
      <w:pPr>
        <w:numPr>
          <w:ilvl w:val="0"/>
          <w:numId w:val="54"/>
        </w:numPr>
        <w:spacing w:after="0" w:line="240" w:lineRule="auto"/>
        <w:ind w:left="1418" w:hanging="284"/>
        <w:jc w:val="both"/>
      </w:pPr>
      <w:r w:rsidRPr="00F37CB2">
        <w:t>Звуковые и зрительные галлюцинации</w:t>
      </w:r>
    </w:p>
    <w:p w14:paraId="7A1AE784" w14:textId="77777777" w:rsidR="00681D3C" w:rsidRPr="00F37CB2" w:rsidRDefault="00681D3C" w:rsidP="00681D3C">
      <w:pPr>
        <w:numPr>
          <w:ilvl w:val="0"/>
          <w:numId w:val="54"/>
        </w:numPr>
        <w:spacing w:after="0" w:line="240" w:lineRule="auto"/>
        <w:ind w:left="1418" w:hanging="284"/>
        <w:jc w:val="both"/>
      </w:pPr>
      <w:r w:rsidRPr="00F37CB2">
        <w:t xml:space="preserve">Изменение в поведении и агрессивность </w:t>
      </w:r>
    </w:p>
    <w:p w14:paraId="7530A3B8" w14:textId="77777777" w:rsidR="00681D3C" w:rsidRPr="00F37CB2" w:rsidRDefault="00681D3C" w:rsidP="00681D3C">
      <w:pPr>
        <w:numPr>
          <w:ilvl w:val="0"/>
          <w:numId w:val="54"/>
        </w:numPr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Нарушение памяти и психическое расстройства</w:t>
      </w:r>
    </w:p>
    <w:p w14:paraId="6605B1EB" w14:textId="77777777" w:rsidR="00681D3C" w:rsidRPr="00F37CB2" w:rsidRDefault="00681D3C" w:rsidP="00681D3C">
      <w:pPr>
        <w:numPr>
          <w:ilvl w:val="0"/>
          <w:numId w:val="54"/>
        </w:numPr>
        <w:spacing w:after="0" w:line="240" w:lineRule="auto"/>
        <w:ind w:left="1418" w:hanging="284"/>
        <w:jc w:val="both"/>
      </w:pPr>
      <w:r w:rsidRPr="00F37CB2">
        <w:t>Расширение зрачка и повышение температуры</w:t>
      </w:r>
    </w:p>
    <w:p w14:paraId="038769C1" w14:textId="77777777" w:rsidR="00681D3C" w:rsidRPr="00F37CB2" w:rsidRDefault="00681D3C" w:rsidP="00681D3C">
      <w:pPr>
        <w:numPr>
          <w:ilvl w:val="0"/>
          <w:numId w:val="54"/>
        </w:numPr>
        <w:spacing w:after="0" w:line="240" w:lineRule="auto"/>
        <w:ind w:left="1418" w:hanging="284"/>
      </w:pPr>
      <w:r w:rsidRPr="00F37CB2">
        <w:t>Тошнота, рвота и повышение температуры</w:t>
      </w:r>
    </w:p>
    <w:p w14:paraId="7CF0BB5F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125.</w:t>
      </w:r>
      <w:r w:rsidRPr="00F4194D">
        <w:rPr>
          <w:b/>
        </w:rPr>
        <w:t>Проанализируйте: Рациональное название фенобарбитала:</w:t>
      </w:r>
    </w:p>
    <w:p w14:paraId="3A51166F" w14:textId="77777777" w:rsidR="00681D3C" w:rsidRPr="00F37CB2" w:rsidRDefault="00681D3C" w:rsidP="00681D3C">
      <w:pPr>
        <w:numPr>
          <w:ilvl w:val="1"/>
          <w:numId w:val="55"/>
        </w:numPr>
        <w:spacing w:after="0" w:line="240" w:lineRule="auto"/>
        <w:ind w:hanging="306"/>
        <w:jc w:val="both"/>
      </w:pPr>
      <w:r w:rsidRPr="00F37CB2">
        <w:t>5,5-Диэтилбарбитуровая кислота</w:t>
      </w:r>
    </w:p>
    <w:p w14:paraId="53D681F4" w14:textId="77777777" w:rsidR="00681D3C" w:rsidRPr="00F37CB2" w:rsidRDefault="00681D3C" w:rsidP="00681D3C">
      <w:pPr>
        <w:numPr>
          <w:ilvl w:val="1"/>
          <w:numId w:val="55"/>
        </w:numPr>
        <w:spacing w:after="0" w:line="240" w:lineRule="auto"/>
        <w:ind w:hanging="306"/>
      </w:pPr>
      <w:r w:rsidRPr="00F37CB2">
        <w:t>5-Этил-5-(1-метилбутил) - барбитуровая кислота</w:t>
      </w:r>
    </w:p>
    <w:p w14:paraId="6744617A" w14:textId="77777777" w:rsidR="00681D3C" w:rsidRPr="00F37CB2" w:rsidRDefault="00681D3C" w:rsidP="00681D3C">
      <w:pPr>
        <w:numPr>
          <w:ilvl w:val="1"/>
          <w:numId w:val="55"/>
        </w:numPr>
        <w:spacing w:after="0" w:line="240" w:lineRule="auto"/>
        <w:ind w:hanging="306"/>
      </w:pPr>
      <w:r w:rsidRPr="00F37CB2">
        <w:t>5-Этаминал-натрия</w:t>
      </w:r>
    </w:p>
    <w:p w14:paraId="455C7E7B" w14:textId="77777777" w:rsidR="00681D3C" w:rsidRPr="00F37CB2" w:rsidRDefault="00681D3C" w:rsidP="00681D3C">
      <w:pPr>
        <w:numPr>
          <w:ilvl w:val="1"/>
          <w:numId w:val="55"/>
        </w:numPr>
        <w:spacing w:after="0" w:line="240" w:lineRule="auto"/>
        <w:ind w:hanging="306"/>
        <w:jc w:val="both"/>
      </w:pPr>
      <w:r w:rsidRPr="00F37CB2">
        <w:t xml:space="preserve">5-Этил-5- </w:t>
      </w:r>
      <w:proofErr w:type="spellStart"/>
      <w:r w:rsidRPr="00F37CB2">
        <w:t>изоамилбарбитурат</w:t>
      </w:r>
      <w:proofErr w:type="spellEnd"/>
      <w:r w:rsidRPr="00F37CB2">
        <w:t xml:space="preserve"> натрия</w:t>
      </w:r>
    </w:p>
    <w:p w14:paraId="086D0383" w14:textId="77777777" w:rsidR="00681D3C" w:rsidRPr="00F37CB2" w:rsidRDefault="00681D3C" w:rsidP="00681D3C">
      <w:pPr>
        <w:numPr>
          <w:ilvl w:val="1"/>
          <w:numId w:val="55"/>
        </w:numPr>
        <w:spacing w:after="0" w:line="240" w:lineRule="auto"/>
        <w:ind w:hanging="306"/>
        <w:rPr>
          <w:b/>
        </w:rPr>
      </w:pPr>
      <w:r w:rsidRPr="00F37CB2">
        <w:rPr>
          <w:b/>
        </w:rPr>
        <w:t>5-Этил-5-фенилбарбитуровая кислота</w:t>
      </w:r>
    </w:p>
    <w:p w14:paraId="592C6F5C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126.</w:t>
      </w:r>
      <w:r w:rsidRPr="00F4194D">
        <w:rPr>
          <w:b/>
        </w:rPr>
        <w:t>Укажите: для обнаружения зон локализации производных барбитуровой кислоты на ТСХ используют:</w:t>
      </w:r>
    </w:p>
    <w:p w14:paraId="18B91429" w14:textId="77777777" w:rsidR="00681D3C" w:rsidRPr="00F37CB2" w:rsidRDefault="00681D3C" w:rsidP="00681D3C">
      <w:pPr>
        <w:numPr>
          <w:ilvl w:val="0"/>
          <w:numId w:val="56"/>
        </w:numPr>
        <w:shd w:val="clear" w:color="auto" w:fill="FFFFFF"/>
        <w:tabs>
          <w:tab w:val="clear" w:pos="153"/>
          <w:tab w:val="num" w:pos="1418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color w:val="000000"/>
        </w:rPr>
      </w:pPr>
      <w:r w:rsidRPr="00F37CB2">
        <w:rPr>
          <w:color w:val="000000"/>
        </w:rPr>
        <w:t>Реактив Марки</w:t>
      </w:r>
    </w:p>
    <w:p w14:paraId="0F47266A" w14:textId="77777777" w:rsidR="00681D3C" w:rsidRPr="00F37CB2" w:rsidRDefault="00681D3C" w:rsidP="00681D3C">
      <w:pPr>
        <w:numPr>
          <w:ilvl w:val="0"/>
          <w:numId w:val="56"/>
        </w:numPr>
        <w:tabs>
          <w:tab w:val="clear" w:pos="153"/>
          <w:tab w:val="num" w:pos="1418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  <w:color w:val="000000"/>
        </w:rPr>
        <w:t>Аммиачный раствор нитрата кобальта (П)</w:t>
      </w:r>
    </w:p>
    <w:p w14:paraId="379968DB" w14:textId="77777777" w:rsidR="00681D3C" w:rsidRPr="00F37CB2" w:rsidRDefault="00681D3C" w:rsidP="00681D3C">
      <w:pPr>
        <w:numPr>
          <w:ilvl w:val="0"/>
          <w:numId w:val="56"/>
        </w:numPr>
        <w:shd w:val="clear" w:color="auto" w:fill="FFFFFF"/>
        <w:tabs>
          <w:tab w:val="clear" w:pos="153"/>
          <w:tab w:val="num" w:pos="1418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color w:val="000000"/>
        </w:rPr>
      </w:pPr>
      <w:r w:rsidRPr="00F37CB2">
        <w:rPr>
          <w:color w:val="000000"/>
        </w:rPr>
        <w:t>Раствор хлорида железа (Ш)</w:t>
      </w:r>
    </w:p>
    <w:p w14:paraId="135863D1" w14:textId="77777777" w:rsidR="00681D3C" w:rsidRPr="00F37CB2" w:rsidRDefault="00681D3C" w:rsidP="00681D3C">
      <w:pPr>
        <w:numPr>
          <w:ilvl w:val="0"/>
          <w:numId w:val="56"/>
        </w:numPr>
        <w:tabs>
          <w:tab w:val="clear" w:pos="153"/>
          <w:tab w:val="num" w:pos="1418"/>
        </w:tabs>
        <w:spacing w:after="0" w:line="240" w:lineRule="auto"/>
        <w:ind w:left="1418" w:hanging="284"/>
        <w:jc w:val="both"/>
      </w:pPr>
      <w:r w:rsidRPr="00F37CB2">
        <w:rPr>
          <w:color w:val="000000"/>
        </w:rPr>
        <w:t xml:space="preserve">Раствор </w:t>
      </w:r>
      <w:proofErr w:type="spellStart"/>
      <w:r w:rsidRPr="00F37CB2">
        <w:rPr>
          <w:color w:val="000000"/>
        </w:rPr>
        <w:t>молибдата</w:t>
      </w:r>
      <w:proofErr w:type="spellEnd"/>
      <w:r w:rsidRPr="00F37CB2">
        <w:rPr>
          <w:color w:val="000000"/>
        </w:rPr>
        <w:t xml:space="preserve"> аммония в серной кислоте</w:t>
      </w:r>
    </w:p>
    <w:p w14:paraId="40F9FCA0" w14:textId="77777777" w:rsidR="00681D3C" w:rsidRPr="00F37CB2" w:rsidRDefault="00681D3C" w:rsidP="00681D3C">
      <w:pPr>
        <w:numPr>
          <w:ilvl w:val="0"/>
          <w:numId w:val="56"/>
        </w:numPr>
        <w:tabs>
          <w:tab w:val="num" w:pos="1418"/>
        </w:tabs>
        <w:spacing w:after="0" w:line="240" w:lineRule="auto"/>
        <w:ind w:left="1418" w:hanging="284"/>
      </w:pPr>
      <w:r w:rsidRPr="00F37CB2">
        <w:t>Раствор нитрата кобальта</w:t>
      </w:r>
    </w:p>
    <w:p w14:paraId="515D6CB3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127.</w:t>
      </w:r>
      <w:r w:rsidRPr="00F4194D">
        <w:rPr>
          <w:b/>
        </w:rPr>
        <w:t>Укажите: какие из ниже перечисленных веществ, входят к транквилизаторам?</w:t>
      </w:r>
    </w:p>
    <w:p w14:paraId="0820026C" w14:textId="77777777" w:rsidR="00681D3C" w:rsidRPr="00F37CB2" w:rsidRDefault="00681D3C" w:rsidP="00681D3C">
      <w:pPr>
        <w:numPr>
          <w:ilvl w:val="0"/>
          <w:numId w:val="41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Фенциклидин</w:t>
      </w:r>
    </w:p>
    <w:p w14:paraId="4F099238" w14:textId="77777777" w:rsidR="00681D3C" w:rsidRPr="00F37CB2" w:rsidRDefault="00681D3C" w:rsidP="00681D3C">
      <w:pPr>
        <w:numPr>
          <w:ilvl w:val="0"/>
          <w:numId w:val="41"/>
        </w:numPr>
        <w:tabs>
          <w:tab w:val="num" w:pos="426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Диазепам</w:t>
      </w:r>
    </w:p>
    <w:p w14:paraId="3D3B55E5" w14:textId="77777777" w:rsidR="00681D3C" w:rsidRPr="00F37CB2" w:rsidRDefault="00681D3C" w:rsidP="00681D3C">
      <w:pPr>
        <w:numPr>
          <w:ilvl w:val="0"/>
          <w:numId w:val="41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Метамфетамин</w:t>
      </w:r>
    </w:p>
    <w:p w14:paraId="285B0D15" w14:textId="77777777" w:rsidR="00681D3C" w:rsidRPr="00F37CB2" w:rsidRDefault="00681D3C" w:rsidP="00681D3C">
      <w:pPr>
        <w:numPr>
          <w:ilvl w:val="0"/>
          <w:numId w:val="41"/>
        </w:numPr>
        <w:tabs>
          <w:tab w:val="num" w:pos="426"/>
        </w:tabs>
        <w:spacing w:after="0" w:line="240" w:lineRule="auto"/>
        <w:ind w:left="1418" w:hanging="284"/>
        <w:jc w:val="both"/>
      </w:pPr>
      <w:proofErr w:type="spellStart"/>
      <w:r w:rsidRPr="00F37CB2">
        <w:t>Эфедрон</w:t>
      </w:r>
      <w:proofErr w:type="spellEnd"/>
    </w:p>
    <w:p w14:paraId="48119EC4" w14:textId="77777777" w:rsidR="00681D3C" w:rsidRPr="00F37CB2" w:rsidRDefault="00681D3C" w:rsidP="00681D3C">
      <w:pPr>
        <w:numPr>
          <w:ilvl w:val="0"/>
          <w:numId w:val="41"/>
        </w:numPr>
        <w:tabs>
          <w:tab w:val="num" w:pos="426"/>
        </w:tabs>
        <w:spacing w:after="0" w:line="240" w:lineRule="auto"/>
        <w:ind w:left="1418" w:hanging="284"/>
      </w:pPr>
      <w:r w:rsidRPr="00F37CB2">
        <w:t>Диацетилморфин</w:t>
      </w:r>
    </w:p>
    <w:p w14:paraId="6704B19F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lastRenderedPageBreak/>
        <w:t>128.</w:t>
      </w:r>
      <w:r w:rsidRPr="00F4194D">
        <w:rPr>
          <w:b/>
        </w:rPr>
        <w:t>Проанализируйте: Тетрагидроканнабинол в составе растении конопли относятся в группу:</w:t>
      </w:r>
    </w:p>
    <w:p w14:paraId="3A1F1A99" w14:textId="77777777" w:rsidR="00681D3C" w:rsidRPr="00F37CB2" w:rsidRDefault="00681D3C" w:rsidP="00681D3C">
      <w:pPr>
        <w:numPr>
          <w:ilvl w:val="0"/>
          <w:numId w:val="43"/>
        </w:numPr>
        <w:tabs>
          <w:tab w:val="num" w:pos="1418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Фито каннабиноидов</w:t>
      </w:r>
    </w:p>
    <w:p w14:paraId="564C2065" w14:textId="77777777" w:rsidR="00681D3C" w:rsidRPr="00F37CB2" w:rsidRDefault="00681D3C" w:rsidP="00681D3C">
      <w:pPr>
        <w:numPr>
          <w:ilvl w:val="0"/>
          <w:numId w:val="43"/>
        </w:numPr>
        <w:tabs>
          <w:tab w:val="num" w:pos="1418"/>
        </w:tabs>
        <w:spacing w:after="0" w:line="240" w:lineRule="auto"/>
        <w:ind w:left="1418" w:hanging="284"/>
        <w:jc w:val="both"/>
      </w:pPr>
      <w:r w:rsidRPr="00F37CB2">
        <w:t>Эндогенных каннабиноидов</w:t>
      </w:r>
    </w:p>
    <w:p w14:paraId="4183A11A" w14:textId="77777777" w:rsidR="00681D3C" w:rsidRPr="00F37CB2" w:rsidRDefault="00681D3C" w:rsidP="00681D3C">
      <w:pPr>
        <w:numPr>
          <w:ilvl w:val="0"/>
          <w:numId w:val="43"/>
        </w:numPr>
        <w:tabs>
          <w:tab w:val="num" w:pos="1418"/>
        </w:tabs>
        <w:spacing w:after="0" w:line="240" w:lineRule="auto"/>
        <w:ind w:left="1418" w:hanging="284"/>
        <w:jc w:val="both"/>
      </w:pPr>
      <w:r w:rsidRPr="00F37CB2">
        <w:t>Экзогенных каннабиноидов</w:t>
      </w:r>
    </w:p>
    <w:p w14:paraId="71C83730" w14:textId="77777777" w:rsidR="00681D3C" w:rsidRPr="00F37CB2" w:rsidRDefault="00681D3C" w:rsidP="00681D3C">
      <w:pPr>
        <w:numPr>
          <w:ilvl w:val="0"/>
          <w:numId w:val="43"/>
        </w:numPr>
        <w:tabs>
          <w:tab w:val="num" w:pos="1418"/>
        </w:tabs>
        <w:spacing w:after="0" w:line="240" w:lineRule="auto"/>
        <w:ind w:left="1418" w:hanging="284"/>
        <w:jc w:val="both"/>
      </w:pPr>
      <w:r w:rsidRPr="00F37CB2">
        <w:t>Синтетических каннабиноидов</w:t>
      </w:r>
    </w:p>
    <w:p w14:paraId="28FA16FD" w14:textId="77777777" w:rsidR="00681D3C" w:rsidRPr="00F37CB2" w:rsidRDefault="00681D3C" w:rsidP="00681D3C">
      <w:pPr>
        <w:numPr>
          <w:ilvl w:val="0"/>
          <w:numId w:val="43"/>
        </w:numPr>
        <w:tabs>
          <w:tab w:val="num" w:pos="1418"/>
        </w:tabs>
        <w:spacing w:after="0" w:line="240" w:lineRule="auto"/>
        <w:ind w:left="1418" w:hanging="284"/>
      </w:pPr>
      <w:r w:rsidRPr="00F37CB2">
        <w:t>Полусинтетических каннабиноидов</w:t>
      </w:r>
    </w:p>
    <w:p w14:paraId="1D50A6C7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129.</w:t>
      </w:r>
      <w:r w:rsidRPr="00F4194D">
        <w:rPr>
          <w:b/>
        </w:rPr>
        <w:t>Проанализируйте: в качестве противосудорожных средств в медицине применяется:</w:t>
      </w:r>
    </w:p>
    <w:p w14:paraId="3A1AE2FB" w14:textId="77777777" w:rsidR="00681D3C" w:rsidRPr="00F37CB2" w:rsidRDefault="00681D3C" w:rsidP="00681D3C">
      <w:pPr>
        <w:numPr>
          <w:ilvl w:val="0"/>
          <w:numId w:val="57"/>
        </w:numPr>
        <w:spacing w:after="0" w:line="240" w:lineRule="auto"/>
        <w:ind w:left="1418" w:hanging="284"/>
        <w:jc w:val="both"/>
      </w:pPr>
      <w:proofErr w:type="spellStart"/>
      <w:r w:rsidRPr="00F37CB2">
        <w:t>Барбитал</w:t>
      </w:r>
      <w:proofErr w:type="spellEnd"/>
    </w:p>
    <w:p w14:paraId="348283FC" w14:textId="77777777" w:rsidR="00681D3C" w:rsidRPr="00F37CB2" w:rsidRDefault="00681D3C" w:rsidP="00681D3C">
      <w:pPr>
        <w:numPr>
          <w:ilvl w:val="0"/>
          <w:numId w:val="57"/>
        </w:numPr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Фенобарбитал</w:t>
      </w:r>
    </w:p>
    <w:p w14:paraId="0E0E3B5C" w14:textId="77777777" w:rsidR="00681D3C" w:rsidRPr="00F37CB2" w:rsidRDefault="00681D3C" w:rsidP="00681D3C">
      <w:pPr>
        <w:numPr>
          <w:ilvl w:val="0"/>
          <w:numId w:val="57"/>
        </w:numPr>
        <w:spacing w:after="0" w:line="240" w:lineRule="auto"/>
        <w:ind w:left="1418" w:hanging="284"/>
        <w:jc w:val="both"/>
      </w:pPr>
      <w:proofErr w:type="spellStart"/>
      <w:r w:rsidRPr="00F37CB2">
        <w:t>Гексабарбитал</w:t>
      </w:r>
      <w:proofErr w:type="spellEnd"/>
    </w:p>
    <w:p w14:paraId="5307DF9C" w14:textId="77777777" w:rsidR="00681D3C" w:rsidRPr="00F37CB2" w:rsidRDefault="00681D3C" w:rsidP="00681D3C">
      <w:pPr>
        <w:numPr>
          <w:ilvl w:val="0"/>
          <w:numId w:val="57"/>
        </w:numPr>
        <w:spacing w:after="0" w:line="240" w:lineRule="auto"/>
        <w:ind w:left="1418" w:hanging="284"/>
        <w:jc w:val="both"/>
      </w:pPr>
      <w:proofErr w:type="spellStart"/>
      <w:r w:rsidRPr="00F37CB2">
        <w:t>Циклобарбитал</w:t>
      </w:r>
      <w:proofErr w:type="spellEnd"/>
    </w:p>
    <w:p w14:paraId="701A3D6F" w14:textId="77777777" w:rsidR="00681D3C" w:rsidRPr="00F37CB2" w:rsidRDefault="00681D3C" w:rsidP="00681D3C">
      <w:pPr>
        <w:numPr>
          <w:ilvl w:val="0"/>
          <w:numId w:val="57"/>
        </w:numPr>
        <w:spacing w:after="0" w:line="240" w:lineRule="auto"/>
        <w:ind w:left="1418" w:hanging="284"/>
      </w:pPr>
      <w:proofErr w:type="spellStart"/>
      <w:r w:rsidRPr="00F37CB2">
        <w:t>Псилоцин</w:t>
      </w:r>
      <w:proofErr w:type="spellEnd"/>
    </w:p>
    <w:p w14:paraId="39B3BC64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130.</w:t>
      </w:r>
      <w:r w:rsidRPr="00F4194D">
        <w:rPr>
          <w:b/>
        </w:rPr>
        <w:t>Укажите: производные барбитуровой кислоты среднего действия?</w:t>
      </w:r>
    </w:p>
    <w:p w14:paraId="3F4F25EA" w14:textId="77777777" w:rsidR="00681D3C" w:rsidRPr="00F37CB2" w:rsidRDefault="00681D3C" w:rsidP="00681D3C">
      <w:pPr>
        <w:numPr>
          <w:ilvl w:val="0"/>
          <w:numId w:val="44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</w:pPr>
      <w:proofErr w:type="spellStart"/>
      <w:r w:rsidRPr="00F37CB2">
        <w:t>Барбитал</w:t>
      </w:r>
      <w:proofErr w:type="spellEnd"/>
    </w:p>
    <w:p w14:paraId="5A6E56D3" w14:textId="77777777" w:rsidR="00681D3C" w:rsidRPr="00F37CB2" w:rsidRDefault="00681D3C" w:rsidP="00681D3C">
      <w:pPr>
        <w:numPr>
          <w:ilvl w:val="0"/>
          <w:numId w:val="44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</w:pPr>
      <w:r w:rsidRPr="00F37CB2">
        <w:t>Фенобарбитал</w:t>
      </w:r>
    </w:p>
    <w:p w14:paraId="5605CE2B" w14:textId="77777777" w:rsidR="00681D3C" w:rsidRPr="00F37CB2" w:rsidRDefault="00681D3C" w:rsidP="00681D3C">
      <w:pPr>
        <w:numPr>
          <w:ilvl w:val="0"/>
          <w:numId w:val="44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</w:pPr>
      <w:proofErr w:type="spellStart"/>
      <w:r w:rsidRPr="00F37CB2">
        <w:t>Гексабарбитал</w:t>
      </w:r>
      <w:proofErr w:type="spellEnd"/>
    </w:p>
    <w:p w14:paraId="37C32894" w14:textId="77777777" w:rsidR="00681D3C" w:rsidRPr="00F37CB2" w:rsidRDefault="00681D3C" w:rsidP="00681D3C">
      <w:pPr>
        <w:numPr>
          <w:ilvl w:val="0"/>
          <w:numId w:val="44"/>
        </w:numPr>
        <w:tabs>
          <w:tab w:val="clear" w:pos="870"/>
          <w:tab w:val="num" w:pos="426"/>
          <w:tab w:val="num" w:pos="1418"/>
        </w:tabs>
        <w:spacing w:after="0" w:line="240" w:lineRule="auto"/>
        <w:ind w:left="1418" w:hanging="284"/>
        <w:jc w:val="both"/>
        <w:rPr>
          <w:b/>
        </w:rPr>
      </w:pPr>
      <w:proofErr w:type="spellStart"/>
      <w:r w:rsidRPr="00F37CB2">
        <w:rPr>
          <w:b/>
        </w:rPr>
        <w:t>Циклобарбитал</w:t>
      </w:r>
      <w:proofErr w:type="spellEnd"/>
    </w:p>
    <w:p w14:paraId="54F89141" w14:textId="77777777" w:rsidR="00681D3C" w:rsidRPr="00F37CB2" w:rsidRDefault="00681D3C" w:rsidP="00681D3C">
      <w:pPr>
        <w:numPr>
          <w:ilvl w:val="0"/>
          <w:numId w:val="44"/>
        </w:numPr>
        <w:tabs>
          <w:tab w:val="num" w:pos="426"/>
          <w:tab w:val="num" w:pos="1418"/>
        </w:tabs>
        <w:spacing w:after="0" w:line="240" w:lineRule="auto"/>
        <w:ind w:left="1418" w:hanging="284"/>
      </w:pPr>
      <w:proofErr w:type="spellStart"/>
      <w:r w:rsidRPr="00F37CB2">
        <w:t>Этаминал</w:t>
      </w:r>
      <w:proofErr w:type="spellEnd"/>
      <w:r w:rsidRPr="00F37CB2">
        <w:t xml:space="preserve"> натрия</w:t>
      </w:r>
    </w:p>
    <w:p w14:paraId="5EE93C22" w14:textId="77777777" w:rsidR="00681D3C" w:rsidRPr="00F4194D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131.</w:t>
      </w:r>
      <w:r w:rsidRPr="00F4194D">
        <w:rPr>
          <w:b/>
        </w:rPr>
        <w:t>Укажите: Качественной характеристикой в тонкослойной хроматографии является:</w:t>
      </w:r>
    </w:p>
    <w:p w14:paraId="34B4D62B" w14:textId="77777777" w:rsidR="00681D3C" w:rsidRPr="00F37CB2" w:rsidRDefault="00681D3C" w:rsidP="00681D3C">
      <w:pPr>
        <w:numPr>
          <w:ilvl w:val="0"/>
          <w:numId w:val="58"/>
        </w:numPr>
        <w:shd w:val="clear" w:color="auto" w:fill="FFFFFF"/>
        <w:tabs>
          <w:tab w:val="clear" w:pos="153"/>
          <w:tab w:val="num" w:pos="1418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color w:val="000000"/>
        </w:rPr>
      </w:pPr>
      <w:r w:rsidRPr="00F37CB2">
        <w:rPr>
          <w:color w:val="000000"/>
        </w:rPr>
        <w:t>Время удержания</w:t>
      </w:r>
    </w:p>
    <w:p w14:paraId="18890617" w14:textId="77777777" w:rsidR="00681D3C" w:rsidRPr="00F37CB2" w:rsidRDefault="00681D3C" w:rsidP="00681D3C">
      <w:pPr>
        <w:numPr>
          <w:ilvl w:val="0"/>
          <w:numId w:val="58"/>
        </w:numPr>
        <w:tabs>
          <w:tab w:val="clear" w:pos="153"/>
          <w:tab w:val="num" w:pos="1418"/>
        </w:tabs>
        <w:spacing w:after="0" w:line="240" w:lineRule="auto"/>
        <w:ind w:left="1418" w:hanging="284"/>
        <w:jc w:val="both"/>
      </w:pPr>
      <w:r w:rsidRPr="00F37CB2">
        <w:rPr>
          <w:color w:val="000000"/>
        </w:rPr>
        <w:t>Ширина и площадь пика</w:t>
      </w:r>
    </w:p>
    <w:p w14:paraId="5BBB6B5B" w14:textId="77777777" w:rsidR="00681D3C" w:rsidRPr="00F37CB2" w:rsidRDefault="00681D3C" w:rsidP="00681D3C">
      <w:pPr>
        <w:numPr>
          <w:ilvl w:val="0"/>
          <w:numId w:val="58"/>
        </w:numPr>
        <w:shd w:val="clear" w:color="auto" w:fill="FFFFFF"/>
        <w:tabs>
          <w:tab w:val="clear" w:pos="153"/>
          <w:tab w:val="num" w:pos="1418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b/>
          <w:color w:val="000000"/>
        </w:rPr>
      </w:pPr>
      <w:r w:rsidRPr="00F37CB2">
        <w:rPr>
          <w:b/>
          <w:color w:val="000000"/>
        </w:rPr>
        <w:t xml:space="preserve">Значение </w:t>
      </w:r>
      <w:r w:rsidRPr="00F37CB2">
        <w:rPr>
          <w:b/>
          <w:color w:val="000000"/>
          <w:lang w:val="en-US"/>
        </w:rPr>
        <w:t>Rf</w:t>
      </w:r>
    </w:p>
    <w:p w14:paraId="40127B71" w14:textId="77777777" w:rsidR="00681D3C" w:rsidRPr="00F37CB2" w:rsidRDefault="00681D3C" w:rsidP="00681D3C">
      <w:pPr>
        <w:numPr>
          <w:ilvl w:val="0"/>
          <w:numId w:val="58"/>
        </w:numPr>
        <w:tabs>
          <w:tab w:val="clear" w:pos="153"/>
          <w:tab w:val="num" w:pos="1418"/>
        </w:tabs>
        <w:spacing w:after="0" w:line="240" w:lineRule="auto"/>
        <w:ind w:left="1418" w:hanging="284"/>
        <w:jc w:val="both"/>
      </w:pPr>
      <w:r w:rsidRPr="00F37CB2">
        <w:rPr>
          <w:color w:val="000000"/>
        </w:rPr>
        <w:t>Высота и ширина окраски</w:t>
      </w:r>
    </w:p>
    <w:p w14:paraId="201681C8" w14:textId="77777777" w:rsidR="00681D3C" w:rsidRPr="00F37CB2" w:rsidRDefault="00681D3C" w:rsidP="00681D3C">
      <w:pPr>
        <w:numPr>
          <w:ilvl w:val="0"/>
          <w:numId w:val="58"/>
        </w:numPr>
        <w:tabs>
          <w:tab w:val="num" w:pos="1418"/>
        </w:tabs>
        <w:spacing w:after="0" w:line="240" w:lineRule="auto"/>
        <w:ind w:left="1418" w:hanging="284"/>
      </w:pPr>
      <w:r w:rsidRPr="00F37CB2">
        <w:rPr>
          <w:color w:val="000000"/>
        </w:rPr>
        <w:t>Системы растворителей</w:t>
      </w:r>
    </w:p>
    <w:p w14:paraId="1A7DA66E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132.</w:t>
      </w:r>
      <w:r w:rsidRPr="00BE74B6">
        <w:rPr>
          <w:b/>
        </w:rPr>
        <w:t>Укажите: какие из ниже перечисленных веществ, входят к галлюциногенам?</w:t>
      </w:r>
    </w:p>
    <w:p w14:paraId="61669C75" w14:textId="77777777" w:rsidR="00681D3C" w:rsidRPr="00F37CB2" w:rsidRDefault="00681D3C" w:rsidP="00681D3C">
      <w:pPr>
        <w:numPr>
          <w:ilvl w:val="0"/>
          <w:numId w:val="42"/>
        </w:numPr>
        <w:tabs>
          <w:tab w:val="num" w:pos="426"/>
        </w:tabs>
        <w:spacing w:after="0" w:line="240" w:lineRule="auto"/>
        <w:ind w:left="1418" w:hanging="284"/>
        <w:jc w:val="both"/>
        <w:rPr>
          <w:b/>
        </w:rPr>
      </w:pPr>
      <w:proofErr w:type="spellStart"/>
      <w:r w:rsidRPr="00F37CB2">
        <w:rPr>
          <w:b/>
        </w:rPr>
        <w:t>Лизергид</w:t>
      </w:r>
      <w:proofErr w:type="spellEnd"/>
    </w:p>
    <w:p w14:paraId="388D0DD2" w14:textId="77777777" w:rsidR="00681D3C" w:rsidRPr="00F37CB2" w:rsidRDefault="00681D3C" w:rsidP="00681D3C">
      <w:pPr>
        <w:numPr>
          <w:ilvl w:val="0"/>
          <w:numId w:val="42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Фенобарбитал</w:t>
      </w:r>
    </w:p>
    <w:p w14:paraId="1657F88C" w14:textId="77777777" w:rsidR="00681D3C" w:rsidRPr="00F37CB2" w:rsidRDefault="00681D3C" w:rsidP="00681D3C">
      <w:pPr>
        <w:numPr>
          <w:ilvl w:val="0"/>
          <w:numId w:val="42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>Амфетамин</w:t>
      </w:r>
    </w:p>
    <w:p w14:paraId="47E6E2BC" w14:textId="77777777" w:rsidR="00681D3C" w:rsidRPr="00F37CB2" w:rsidRDefault="00681D3C" w:rsidP="00681D3C">
      <w:pPr>
        <w:numPr>
          <w:ilvl w:val="0"/>
          <w:numId w:val="42"/>
        </w:numPr>
        <w:tabs>
          <w:tab w:val="num" w:pos="426"/>
        </w:tabs>
        <w:spacing w:after="0" w:line="240" w:lineRule="auto"/>
        <w:ind w:left="1418" w:hanging="284"/>
        <w:jc w:val="both"/>
      </w:pPr>
      <w:r w:rsidRPr="00F37CB2">
        <w:t xml:space="preserve">Кодеин </w:t>
      </w:r>
    </w:p>
    <w:p w14:paraId="7F9511E5" w14:textId="77777777" w:rsidR="00681D3C" w:rsidRPr="00F37CB2" w:rsidRDefault="00681D3C" w:rsidP="00681D3C">
      <w:pPr>
        <w:numPr>
          <w:ilvl w:val="0"/>
          <w:numId w:val="42"/>
        </w:numPr>
        <w:tabs>
          <w:tab w:val="num" w:pos="426"/>
        </w:tabs>
        <w:spacing w:after="0" w:line="240" w:lineRule="auto"/>
        <w:ind w:left="1418" w:hanging="284"/>
      </w:pPr>
      <w:proofErr w:type="spellStart"/>
      <w:r w:rsidRPr="00F37CB2">
        <w:t>Метаквалон</w:t>
      </w:r>
      <w:proofErr w:type="spellEnd"/>
    </w:p>
    <w:p w14:paraId="14DC88F6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133.</w:t>
      </w:r>
      <w:r w:rsidRPr="00BE74B6">
        <w:rPr>
          <w:b/>
        </w:rPr>
        <w:t>Найдите неправильный ответ? Основные вопросы, которые решает судебная химия:</w:t>
      </w:r>
    </w:p>
    <w:p w14:paraId="6B7F0820" w14:textId="77777777" w:rsidR="00681D3C" w:rsidRPr="00F37CB2" w:rsidRDefault="00681D3C" w:rsidP="00681D3C">
      <w:pPr>
        <w:numPr>
          <w:ilvl w:val="0"/>
          <w:numId w:val="61"/>
        </w:numPr>
        <w:tabs>
          <w:tab w:val="clear" w:pos="1068"/>
          <w:tab w:val="num" w:pos="1418"/>
        </w:tabs>
        <w:spacing w:after="0" w:line="240" w:lineRule="auto"/>
        <w:ind w:left="1418" w:hanging="284"/>
        <w:jc w:val="both"/>
      </w:pPr>
      <w:r w:rsidRPr="00F37CB2">
        <w:t>Изучение и разработка химических методов исследования вещественных доказательств</w:t>
      </w:r>
    </w:p>
    <w:p w14:paraId="0367ADC3" w14:textId="77777777" w:rsidR="00681D3C" w:rsidRPr="00F37CB2" w:rsidRDefault="00681D3C" w:rsidP="00681D3C">
      <w:pPr>
        <w:numPr>
          <w:ilvl w:val="0"/>
          <w:numId w:val="61"/>
        </w:numPr>
        <w:tabs>
          <w:tab w:val="clear" w:pos="1068"/>
          <w:tab w:val="num" w:pos="1418"/>
        </w:tabs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Анализ пищевых продуктов с целью их сертификации</w:t>
      </w:r>
    </w:p>
    <w:p w14:paraId="3B81C850" w14:textId="77777777" w:rsidR="00681D3C" w:rsidRPr="00F37CB2" w:rsidRDefault="00681D3C" w:rsidP="00681D3C">
      <w:pPr>
        <w:numPr>
          <w:ilvl w:val="0"/>
          <w:numId w:val="61"/>
        </w:numPr>
        <w:tabs>
          <w:tab w:val="clear" w:pos="1068"/>
          <w:tab w:val="num" w:pos="1418"/>
        </w:tabs>
        <w:spacing w:after="0" w:line="240" w:lineRule="auto"/>
        <w:ind w:left="1418" w:hanging="284"/>
        <w:jc w:val="both"/>
      </w:pPr>
      <w:r w:rsidRPr="00F37CB2">
        <w:t>Помощь судебно-следственным органам в раскрытии преступления</w:t>
      </w:r>
    </w:p>
    <w:p w14:paraId="7CEE80EC" w14:textId="77777777" w:rsidR="00681D3C" w:rsidRPr="00F37CB2" w:rsidRDefault="00681D3C" w:rsidP="00681D3C">
      <w:pPr>
        <w:numPr>
          <w:ilvl w:val="0"/>
          <w:numId w:val="61"/>
        </w:numPr>
        <w:tabs>
          <w:tab w:val="clear" w:pos="1068"/>
          <w:tab w:val="num" w:pos="1418"/>
        </w:tabs>
        <w:spacing w:after="0" w:line="240" w:lineRule="auto"/>
        <w:ind w:left="1418" w:hanging="284"/>
        <w:jc w:val="both"/>
      </w:pPr>
      <w:r w:rsidRPr="00F37CB2">
        <w:t>Анализ биожидкостей с целью диагностики отравлений человека ядовитыми веществами</w:t>
      </w:r>
    </w:p>
    <w:p w14:paraId="64D4D219" w14:textId="77777777" w:rsidR="00681D3C" w:rsidRPr="00F37CB2" w:rsidRDefault="00681D3C" w:rsidP="00681D3C">
      <w:pPr>
        <w:numPr>
          <w:ilvl w:val="0"/>
          <w:numId w:val="61"/>
        </w:numPr>
        <w:tabs>
          <w:tab w:val="num" w:pos="1418"/>
        </w:tabs>
        <w:spacing w:after="0" w:line="240" w:lineRule="auto"/>
        <w:ind w:left="1418" w:hanging="284"/>
      </w:pPr>
      <w:r w:rsidRPr="00F37CB2">
        <w:t>Выдача заключений по итогам исследований на наличие контролируемых веществ</w:t>
      </w:r>
    </w:p>
    <w:p w14:paraId="538CE65E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134.</w:t>
      </w:r>
      <w:r w:rsidRPr="00BE74B6">
        <w:rPr>
          <w:b/>
        </w:rPr>
        <w:t xml:space="preserve">При анализе исследуемого объекта, дает положительный результат </w:t>
      </w:r>
      <w:proofErr w:type="spellStart"/>
      <w:r w:rsidRPr="00BE74B6">
        <w:rPr>
          <w:b/>
        </w:rPr>
        <w:t>мурексидной</w:t>
      </w:r>
      <w:proofErr w:type="spellEnd"/>
      <w:r w:rsidRPr="00BE74B6">
        <w:rPr>
          <w:b/>
        </w:rPr>
        <w:t xml:space="preserve"> пробы. </w:t>
      </w:r>
      <w:proofErr w:type="spellStart"/>
      <w:r>
        <w:rPr>
          <w:b/>
        </w:rPr>
        <w:t>Выберите</w:t>
      </w:r>
      <w:proofErr w:type="gramStart"/>
      <w:r>
        <w:rPr>
          <w:b/>
        </w:rPr>
        <w:t>,к</w:t>
      </w:r>
      <w:proofErr w:type="gramEnd"/>
      <w:r w:rsidRPr="00BE74B6">
        <w:rPr>
          <w:b/>
        </w:rPr>
        <w:t>акая</w:t>
      </w:r>
      <w:proofErr w:type="spellEnd"/>
      <w:r w:rsidRPr="00BE74B6">
        <w:rPr>
          <w:b/>
        </w:rPr>
        <w:t xml:space="preserve"> группа веществ может присутствовать:</w:t>
      </w:r>
    </w:p>
    <w:p w14:paraId="5F6E8375" w14:textId="77777777" w:rsidR="00681D3C" w:rsidRPr="00F37CB2" w:rsidRDefault="00681D3C" w:rsidP="00681D3C">
      <w:pPr>
        <w:numPr>
          <w:ilvl w:val="0"/>
          <w:numId w:val="65"/>
        </w:numPr>
        <w:spacing w:after="0" w:line="240" w:lineRule="auto"/>
        <w:ind w:left="1418" w:hanging="284"/>
        <w:jc w:val="both"/>
      </w:pPr>
      <w:r w:rsidRPr="00F37CB2">
        <w:t>Алкалоиды</w:t>
      </w:r>
    </w:p>
    <w:p w14:paraId="2DB5FB25" w14:textId="77777777" w:rsidR="00681D3C" w:rsidRPr="00F37CB2" w:rsidRDefault="00681D3C" w:rsidP="00681D3C">
      <w:pPr>
        <w:numPr>
          <w:ilvl w:val="0"/>
          <w:numId w:val="65"/>
        </w:numPr>
        <w:spacing w:after="0" w:line="240" w:lineRule="auto"/>
        <w:ind w:left="1418" w:hanging="284"/>
        <w:jc w:val="both"/>
        <w:rPr>
          <w:b/>
        </w:rPr>
      </w:pPr>
      <w:r w:rsidRPr="00F37CB2">
        <w:rPr>
          <w:b/>
        </w:rPr>
        <w:t>Барбитураты</w:t>
      </w:r>
    </w:p>
    <w:p w14:paraId="3970738A" w14:textId="77777777" w:rsidR="00681D3C" w:rsidRPr="00F37CB2" w:rsidRDefault="00681D3C" w:rsidP="00681D3C">
      <w:pPr>
        <w:numPr>
          <w:ilvl w:val="0"/>
          <w:numId w:val="65"/>
        </w:numPr>
        <w:spacing w:after="0" w:line="240" w:lineRule="auto"/>
        <w:ind w:left="1418" w:hanging="284"/>
        <w:jc w:val="both"/>
      </w:pPr>
      <w:proofErr w:type="spellStart"/>
      <w:r w:rsidRPr="00F37CB2">
        <w:t>Амфетамины</w:t>
      </w:r>
      <w:proofErr w:type="spellEnd"/>
    </w:p>
    <w:p w14:paraId="2A0D3858" w14:textId="77777777" w:rsidR="00681D3C" w:rsidRPr="00F37CB2" w:rsidRDefault="00681D3C" w:rsidP="00681D3C">
      <w:pPr>
        <w:numPr>
          <w:ilvl w:val="0"/>
          <w:numId w:val="65"/>
        </w:numPr>
        <w:spacing w:after="0" w:line="240" w:lineRule="auto"/>
        <w:ind w:left="1418" w:hanging="284"/>
        <w:jc w:val="both"/>
      </w:pPr>
      <w:r w:rsidRPr="00F37CB2">
        <w:t xml:space="preserve">Бензодиазепины </w:t>
      </w:r>
    </w:p>
    <w:p w14:paraId="58375F2F" w14:textId="77777777" w:rsidR="00681D3C" w:rsidRPr="00F37CB2" w:rsidRDefault="00681D3C" w:rsidP="00681D3C">
      <w:pPr>
        <w:numPr>
          <w:ilvl w:val="0"/>
          <w:numId w:val="65"/>
        </w:numPr>
        <w:spacing w:after="0" w:line="240" w:lineRule="auto"/>
        <w:ind w:left="1418" w:hanging="284"/>
      </w:pPr>
      <w:r w:rsidRPr="00F37CB2">
        <w:t>Прекурсоры</w:t>
      </w:r>
    </w:p>
    <w:p w14:paraId="5F4B7865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135.Укажите</w:t>
      </w:r>
      <w:proofErr w:type="gramStart"/>
      <w:r>
        <w:rPr>
          <w:b/>
          <w:bCs/>
        </w:rPr>
        <w:t>,</w:t>
      </w:r>
      <w:r>
        <w:rPr>
          <w:b/>
        </w:rPr>
        <w:t>э</w:t>
      </w:r>
      <w:proofErr w:type="gramEnd"/>
      <w:r w:rsidRPr="00BE74B6">
        <w:rPr>
          <w:b/>
        </w:rPr>
        <w:t xml:space="preserve">ффектом реакции </w:t>
      </w:r>
      <w:proofErr w:type="spellStart"/>
      <w:r w:rsidRPr="00BE74B6">
        <w:rPr>
          <w:b/>
        </w:rPr>
        <w:t>мурексидной</w:t>
      </w:r>
      <w:proofErr w:type="spellEnd"/>
      <w:r w:rsidRPr="00BE74B6">
        <w:rPr>
          <w:b/>
        </w:rPr>
        <w:t xml:space="preserve"> пробы на барбитураты является:</w:t>
      </w:r>
    </w:p>
    <w:p w14:paraId="6D56B13A" w14:textId="77777777" w:rsidR="00681D3C" w:rsidRPr="00F37CB2" w:rsidRDefault="00681D3C" w:rsidP="00681D3C">
      <w:pPr>
        <w:pStyle w:val="a6"/>
        <w:numPr>
          <w:ilvl w:val="0"/>
          <w:numId w:val="74"/>
        </w:numPr>
        <w:tabs>
          <w:tab w:val="num" w:pos="1418"/>
        </w:tabs>
        <w:ind w:left="1560" w:hanging="426"/>
      </w:pPr>
      <w:r w:rsidRPr="00F37CB2">
        <w:t>Осадок красно-фиолетового цвета</w:t>
      </w:r>
    </w:p>
    <w:p w14:paraId="31D9E58C" w14:textId="77777777" w:rsidR="00681D3C" w:rsidRPr="00F37CB2" w:rsidRDefault="00681D3C" w:rsidP="00681D3C">
      <w:pPr>
        <w:pStyle w:val="a6"/>
        <w:numPr>
          <w:ilvl w:val="0"/>
          <w:numId w:val="74"/>
        </w:numPr>
        <w:tabs>
          <w:tab w:val="num" w:pos="1418"/>
        </w:tabs>
        <w:ind w:left="1560" w:hanging="426"/>
      </w:pPr>
      <w:r w:rsidRPr="00F37CB2">
        <w:t>Сине-фиолетовое окрашивание</w:t>
      </w:r>
    </w:p>
    <w:p w14:paraId="0F47FFDB" w14:textId="77777777" w:rsidR="00681D3C" w:rsidRPr="00F37CB2" w:rsidRDefault="00681D3C" w:rsidP="00681D3C">
      <w:pPr>
        <w:pStyle w:val="a6"/>
        <w:numPr>
          <w:ilvl w:val="0"/>
          <w:numId w:val="74"/>
        </w:numPr>
        <w:tabs>
          <w:tab w:val="num" w:pos="1418"/>
        </w:tabs>
        <w:ind w:left="1560" w:hanging="426"/>
        <w:rPr>
          <w:b/>
        </w:rPr>
      </w:pPr>
      <w:r w:rsidRPr="00F37CB2">
        <w:rPr>
          <w:b/>
        </w:rPr>
        <w:t>Розовое окрашивание</w:t>
      </w:r>
    </w:p>
    <w:p w14:paraId="582F3FC9" w14:textId="77777777" w:rsidR="00681D3C" w:rsidRPr="00F37CB2" w:rsidRDefault="00681D3C" w:rsidP="00681D3C">
      <w:pPr>
        <w:pStyle w:val="a6"/>
        <w:numPr>
          <w:ilvl w:val="0"/>
          <w:numId w:val="74"/>
        </w:numPr>
        <w:tabs>
          <w:tab w:val="num" w:pos="1418"/>
        </w:tabs>
        <w:ind w:left="1560" w:hanging="426"/>
      </w:pPr>
      <w:r w:rsidRPr="00F37CB2">
        <w:lastRenderedPageBreak/>
        <w:t>Красно – кирпичное окрашивание</w:t>
      </w:r>
    </w:p>
    <w:p w14:paraId="27AEE9F2" w14:textId="77777777" w:rsidR="00681D3C" w:rsidRPr="00F37CB2" w:rsidRDefault="00681D3C" w:rsidP="00681D3C">
      <w:pPr>
        <w:pStyle w:val="a6"/>
        <w:numPr>
          <w:ilvl w:val="0"/>
          <w:numId w:val="74"/>
        </w:numPr>
        <w:tabs>
          <w:tab w:val="num" w:pos="1418"/>
        </w:tabs>
        <w:ind w:left="1560" w:hanging="426"/>
        <w:jc w:val="left"/>
      </w:pPr>
      <w:r w:rsidRPr="00F37CB2">
        <w:t>Желто-зеленое окрашивание</w:t>
      </w:r>
    </w:p>
    <w:p w14:paraId="7C51C047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136.</w:t>
      </w:r>
      <w:r w:rsidRPr="00BE74B6">
        <w:rPr>
          <w:b/>
        </w:rPr>
        <w:t xml:space="preserve">Укажите: рН среды барбитуратов – </w:t>
      </w:r>
      <w:proofErr w:type="spellStart"/>
      <w:r w:rsidRPr="00BE74B6">
        <w:rPr>
          <w:b/>
        </w:rPr>
        <w:t>лактамная</w:t>
      </w:r>
      <w:proofErr w:type="spellEnd"/>
      <w:r w:rsidRPr="00BE74B6">
        <w:rPr>
          <w:b/>
        </w:rPr>
        <w:t xml:space="preserve"> форма:</w:t>
      </w:r>
    </w:p>
    <w:p w14:paraId="674A5C0D" w14:textId="77777777" w:rsidR="00681D3C" w:rsidRPr="00F37CB2" w:rsidRDefault="00681D3C" w:rsidP="00681D3C">
      <w:pPr>
        <w:pStyle w:val="a6"/>
        <w:numPr>
          <w:ilvl w:val="0"/>
          <w:numId w:val="81"/>
        </w:numPr>
        <w:ind w:left="993" w:hanging="284"/>
        <w:rPr>
          <w:b/>
        </w:rPr>
      </w:pPr>
      <w:r w:rsidRPr="00F37CB2">
        <w:rPr>
          <w:b/>
        </w:rPr>
        <w:t xml:space="preserve">рН=2 </w:t>
      </w:r>
    </w:p>
    <w:p w14:paraId="2ABA4D18" w14:textId="77777777" w:rsidR="00681D3C" w:rsidRPr="00F37CB2" w:rsidRDefault="00681D3C" w:rsidP="00681D3C">
      <w:pPr>
        <w:pStyle w:val="a6"/>
        <w:numPr>
          <w:ilvl w:val="0"/>
          <w:numId w:val="81"/>
        </w:numPr>
        <w:ind w:left="993" w:hanging="284"/>
      </w:pPr>
      <w:r w:rsidRPr="00F37CB2">
        <w:t xml:space="preserve">рН=7 </w:t>
      </w:r>
    </w:p>
    <w:p w14:paraId="482C5A8D" w14:textId="77777777" w:rsidR="00681D3C" w:rsidRPr="00F37CB2" w:rsidRDefault="00681D3C" w:rsidP="00681D3C">
      <w:pPr>
        <w:pStyle w:val="a6"/>
        <w:numPr>
          <w:ilvl w:val="0"/>
          <w:numId w:val="81"/>
        </w:numPr>
        <w:ind w:left="993" w:hanging="284"/>
      </w:pPr>
      <w:r w:rsidRPr="00F37CB2">
        <w:t xml:space="preserve">рН=10 </w:t>
      </w:r>
    </w:p>
    <w:p w14:paraId="689A9BFA" w14:textId="77777777" w:rsidR="00681D3C" w:rsidRPr="00F37CB2" w:rsidRDefault="00681D3C" w:rsidP="00681D3C">
      <w:pPr>
        <w:pStyle w:val="a6"/>
        <w:numPr>
          <w:ilvl w:val="0"/>
          <w:numId w:val="81"/>
        </w:numPr>
        <w:ind w:left="993" w:hanging="284"/>
      </w:pPr>
      <w:r w:rsidRPr="00F37CB2">
        <w:t xml:space="preserve">рН=11 </w:t>
      </w:r>
    </w:p>
    <w:p w14:paraId="0E5EADF9" w14:textId="77777777" w:rsidR="00681D3C" w:rsidRPr="00F37CB2" w:rsidRDefault="00681D3C" w:rsidP="00681D3C">
      <w:pPr>
        <w:pStyle w:val="a6"/>
        <w:numPr>
          <w:ilvl w:val="0"/>
          <w:numId w:val="81"/>
        </w:numPr>
        <w:ind w:left="993" w:hanging="284"/>
        <w:jc w:val="left"/>
      </w:pPr>
      <w:r w:rsidRPr="00F37CB2">
        <w:t>рН=13</w:t>
      </w:r>
    </w:p>
    <w:p w14:paraId="6144EF5D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 xml:space="preserve">137. Выберите, </w:t>
      </w:r>
      <w:r>
        <w:rPr>
          <w:b/>
        </w:rPr>
        <w:t>э</w:t>
      </w:r>
      <w:r w:rsidRPr="00BE74B6">
        <w:rPr>
          <w:b/>
        </w:rPr>
        <w:t xml:space="preserve">ффектом реакции барбитуратов с </w:t>
      </w:r>
      <w:proofErr w:type="spellStart"/>
      <w:r w:rsidRPr="00BE74B6">
        <w:rPr>
          <w:b/>
        </w:rPr>
        <w:t>изопропиламином</w:t>
      </w:r>
      <w:proofErr w:type="spellEnd"/>
      <w:r w:rsidRPr="00BE74B6">
        <w:rPr>
          <w:b/>
        </w:rPr>
        <w:t xml:space="preserve"> и солями кобальта является:</w:t>
      </w:r>
    </w:p>
    <w:p w14:paraId="2C9FAEAF" w14:textId="77777777" w:rsidR="00681D3C" w:rsidRPr="00F37CB2" w:rsidRDefault="00681D3C" w:rsidP="00681D3C">
      <w:pPr>
        <w:pStyle w:val="a6"/>
        <w:numPr>
          <w:ilvl w:val="0"/>
          <w:numId w:val="75"/>
        </w:numPr>
        <w:tabs>
          <w:tab w:val="left" w:pos="993"/>
        </w:tabs>
        <w:ind w:left="993" w:hanging="284"/>
      </w:pPr>
      <w:r w:rsidRPr="00F37CB2">
        <w:t>Осадок желто-зеленого цвета</w:t>
      </w:r>
    </w:p>
    <w:p w14:paraId="04FD38A2" w14:textId="77777777" w:rsidR="00681D3C" w:rsidRPr="00F37CB2" w:rsidRDefault="00681D3C" w:rsidP="00681D3C">
      <w:pPr>
        <w:pStyle w:val="a6"/>
        <w:numPr>
          <w:ilvl w:val="0"/>
          <w:numId w:val="75"/>
        </w:numPr>
        <w:tabs>
          <w:tab w:val="left" w:pos="993"/>
        </w:tabs>
        <w:ind w:left="993" w:hanging="284"/>
        <w:rPr>
          <w:b/>
        </w:rPr>
      </w:pPr>
      <w:r w:rsidRPr="00F37CB2">
        <w:rPr>
          <w:b/>
        </w:rPr>
        <w:t>Сине-фиолетовое окрашивание</w:t>
      </w:r>
    </w:p>
    <w:p w14:paraId="01725627" w14:textId="77777777" w:rsidR="00681D3C" w:rsidRPr="00F37CB2" w:rsidRDefault="00681D3C" w:rsidP="00681D3C">
      <w:pPr>
        <w:pStyle w:val="a6"/>
        <w:numPr>
          <w:ilvl w:val="0"/>
          <w:numId w:val="75"/>
        </w:numPr>
        <w:tabs>
          <w:tab w:val="left" w:pos="993"/>
        </w:tabs>
        <w:ind w:left="993" w:hanging="284"/>
      </w:pPr>
      <w:r w:rsidRPr="00F37CB2">
        <w:t>Розовое окрашивание</w:t>
      </w:r>
    </w:p>
    <w:p w14:paraId="1A5FCB98" w14:textId="77777777" w:rsidR="00681D3C" w:rsidRPr="00F37CB2" w:rsidRDefault="00681D3C" w:rsidP="00681D3C">
      <w:pPr>
        <w:pStyle w:val="a6"/>
        <w:numPr>
          <w:ilvl w:val="0"/>
          <w:numId w:val="75"/>
        </w:numPr>
        <w:tabs>
          <w:tab w:val="left" w:pos="993"/>
        </w:tabs>
        <w:ind w:left="993" w:hanging="284"/>
      </w:pPr>
      <w:proofErr w:type="gramStart"/>
      <w:r w:rsidRPr="00F37CB2">
        <w:t>Красно-кирпичное</w:t>
      </w:r>
      <w:proofErr w:type="gramEnd"/>
      <w:r w:rsidRPr="00F37CB2">
        <w:t xml:space="preserve"> окрашивание</w:t>
      </w:r>
    </w:p>
    <w:p w14:paraId="68124D40" w14:textId="77777777" w:rsidR="00681D3C" w:rsidRPr="00F37CB2" w:rsidRDefault="00681D3C" w:rsidP="00681D3C">
      <w:pPr>
        <w:pStyle w:val="a6"/>
        <w:numPr>
          <w:ilvl w:val="0"/>
          <w:numId w:val="75"/>
        </w:numPr>
        <w:tabs>
          <w:tab w:val="left" w:pos="993"/>
        </w:tabs>
        <w:ind w:left="993" w:hanging="284"/>
        <w:jc w:val="left"/>
      </w:pPr>
      <w:r w:rsidRPr="00F37CB2">
        <w:t>Оранжевое окрашивание</w:t>
      </w:r>
    </w:p>
    <w:p w14:paraId="212A7D16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138.Определите, в каком растении содержится морфин</w:t>
      </w:r>
      <w:r w:rsidRPr="00BE74B6">
        <w:rPr>
          <w:b/>
        </w:rPr>
        <w:t>:</w:t>
      </w:r>
    </w:p>
    <w:p w14:paraId="760D7547" w14:textId="77777777" w:rsidR="00681D3C" w:rsidRPr="00F37CB2" w:rsidRDefault="00681D3C" w:rsidP="00681D3C">
      <w:pPr>
        <w:pStyle w:val="a6"/>
        <w:numPr>
          <w:ilvl w:val="0"/>
          <w:numId w:val="69"/>
        </w:numPr>
        <w:ind w:left="993" w:hanging="284"/>
        <w:rPr>
          <w:b/>
        </w:rPr>
      </w:pPr>
      <w:r w:rsidRPr="00F37CB2">
        <w:rPr>
          <w:b/>
        </w:rPr>
        <w:t>Мак снотворного</w:t>
      </w:r>
    </w:p>
    <w:p w14:paraId="7D591F26" w14:textId="77777777" w:rsidR="00681D3C" w:rsidRPr="00F37CB2" w:rsidRDefault="00681D3C" w:rsidP="00681D3C">
      <w:pPr>
        <w:pStyle w:val="a6"/>
        <w:numPr>
          <w:ilvl w:val="0"/>
          <w:numId w:val="69"/>
        </w:numPr>
        <w:ind w:left="993" w:hanging="284"/>
      </w:pPr>
      <w:r w:rsidRPr="00F37CB2">
        <w:t>Чилибухи</w:t>
      </w:r>
    </w:p>
    <w:p w14:paraId="5F0CE678" w14:textId="77777777" w:rsidR="00681D3C" w:rsidRPr="00F37CB2" w:rsidRDefault="00681D3C" w:rsidP="00681D3C">
      <w:pPr>
        <w:pStyle w:val="a6"/>
        <w:numPr>
          <w:ilvl w:val="0"/>
          <w:numId w:val="69"/>
        </w:numPr>
        <w:ind w:left="993" w:hanging="284"/>
      </w:pPr>
      <w:r w:rsidRPr="00F37CB2">
        <w:t xml:space="preserve">В плодах </w:t>
      </w:r>
      <w:proofErr w:type="spellStart"/>
      <w:r w:rsidRPr="00F37CB2">
        <w:t>арековой</w:t>
      </w:r>
      <w:proofErr w:type="spellEnd"/>
      <w:r w:rsidRPr="00F37CB2">
        <w:t xml:space="preserve"> пальмы</w:t>
      </w:r>
    </w:p>
    <w:p w14:paraId="0CF27891" w14:textId="77777777" w:rsidR="00681D3C" w:rsidRPr="00F37CB2" w:rsidRDefault="00681D3C" w:rsidP="00681D3C">
      <w:pPr>
        <w:pStyle w:val="a6"/>
        <w:numPr>
          <w:ilvl w:val="0"/>
          <w:numId w:val="69"/>
        </w:numPr>
        <w:ind w:left="993" w:hanging="284"/>
      </w:pPr>
      <w:r w:rsidRPr="00F37CB2">
        <w:t>Дурман обыкновенный</w:t>
      </w:r>
    </w:p>
    <w:p w14:paraId="4D080687" w14:textId="77777777" w:rsidR="00681D3C" w:rsidRPr="00F37CB2" w:rsidRDefault="00681D3C" w:rsidP="00681D3C">
      <w:pPr>
        <w:pStyle w:val="a6"/>
        <w:numPr>
          <w:ilvl w:val="0"/>
          <w:numId w:val="69"/>
        </w:numPr>
        <w:ind w:left="993" w:hanging="284"/>
        <w:jc w:val="left"/>
      </w:pPr>
      <w:r w:rsidRPr="00F37CB2">
        <w:t>Конопли</w:t>
      </w:r>
    </w:p>
    <w:p w14:paraId="47EF3731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139.Выберите</w:t>
      </w:r>
      <w:proofErr w:type="gramStart"/>
      <w:r>
        <w:rPr>
          <w:b/>
          <w:bCs/>
        </w:rPr>
        <w:t>,</w:t>
      </w:r>
      <w:r>
        <w:rPr>
          <w:b/>
        </w:rPr>
        <w:t>с</w:t>
      </w:r>
      <w:proofErr w:type="gramEnd"/>
      <w:r w:rsidRPr="00BE74B6">
        <w:rPr>
          <w:b/>
        </w:rPr>
        <w:t xml:space="preserve"> помощью, каких общих реакций можно обнаружить барбитураты:</w:t>
      </w:r>
    </w:p>
    <w:p w14:paraId="3F253DF3" w14:textId="77777777" w:rsidR="00681D3C" w:rsidRPr="00F37CB2" w:rsidRDefault="00681D3C" w:rsidP="00681D3C">
      <w:pPr>
        <w:pStyle w:val="a6"/>
        <w:numPr>
          <w:ilvl w:val="0"/>
          <w:numId w:val="76"/>
        </w:numPr>
        <w:ind w:left="993" w:hanging="284"/>
      </w:pPr>
      <w:r w:rsidRPr="00F37CB2">
        <w:t>Реактив Марки (формалин серная кислота)</w:t>
      </w:r>
    </w:p>
    <w:p w14:paraId="12C66361" w14:textId="77777777" w:rsidR="00681D3C" w:rsidRPr="00F37CB2" w:rsidRDefault="00681D3C" w:rsidP="00681D3C">
      <w:pPr>
        <w:pStyle w:val="a6"/>
        <w:numPr>
          <w:ilvl w:val="0"/>
          <w:numId w:val="76"/>
        </w:numPr>
        <w:ind w:left="993" w:hanging="284"/>
      </w:pPr>
      <w:r w:rsidRPr="00F37CB2">
        <w:t xml:space="preserve">Реактив </w:t>
      </w:r>
      <w:proofErr w:type="spellStart"/>
      <w:r w:rsidRPr="00F37CB2">
        <w:t>Бушарда</w:t>
      </w:r>
      <w:proofErr w:type="spellEnd"/>
      <w:r w:rsidRPr="00F37CB2">
        <w:t xml:space="preserve"> (йод в йодиде калия)</w:t>
      </w:r>
    </w:p>
    <w:p w14:paraId="5FDF3A62" w14:textId="77777777" w:rsidR="00681D3C" w:rsidRPr="00F37CB2" w:rsidRDefault="00681D3C" w:rsidP="00681D3C">
      <w:pPr>
        <w:pStyle w:val="a6"/>
        <w:numPr>
          <w:ilvl w:val="0"/>
          <w:numId w:val="76"/>
        </w:numPr>
        <w:ind w:left="993" w:hanging="284"/>
        <w:rPr>
          <w:b/>
        </w:rPr>
      </w:pPr>
      <w:r w:rsidRPr="00F37CB2">
        <w:rPr>
          <w:b/>
        </w:rPr>
        <w:t xml:space="preserve">Реактив </w:t>
      </w:r>
      <w:proofErr w:type="spellStart"/>
      <w:r w:rsidRPr="00F37CB2">
        <w:rPr>
          <w:b/>
        </w:rPr>
        <w:t>Диль</w:t>
      </w:r>
      <w:proofErr w:type="spellEnd"/>
      <w:r w:rsidRPr="00F37CB2">
        <w:rPr>
          <w:b/>
        </w:rPr>
        <w:t xml:space="preserve">-Копани (ацетат кобальта с </w:t>
      </w:r>
      <w:proofErr w:type="spellStart"/>
      <w:r w:rsidRPr="00F37CB2">
        <w:rPr>
          <w:b/>
        </w:rPr>
        <w:t>изопропиламином</w:t>
      </w:r>
      <w:proofErr w:type="spellEnd"/>
      <w:r w:rsidRPr="00F37CB2">
        <w:rPr>
          <w:b/>
        </w:rPr>
        <w:t>)</w:t>
      </w:r>
    </w:p>
    <w:p w14:paraId="11CF99A5" w14:textId="77777777" w:rsidR="00681D3C" w:rsidRPr="00F37CB2" w:rsidRDefault="00681D3C" w:rsidP="00681D3C">
      <w:pPr>
        <w:pStyle w:val="a6"/>
        <w:numPr>
          <w:ilvl w:val="0"/>
          <w:numId w:val="76"/>
        </w:numPr>
        <w:ind w:left="993" w:hanging="284"/>
      </w:pPr>
      <w:r w:rsidRPr="00F37CB2">
        <w:t>Реактив Эрдмана (смесь серной и азотной кислоты)</w:t>
      </w:r>
    </w:p>
    <w:p w14:paraId="644612D3" w14:textId="77777777" w:rsidR="00681D3C" w:rsidRPr="00F37CB2" w:rsidRDefault="00681D3C" w:rsidP="00681D3C">
      <w:pPr>
        <w:pStyle w:val="a6"/>
        <w:numPr>
          <w:ilvl w:val="0"/>
          <w:numId w:val="76"/>
        </w:numPr>
        <w:ind w:left="993" w:hanging="284"/>
        <w:jc w:val="left"/>
      </w:pPr>
      <w:r w:rsidRPr="00F37CB2">
        <w:t>Реактив Прочный синий Б</w:t>
      </w:r>
    </w:p>
    <w:p w14:paraId="6F4D1838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140.</w:t>
      </w:r>
      <w:r w:rsidRPr="00BE74B6">
        <w:rPr>
          <w:b/>
        </w:rPr>
        <w:t xml:space="preserve">Укажите: рН среды барбитуратов – </w:t>
      </w:r>
      <w:proofErr w:type="spellStart"/>
      <w:r w:rsidRPr="00BE74B6">
        <w:rPr>
          <w:b/>
        </w:rPr>
        <w:t>дилактимная</w:t>
      </w:r>
      <w:proofErr w:type="spellEnd"/>
      <w:r w:rsidRPr="00BE74B6">
        <w:rPr>
          <w:b/>
        </w:rPr>
        <w:t xml:space="preserve"> форма:</w:t>
      </w:r>
    </w:p>
    <w:p w14:paraId="7BA707F0" w14:textId="77777777" w:rsidR="00681D3C" w:rsidRPr="00F37CB2" w:rsidRDefault="00681D3C" w:rsidP="00681D3C">
      <w:pPr>
        <w:pStyle w:val="a6"/>
        <w:numPr>
          <w:ilvl w:val="0"/>
          <w:numId w:val="79"/>
        </w:numPr>
        <w:ind w:left="993" w:hanging="284"/>
      </w:pPr>
      <w:r w:rsidRPr="00F37CB2">
        <w:t xml:space="preserve">рН=2 </w:t>
      </w:r>
    </w:p>
    <w:p w14:paraId="51E87C18" w14:textId="77777777" w:rsidR="00681D3C" w:rsidRPr="00F37CB2" w:rsidRDefault="00681D3C" w:rsidP="00681D3C">
      <w:pPr>
        <w:pStyle w:val="a6"/>
        <w:numPr>
          <w:ilvl w:val="0"/>
          <w:numId w:val="79"/>
        </w:numPr>
        <w:ind w:left="993" w:hanging="284"/>
      </w:pPr>
      <w:r w:rsidRPr="00F37CB2">
        <w:t>рН=4</w:t>
      </w:r>
    </w:p>
    <w:p w14:paraId="5EED92F0" w14:textId="77777777" w:rsidR="00681D3C" w:rsidRPr="00F37CB2" w:rsidRDefault="00681D3C" w:rsidP="00681D3C">
      <w:pPr>
        <w:pStyle w:val="a6"/>
        <w:numPr>
          <w:ilvl w:val="0"/>
          <w:numId w:val="79"/>
        </w:numPr>
        <w:ind w:left="993" w:hanging="284"/>
      </w:pPr>
      <w:r w:rsidRPr="00F37CB2">
        <w:t xml:space="preserve">рН=6 </w:t>
      </w:r>
    </w:p>
    <w:p w14:paraId="5B2AE271" w14:textId="77777777" w:rsidR="00681D3C" w:rsidRPr="00F37CB2" w:rsidRDefault="00681D3C" w:rsidP="00681D3C">
      <w:pPr>
        <w:pStyle w:val="a6"/>
        <w:numPr>
          <w:ilvl w:val="0"/>
          <w:numId w:val="79"/>
        </w:numPr>
        <w:ind w:left="993" w:hanging="284"/>
      </w:pPr>
      <w:r w:rsidRPr="00F37CB2">
        <w:t xml:space="preserve">рН=7 </w:t>
      </w:r>
    </w:p>
    <w:p w14:paraId="173E006A" w14:textId="77777777" w:rsidR="00681D3C" w:rsidRPr="00F37CB2" w:rsidRDefault="00681D3C" w:rsidP="00681D3C">
      <w:pPr>
        <w:pStyle w:val="a6"/>
        <w:numPr>
          <w:ilvl w:val="0"/>
          <w:numId w:val="79"/>
        </w:numPr>
        <w:ind w:left="993" w:hanging="284"/>
        <w:jc w:val="left"/>
        <w:rPr>
          <w:b/>
        </w:rPr>
      </w:pPr>
      <w:r w:rsidRPr="00F37CB2">
        <w:rPr>
          <w:b/>
        </w:rPr>
        <w:t xml:space="preserve">рН=13 </w:t>
      </w:r>
    </w:p>
    <w:p w14:paraId="40A2A38C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 xml:space="preserve">141. </w:t>
      </w:r>
      <w:proofErr w:type="spellStart"/>
      <w:r>
        <w:rPr>
          <w:b/>
          <w:bCs/>
        </w:rPr>
        <w:t>Опредедлите</w:t>
      </w:r>
      <w:proofErr w:type="spellEnd"/>
      <w:r>
        <w:rPr>
          <w:b/>
          <w:bCs/>
        </w:rPr>
        <w:t xml:space="preserve">, </w:t>
      </w:r>
      <w:r>
        <w:rPr>
          <w:b/>
        </w:rPr>
        <w:t>и</w:t>
      </w:r>
      <w:r w:rsidRPr="00BE74B6">
        <w:rPr>
          <w:b/>
        </w:rPr>
        <w:t>дентификацию веществ ТСХ проводят:</w:t>
      </w:r>
    </w:p>
    <w:p w14:paraId="3A68FED0" w14:textId="77777777" w:rsidR="00681D3C" w:rsidRPr="00F37CB2" w:rsidRDefault="00681D3C" w:rsidP="00681D3C">
      <w:pPr>
        <w:pStyle w:val="a6"/>
        <w:numPr>
          <w:ilvl w:val="0"/>
          <w:numId w:val="77"/>
        </w:numPr>
        <w:tabs>
          <w:tab w:val="left" w:pos="567"/>
        </w:tabs>
        <w:ind w:left="993" w:hanging="284"/>
      </w:pPr>
      <w:r w:rsidRPr="00F37CB2">
        <w:t>Время удержания</w:t>
      </w:r>
    </w:p>
    <w:p w14:paraId="690439F1" w14:textId="77777777" w:rsidR="00681D3C" w:rsidRPr="00F37CB2" w:rsidRDefault="00681D3C" w:rsidP="00681D3C">
      <w:pPr>
        <w:pStyle w:val="a6"/>
        <w:numPr>
          <w:ilvl w:val="0"/>
          <w:numId w:val="77"/>
        </w:numPr>
        <w:tabs>
          <w:tab w:val="left" w:pos="567"/>
        </w:tabs>
        <w:ind w:left="993" w:hanging="284"/>
        <w:rPr>
          <w:b/>
        </w:rPr>
      </w:pPr>
      <w:r w:rsidRPr="00F37CB2">
        <w:rPr>
          <w:b/>
        </w:rPr>
        <w:t xml:space="preserve">По коэффициенту </w:t>
      </w:r>
      <w:r w:rsidRPr="00F37CB2">
        <w:rPr>
          <w:b/>
          <w:lang w:val="en-US"/>
        </w:rPr>
        <w:t>Rf</w:t>
      </w:r>
    </w:p>
    <w:p w14:paraId="622FBE39" w14:textId="77777777" w:rsidR="00681D3C" w:rsidRPr="00F37CB2" w:rsidRDefault="00681D3C" w:rsidP="00681D3C">
      <w:pPr>
        <w:pStyle w:val="a6"/>
        <w:numPr>
          <w:ilvl w:val="0"/>
          <w:numId w:val="77"/>
        </w:numPr>
        <w:tabs>
          <w:tab w:val="left" w:pos="567"/>
        </w:tabs>
        <w:ind w:left="993" w:hanging="284"/>
      </w:pPr>
      <w:r w:rsidRPr="00F37CB2">
        <w:t>Ширина и площадь пика</w:t>
      </w:r>
    </w:p>
    <w:p w14:paraId="5CA16B38" w14:textId="77777777" w:rsidR="00681D3C" w:rsidRPr="00F37CB2" w:rsidRDefault="00681D3C" w:rsidP="00681D3C">
      <w:pPr>
        <w:pStyle w:val="a6"/>
        <w:numPr>
          <w:ilvl w:val="0"/>
          <w:numId w:val="77"/>
        </w:numPr>
        <w:tabs>
          <w:tab w:val="left" w:pos="567"/>
        </w:tabs>
        <w:ind w:left="993" w:hanging="284"/>
      </w:pPr>
      <w:r w:rsidRPr="00F37CB2">
        <w:t>Высота и ширина окраски</w:t>
      </w:r>
    </w:p>
    <w:p w14:paraId="379B2D5E" w14:textId="77777777" w:rsidR="00681D3C" w:rsidRPr="00F37CB2" w:rsidRDefault="00681D3C" w:rsidP="00681D3C">
      <w:pPr>
        <w:pStyle w:val="a6"/>
        <w:numPr>
          <w:ilvl w:val="0"/>
          <w:numId w:val="77"/>
        </w:numPr>
        <w:tabs>
          <w:tab w:val="left" w:pos="567"/>
        </w:tabs>
        <w:ind w:left="993" w:hanging="284"/>
        <w:jc w:val="left"/>
      </w:pPr>
      <w:r w:rsidRPr="00F37CB2">
        <w:t xml:space="preserve">С помощью подвижной фазы </w:t>
      </w:r>
    </w:p>
    <w:p w14:paraId="572849D0" w14:textId="77777777" w:rsidR="00681D3C" w:rsidRPr="00BE74B6" w:rsidRDefault="00681D3C" w:rsidP="00681D3C">
      <w:pPr>
        <w:pStyle w:val="Default"/>
        <w:jc w:val="both"/>
        <w:rPr>
          <w:b/>
        </w:rPr>
      </w:pPr>
      <w:r w:rsidRPr="00BE74B6">
        <w:rPr>
          <w:b/>
          <w:bCs/>
        </w:rPr>
        <w:t>142.</w:t>
      </w:r>
      <w:r>
        <w:rPr>
          <w:b/>
          <w:bCs/>
        </w:rPr>
        <w:t xml:space="preserve"> Укажите, </w:t>
      </w:r>
      <w:r>
        <w:rPr>
          <w:b/>
        </w:rPr>
        <w:t>к</w:t>
      </w:r>
      <w:r w:rsidRPr="00BE74B6">
        <w:rPr>
          <w:b/>
        </w:rPr>
        <w:t>одеин</w:t>
      </w:r>
      <w:r>
        <w:rPr>
          <w:b/>
        </w:rPr>
        <w:t xml:space="preserve"> в каком растении содержится</w:t>
      </w:r>
      <w:r w:rsidRPr="00BE74B6">
        <w:rPr>
          <w:b/>
        </w:rPr>
        <w:t>:</w:t>
      </w:r>
    </w:p>
    <w:p w14:paraId="3FA48229" w14:textId="77777777" w:rsidR="00681D3C" w:rsidRPr="00F37CB2" w:rsidRDefault="00681D3C" w:rsidP="00681D3C">
      <w:pPr>
        <w:pStyle w:val="a6"/>
        <w:numPr>
          <w:ilvl w:val="0"/>
          <w:numId w:val="70"/>
        </w:numPr>
        <w:ind w:left="993" w:hanging="284"/>
      </w:pPr>
      <w:r w:rsidRPr="00F37CB2">
        <w:t>В листьях кокаинового куста</w:t>
      </w:r>
    </w:p>
    <w:p w14:paraId="25223151" w14:textId="77777777" w:rsidR="00681D3C" w:rsidRPr="00F37CB2" w:rsidRDefault="00681D3C" w:rsidP="00681D3C">
      <w:pPr>
        <w:pStyle w:val="a6"/>
        <w:numPr>
          <w:ilvl w:val="0"/>
          <w:numId w:val="70"/>
        </w:numPr>
        <w:ind w:left="993" w:hanging="284"/>
      </w:pPr>
      <w:r w:rsidRPr="00F37CB2">
        <w:t xml:space="preserve">В плодах </w:t>
      </w:r>
      <w:proofErr w:type="spellStart"/>
      <w:r w:rsidRPr="00F37CB2">
        <w:t>арековой</w:t>
      </w:r>
      <w:proofErr w:type="spellEnd"/>
      <w:r w:rsidRPr="00F37CB2">
        <w:t xml:space="preserve"> пальмы</w:t>
      </w:r>
    </w:p>
    <w:p w14:paraId="2BCAC2C6" w14:textId="77777777" w:rsidR="00681D3C" w:rsidRPr="00F37CB2" w:rsidRDefault="00681D3C" w:rsidP="00681D3C">
      <w:pPr>
        <w:pStyle w:val="a6"/>
        <w:numPr>
          <w:ilvl w:val="0"/>
          <w:numId w:val="70"/>
        </w:numPr>
        <w:ind w:left="993" w:hanging="284"/>
      </w:pPr>
      <w:r w:rsidRPr="00F37CB2">
        <w:t>Конопли</w:t>
      </w:r>
    </w:p>
    <w:p w14:paraId="1C9EF14F" w14:textId="77777777" w:rsidR="00681D3C" w:rsidRPr="00F37CB2" w:rsidRDefault="00681D3C" w:rsidP="00681D3C">
      <w:pPr>
        <w:pStyle w:val="a6"/>
        <w:numPr>
          <w:ilvl w:val="0"/>
          <w:numId w:val="70"/>
        </w:numPr>
        <w:ind w:left="993" w:hanging="284"/>
        <w:rPr>
          <w:b/>
        </w:rPr>
      </w:pPr>
      <w:r w:rsidRPr="00F37CB2">
        <w:rPr>
          <w:b/>
        </w:rPr>
        <w:t>Мак снотворного</w:t>
      </w:r>
    </w:p>
    <w:p w14:paraId="189C3333" w14:textId="77777777" w:rsidR="00681D3C" w:rsidRPr="00F37CB2" w:rsidRDefault="00681D3C" w:rsidP="00681D3C">
      <w:pPr>
        <w:pStyle w:val="a6"/>
        <w:numPr>
          <w:ilvl w:val="0"/>
          <w:numId w:val="70"/>
        </w:numPr>
        <w:ind w:left="993" w:hanging="284"/>
        <w:jc w:val="left"/>
      </w:pPr>
      <w:r w:rsidRPr="00F37CB2">
        <w:t>Дурман обыкновенный</w:t>
      </w:r>
    </w:p>
    <w:p w14:paraId="3B64FAA7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 xml:space="preserve">143.Определите, </w:t>
      </w:r>
      <w:r>
        <w:rPr>
          <w:b/>
        </w:rPr>
        <w:t>и</w:t>
      </w:r>
      <w:r w:rsidRPr="00BE74B6">
        <w:rPr>
          <w:b/>
        </w:rPr>
        <w:t xml:space="preserve">сследуемые вещества при анализе, дает положительный результат </w:t>
      </w:r>
      <w:proofErr w:type="spellStart"/>
      <w:r w:rsidRPr="00BE74B6">
        <w:rPr>
          <w:b/>
        </w:rPr>
        <w:t>мурексидной</w:t>
      </w:r>
      <w:proofErr w:type="spellEnd"/>
      <w:r w:rsidRPr="00BE74B6">
        <w:rPr>
          <w:b/>
        </w:rPr>
        <w:t xml:space="preserve"> пробы. Какая группа веществ может присутствовать:</w:t>
      </w:r>
    </w:p>
    <w:p w14:paraId="2BF0AB51" w14:textId="77777777" w:rsidR="00681D3C" w:rsidRPr="00F37CB2" w:rsidRDefault="00681D3C" w:rsidP="00681D3C">
      <w:pPr>
        <w:pStyle w:val="a6"/>
        <w:numPr>
          <w:ilvl w:val="0"/>
          <w:numId w:val="72"/>
        </w:numPr>
        <w:ind w:left="993" w:hanging="284"/>
      </w:pPr>
      <w:proofErr w:type="spellStart"/>
      <w:r w:rsidRPr="00F37CB2">
        <w:t>Фенотиазины</w:t>
      </w:r>
      <w:proofErr w:type="spellEnd"/>
      <w:r w:rsidRPr="00F37CB2">
        <w:t xml:space="preserve"> </w:t>
      </w:r>
    </w:p>
    <w:p w14:paraId="4AE90350" w14:textId="77777777" w:rsidR="00681D3C" w:rsidRPr="00F37CB2" w:rsidRDefault="00681D3C" w:rsidP="00681D3C">
      <w:pPr>
        <w:pStyle w:val="a6"/>
        <w:numPr>
          <w:ilvl w:val="0"/>
          <w:numId w:val="72"/>
        </w:numPr>
        <w:ind w:left="993" w:hanging="284"/>
      </w:pPr>
      <w:proofErr w:type="spellStart"/>
      <w:r w:rsidRPr="00F37CB2">
        <w:t>Амфетамины</w:t>
      </w:r>
      <w:proofErr w:type="spellEnd"/>
    </w:p>
    <w:p w14:paraId="6830F970" w14:textId="77777777" w:rsidR="00681D3C" w:rsidRPr="00F37CB2" w:rsidRDefault="00681D3C" w:rsidP="00681D3C">
      <w:pPr>
        <w:pStyle w:val="a6"/>
        <w:numPr>
          <w:ilvl w:val="0"/>
          <w:numId w:val="72"/>
        </w:numPr>
        <w:ind w:left="993" w:hanging="284"/>
        <w:rPr>
          <w:b/>
        </w:rPr>
      </w:pPr>
      <w:r w:rsidRPr="00F37CB2">
        <w:rPr>
          <w:b/>
        </w:rPr>
        <w:t>Барбитураты</w:t>
      </w:r>
    </w:p>
    <w:p w14:paraId="39DE34AD" w14:textId="77777777" w:rsidR="00681D3C" w:rsidRPr="00F37CB2" w:rsidRDefault="00681D3C" w:rsidP="00681D3C">
      <w:pPr>
        <w:pStyle w:val="a6"/>
        <w:numPr>
          <w:ilvl w:val="0"/>
          <w:numId w:val="72"/>
        </w:numPr>
        <w:ind w:left="993" w:hanging="284"/>
      </w:pPr>
      <w:r w:rsidRPr="00F37CB2">
        <w:t xml:space="preserve">Бензодиазепины </w:t>
      </w:r>
    </w:p>
    <w:p w14:paraId="1C979569" w14:textId="77777777" w:rsidR="00681D3C" w:rsidRPr="00F37CB2" w:rsidRDefault="00681D3C" w:rsidP="00681D3C">
      <w:pPr>
        <w:pStyle w:val="a6"/>
        <w:numPr>
          <w:ilvl w:val="0"/>
          <w:numId w:val="72"/>
        </w:numPr>
        <w:ind w:left="993" w:hanging="284"/>
        <w:jc w:val="left"/>
      </w:pPr>
      <w:proofErr w:type="spellStart"/>
      <w:r w:rsidRPr="00F37CB2">
        <w:t>Преку</w:t>
      </w:r>
      <w:r>
        <w:t>б</w:t>
      </w:r>
      <w:r w:rsidRPr="00F37CB2">
        <w:t>соры</w:t>
      </w:r>
      <w:proofErr w:type="spellEnd"/>
    </w:p>
    <w:p w14:paraId="7E4B9856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lastRenderedPageBreak/>
        <w:t xml:space="preserve">144. </w:t>
      </w:r>
      <w:proofErr w:type="spellStart"/>
      <w:r>
        <w:rPr>
          <w:b/>
          <w:bCs/>
        </w:rPr>
        <w:t>Выберите</w:t>
      </w:r>
      <w:proofErr w:type="gramStart"/>
      <w:r>
        <w:rPr>
          <w:b/>
          <w:bCs/>
        </w:rPr>
        <w:t>,</w:t>
      </w:r>
      <w:r>
        <w:rPr>
          <w:b/>
        </w:rPr>
        <w:t>б</w:t>
      </w:r>
      <w:proofErr w:type="gramEnd"/>
      <w:r w:rsidRPr="00BE74B6">
        <w:rPr>
          <w:b/>
        </w:rPr>
        <w:t>арбитуровая</w:t>
      </w:r>
      <w:proofErr w:type="spellEnd"/>
      <w:r w:rsidRPr="00BE74B6">
        <w:rPr>
          <w:b/>
        </w:rPr>
        <w:t xml:space="preserve"> кислота по классификации относится к производным:</w:t>
      </w:r>
    </w:p>
    <w:p w14:paraId="3520081D" w14:textId="77777777" w:rsidR="00681D3C" w:rsidRPr="00F37CB2" w:rsidRDefault="00681D3C" w:rsidP="00681D3C">
      <w:pPr>
        <w:pStyle w:val="a6"/>
        <w:numPr>
          <w:ilvl w:val="0"/>
          <w:numId w:val="73"/>
        </w:numPr>
        <w:ind w:left="993" w:hanging="284"/>
      </w:pPr>
      <w:r w:rsidRPr="00F37CB2">
        <w:t>Пиридин и пиперидина</w:t>
      </w:r>
    </w:p>
    <w:p w14:paraId="28E41787" w14:textId="77777777" w:rsidR="00681D3C" w:rsidRPr="00F37CB2" w:rsidRDefault="00681D3C" w:rsidP="00681D3C">
      <w:pPr>
        <w:pStyle w:val="a6"/>
        <w:numPr>
          <w:ilvl w:val="0"/>
          <w:numId w:val="73"/>
        </w:numPr>
        <w:ind w:left="993" w:hanging="284"/>
        <w:rPr>
          <w:b/>
        </w:rPr>
      </w:pPr>
      <w:r w:rsidRPr="00F37CB2">
        <w:rPr>
          <w:b/>
        </w:rPr>
        <w:t xml:space="preserve">Пиримидина </w:t>
      </w:r>
    </w:p>
    <w:p w14:paraId="51676B76" w14:textId="77777777" w:rsidR="00681D3C" w:rsidRPr="00F37CB2" w:rsidRDefault="00681D3C" w:rsidP="00681D3C">
      <w:pPr>
        <w:pStyle w:val="a6"/>
        <w:numPr>
          <w:ilvl w:val="0"/>
          <w:numId w:val="73"/>
        </w:numPr>
        <w:ind w:left="993" w:hanging="284"/>
      </w:pPr>
      <w:r w:rsidRPr="00F37CB2">
        <w:t>Ксантина (пурина)</w:t>
      </w:r>
    </w:p>
    <w:p w14:paraId="07926A68" w14:textId="77777777" w:rsidR="00681D3C" w:rsidRPr="00F37CB2" w:rsidRDefault="00681D3C" w:rsidP="00681D3C">
      <w:pPr>
        <w:pStyle w:val="a6"/>
        <w:numPr>
          <w:ilvl w:val="0"/>
          <w:numId w:val="73"/>
        </w:numPr>
        <w:ind w:left="993" w:hanging="284"/>
      </w:pPr>
      <w:r w:rsidRPr="00F37CB2">
        <w:t xml:space="preserve">1-метил </w:t>
      </w:r>
      <w:proofErr w:type="spellStart"/>
      <w:r w:rsidRPr="00F37CB2">
        <w:t>пирролизидина</w:t>
      </w:r>
      <w:proofErr w:type="spellEnd"/>
    </w:p>
    <w:p w14:paraId="1708D7C6" w14:textId="77777777" w:rsidR="00681D3C" w:rsidRPr="00F37CB2" w:rsidRDefault="00681D3C" w:rsidP="00681D3C">
      <w:pPr>
        <w:pStyle w:val="a6"/>
        <w:numPr>
          <w:ilvl w:val="0"/>
          <w:numId w:val="73"/>
        </w:numPr>
        <w:ind w:left="993" w:hanging="284"/>
        <w:jc w:val="left"/>
      </w:pPr>
      <w:r w:rsidRPr="00F37CB2">
        <w:t>Индола</w:t>
      </w:r>
    </w:p>
    <w:p w14:paraId="494A7F0D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 xml:space="preserve">145. </w:t>
      </w:r>
      <w:proofErr w:type="spellStart"/>
      <w:r>
        <w:rPr>
          <w:b/>
          <w:bCs/>
        </w:rPr>
        <w:t>Укажите</w:t>
      </w:r>
      <w:proofErr w:type="gramStart"/>
      <w:r>
        <w:rPr>
          <w:b/>
          <w:bCs/>
        </w:rPr>
        <w:t>,</w:t>
      </w:r>
      <w:r>
        <w:rPr>
          <w:b/>
        </w:rPr>
        <w:t>в</w:t>
      </w:r>
      <w:proofErr w:type="spellEnd"/>
      <w:proofErr w:type="gramEnd"/>
      <w:r w:rsidRPr="00BE74B6">
        <w:rPr>
          <w:b/>
        </w:rPr>
        <w:t xml:space="preserve"> качестве метчика ТСХ используются:</w:t>
      </w:r>
    </w:p>
    <w:p w14:paraId="49F8F16F" w14:textId="77777777" w:rsidR="00681D3C" w:rsidRPr="00F37CB2" w:rsidRDefault="00681D3C" w:rsidP="00681D3C">
      <w:pPr>
        <w:pStyle w:val="a6"/>
        <w:numPr>
          <w:ilvl w:val="0"/>
          <w:numId w:val="171"/>
        </w:numPr>
        <w:tabs>
          <w:tab w:val="left" w:pos="993"/>
        </w:tabs>
        <w:ind w:left="993" w:hanging="284"/>
      </w:pPr>
      <w:r w:rsidRPr="00F37CB2">
        <w:t>Исследуемый образец</w:t>
      </w:r>
    </w:p>
    <w:p w14:paraId="6E5315C0" w14:textId="77777777" w:rsidR="00681D3C" w:rsidRPr="00F37CB2" w:rsidRDefault="00681D3C" w:rsidP="00681D3C">
      <w:pPr>
        <w:pStyle w:val="a6"/>
        <w:numPr>
          <w:ilvl w:val="0"/>
          <w:numId w:val="171"/>
        </w:numPr>
        <w:tabs>
          <w:tab w:val="left" w:pos="993"/>
        </w:tabs>
        <w:ind w:left="993" w:hanging="284"/>
      </w:pPr>
      <w:r w:rsidRPr="00F37CB2">
        <w:t>Буферный раствор</w:t>
      </w:r>
    </w:p>
    <w:p w14:paraId="04764C35" w14:textId="77777777" w:rsidR="00681D3C" w:rsidRPr="00F37CB2" w:rsidRDefault="00681D3C" w:rsidP="00681D3C">
      <w:pPr>
        <w:pStyle w:val="a6"/>
        <w:numPr>
          <w:ilvl w:val="0"/>
          <w:numId w:val="171"/>
        </w:numPr>
        <w:tabs>
          <w:tab w:val="left" w:pos="993"/>
        </w:tabs>
        <w:ind w:left="993" w:hanging="284"/>
        <w:rPr>
          <w:b/>
        </w:rPr>
      </w:pPr>
      <w:r w:rsidRPr="00F37CB2">
        <w:rPr>
          <w:b/>
        </w:rPr>
        <w:t>Стандартный раствор</w:t>
      </w:r>
    </w:p>
    <w:p w14:paraId="49563EA2" w14:textId="77777777" w:rsidR="00681D3C" w:rsidRPr="00F37CB2" w:rsidRDefault="00681D3C" w:rsidP="00681D3C">
      <w:pPr>
        <w:pStyle w:val="a6"/>
        <w:numPr>
          <w:ilvl w:val="0"/>
          <w:numId w:val="171"/>
        </w:numPr>
        <w:tabs>
          <w:tab w:val="left" w:pos="993"/>
        </w:tabs>
        <w:ind w:left="993" w:hanging="284"/>
      </w:pPr>
      <w:r w:rsidRPr="00F37CB2">
        <w:t>Не стандартный раствор</w:t>
      </w:r>
    </w:p>
    <w:p w14:paraId="0CAD9B3B" w14:textId="77777777" w:rsidR="00681D3C" w:rsidRPr="00F37CB2" w:rsidRDefault="00681D3C" w:rsidP="00681D3C">
      <w:pPr>
        <w:pStyle w:val="a6"/>
        <w:numPr>
          <w:ilvl w:val="0"/>
          <w:numId w:val="171"/>
        </w:numPr>
        <w:tabs>
          <w:tab w:val="left" w:pos="993"/>
        </w:tabs>
        <w:ind w:left="993" w:hanging="284"/>
        <w:jc w:val="left"/>
      </w:pPr>
      <w:r w:rsidRPr="00F37CB2">
        <w:t>Неподвижная фаза</w:t>
      </w:r>
    </w:p>
    <w:p w14:paraId="7B28D9C2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 xml:space="preserve">146. Определите, </w:t>
      </w:r>
      <w:r>
        <w:rPr>
          <w:b/>
        </w:rPr>
        <w:t>и</w:t>
      </w:r>
      <w:r w:rsidRPr="00BE74B6">
        <w:rPr>
          <w:b/>
        </w:rPr>
        <w:t>дентификацию веществ ТСХ проводят:</w:t>
      </w:r>
    </w:p>
    <w:p w14:paraId="6936D193" w14:textId="77777777" w:rsidR="00681D3C" w:rsidRPr="00F37CB2" w:rsidRDefault="00681D3C" w:rsidP="00681D3C">
      <w:pPr>
        <w:pStyle w:val="a6"/>
        <w:numPr>
          <w:ilvl w:val="0"/>
          <w:numId w:val="172"/>
        </w:numPr>
        <w:ind w:left="993" w:hanging="284"/>
      </w:pPr>
      <w:r w:rsidRPr="00F37CB2">
        <w:t>Время удержания</w:t>
      </w:r>
    </w:p>
    <w:p w14:paraId="7712D608" w14:textId="77777777" w:rsidR="00681D3C" w:rsidRPr="00F37CB2" w:rsidRDefault="00681D3C" w:rsidP="00681D3C">
      <w:pPr>
        <w:pStyle w:val="a6"/>
        <w:numPr>
          <w:ilvl w:val="0"/>
          <w:numId w:val="172"/>
        </w:numPr>
        <w:ind w:left="993" w:hanging="284"/>
        <w:rPr>
          <w:b/>
        </w:rPr>
      </w:pPr>
      <w:r w:rsidRPr="00F37CB2">
        <w:rPr>
          <w:b/>
        </w:rPr>
        <w:t xml:space="preserve">По коэффициенту </w:t>
      </w:r>
      <w:r w:rsidRPr="00F37CB2">
        <w:rPr>
          <w:b/>
          <w:lang w:val="en-US"/>
        </w:rPr>
        <w:t>Rf</w:t>
      </w:r>
    </w:p>
    <w:p w14:paraId="28A9E4BF" w14:textId="77777777" w:rsidR="00681D3C" w:rsidRPr="00F37CB2" w:rsidRDefault="00681D3C" w:rsidP="00681D3C">
      <w:pPr>
        <w:pStyle w:val="a6"/>
        <w:numPr>
          <w:ilvl w:val="0"/>
          <w:numId w:val="172"/>
        </w:numPr>
        <w:ind w:left="993" w:hanging="284"/>
      </w:pPr>
      <w:r w:rsidRPr="00F37CB2">
        <w:t>Ширина и площадь пика</w:t>
      </w:r>
    </w:p>
    <w:p w14:paraId="18B94656" w14:textId="77777777" w:rsidR="00681D3C" w:rsidRPr="00F37CB2" w:rsidRDefault="00681D3C" w:rsidP="00681D3C">
      <w:pPr>
        <w:pStyle w:val="a6"/>
        <w:numPr>
          <w:ilvl w:val="0"/>
          <w:numId w:val="172"/>
        </w:numPr>
        <w:ind w:left="993" w:hanging="284"/>
      </w:pPr>
      <w:r w:rsidRPr="00F37CB2">
        <w:t>С помощью подвижной фазы</w:t>
      </w:r>
    </w:p>
    <w:p w14:paraId="16CC07A5" w14:textId="77777777" w:rsidR="00681D3C" w:rsidRPr="00F37CB2" w:rsidRDefault="00681D3C" w:rsidP="00681D3C">
      <w:pPr>
        <w:pStyle w:val="a6"/>
        <w:numPr>
          <w:ilvl w:val="0"/>
          <w:numId w:val="172"/>
        </w:numPr>
        <w:ind w:left="993" w:hanging="284"/>
        <w:jc w:val="left"/>
      </w:pPr>
      <w:r w:rsidRPr="00F37CB2">
        <w:t>Высота и ширина окраски</w:t>
      </w:r>
    </w:p>
    <w:p w14:paraId="2C4DF379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 xml:space="preserve">147. Выберите, </w:t>
      </w:r>
      <w:r>
        <w:rPr>
          <w:b/>
        </w:rPr>
        <w:t>в</w:t>
      </w:r>
      <w:r w:rsidRPr="00BE74B6">
        <w:rPr>
          <w:b/>
        </w:rPr>
        <w:t xml:space="preserve"> каких интервалах рН среды извлекаются максимальные количества барбитуратов?</w:t>
      </w:r>
    </w:p>
    <w:p w14:paraId="45823B14" w14:textId="77777777" w:rsidR="00681D3C" w:rsidRPr="00F37CB2" w:rsidRDefault="00681D3C" w:rsidP="00681D3C">
      <w:pPr>
        <w:pStyle w:val="a6"/>
        <w:numPr>
          <w:ilvl w:val="0"/>
          <w:numId w:val="80"/>
        </w:numPr>
        <w:ind w:left="993" w:hanging="284"/>
        <w:rPr>
          <w:b/>
        </w:rPr>
      </w:pPr>
      <w:r w:rsidRPr="00F37CB2">
        <w:rPr>
          <w:b/>
        </w:rPr>
        <w:t xml:space="preserve">рН=1-3 </w:t>
      </w:r>
    </w:p>
    <w:p w14:paraId="30214B1A" w14:textId="77777777" w:rsidR="00681D3C" w:rsidRPr="00F37CB2" w:rsidRDefault="00681D3C" w:rsidP="00681D3C">
      <w:pPr>
        <w:pStyle w:val="a6"/>
        <w:numPr>
          <w:ilvl w:val="0"/>
          <w:numId w:val="80"/>
        </w:numPr>
        <w:ind w:left="993" w:hanging="284"/>
      </w:pPr>
      <w:r w:rsidRPr="00F37CB2">
        <w:t xml:space="preserve">рН=7-13 </w:t>
      </w:r>
    </w:p>
    <w:p w14:paraId="084B0050" w14:textId="77777777" w:rsidR="00681D3C" w:rsidRPr="00F37CB2" w:rsidRDefault="00681D3C" w:rsidP="00681D3C">
      <w:pPr>
        <w:pStyle w:val="a6"/>
        <w:numPr>
          <w:ilvl w:val="0"/>
          <w:numId w:val="80"/>
        </w:numPr>
        <w:ind w:left="993" w:hanging="284"/>
      </w:pPr>
      <w:r w:rsidRPr="00F37CB2">
        <w:t xml:space="preserve">рН=3,5-9 </w:t>
      </w:r>
    </w:p>
    <w:p w14:paraId="4057A4B3" w14:textId="77777777" w:rsidR="00681D3C" w:rsidRPr="00F37CB2" w:rsidRDefault="00681D3C" w:rsidP="00681D3C">
      <w:pPr>
        <w:pStyle w:val="a6"/>
        <w:numPr>
          <w:ilvl w:val="0"/>
          <w:numId w:val="80"/>
        </w:numPr>
        <w:ind w:left="993" w:hanging="284"/>
      </w:pPr>
      <w:r w:rsidRPr="00F37CB2">
        <w:t xml:space="preserve">рН=5-8 </w:t>
      </w:r>
    </w:p>
    <w:p w14:paraId="7D56443C" w14:textId="77777777" w:rsidR="00681D3C" w:rsidRPr="00F37CB2" w:rsidRDefault="00681D3C" w:rsidP="00681D3C">
      <w:pPr>
        <w:pStyle w:val="a6"/>
        <w:numPr>
          <w:ilvl w:val="0"/>
          <w:numId w:val="80"/>
        </w:numPr>
        <w:ind w:left="993" w:hanging="284"/>
        <w:jc w:val="left"/>
      </w:pPr>
      <w:r w:rsidRPr="00F37CB2">
        <w:t>рН=6-13</w:t>
      </w:r>
    </w:p>
    <w:p w14:paraId="7184B07F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148.</w:t>
      </w:r>
      <w:r w:rsidRPr="00BE74B6">
        <w:rPr>
          <w:b/>
        </w:rPr>
        <w:t>Укажите: какие из ниже перечисленных веществ, входят к седативным средствам?</w:t>
      </w:r>
    </w:p>
    <w:p w14:paraId="0A73FE56" w14:textId="77777777" w:rsidR="00681D3C" w:rsidRPr="00F37CB2" w:rsidRDefault="00681D3C" w:rsidP="00681D3C">
      <w:pPr>
        <w:pStyle w:val="a6"/>
        <w:numPr>
          <w:ilvl w:val="0"/>
          <w:numId w:val="82"/>
        </w:numPr>
        <w:ind w:left="993" w:hanging="284"/>
      </w:pPr>
      <w:r w:rsidRPr="00F37CB2">
        <w:t>Фенциклидин</w:t>
      </w:r>
    </w:p>
    <w:p w14:paraId="1EF0E902" w14:textId="77777777" w:rsidR="00681D3C" w:rsidRPr="00F37CB2" w:rsidRDefault="00681D3C" w:rsidP="00681D3C">
      <w:pPr>
        <w:pStyle w:val="a6"/>
        <w:numPr>
          <w:ilvl w:val="0"/>
          <w:numId w:val="82"/>
        </w:numPr>
        <w:ind w:left="993" w:hanging="284"/>
      </w:pPr>
      <w:proofErr w:type="spellStart"/>
      <w:r w:rsidRPr="00F37CB2">
        <w:t>Эфедрон</w:t>
      </w:r>
      <w:proofErr w:type="spellEnd"/>
    </w:p>
    <w:p w14:paraId="1B27BB4F" w14:textId="77777777" w:rsidR="00681D3C" w:rsidRPr="00F37CB2" w:rsidRDefault="00681D3C" w:rsidP="00681D3C">
      <w:pPr>
        <w:pStyle w:val="a6"/>
        <w:numPr>
          <w:ilvl w:val="0"/>
          <w:numId w:val="82"/>
        </w:numPr>
        <w:ind w:left="993" w:hanging="284"/>
      </w:pPr>
      <w:r w:rsidRPr="00F37CB2">
        <w:t>Амфетамин</w:t>
      </w:r>
    </w:p>
    <w:p w14:paraId="5E498769" w14:textId="77777777" w:rsidR="00681D3C" w:rsidRPr="00F37CB2" w:rsidRDefault="00681D3C" w:rsidP="00681D3C">
      <w:pPr>
        <w:pStyle w:val="a6"/>
        <w:numPr>
          <w:ilvl w:val="0"/>
          <w:numId w:val="82"/>
        </w:numPr>
        <w:ind w:left="993" w:hanging="284"/>
      </w:pPr>
      <w:r w:rsidRPr="00F37CB2">
        <w:t>Тебаин</w:t>
      </w:r>
    </w:p>
    <w:p w14:paraId="45DCAC73" w14:textId="77777777" w:rsidR="00681D3C" w:rsidRPr="00F37CB2" w:rsidRDefault="00681D3C" w:rsidP="00681D3C">
      <w:pPr>
        <w:pStyle w:val="a6"/>
        <w:numPr>
          <w:ilvl w:val="0"/>
          <w:numId w:val="82"/>
        </w:numPr>
        <w:ind w:left="993" w:hanging="284"/>
        <w:jc w:val="left"/>
        <w:rPr>
          <w:b/>
        </w:rPr>
      </w:pPr>
      <w:proofErr w:type="spellStart"/>
      <w:r w:rsidRPr="00F37CB2">
        <w:rPr>
          <w:b/>
        </w:rPr>
        <w:t>Барбитал</w:t>
      </w:r>
      <w:proofErr w:type="spellEnd"/>
    </w:p>
    <w:p w14:paraId="3DD0816F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 xml:space="preserve">149.Выберите, </w:t>
      </w:r>
      <w:r>
        <w:rPr>
          <w:b/>
        </w:rPr>
        <w:t>в</w:t>
      </w:r>
      <w:r w:rsidRPr="00BE74B6">
        <w:rPr>
          <w:b/>
        </w:rPr>
        <w:t xml:space="preserve"> тонкослойной хроматографии роль неподвижной фазы играет:</w:t>
      </w:r>
    </w:p>
    <w:p w14:paraId="03024802" w14:textId="77777777" w:rsidR="00681D3C" w:rsidRPr="00F37CB2" w:rsidRDefault="00681D3C" w:rsidP="00681D3C">
      <w:pPr>
        <w:pStyle w:val="a6"/>
        <w:numPr>
          <w:ilvl w:val="0"/>
          <w:numId w:val="173"/>
        </w:numPr>
        <w:ind w:left="993" w:hanging="284"/>
      </w:pPr>
      <w:r w:rsidRPr="00F37CB2">
        <w:t xml:space="preserve">Камера </w:t>
      </w:r>
    </w:p>
    <w:p w14:paraId="09912F8D" w14:textId="77777777" w:rsidR="00681D3C" w:rsidRPr="00F37CB2" w:rsidRDefault="00681D3C" w:rsidP="00681D3C">
      <w:pPr>
        <w:pStyle w:val="a6"/>
        <w:numPr>
          <w:ilvl w:val="0"/>
          <w:numId w:val="173"/>
        </w:numPr>
        <w:ind w:left="993" w:hanging="284"/>
        <w:rPr>
          <w:b/>
        </w:rPr>
      </w:pPr>
      <w:r w:rsidRPr="00F37CB2">
        <w:rPr>
          <w:b/>
        </w:rPr>
        <w:t xml:space="preserve">Пластинка </w:t>
      </w:r>
    </w:p>
    <w:p w14:paraId="21D9D7E5" w14:textId="77777777" w:rsidR="00681D3C" w:rsidRPr="00F37CB2" w:rsidRDefault="00681D3C" w:rsidP="00681D3C">
      <w:pPr>
        <w:pStyle w:val="a6"/>
        <w:numPr>
          <w:ilvl w:val="0"/>
          <w:numId w:val="173"/>
        </w:numPr>
        <w:ind w:left="993" w:hanging="284"/>
      </w:pPr>
      <w:r w:rsidRPr="00F37CB2">
        <w:t>Система растворителей</w:t>
      </w:r>
    </w:p>
    <w:p w14:paraId="3D3C21FB" w14:textId="77777777" w:rsidR="00681D3C" w:rsidRPr="00F37CB2" w:rsidRDefault="00681D3C" w:rsidP="00681D3C">
      <w:pPr>
        <w:pStyle w:val="a6"/>
        <w:numPr>
          <w:ilvl w:val="0"/>
          <w:numId w:val="173"/>
        </w:numPr>
        <w:ind w:left="993" w:hanging="284"/>
      </w:pPr>
      <w:r w:rsidRPr="00F37CB2">
        <w:t>Стандартный раствор</w:t>
      </w:r>
    </w:p>
    <w:p w14:paraId="46F074CF" w14:textId="77777777" w:rsidR="00681D3C" w:rsidRPr="00F37CB2" w:rsidRDefault="00681D3C" w:rsidP="00681D3C">
      <w:pPr>
        <w:pStyle w:val="a6"/>
        <w:numPr>
          <w:ilvl w:val="0"/>
          <w:numId w:val="173"/>
        </w:numPr>
        <w:ind w:left="993" w:hanging="284"/>
        <w:jc w:val="left"/>
      </w:pPr>
      <w:r w:rsidRPr="00F37CB2">
        <w:t xml:space="preserve">Исследуемые вещества </w:t>
      </w:r>
    </w:p>
    <w:p w14:paraId="11BE0A76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150.</w:t>
      </w:r>
      <w:r>
        <w:rPr>
          <w:b/>
        </w:rPr>
        <w:t>Укажите,</w:t>
      </w:r>
      <w:r w:rsidRPr="00BE74B6">
        <w:rPr>
          <w:b/>
        </w:rPr>
        <w:t xml:space="preserve"> тонкослойной хроматографии роль подвижной фазы играет:</w:t>
      </w:r>
    </w:p>
    <w:p w14:paraId="42A3FB80" w14:textId="77777777" w:rsidR="00681D3C" w:rsidRPr="00F37CB2" w:rsidRDefault="00681D3C" w:rsidP="00681D3C">
      <w:pPr>
        <w:pStyle w:val="a6"/>
        <w:numPr>
          <w:ilvl w:val="0"/>
          <w:numId w:val="174"/>
        </w:numPr>
        <w:ind w:left="993" w:hanging="284"/>
      </w:pPr>
      <w:r w:rsidRPr="00F37CB2">
        <w:t xml:space="preserve">Камера </w:t>
      </w:r>
    </w:p>
    <w:p w14:paraId="27F444E7" w14:textId="77777777" w:rsidR="00681D3C" w:rsidRPr="00F37CB2" w:rsidRDefault="00681D3C" w:rsidP="00681D3C">
      <w:pPr>
        <w:pStyle w:val="a6"/>
        <w:numPr>
          <w:ilvl w:val="0"/>
          <w:numId w:val="174"/>
        </w:numPr>
        <w:ind w:left="993" w:hanging="284"/>
      </w:pPr>
      <w:r w:rsidRPr="00F37CB2">
        <w:t xml:space="preserve">Пластинка </w:t>
      </w:r>
    </w:p>
    <w:p w14:paraId="61041EDE" w14:textId="77777777" w:rsidR="00681D3C" w:rsidRPr="00F37CB2" w:rsidRDefault="00681D3C" w:rsidP="00681D3C">
      <w:pPr>
        <w:pStyle w:val="a6"/>
        <w:numPr>
          <w:ilvl w:val="0"/>
          <w:numId w:val="174"/>
        </w:numPr>
        <w:ind w:left="993" w:hanging="284"/>
      </w:pPr>
      <w:r w:rsidRPr="00F37CB2">
        <w:t>Стандартный раствор</w:t>
      </w:r>
    </w:p>
    <w:p w14:paraId="76211964" w14:textId="77777777" w:rsidR="00681D3C" w:rsidRPr="00F37CB2" w:rsidRDefault="00681D3C" w:rsidP="00681D3C">
      <w:pPr>
        <w:pStyle w:val="a6"/>
        <w:numPr>
          <w:ilvl w:val="0"/>
          <w:numId w:val="174"/>
        </w:numPr>
        <w:ind w:left="993" w:hanging="284"/>
        <w:rPr>
          <w:b/>
        </w:rPr>
      </w:pPr>
      <w:r w:rsidRPr="00F37CB2">
        <w:rPr>
          <w:b/>
        </w:rPr>
        <w:t>Система растворителей</w:t>
      </w:r>
    </w:p>
    <w:p w14:paraId="6ED7FCFF" w14:textId="77777777" w:rsidR="00681D3C" w:rsidRPr="00F37CB2" w:rsidRDefault="00681D3C" w:rsidP="00681D3C">
      <w:pPr>
        <w:pStyle w:val="a6"/>
        <w:numPr>
          <w:ilvl w:val="0"/>
          <w:numId w:val="174"/>
        </w:numPr>
        <w:ind w:left="993" w:hanging="284"/>
        <w:jc w:val="left"/>
      </w:pPr>
      <w:r w:rsidRPr="00F37CB2">
        <w:t xml:space="preserve">Исследуемые вещества </w:t>
      </w:r>
    </w:p>
    <w:p w14:paraId="6F11C396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151.</w:t>
      </w:r>
      <w:r w:rsidRPr="00BE74B6">
        <w:rPr>
          <w:b/>
        </w:rPr>
        <w:t>Назовите производные бензодиазепина, которые были синтезированы первые в 1955г.:</w:t>
      </w:r>
    </w:p>
    <w:p w14:paraId="17894290" w14:textId="77777777" w:rsidR="00681D3C" w:rsidRPr="00F37CB2" w:rsidRDefault="00681D3C" w:rsidP="00681D3C">
      <w:pPr>
        <w:pStyle w:val="a6"/>
        <w:numPr>
          <w:ilvl w:val="0"/>
          <w:numId w:val="95"/>
        </w:numPr>
        <w:ind w:left="993" w:hanging="284"/>
        <w:rPr>
          <w:b/>
        </w:rPr>
      </w:pPr>
      <w:r w:rsidRPr="00F37CB2">
        <w:rPr>
          <w:b/>
        </w:rPr>
        <w:t>Хлордиазепоксид</w:t>
      </w:r>
    </w:p>
    <w:p w14:paraId="07CB458A" w14:textId="77777777" w:rsidR="00681D3C" w:rsidRPr="00F37CB2" w:rsidRDefault="00681D3C" w:rsidP="00681D3C">
      <w:pPr>
        <w:pStyle w:val="a6"/>
        <w:numPr>
          <w:ilvl w:val="0"/>
          <w:numId w:val="95"/>
        </w:numPr>
        <w:ind w:left="993" w:hanging="284"/>
      </w:pPr>
      <w:proofErr w:type="spellStart"/>
      <w:r w:rsidRPr="00F37CB2">
        <w:t>Этаминал</w:t>
      </w:r>
      <w:proofErr w:type="spellEnd"/>
      <w:r w:rsidRPr="00F37CB2">
        <w:t xml:space="preserve"> натрия</w:t>
      </w:r>
    </w:p>
    <w:p w14:paraId="1C376D97" w14:textId="77777777" w:rsidR="00681D3C" w:rsidRPr="00F37CB2" w:rsidRDefault="00681D3C" w:rsidP="00681D3C">
      <w:pPr>
        <w:pStyle w:val="a6"/>
        <w:numPr>
          <w:ilvl w:val="0"/>
          <w:numId w:val="95"/>
        </w:numPr>
        <w:ind w:left="993" w:hanging="284"/>
      </w:pPr>
      <w:r w:rsidRPr="00F37CB2">
        <w:t>Фенциклидин</w:t>
      </w:r>
    </w:p>
    <w:p w14:paraId="15740503" w14:textId="77777777" w:rsidR="00681D3C" w:rsidRPr="00F37CB2" w:rsidRDefault="00681D3C" w:rsidP="00681D3C">
      <w:pPr>
        <w:pStyle w:val="a6"/>
        <w:numPr>
          <w:ilvl w:val="0"/>
          <w:numId w:val="95"/>
        </w:numPr>
        <w:ind w:left="993" w:hanging="284"/>
      </w:pPr>
      <w:proofErr w:type="spellStart"/>
      <w:r w:rsidRPr="00F37CB2">
        <w:t>Псилоцин</w:t>
      </w:r>
      <w:proofErr w:type="spellEnd"/>
    </w:p>
    <w:p w14:paraId="1EF0FEB0" w14:textId="77777777" w:rsidR="00681D3C" w:rsidRPr="00F37CB2" w:rsidRDefault="00681D3C" w:rsidP="00681D3C">
      <w:pPr>
        <w:pStyle w:val="a6"/>
        <w:numPr>
          <w:ilvl w:val="0"/>
          <w:numId w:val="95"/>
        </w:numPr>
        <w:ind w:left="993" w:hanging="284"/>
        <w:jc w:val="left"/>
      </w:pPr>
      <w:proofErr w:type="spellStart"/>
      <w:r w:rsidRPr="00F37CB2">
        <w:t>Носкапин</w:t>
      </w:r>
      <w:proofErr w:type="spellEnd"/>
    </w:p>
    <w:p w14:paraId="1E675B10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lastRenderedPageBreak/>
        <w:t>152.Выберите</w:t>
      </w:r>
      <w:proofErr w:type="gramStart"/>
      <w:r>
        <w:rPr>
          <w:b/>
          <w:bCs/>
        </w:rPr>
        <w:t>,</w:t>
      </w:r>
      <w:r>
        <w:rPr>
          <w:b/>
        </w:rPr>
        <w:t>д</w:t>
      </w:r>
      <w:proofErr w:type="gramEnd"/>
      <w:r w:rsidRPr="00BE74B6">
        <w:rPr>
          <w:b/>
        </w:rPr>
        <w:t xml:space="preserve">ля обнаружения алкалоидов зон локализации веществ на </w:t>
      </w:r>
      <w:proofErr w:type="spellStart"/>
      <w:r w:rsidRPr="00BE74B6">
        <w:rPr>
          <w:b/>
        </w:rPr>
        <w:t>хроматограмме</w:t>
      </w:r>
      <w:proofErr w:type="spellEnd"/>
      <w:r w:rsidRPr="00BE74B6">
        <w:rPr>
          <w:b/>
        </w:rPr>
        <w:t xml:space="preserve"> используют:</w:t>
      </w:r>
    </w:p>
    <w:p w14:paraId="7E1D4655" w14:textId="77777777" w:rsidR="00681D3C" w:rsidRPr="00F37CB2" w:rsidRDefault="00681D3C" w:rsidP="00681D3C">
      <w:pPr>
        <w:pStyle w:val="a6"/>
        <w:numPr>
          <w:ilvl w:val="0"/>
          <w:numId w:val="101"/>
        </w:numPr>
        <w:ind w:left="993" w:hanging="284"/>
      </w:pPr>
      <w:proofErr w:type="spellStart"/>
      <w:r w:rsidRPr="00F37CB2">
        <w:rPr>
          <w:color w:val="000000"/>
        </w:rPr>
        <w:t>Дифенилкарбазон</w:t>
      </w:r>
      <w:proofErr w:type="spellEnd"/>
      <w:r w:rsidRPr="00F37CB2">
        <w:rPr>
          <w:color w:val="000000"/>
        </w:rPr>
        <w:t xml:space="preserve"> и сульфат ртути (П)</w:t>
      </w:r>
    </w:p>
    <w:p w14:paraId="44201CB2" w14:textId="77777777" w:rsidR="00681D3C" w:rsidRPr="00F37CB2" w:rsidRDefault="00681D3C" w:rsidP="00681D3C">
      <w:pPr>
        <w:pStyle w:val="a6"/>
        <w:numPr>
          <w:ilvl w:val="0"/>
          <w:numId w:val="101"/>
        </w:numPr>
        <w:ind w:left="993" w:hanging="284"/>
        <w:rPr>
          <w:b/>
        </w:rPr>
      </w:pPr>
      <w:r w:rsidRPr="00F37CB2">
        <w:rPr>
          <w:b/>
        </w:rPr>
        <w:t xml:space="preserve">Реактив </w:t>
      </w:r>
      <w:proofErr w:type="spellStart"/>
      <w:r w:rsidRPr="00F37CB2">
        <w:rPr>
          <w:b/>
        </w:rPr>
        <w:t>Драгендорфа</w:t>
      </w:r>
      <w:proofErr w:type="spellEnd"/>
    </w:p>
    <w:p w14:paraId="1EF9AF35" w14:textId="77777777" w:rsidR="00681D3C" w:rsidRPr="00F37CB2" w:rsidRDefault="00681D3C" w:rsidP="00681D3C">
      <w:pPr>
        <w:pStyle w:val="a6"/>
        <w:numPr>
          <w:ilvl w:val="0"/>
          <w:numId w:val="101"/>
        </w:numPr>
        <w:ind w:left="993" w:hanging="284"/>
      </w:pPr>
      <w:r w:rsidRPr="00F37CB2">
        <w:t xml:space="preserve">Раствор хлорида железа </w:t>
      </w:r>
      <w:r w:rsidRPr="00F37CB2">
        <w:rPr>
          <w:lang w:val="en-US"/>
        </w:rPr>
        <w:t>(III)</w:t>
      </w:r>
    </w:p>
    <w:p w14:paraId="6BC35639" w14:textId="77777777" w:rsidR="00681D3C" w:rsidRPr="00F37CB2" w:rsidRDefault="00681D3C" w:rsidP="00681D3C">
      <w:pPr>
        <w:pStyle w:val="a6"/>
        <w:numPr>
          <w:ilvl w:val="0"/>
          <w:numId w:val="101"/>
        </w:numPr>
        <w:ind w:left="993" w:hanging="284"/>
      </w:pPr>
      <w:r w:rsidRPr="00F37CB2">
        <w:t xml:space="preserve">Раствор никеля хлорида </w:t>
      </w:r>
      <w:r w:rsidRPr="00F37CB2">
        <w:rPr>
          <w:lang w:val="en-US"/>
        </w:rPr>
        <w:t>(II)</w:t>
      </w:r>
    </w:p>
    <w:p w14:paraId="3FCFBDF8" w14:textId="77777777" w:rsidR="00681D3C" w:rsidRPr="00F37CB2" w:rsidRDefault="00681D3C" w:rsidP="00681D3C">
      <w:pPr>
        <w:pStyle w:val="a6"/>
        <w:numPr>
          <w:ilvl w:val="0"/>
          <w:numId w:val="101"/>
        </w:numPr>
        <w:ind w:left="993" w:hanging="284"/>
        <w:jc w:val="left"/>
      </w:pPr>
      <w:r w:rsidRPr="00F37CB2">
        <w:t>Нитрат кобальта</w:t>
      </w:r>
    </w:p>
    <w:p w14:paraId="1FB7B746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153</w:t>
      </w:r>
      <w:r w:rsidRPr="00BE74B6">
        <w:rPr>
          <w:b/>
          <w:bCs/>
        </w:rPr>
        <w:t>.</w:t>
      </w:r>
      <w:r>
        <w:rPr>
          <w:b/>
          <w:bCs/>
        </w:rPr>
        <w:t xml:space="preserve">Назовите, </w:t>
      </w:r>
      <w:r>
        <w:rPr>
          <w:b/>
        </w:rPr>
        <w:t>м</w:t>
      </w:r>
      <w:r w:rsidRPr="00BE74B6">
        <w:rPr>
          <w:b/>
        </w:rPr>
        <w:t>ескалин получают экстракцией из различных частей растени</w:t>
      </w:r>
      <w:r>
        <w:rPr>
          <w:b/>
        </w:rPr>
        <w:t>я</w:t>
      </w:r>
      <w:r w:rsidRPr="00BE74B6">
        <w:rPr>
          <w:b/>
        </w:rPr>
        <w:t>:</w:t>
      </w:r>
    </w:p>
    <w:p w14:paraId="65FECCA6" w14:textId="77777777" w:rsidR="00681D3C" w:rsidRPr="00F37CB2" w:rsidRDefault="00681D3C" w:rsidP="00681D3C">
      <w:pPr>
        <w:pStyle w:val="a6"/>
        <w:numPr>
          <w:ilvl w:val="0"/>
          <w:numId w:val="99"/>
        </w:numPr>
        <w:ind w:left="993" w:hanging="284"/>
      </w:pPr>
      <w:r w:rsidRPr="00F37CB2">
        <w:t>Кустарника кат</w:t>
      </w:r>
    </w:p>
    <w:p w14:paraId="7AFDDC6F" w14:textId="77777777" w:rsidR="00681D3C" w:rsidRPr="00F37CB2" w:rsidRDefault="00681D3C" w:rsidP="00681D3C">
      <w:pPr>
        <w:pStyle w:val="a6"/>
        <w:numPr>
          <w:ilvl w:val="0"/>
          <w:numId w:val="99"/>
        </w:numPr>
        <w:ind w:left="993" w:hanging="284"/>
      </w:pPr>
      <w:r w:rsidRPr="00F37CB2">
        <w:t>Кустарника коки</w:t>
      </w:r>
    </w:p>
    <w:p w14:paraId="77FE903F" w14:textId="77777777" w:rsidR="00681D3C" w:rsidRPr="00F37CB2" w:rsidRDefault="00681D3C" w:rsidP="00681D3C">
      <w:pPr>
        <w:pStyle w:val="a6"/>
        <w:numPr>
          <w:ilvl w:val="0"/>
          <w:numId w:val="99"/>
        </w:numPr>
        <w:ind w:left="993" w:hanging="284"/>
      </w:pPr>
      <w:r w:rsidRPr="00F37CB2">
        <w:t>Шалфей предсказателей</w:t>
      </w:r>
    </w:p>
    <w:p w14:paraId="7BF0BFE3" w14:textId="77777777" w:rsidR="00681D3C" w:rsidRPr="00F37CB2" w:rsidRDefault="00681D3C" w:rsidP="00681D3C">
      <w:pPr>
        <w:pStyle w:val="a6"/>
        <w:numPr>
          <w:ilvl w:val="0"/>
          <w:numId w:val="99"/>
        </w:numPr>
        <w:ind w:left="993" w:hanging="284"/>
      </w:pPr>
      <w:r w:rsidRPr="00F37CB2">
        <w:t>Грибы</w:t>
      </w:r>
    </w:p>
    <w:p w14:paraId="5DFE632C" w14:textId="77777777" w:rsidR="00681D3C" w:rsidRPr="00F37CB2" w:rsidRDefault="00681D3C" w:rsidP="00681D3C">
      <w:pPr>
        <w:pStyle w:val="a6"/>
        <w:numPr>
          <w:ilvl w:val="0"/>
          <w:numId w:val="99"/>
        </w:numPr>
        <w:ind w:left="993" w:hanging="284"/>
        <w:jc w:val="left"/>
        <w:rPr>
          <w:b/>
        </w:rPr>
      </w:pPr>
      <w:r w:rsidRPr="00F37CB2">
        <w:rPr>
          <w:b/>
        </w:rPr>
        <w:t>Кактуса</w:t>
      </w:r>
    </w:p>
    <w:p w14:paraId="032F64A2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154.Выберите</w:t>
      </w:r>
      <w:proofErr w:type="gramStart"/>
      <w:r>
        <w:rPr>
          <w:b/>
          <w:bCs/>
        </w:rPr>
        <w:t>,</w:t>
      </w:r>
      <w:r>
        <w:rPr>
          <w:b/>
        </w:rPr>
        <w:t>д</w:t>
      </w:r>
      <w:proofErr w:type="gramEnd"/>
      <w:r w:rsidRPr="00BE74B6">
        <w:rPr>
          <w:b/>
        </w:rPr>
        <w:t xml:space="preserve">ля обнаружения барбитуратов зон локализации веществ на </w:t>
      </w:r>
      <w:proofErr w:type="spellStart"/>
      <w:r w:rsidRPr="00BE74B6">
        <w:rPr>
          <w:b/>
        </w:rPr>
        <w:t>хроматограмме</w:t>
      </w:r>
      <w:proofErr w:type="spellEnd"/>
      <w:r w:rsidRPr="00BE74B6">
        <w:rPr>
          <w:b/>
        </w:rPr>
        <w:t xml:space="preserve"> используют:</w:t>
      </w:r>
    </w:p>
    <w:p w14:paraId="4C343F91" w14:textId="77777777" w:rsidR="00681D3C" w:rsidRPr="00F37CB2" w:rsidRDefault="00681D3C" w:rsidP="00681D3C">
      <w:pPr>
        <w:pStyle w:val="a6"/>
        <w:numPr>
          <w:ilvl w:val="0"/>
          <w:numId w:val="100"/>
        </w:numPr>
        <w:ind w:left="993" w:hanging="284"/>
        <w:rPr>
          <w:b/>
        </w:rPr>
      </w:pPr>
      <w:proofErr w:type="spellStart"/>
      <w:r w:rsidRPr="00F37CB2">
        <w:rPr>
          <w:b/>
          <w:color w:val="000000"/>
        </w:rPr>
        <w:t>Дифенилкарбазон</w:t>
      </w:r>
      <w:proofErr w:type="spellEnd"/>
      <w:r w:rsidRPr="00F37CB2">
        <w:rPr>
          <w:b/>
          <w:color w:val="000000"/>
        </w:rPr>
        <w:t xml:space="preserve"> и сульфат ртути (П)</w:t>
      </w:r>
    </w:p>
    <w:p w14:paraId="0B7777AC" w14:textId="77777777" w:rsidR="00681D3C" w:rsidRPr="00F37CB2" w:rsidRDefault="00681D3C" w:rsidP="00681D3C">
      <w:pPr>
        <w:pStyle w:val="a6"/>
        <w:numPr>
          <w:ilvl w:val="0"/>
          <w:numId w:val="100"/>
        </w:numPr>
        <w:ind w:left="993" w:hanging="284"/>
      </w:pPr>
      <w:r w:rsidRPr="00F37CB2">
        <w:t xml:space="preserve">Реактив </w:t>
      </w:r>
      <w:proofErr w:type="spellStart"/>
      <w:r w:rsidRPr="00F37CB2">
        <w:t>Драгендорфа</w:t>
      </w:r>
      <w:proofErr w:type="spellEnd"/>
    </w:p>
    <w:p w14:paraId="0136AB60" w14:textId="77777777" w:rsidR="00681D3C" w:rsidRPr="00F37CB2" w:rsidRDefault="00681D3C" w:rsidP="00681D3C">
      <w:pPr>
        <w:pStyle w:val="a6"/>
        <w:numPr>
          <w:ilvl w:val="0"/>
          <w:numId w:val="100"/>
        </w:numPr>
        <w:ind w:left="993" w:hanging="284"/>
      </w:pPr>
      <w:r w:rsidRPr="00F37CB2">
        <w:t xml:space="preserve">Раствор хлорида железа </w:t>
      </w:r>
      <w:r w:rsidRPr="00F37CB2">
        <w:rPr>
          <w:lang w:val="en-US"/>
        </w:rPr>
        <w:t>(III)</w:t>
      </w:r>
    </w:p>
    <w:p w14:paraId="29592398" w14:textId="77777777" w:rsidR="00681D3C" w:rsidRPr="00F37CB2" w:rsidRDefault="00681D3C" w:rsidP="00681D3C">
      <w:pPr>
        <w:pStyle w:val="a6"/>
        <w:numPr>
          <w:ilvl w:val="0"/>
          <w:numId w:val="100"/>
        </w:numPr>
        <w:ind w:left="993" w:hanging="284"/>
      </w:pPr>
      <w:r w:rsidRPr="00F37CB2">
        <w:t xml:space="preserve">Раствор никеля хлорида </w:t>
      </w:r>
      <w:r w:rsidRPr="00F37CB2">
        <w:rPr>
          <w:lang w:val="en-US"/>
        </w:rPr>
        <w:t>(II)</w:t>
      </w:r>
    </w:p>
    <w:p w14:paraId="5BB74E04" w14:textId="77777777" w:rsidR="00681D3C" w:rsidRPr="00F37CB2" w:rsidRDefault="00681D3C" w:rsidP="00681D3C">
      <w:pPr>
        <w:pStyle w:val="a6"/>
        <w:numPr>
          <w:ilvl w:val="0"/>
          <w:numId w:val="100"/>
        </w:numPr>
        <w:ind w:left="993" w:hanging="284"/>
        <w:jc w:val="left"/>
      </w:pPr>
      <w:r w:rsidRPr="00F37CB2">
        <w:t>Уксусная кислота</w:t>
      </w:r>
    </w:p>
    <w:p w14:paraId="2238E5F4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 xml:space="preserve">155 </w:t>
      </w:r>
      <w:proofErr w:type="spellStart"/>
      <w:r>
        <w:rPr>
          <w:b/>
          <w:bCs/>
        </w:rPr>
        <w:t>Назовите</w:t>
      </w:r>
      <w:proofErr w:type="gramStart"/>
      <w:r>
        <w:rPr>
          <w:b/>
          <w:bCs/>
        </w:rPr>
        <w:t>,.</w:t>
      </w:r>
      <w:proofErr w:type="gramEnd"/>
      <w:r>
        <w:rPr>
          <w:b/>
        </w:rPr>
        <w:t>с</w:t>
      </w:r>
      <w:r w:rsidRPr="00BE74B6">
        <w:rPr>
          <w:b/>
        </w:rPr>
        <w:t>ущность</w:t>
      </w:r>
      <w:proofErr w:type="spellEnd"/>
      <w:r w:rsidRPr="00BE74B6">
        <w:rPr>
          <w:b/>
        </w:rPr>
        <w:t xml:space="preserve"> метода </w:t>
      </w:r>
      <w:proofErr w:type="spellStart"/>
      <w:r w:rsidRPr="00BE74B6">
        <w:rPr>
          <w:b/>
        </w:rPr>
        <w:t>хроматографического</w:t>
      </w:r>
      <w:proofErr w:type="spellEnd"/>
      <w:r w:rsidRPr="00BE74B6">
        <w:rPr>
          <w:b/>
        </w:rPr>
        <w:t xml:space="preserve"> анализа заключается:</w:t>
      </w:r>
    </w:p>
    <w:p w14:paraId="7BDA9269" w14:textId="77777777" w:rsidR="00681D3C" w:rsidRPr="00F37CB2" w:rsidRDefault="00681D3C" w:rsidP="00681D3C">
      <w:pPr>
        <w:pStyle w:val="a6"/>
        <w:numPr>
          <w:ilvl w:val="0"/>
          <w:numId w:val="102"/>
        </w:numPr>
        <w:ind w:left="993" w:hanging="284"/>
      </w:pPr>
      <w:r w:rsidRPr="00F37CB2">
        <w:rPr>
          <w:color w:val="000000"/>
        </w:rPr>
        <w:t>Окислительно-восстановительная реакция с получением окрашенных растворов</w:t>
      </w:r>
    </w:p>
    <w:p w14:paraId="0B2FBF02" w14:textId="77777777" w:rsidR="00681D3C" w:rsidRPr="00F37CB2" w:rsidRDefault="00681D3C" w:rsidP="00681D3C">
      <w:pPr>
        <w:pStyle w:val="a6"/>
        <w:numPr>
          <w:ilvl w:val="0"/>
          <w:numId w:val="102"/>
        </w:numPr>
        <w:ind w:left="993" w:hanging="284"/>
      </w:pPr>
      <w:r w:rsidRPr="00F37CB2">
        <w:rPr>
          <w:color w:val="000000"/>
        </w:rPr>
        <w:t>Поглощение света анализируемым веществом</w:t>
      </w:r>
    </w:p>
    <w:p w14:paraId="41BF62C1" w14:textId="77777777" w:rsidR="00681D3C" w:rsidRPr="00F37CB2" w:rsidRDefault="00681D3C" w:rsidP="00681D3C">
      <w:pPr>
        <w:pStyle w:val="a6"/>
        <w:numPr>
          <w:ilvl w:val="0"/>
          <w:numId w:val="102"/>
        </w:numPr>
        <w:ind w:left="993" w:hanging="284"/>
        <w:rPr>
          <w:b/>
        </w:rPr>
      </w:pPr>
      <w:r w:rsidRPr="00F37CB2">
        <w:rPr>
          <w:b/>
          <w:color w:val="000000"/>
        </w:rPr>
        <w:t>Разделение веществ, основанное на распределении между подвижной и неподвижной фазами</w:t>
      </w:r>
    </w:p>
    <w:p w14:paraId="663C5456" w14:textId="77777777" w:rsidR="00681D3C" w:rsidRPr="00F37CB2" w:rsidRDefault="00681D3C" w:rsidP="00681D3C">
      <w:pPr>
        <w:pStyle w:val="a6"/>
        <w:numPr>
          <w:ilvl w:val="0"/>
          <w:numId w:val="102"/>
        </w:numPr>
        <w:ind w:left="993" w:hanging="284"/>
      </w:pPr>
      <w:r w:rsidRPr="00F37CB2">
        <w:t>Измерение оптической плотности анализируемого вещества</w:t>
      </w:r>
    </w:p>
    <w:p w14:paraId="337C595C" w14:textId="77777777" w:rsidR="00681D3C" w:rsidRPr="00F37CB2" w:rsidRDefault="00681D3C" w:rsidP="00681D3C">
      <w:pPr>
        <w:pStyle w:val="a6"/>
        <w:numPr>
          <w:ilvl w:val="0"/>
          <w:numId w:val="102"/>
        </w:numPr>
        <w:ind w:left="993" w:hanging="284"/>
        <w:jc w:val="left"/>
      </w:pPr>
      <w:r w:rsidRPr="00F37CB2">
        <w:t xml:space="preserve">Фильтрация твердофазной экстракцией </w:t>
      </w:r>
    </w:p>
    <w:p w14:paraId="447CEA66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 xml:space="preserve">156.Укажите, </w:t>
      </w:r>
      <w:r>
        <w:rPr>
          <w:b/>
        </w:rPr>
        <w:t>д</w:t>
      </w:r>
      <w:r w:rsidRPr="00BE74B6">
        <w:rPr>
          <w:b/>
        </w:rPr>
        <w:t xml:space="preserve">иэтиламид лизергиновой кислоты </w:t>
      </w:r>
      <w:r w:rsidRPr="00BE74B6">
        <w:rPr>
          <w:b/>
          <w:lang w:val="en-US"/>
        </w:rPr>
        <w:t>LCD</w:t>
      </w:r>
      <w:r w:rsidRPr="00BE74B6">
        <w:rPr>
          <w:b/>
        </w:rPr>
        <w:t xml:space="preserve"> относятся к:</w:t>
      </w:r>
    </w:p>
    <w:p w14:paraId="07392BF1" w14:textId="77777777" w:rsidR="00681D3C" w:rsidRPr="00F37CB2" w:rsidRDefault="00681D3C" w:rsidP="00681D3C">
      <w:pPr>
        <w:numPr>
          <w:ilvl w:val="0"/>
          <w:numId w:val="126"/>
        </w:numPr>
        <w:spacing w:after="0" w:line="240" w:lineRule="auto"/>
        <w:ind w:left="993" w:hanging="284"/>
        <w:jc w:val="both"/>
      </w:pPr>
      <w:r w:rsidRPr="00F37CB2">
        <w:t>Прекурсорам</w:t>
      </w:r>
    </w:p>
    <w:p w14:paraId="37576AB5" w14:textId="77777777" w:rsidR="00681D3C" w:rsidRPr="00F37CB2" w:rsidRDefault="00681D3C" w:rsidP="00681D3C">
      <w:pPr>
        <w:numPr>
          <w:ilvl w:val="0"/>
          <w:numId w:val="126"/>
        </w:numPr>
        <w:spacing w:after="0" w:line="240" w:lineRule="auto"/>
        <w:ind w:left="993" w:hanging="284"/>
        <w:jc w:val="both"/>
      </w:pPr>
      <w:r w:rsidRPr="00F37CB2">
        <w:t>Стимуляторам</w:t>
      </w:r>
    </w:p>
    <w:p w14:paraId="2FA57766" w14:textId="77777777" w:rsidR="00681D3C" w:rsidRPr="00F37CB2" w:rsidRDefault="00681D3C" w:rsidP="00681D3C">
      <w:pPr>
        <w:numPr>
          <w:ilvl w:val="0"/>
          <w:numId w:val="126"/>
        </w:numPr>
        <w:spacing w:after="0" w:line="240" w:lineRule="auto"/>
        <w:ind w:left="993" w:hanging="284"/>
        <w:jc w:val="both"/>
        <w:rPr>
          <w:b/>
        </w:rPr>
      </w:pPr>
      <w:r w:rsidRPr="00F37CB2">
        <w:rPr>
          <w:b/>
        </w:rPr>
        <w:t>Галлюциногенам</w:t>
      </w:r>
    </w:p>
    <w:p w14:paraId="79E24F21" w14:textId="77777777" w:rsidR="00681D3C" w:rsidRPr="00F37CB2" w:rsidRDefault="00681D3C" w:rsidP="00681D3C">
      <w:pPr>
        <w:numPr>
          <w:ilvl w:val="0"/>
          <w:numId w:val="126"/>
        </w:numPr>
        <w:spacing w:after="0" w:line="240" w:lineRule="auto"/>
        <w:ind w:left="993" w:hanging="284"/>
        <w:jc w:val="both"/>
      </w:pPr>
      <w:r w:rsidRPr="00F37CB2">
        <w:t>Транквилизаторам</w:t>
      </w:r>
    </w:p>
    <w:p w14:paraId="7A02A556" w14:textId="77777777" w:rsidR="00681D3C" w:rsidRPr="00F37CB2" w:rsidRDefault="00681D3C" w:rsidP="00681D3C">
      <w:pPr>
        <w:numPr>
          <w:ilvl w:val="0"/>
          <w:numId w:val="126"/>
        </w:numPr>
        <w:spacing w:after="0" w:line="240" w:lineRule="auto"/>
        <w:ind w:left="993" w:hanging="284"/>
      </w:pPr>
      <w:r w:rsidRPr="00F37CB2">
        <w:t>Ядовитым веществам</w:t>
      </w:r>
    </w:p>
    <w:p w14:paraId="528DDA4A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 xml:space="preserve">157. </w:t>
      </w:r>
      <w:proofErr w:type="spellStart"/>
      <w:r>
        <w:rPr>
          <w:b/>
          <w:bCs/>
        </w:rPr>
        <w:t>Выберите</w:t>
      </w:r>
      <w:proofErr w:type="gramStart"/>
      <w:r>
        <w:rPr>
          <w:b/>
          <w:bCs/>
        </w:rPr>
        <w:t>,</w:t>
      </w:r>
      <w:r>
        <w:rPr>
          <w:b/>
        </w:rPr>
        <w:t>ф</w:t>
      </w:r>
      <w:proofErr w:type="gramEnd"/>
      <w:r w:rsidRPr="00BE74B6">
        <w:rPr>
          <w:b/>
        </w:rPr>
        <w:t>енциклидин</w:t>
      </w:r>
      <w:proofErr w:type="spellEnd"/>
      <w:r w:rsidRPr="00BE74B6">
        <w:rPr>
          <w:b/>
        </w:rPr>
        <w:t xml:space="preserve"> относятся к:</w:t>
      </w:r>
    </w:p>
    <w:p w14:paraId="26FC2113" w14:textId="77777777" w:rsidR="00681D3C" w:rsidRPr="00F37CB2" w:rsidRDefault="00681D3C" w:rsidP="00681D3C">
      <w:pPr>
        <w:numPr>
          <w:ilvl w:val="0"/>
          <w:numId w:val="127"/>
        </w:numPr>
        <w:spacing w:after="0" w:line="240" w:lineRule="auto"/>
        <w:ind w:left="993" w:hanging="284"/>
        <w:jc w:val="both"/>
      </w:pPr>
      <w:r w:rsidRPr="00F37CB2">
        <w:t>Тонизирующий - стимуляторам</w:t>
      </w:r>
    </w:p>
    <w:p w14:paraId="318DA7BA" w14:textId="77777777" w:rsidR="00681D3C" w:rsidRPr="00F37CB2" w:rsidRDefault="00681D3C" w:rsidP="00681D3C">
      <w:pPr>
        <w:numPr>
          <w:ilvl w:val="0"/>
          <w:numId w:val="127"/>
        </w:numPr>
        <w:spacing w:after="0" w:line="240" w:lineRule="auto"/>
        <w:ind w:left="993" w:hanging="284"/>
        <w:jc w:val="both"/>
        <w:rPr>
          <w:b/>
        </w:rPr>
      </w:pPr>
      <w:r w:rsidRPr="00F37CB2">
        <w:rPr>
          <w:b/>
        </w:rPr>
        <w:t xml:space="preserve">Анальгетик - галлюциногенам </w:t>
      </w:r>
    </w:p>
    <w:p w14:paraId="22684B89" w14:textId="77777777" w:rsidR="00681D3C" w:rsidRPr="00F37CB2" w:rsidRDefault="00681D3C" w:rsidP="00681D3C">
      <w:pPr>
        <w:numPr>
          <w:ilvl w:val="0"/>
          <w:numId w:val="127"/>
        </w:numPr>
        <w:spacing w:after="0" w:line="240" w:lineRule="auto"/>
        <w:ind w:left="993" w:hanging="284"/>
        <w:jc w:val="both"/>
      </w:pPr>
      <w:r w:rsidRPr="00F37CB2">
        <w:t>Успокаивающий – транквилизаторам</w:t>
      </w:r>
    </w:p>
    <w:p w14:paraId="16268CC1" w14:textId="77777777" w:rsidR="00681D3C" w:rsidRPr="00F37CB2" w:rsidRDefault="00681D3C" w:rsidP="00681D3C">
      <w:pPr>
        <w:numPr>
          <w:ilvl w:val="0"/>
          <w:numId w:val="127"/>
        </w:numPr>
        <w:spacing w:after="0" w:line="240" w:lineRule="auto"/>
        <w:ind w:left="993" w:hanging="284"/>
        <w:jc w:val="both"/>
      </w:pPr>
      <w:r w:rsidRPr="00F37CB2">
        <w:t>Наркотический</w:t>
      </w:r>
    </w:p>
    <w:p w14:paraId="5FF2949D" w14:textId="77777777" w:rsidR="00681D3C" w:rsidRPr="00F37CB2" w:rsidRDefault="00681D3C" w:rsidP="00681D3C">
      <w:pPr>
        <w:numPr>
          <w:ilvl w:val="0"/>
          <w:numId w:val="127"/>
        </w:numPr>
        <w:spacing w:after="0" w:line="240" w:lineRule="auto"/>
        <w:ind w:left="993" w:hanging="284"/>
      </w:pPr>
      <w:r w:rsidRPr="00F37CB2">
        <w:t>Ядовитый</w:t>
      </w:r>
    </w:p>
    <w:p w14:paraId="783C3654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158.</w:t>
      </w:r>
      <w:r w:rsidRPr="00BE74B6">
        <w:rPr>
          <w:b/>
        </w:rPr>
        <w:t>Назовите наркотические и психотропные вещества синтетического происхождения?</w:t>
      </w:r>
    </w:p>
    <w:p w14:paraId="38FD38EA" w14:textId="77777777" w:rsidR="00681D3C" w:rsidRPr="00F37CB2" w:rsidRDefault="00681D3C" w:rsidP="00681D3C">
      <w:pPr>
        <w:numPr>
          <w:ilvl w:val="0"/>
          <w:numId w:val="128"/>
        </w:numPr>
        <w:spacing w:after="0" w:line="240" w:lineRule="auto"/>
        <w:ind w:left="993" w:hanging="284"/>
        <w:jc w:val="both"/>
      </w:pPr>
      <w:r w:rsidRPr="00F37CB2">
        <w:t xml:space="preserve">Героин, </w:t>
      </w:r>
      <w:proofErr w:type="spellStart"/>
      <w:r w:rsidRPr="00F37CB2">
        <w:t>эфедрон</w:t>
      </w:r>
      <w:proofErr w:type="spellEnd"/>
    </w:p>
    <w:p w14:paraId="657D4159" w14:textId="77777777" w:rsidR="00681D3C" w:rsidRPr="00F37CB2" w:rsidRDefault="00681D3C" w:rsidP="00681D3C">
      <w:pPr>
        <w:numPr>
          <w:ilvl w:val="0"/>
          <w:numId w:val="128"/>
        </w:numPr>
        <w:spacing w:after="0" w:line="240" w:lineRule="auto"/>
        <w:ind w:left="993" w:hanging="284"/>
        <w:jc w:val="both"/>
        <w:rPr>
          <w:b/>
        </w:rPr>
      </w:pPr>
      <w:proofErr w:type="spellStart"/>
      <w:r w:rsidRPr="00F37CB2">
        <w:rPr>
          <w:b/>
        </w:rPr>
        <w:t>Амфетамины</w:t>
      </w:r>
      <w:proofErr w:type="spellEnd"/>
      <w:r w:rsidRPr="00F37CB2">
        <w:rPr>
          <w:b/>
        </w:rPr>
        <w:t xml:space="preserve">, </w:t>
      </w:r>
      <w:proofErr w:type="spellStart"/>
      <w:r w:rsidRPr="00F37CB2">
        <w:rPr>
          <w:b/>
        </w:rPr>
        <w:t>экстази</w:t>
      </w:r>
      <w:proofErr w:type="spellEnd"/>
    </w:p>
    <w:p w14:paraId="1140D318" w14:textId="77777777" w:rsidR="00681D3C" w:rsidRPr="00F37CB2" w:rsidRDefault="00681D3C" w:rsidP="00681D3C">
      <w:pPr>
        <w:numPr>
          <w:ilvl w:val="0"/>
          <w:numId w:val="128"/>
        </w:numPr>
        <w:spacing w:after="0" w:line="240" w:lineRule="auto"/>
        <w:ind w:left="993" w:hanging="284"/>
        <w:jc w:val="both"/>
      </w:pPr>
      <w:proofErr w:type="spellStart"/>
      <w:r w:rsidRPr="00F37CB2">
        <w:t>Пейот</w:t>
      </w:r>
      <w:proofErr w:type="spellEnd"/>
      <w:r w:rsidRPr="00F37CB2">
        <w:t xml:space="preserve">, </w:t>
      </w:r>
      <w:proofErr w:type="spellStart"/>
      <w:r w:rsidRPr="00F37CB2">
        <w:t>мескалин</w:t>
      </w:r>
      <w:proofErr w:type="spellEnd"/>
    </w:p>
    <w:p w14:paraId="7EEEF870" w14:textId="77777777" w:rsidR="00681D3C" w:rsidRPr="00F37CB2" w:rsidRDefault="00681D3C" w:rsidP="00681D3C">
      <w:pPr>
        <w:numPr>
          <w:ilvl w:val="0"/>
          <w:numId w:val="128"/>
        </w:numPr>
        <w:spacing w:after="0" w:line="240" w:lineRule="auto"/>
        <w:ind w:left="993" w:hanging="284"/>
        <w:jc w:val="both"/>
      </w:pPr>
      <w:r w:rsidRPr="00F37CB2">
        <w:t>Морфин, кодеин и тебаин</w:t>
      </w:r>
    </w:p>
    <w:p w14:paraId="30BDCDC9" w14:textId="77777777" w:rsidR="00681D3C" w:rsidRPr="00F37CB2" w:rsidRDefault="00681D3C" w:rsidP="00681D3C">
      <w:pPr>
        <w:numPr>
          <w:ilvl w:val="0"/>
          <w:numId w:val="128"/>
        </w:numPr>
        <w:spacing w:after="0" w:line="240" w:lineRule="auto"/>
        <w:ind w:left="993" w:hanging="284"/>
      </w:pPr>
      <w:proofErr w:type="spellStart"/>
      <w:r w:rsidRPr="00F37CB2">
        <w:t>Псилоцин</w:t>
      </w:r>
      <w:proofErr w:type="spellEnd"/>
      <w:r w:rsidRPr="00F37CB2">
        <w:t xml:space="preserve"> и </w:t>
      </w:r>
      <w:proofErr w:type="spellStart"/>
      <w:r w:rsidRPr="00F37CB2">
        <w:t>псилоцибин</w:t>
      </w:r>
      <w:proofErr w:type="spellEnd"/>
    </w:p>
    <w:p w14:paraId="7C8C5D7A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 xml:space="preserve">159. </w:t>
      </w:r>
      <w:proofErr w:type="spellStart"/>
      <w:r>
        <w:rPr>
          <w:b/>
          <w:bCs/>
        </w:rPr>
        <w:t>Определите</w:t>
      </w:r>
      <w:proofErr w:type="gramStart"/>
      <w:r>
        <w:rPr>
          <w:b/>
          <w:bCs/>
        </w:rPr>
        <w:t>,</w:t>
      </w:r>
      <w:r w:rsidRPr="00BE74B6">
        <w:rPr>
          <w:b/>
        </w:rPr>
        <w:t>Э</w:t>
      </w:r>
      <w:proofErr w:type="gramEnd"/>
      <w:r w:rsidRPr="00BE74B6">
        <w:rPr>
          <w:b/>
        </w:rPr>
        <w:t>ффектом</w:t>
      </w:r>
      <w:proofErr w:type="spellEnd"/>
      <w:r w:rsidRPr="00BE74B6">
        <w:rPr>
          <w:b/>
        </w:rPr>
        <w:t xml:space="preserve"> реакции </w:t>
      </w:r>
      <w:proofErr w:type="spellStart"/>
      <w:r w:rsidRPr="00BE74B6">
        <w:rPr>
          <w:b/>
        </w:rPr>
        <w:t>меконовой</w:t>
      </w:r>
      <w:proofErr w:type="spellEnd"/>
      <w:r w:rsidRPr="00BE74B6">
        <w:rPr>
          <w:b/>
        </w:rPr>
        <w:t xml:space="preserve"> кислоты с хлоридом железа является:</w:t>
      </w:r>
    </w:p>
    <w:p w14:paraId="2FEAF9C6" w14:textId="77777777" w:rsidR="00681D3C" w:rsidRPr="00F37CB2" w:rsidRDefault="00681D3C" w:rsidP="00681D3C">
      <w:pPr>
        <w:pStyle w:val="a6"/>
        <w:numPr>
          <w:ilvl w:val="0"/>
          <w:numId w:val="131"/>
        </w:numPr>
        <w:ind w:left="993" w:hanging="284"/>
      </w:pPr>
      <w:r w:rsidRPr="00F37CB2">
        <w:t>Осадок красно-фиолетового цвета</w:t>
      </w:r>
    </w:p>
    <w:p w14:paraId="647CDC7F" w14:textId="77777777" w:rsidR="00681D3C" w:rsidRPr="00F37CB2" w:rsidRDefault="00681D3C" w:rsidP="00681D3C">
      <w:pPr>
        <w:pStyle w:val="a6"/>
        <w:numPr>
          <w:ilvl w:val="0"/>
          <w:numId w:val="131"/>
        </w:numPr>
        <w:ind w:left="993" w:hanging="284"/>
      </w:pPr>
      <w:r w:rsidRPr="00F37CB2">
        <w:t>Сине-фиолетовое окрашивание</w:t>
      </w:r>
    </w:p>
    <w:p w14:paraId="2523DD7D" w14:textId="77777777" w:rsidR="00681D3C" w:rsidRPr="00F37CB2" w:rsidRDefault="00681D3C" w:rsidP="00681D3C">
      <w:pPr>
        <w:pStyle w:val="a6"/>
        <w:numPr>
          <w:ilvl w:val="0"/>
          <w:numId w:val="131"/>
        </w:numPr>
        <w:ind w:left="993" w:hanging="284"/>
      </w:pPr>
      <w:r w:rsidRPr="00F37CB2">
        <w:t>Зеленое окрашивание</w:t>
      </w:r>
    </w:p>
    <w:p w14:paraId="6BF4C6B8" w14:textId="77777777" w:rsidR="00681D3C" w:rsidRPr="00F37CB2" w:rsidRDefault="00681D3C" w:rsidP="00681D3C">
      <w:pPr>
        <w:pStyle w:val="a6"/>
        <w:numPr>
          <w:ilvl w:val="0"/>
          <w:numId w:val="131"/>
        </w:numPr>
        <w:ind w:left="993" w:hanging="284"/>
      </w:pPr>
      <w:r w:rsidRPr="00F37CB2">
        <w:t>Розовое окрашивание</w:t>
      </w:r>
    </w:p>
    <w:p w14:paraId="28787788" w14:textId="77777777" w:rsidR="00681D3C" w:rsidRPr="00F37CB2" w:rsidRDefault="00681D3C" w:rsidP="00681D3C">
      <w:pPr>
        <w:pStyle w:val="a6"/>
        <w:numPr>
          <w:ilvl w:val="0"/>
          <w:numId w:val="131"/>
        </w:numPr>
        <w:ind w:left="993" w:hanging="284"/>
        <w:jc w:val="left"/>
        <w:rPr>
          <w:b/>
        </w:rPr>
      </w:pPr>
      <w:r w:rsidRPr="00F37CB2">
        <w:rPr>
          <w:b/>
        </w:rPr>
        <w:t>Кроваво-красное окрашивание</w:t>
      </w:r>
    </w:p>
    <w:p w14:paraId="308E6B75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lastRenderedPageBreak/>
        <w:t>160.</w:t>
      </w:r>
      <w:r w:rsidRPr="00BE74B6">
        <w:rPr>
          <w:b/>
        </w:rPr>
        <w:t>Назовите название реактива ванадиевой кислоты в концентрированной серной кислоте:</w:t>
      </w:r>
    </w:p>
    <w:p w14:paraId="62BD332E" w14:textId="77777777" w:rsidR="00681D3C" w:rsidRPr="00F37CB2" w:rsidRDefault="00681D3C" w:rsidP="00681D3C">
      <w:pPr>
        <w:pStyle w:val="a6"/>
        <w:numPr>
          <w:ilvl w:val="0"/>
          <w:numId w:val="133"/>
        </w:numPr>
      </w:pPr>
      <w:r w:rsidRPr="00F37CB2">
        <w:t>Марки</w:t>
      </w:r>
    </w:p>
    <w:p w14:paraId="0F615716" w14:textId="77777777" w:rsidR="00681D3C" w:rsidRPr="00F37CB2" w:rsidRDefault="00681D3C" w:rsidP="00681D3C">
      <w:pPr>
        <w:pStyle w:val="a6"/>
        <w:numPr>
          <w:ilvl w:val="0"/>
          <w:numId w:val="133"/>
        </w:numPr>
      </w:pPr>
      <w:r w:rsidRPr="00F37CB2">
        <w:t>Фреде</w:t>
      </w:r>
    </w:p>
    <w:p w14:paraId="2456A5A2" w14:textId="77777777" w:rsidR="00681D3C" w:rsidRPr="00F37CB2" w:rsidRDefault="00681D3C" w:rsidP="00681D3C">
      <w:pPr>
        <w:pStyle w:val="a6"/>
        <w:numPr>
          <w:ilvl w:val="0"/>
          <w:numId w:val="133"/>
        </w:numPr>
        <w:rPr>
          <w:b/>
        </w:rPr>
      </w:pPr>
      <w:proofErr w:type="spellStart"/>
      <w:r w:rsidRPr="00F37CB2">
        <w:rPr>
          <w:b/>
        </w:rPr>
        <w:t>Манделина</w:t>
      </w:r>
      <w:proofErr w:type="spellEnd"/>
    </w:p>
    <w:p w14:paraId="2B1D0BFF" w14:textId="77777777" w:rsidR="00681D3C" w:rsidRPr="00F37CB2" w:rsidRDefault="00681D3C" w:rsidP="00681D3C">
      <w:pPr>
        <w:pStyle w:val="a6"/>
        <w:numPr>
          <w:ilvl w:val="0"/>
          <w:numId w:val="133"/>
        </w:numPr>
      </w:pPr>
      <w:r w:rsidRPr="00F37CB2">
        <w:t>Эрдмана</w:t>
      </w:r>
    </w:p>
    <w:p w14:paraId="14620ECE" w14:textId="77777777" w:rsidR="00681D3C" w:rsidRPr="00F37CB2" w:rsidRDefault="00681D3C" w:rsidP="00681D3C">
      <w:pPr>
        <w:pStyle w:val="a6"/>
        <w:numPr>
          <w:ilvl w:val="0"/>
          <w:numId w:val="133"/>
        </w:numPr>
        <w:jc w:val="left"/>
      </w:pPr>
      <w:proofErr w:type="spellStart"/>
      <w:r w:rsidRPr="00F37CB2">
        <w:t>Драгендорфа</w:t>
      </w:r>
      <w:proofErr w:type="spellEnd"/>
    </w:p>
    <w:p w14:paraId="10DEAE29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161.</w:t>
      </w:r>
      <w:r w:rsidRPr="00BE74B6">
        <w:rPr>
          <w:b/>
        </w:rPr>
        <w:t>Назовите реактив, дающий положительный результат на барбитураты:</w:t>
      </w:r>
    </w:p>
    <w:p w14:paraId="49CC0CA6" w14:textId="77777777" w:rsidR="00681D3C" w:rsidRPr="00F37CB2" w:rsidRDefault="00681D3C" w:rsidP="00681D3C">
      <w:pPr>
        <w:pStyle w:val="a6"/>
        <w:numPr>
          <w:ilvl w:val="0"/>
          <w:numId w:val="138"/>
        </w:numPr>
      </w:pPr>
      <w:r w:rsidRPr="00F37CB2">
        <w:t>Реактив Марки (формалин серная кислота)</w:t>
      </w:r>
    </w:p>
    <w:p w14:paraId="340E0729" w14:textId="77777777" w:rsidR="00681D3C" w:rsidRPr="00F37CB2" w:rsidRDefault="00681D3C" w:rsidP="00681D3C">
      <w:pPr>
        <w:pStyle w:val="a6"/>
        <w:numPr>
          <w:ilvl w:val="0"/>
          <w:numId w:val="138"/>
        </w:numPr>
      </w:pPr>
      <w:r w:rsidRPr="00F37CB2">
        <w:t xml:space="preserve">Реактив </w:t>
      </w:r>
      <w:proofErr w:type="spellStart"/>
      <w:r w:rsidRPr="00F37CB2">
        <w:t>Бушарда</w:t>
      </w:r>
      <w:proofErr w:type="spellEnd"/>
      <w:r w:rsidRPr="00F37CB2">
        <w:t xml:space="preserve"> (йод в йодиде калия)</w:t>
      </w:r>
    </w:p>
    <w:p w14:paraId="193574FB" w14:textId="77777777" w:rsidR="00681D3C" w:rsidRPr="00F37CB2" w:rsidRDefault="00681D3C" w:rsidP="00681D3C">
      <w:pPr>
        <w:pStyle w:val="a6"/>
        <w:numPr>
          <w:ilvl w:val="0"/>
          <w:numId w:val="138"/>
        </w:numPr>
      </w:pPr>
      <w:r w:rsidRPr="00F37CB2">
        <w:t>Реактивы, растворители их соли</w:t>
      </w:r>
    </w:p>
    <w:p w14:paraId="32D586CB" w14:textId="77777777" w:rsidR="00681D3C" w:rsidRPr="00F37CB2" w:rsidRDefault="00681D3C" w:rsidP="00681D3C">
      <w:pPr>
        <w:pStyle w:val="a6"/>
        <w:numPr>
          <w:ilvl w:val="0"/>
          <w:numId w:val="138"/>
        </w:numPr>
      </w:pPr>
      <w:r w:rsidRPr="00F37CB2">
        <w:t>Реактив Эрдмана (смесь серной и азотной кислоты)</w:t>
      </w:r>
    </w:p>
    <w:p w14:paraId="44A0E9C5" w14:textId="77777777" w:rsidR="00681D3C" w:rsidRPr="00F37CB2" w:rsidRDefault="00681D3C" w:rsidP="00681D3C">
      <w:pPr>
        <w:pStyle w:val="a6"/>
        <w:numPr>
          <w:ilvl w:val="0"/>
          <w:numId w:val="138"/>
        </w:numPr>
        <w:jc w:val="left"/>
        <w:rPr>
          <w:b/>
        </w:rPr>
      </w:pPr>
      <w:r w:rsidRPr="00F37CB2">
        <w:rPr>
          <w:b/>
        </w:rPr>
        <w:t xml:space="preserve">Реактив </w:t>
      </w:r>
      <w:proofErr w:type="spellStart"/>
      <w:r w:rsidRPr="00F37CB2">
        <w:rPr>
          <w:b/>
        </w:rPr>
        <w:t>Диль</w:t>
      </w:r>
      <w:proofErr w:type="spellEnd"/>
      <w:r w:rsidRPr="00F37CB2">
        <w:rPr>
          <w:b/>
        </w:rPr>
        <w:t xml:space="preserve">-Копани (ацетат кобальта с </w:t>
      </w:r>
      <w:proofErr w:type="spellStart"/>
      <w:r w:rsidRPr="00F37CB2">
        <w:rPr>
          <w:b/>
        </w:rPr>
        <w:t>изопропиламином</w:t>
      </w:r>
      <w:proofErr w:type="spellEnd"/>
      <w:r w:rsidRPr="00F37CB2">
        <w:rPr>
          <w:b/>
        </w:rPr>
        <w:t>)</w:t>
      </w:r>
    </w:p>
    <w:p w14:paraId="6C35041A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 xml:space="preserve">162. </w:t>
      </w:r>
      <w:proofErr w:type="spellStart"/>
      <w:r>
        <w:rPr>
          <w:b/>
          <w:bCs/>
        </w:rPr>
        <w:t>Укажите</w:t>
      </w:r>
      <w:proofErr w:type="gramStart"/>
      <w:r>
        <w:rPr>
          <w:b/>
          <w:bCs/>
        </w:rPr>
        <w:t>,</w:t>
      </w:r>
      <w:r>
        <w:rPr>
          <w:b/>
        </w:rPr>
        <w:t>т</w:t>
      </w:r>
      <w:proofErr w:type="gramEnd"/>
      <w:r w:rsidRPr="00BE74B6">
        <w:rPr>
          <w:b/>
        </w:rPr>
        <w:t>ебаин</w:t>
      </w:r>
      <w:proofErr w:type="spellEnd"/>
      <w:r w:rsidRPr="00BE74B6">
        <w:rPr>
          <w:b/>
        </w:rPr>
        <w:t xml:space="preserve"> по классификации алкалоидов относится к производным:</w:t>
      </w:r>
    </w:p>
    <w:p w14:paraId="48EB5BF8" w14:textId="77777777" w:rsidR="00681D3C" w:rsidRPr="00F37CB2" w:rsidRDefault="00681D3C" w:rsidP="00681D3C">
      <w:pPr>
        <w:pStyle w:val="a6"/>
        <w:numPr>
          <w:ilvl w:val="0"/>
          <w:numId w:val="139"/>
        </w:numPr>
      </w:pPr>
      <w:r w:rsidRPr="00F37CB2">
        <w:t>Хинолина</w:t>
      </w:r>
    </w:p>
    <w:p w14:paraId="0834231F" w14:textId="77777777" w:rsidR="00681D3C" w:rsidRPr="00F37CB2" w:rsidRDefault="00681D3C" w:rsidP="00681D3C">
      <w:pPr>
        <w:pStyle w:val="a6"/>
        <w:numPr>
          <w:ilvl w:val="0"/>
          <w:numId w:val="139"/>
        </w:numPr>
        <w:rPr>
          <w:b/>
        </w:rPr>
      </w:pPr>
      <w:proofErr w:type="spellStart"/>
      <w:r w:rsidRPr="00F37CB2">
        <w:rPr>
          <w:b/>
        </w:rPr>
        <w:t>Изохинолина</w:t>
      </w:r>
      <w:proofErr w:type="spellEnd"/>
    </w:p>
    <w:p w14:paraId="53341090" w14:textId="77777777" w:rsidR="00681D3C" w:rsidRPr="00F37CB2" w:rsidRDefault="00681D3C" w:rsidP="00681D3C">
      <w:pPr>
        <w:pStyle w:val="a6"/>
        <w:numPr>
          <w:ilvl w:val="0"/>
          <w:numId w:val="139"/>
        </w:numPr>
      </w:pPr>
      <w:r w:rsidRPr="00F37CB2">
        <w:t xml:space="preserve">Пурина </w:t>
      </w:r>
    </w:p>
    <w:p w14:paraId="0F6C35EA" w14:textId="77777777" w:rsidR="00681D3C" w:rsidRPr="00F37CB2" w:rsidRDefault="00681D3C" w:rsidP="00681D3C">
      <w:pPr>
        <w:pStyle w:val="a6"/>
        <w:numPr>
          <w:ilvl w:val="0"/>
          <w:numId w:val="139"/>
        </w:numPr>
      </w:pPr>
      <w:r w:rsidRPr="00F37CB2">
        <w:t>Атропина</w:t>
      </w:r>
    </w:p>
    <w:p w14:paraId="455CFE11" w14:textId="77777777" w:rsidR="00681D3C" w:rsidRPr="00F37CB2" w:rsidRDefault="00681D3C" w:rsidP="00681D3C">
      <w:pPr>
        <w:pStyle w:val="a6"/>
        <w:numPr>
          <w:ilvl w:val="0"/>
          <w:numId w:val="139"/>
        </w:numPr>
        <w:jc w:val="left"/>
      </w:pPr>
      <w:r w:rsidRPr="00F37CB2">
        <w:t xml:space="preserve">1-метил </w:t>
      </w:r>
      <w:proofErr w:type="spellStart"/>
      <w:r w:rsidRPr="00F37CB2">
        <w:t>пирролизидина</w:t>
      </w:r>
      <w:proofErr w:type="spellEnd"/>
    </w:p>
    <w:p w14:paraId="1B8BA486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 xml:space="preserve">163. </w:t>
      </w:r>
      <w:proofErr w:type="spellStart"/>
      <w:r>
        <w:rPr>
          <w:b/>
          <w:bCs/>
        </w:rPr>
        <w:t>Определите</w:t>
      </w:r>
      <w:proofErr w:type="gramStart"/>
      <w:r>
        <w:rPr>
          <w:b/>
          <w:bCs/>
        </w:rPr>
        <w:t>,</w:t>
      </w:r>
      <w:r>
        <w:rPr>
          <w:b/>
        </w:rPr>
        <w:t>п</w:t>
      </w:r>
      <w:proofErr w:type="gramEnd"/>
      <w:r w:rsidRPr="00BE74B6">
        <w:rPr>
          <w:b/>
        </w:rPr>
        <w:t>апаверин</w:t>
      </w:r>
      <w:proofErr w:type="spellEnd"/>
      <w:r w:rsidRPr="00BE74B6">
        <w:rPr>
          <w:b/>
        </w:rPr>
        <w:t xml:space="preserve"> содержится в растениях:</w:t>
      </w:r>
    </w:p>
    <w:p w14:paraId="5733740E" w14:textId="77777777" w:rsidR="00681D3C" w:rsidRPr="00F37CB2" w:rsidRDefault="00681D3C" w:rsidP="00681D3C">
      <w:pPr>
        <w:pStyle w:val="a6"/>
        <w:numPr>
          <w:ilvl w:val="0"/>
          <w:numId w:val="140"/>
        </w:numPr>
      </w:pPr>
      <w:r w:rsidRPr="00F37CB2">
        <w:t>В кактусах</w:t>
      </w:r>
    </w:p>
    <w:p w14:paraId="6BF832F2" w14:textId="77777777" w:rsidR="00681D3C" w:rsidRPr="00F37CB2" w:rsidRDefault="00681D3C" w:rsidP="00681D3C">
      <w:pPr>
        <w:pStyle w:val="a6"/>
        <w:numPr>
          <w:ilvl w:val="0"/>
          <w:numId w:val="140"/>
        </w:numPr>
        <w:rPr>
          <w:b/>
        </w:rPr>
      </w:pPr>
      <w:r w:rsidRPr="00F37CB2">
        <w:rPr>
          <w:b/>
        </w:rPr>
        <w:t>Мак снотворного</w:t>
      </w:r>
    </w:p>
    <w:p w14:paraId="2BC76367" w14:textId="77777777" w:rsidR="00681D3C" w:rsidRPr="00F37CB2" w:rsidRDefault="00681D3C" w:rsidP="00681D3C">
      <w:pPr>
        <w:pStyle w:val="a6"/>
        <w:numPr>
          <w:ilvl w:val="0"/>
          <w:numId w:val="140"/>
        </w:numPr>
      </w:pPr>
      <w:r w:rsidRPr="00F37CB2">
        <w:t xml:space="preserve">В плодах </w:t>
      </w:r>
      <w:proofErr w:type="spellStart"/>
      <w:r w:rsidRPr="00F37CB2">
        <w:t>арековой</w:t>
      </w:r>
      <w:proofErr w:type="spellEnd"/>
      <w:r w:rsidRPr="00F37CB2">
        <w:t xml:space="preserve"> пальмы</w:t>
      </w:r>
    </w:p>
    <w:p w14:paraId="1B3D3911" w14:textId="77777777" w:rsidR="00681D3C" w:rsidRPr="00F37CB2" w:rsidRDefault="00681D3C" w:rsidP="00681D3C">
      <w:pPr>
        <w:pStyle w:val="a6"/>
        <w:numPr>
          <w:ilvl w:val="0"/>
          <w:numId w:val="140"/>
        </w:numPr>
      </w:pPr>
      <w:r w:rsidRPr="00F37CB2">
        <w:t>В растениях чилибухи</w:t>
      </w:r>
    </w:p>
    <w:p w14:paraId="16C30211" w14:textId="77777777" w:rsidR="00681D3C" w:rsidRPr="00F37CB2" w:rsidRDefault="00681D3C" w:rsidP="00681D3C">
      <w:pPr>
        <w:pStyle w:val="a6"/>
        <w:numPr>
          <w:ilvl w:val="0"/>
          <w:numId w:val="140"/>
        </w:numPr>
        <w:jc w:val="left"/>
      </w:pPr>
      <w:r w:rsidRPr="00F37CB2">
        <w:t>В листьях кокаинового куста</w:t>
      </w:r>
    </w:p>
    <w:p w14:paraId="52330531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164</w:t>
      </w:r>
      <w:r w:rsidRPr="00BE74B6">
        <w:rPr>
          <w:b/>
          <w:bCs/>
        </w:rPr>
        <w:t>.</w:t>
      </w:r>
      <w:r w:rsidRPr="00BE74B6">
        <w:rPr>
          <w:b/>
        </w:rPr>
        <w:t xml:space="preserve">Назовите производных </w:t>
      </w:r>
      <w:proofErr w:type="spellStart"/>
      <w:r w:rsidRPr="00BE74B6">
        <w:rPr>
          <w:b/>
        </w:rPr>
        <w:t>изохинолина</w:t>
      </w:r>
      <w:proofErr w:type="spellEnd"/>
      <w:r w:rsidRPr="00BE74B6">
        <w:rPr>
          <w:b/>
        </w:rPr>
        <w:t xml:space="preserve"> по классификации алкалоидов:</w:t>
      </w:r>
    </w:p>
    <w:p w14:paraId="0A5AF96D" w14:textId="77777777" w:rsidR="00681D3C" w:rsidRPr="00F37CB2" w:rsidRDefault="00681D3C" w:rsidP="00681D3C">
      <w:pPr>
        <w:pStyle w:val="a6"/>
        <w:numPr>
          <w:ilvl w:val="0"/>
          <w:numId w:val="141"/>
        </w:numPr>
      </w:pPr>
      <w:r w:rsidRPr="00F37CB2">
        <w:t xml:space="preserve">Анабазин </w:t>
      </w:r>
    </w:p>
    <w:p w14:paraId="5F1F8F28" w14:textId="77777777" w:rsidR="00681D3C" w:rsidRPr="00F37CB2" w:rsidRDefault="00681D3C" w:rsidP="00681D3C">
      <w:pPr>
        <w:pStyle w:val="a6"/>
        <w:numPr>
          <w:ilvl w:val="0"/>
          <w:numId w:val="141"/>
        </w:numPr>
      </w:pPr>
      <w:proofErr w:type="spellStart"/>
      <w:r w:rsidRPr="00F37CB2">
        <w:t>Пахикарпин</w:t>
      </w:r>
      <w:proofErr w:type="spellEnd"/>
    </w:p>
    <w:p w14:paraId="58C3D316" w14:textId="77777777" w:rsidR="00681D3C" w:rsidRPr="00F37CB2" w:rsidRDefault="00681D3C" w:rsidP="00681D3C">
      <w:pPr>
        <w:pStyle w:val="a6"/>
        <w:numPr>
          <w:ilvl w:val="0"/>
          <w:numId w:val="141"/>
        </w:numPr>
        <w:rPr>
          <w:b/>
        </w:rPr>
      </w:pPr>
      <w:r w:rsidRPr="00F37CB2">
        <w:rPr>
          <w:b/>
        </w:rPr>
        <w:t>Тебаин</w:t>
      </w:r>
    </w:p>
    <w:p w14:paraId="6B85DFDC" w14:textId="77777777" w:rsidR="00681D3C" w:rsidRPr="00F37CB2" w:rsidRDefault="00681D3C" w:rsidP="00681D3C">
      <w:pPr>
        <w:pStyle w:val="a6"/>
        <w:numPr>
          <w:ilvl w:val="0"/>
          <w:numId w:val="141"/>
        </w:numPr>
      </w:pPr>
      <w:r w:rsidRPr="00F37CB2">
        <w:t>Хинолин</w:t>
      </w:r>
    </w:p>
    <w:p w14:paraId="09E9F835" w14:textId="77777777" w:rsidR="00681D3C" w:rsidRPr="00F37CB2" w:rsidRDefault="00681D3C" w:rsidP="00681D3C">
      <w:pPr>
        <w:pStyle w:val="a6"/>
        <w:numPr>
          <w:ilvl w:val="0"/>
          <w:numId w:val="141"/>
        </w:numPr>
        <w:jc w:val="left"/>
      </w:pPr>
      <w:r w:rsidRPr="00F37CB2">
        <w:t>Стрихнин</w:t>
      </w:r>
    </w:p>
    <w:p w14:paraId="6FE3B157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165.</w:t>
      </w:r>
      <w:r w:rsidRPr="00BE74B6">
        <w:rPr>
          <w:b/>
        </w:rPr>
        <w:t xml:space="preserve">Проанализируйте: Рациональное название </w:t>
      </w:r>
      <w:proofErr w:type="spellStart"/>
      <w:r w:rsidRPr="00BE74B6">
        <w:rPr>
          <w:b/>
        </w:rPr>
        <w:t>барбитала</w:t>
      </w:r>
      <w:proofErr w:type="spellEnd"/>
      <w:r w:rsidRPr="00BE74B6">
        <w:rPr>
          <w:b/>
        </w:rPr>
        <w:t>:</w:t>
      </w:r>
    </w:p>
    <w:p w14:paraId="0D173744" w14:textId="77777777" w:rsidR="00681D3C" w:rsidRPr="00F37CB2" w:rsidRDefault="00681D3C" w:rsidP="00681D3C">
      <w:pPr>
        <w:numPr>
          <w:ilvl w:val="1"/>
          <w:numId w:val="142"/>
        </w:numPr>
        <w:spacing w:after="0" w:line="240" w:lineRule="auto"/>
        <w:ind w:left="1276" w:hanging="283"/>
        <w:jc w:val="both"/>
        <w:rPr>
          <w:b/>
        </w:rPr>
      </w:pPr>
      <w:r w:rsidRPr="00F37CB2">
        <w:rPr>
          <w:b/>
        </w:rPr>
        <w:t>5,5-Диэтилбарбитуровая кислота</w:t>
      </w:r>
    </w:p>
    <w:p w14:paraId="4EAFEB77" w14:textId="77777777" w:rsidR="00681D3C" w:rsidRPr="00F37CB2" w:rsidRDefault="00681D3C" w:rsidP="00681D3C">
      <w:pPr>
        <w:numPr>
          <w:ilvl w:val="1"/>
          <w:numId w:val="142"/>
        </w:numPr>
        <w:spacing w:after="0" w:line="240" w:lineRule="auto"/>
        <w:ind w:left="1276" w:hanging="283"/>
      </w:pPr>
      <w:r w:rsidRPr="00F37CB2">
        <w:t>5-Этил-5-(1-метилбутил) - барбитуровая кислота</w:t>
      </w:r>
    </w:p>
    <w:p w14:paraId="4DE9242C" w14:textId="77777777" w:rsidR="00681D3C" w:rsidRPr="00F37CB2" w:rsidRDefault="00681D3C" w:rsidP="00681D3C">
      <w:pPr>
        <w:numPr>
          <w:ilvl w:val="1"/>
          <w:numId w:val="142"/>
        </w:numPr>
        <w:spacing w:after="0" w:line="240" w:lineRule="auto"/>
        <w:ind w:left="1276" w:hanging="283"/>
        <w:jc w:val="both"/>
      </w:pPr>
      <w:r w:rsidRPr="00F37CB2">
        <w:t xml:space="preserve">5-Этил-5- </w:t>
      </w:r>
      <w:proofErr w:type="spellStart"/>
      <w:r w:rsidRPr="00F37CB2">
        <w:t>изоамилбарбитурат</w:t>
      </w:r>
      <w:proofErr w:type="spellEnd"/>
      <w:r w:rsidRPr="00F37CB2">
        <w:t xml:space="preserve"> натрия</w:t>
      </w:r>
    </w:p>
    <w:p w14:paraId="041D9410" w14:textId="77777777" w:rsidR="00681D3C" w:rsidRPr="00F37CB2" w:rsidRDefault="00681D3C" w:rsidP="00681D3C">
      <w:pPr>
        <w:numPr>
          <w:ilvl w:val="1"/>
          <w:numId w:val="142"/>
        </w:numPr>
        <w:spacing w:after="0" w:line="240" w:lineRule="auto"/>
        <w:ind w:left="1276" w:hanging="283"/>
        <w:jc w:val="both"/>
      </w:pPr>
      <w:r w:rsidRPr="00F37CB2">
        <w:t>5-Этил-5-фенилбарбитуровая кислота</w:t>
      </w:r>
    </w:p>
    <w:p w14:paraId="7DC5E8C0" w14:textId="77777777" w:rsidR="00681D3C" w:rsidRPr="00F37CB2" w:rsidRDefault="00681D3C" w:rsidP="00681D3C">
      <w:pPr>
        <w:numPr>
          <w:ilvl w:val="1"/>
          <w:numId w:val="142"/>
        </w:numPr>
        <w:spacing w:after="0" w:line="240" w:lineRule="auto"/>
        <w:ind w:left="1276" w:hanging="283"/>
      </w:pPr>
      <w:r w:rsidRPr="00F37CB2">
        <w:t>5-фенил барбитуровая кислота</w:t>
      </w:r>
    </w:p>
    <w:p w14:paraId="2C7EFDC5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 xml:space="preserve">166. </w:t>
      </w:r>
      <w:proofErr w:type="spellStart"/>
      <w:r>
        <w:rPr>
          <w:b/>
          <w:bCs/>
        </w:rPr>
        <w:t>Укажите</w:t>
      </w:r>
      <w:proofErr w:type="gramStart"/>
      <w:r>
        <w:rPr>
          <w:b/>
          <w:bCs/>
        </w:rPr>
        <w:t>,</w:t>
      </w:r>
      <w:r w:rsidRPr="00BE74B6">
        <w:rPr>
          <w:b/>
        </w:rPr>
        <w:t>Д</w:t>
      </w:r>
      <w:proofErr w:type="gramEnd"/>
      <w:r w:rsidRPr="00BE74B6">
        <w:rPr>
          <w:b/>
        </w:rPr>
        <w:t>лительное</w:t>
      </w:r>
      <w:proofErr w:type="spellEnd"/>
      <w:r w:rsidRPr="00BE74B6">
        <w:rPr>
          <w:b/>
        </w:rPr>
        <w:t xml:space="preserve"> употребление производных барбитуровой кислоты вызывает:</w:t>
      </w:r>
    </w:p>
    <w:p w14:paraId="1EDA3753" w14:textId="77777777" w:rsidR="00681D3C" w:rsidRPr="00F37CB2" w:rsidRDefault="00681D3C" w:rsidP="00681D3C">
      <w:pPr>
        <w:numPr>
          <w:ilvl w:val="0"/>
          <w:numId w:val="144"/>
        </w:numPr>
        <w:spacing w:after="0" w:line="240" w:lineRule="auto"/>
        <w:ind w:left="1276" w:hanging="283"/>
        <w:jc w:val="both"/>
      </w:pPr>
      <w:r w:rsidRPr="00F37CB2">
        <w:t>Звуковые и зрительные галлюцинации</w:t>
      </w:r>
    </w:p>
    <w:p w14:paraId="34892CF1" w14:textId="77777777" w:rsidR="00681D3C" w:rsidRPr="00F37CB2" w:rsidRDefault="00681D3C" w:rsidP="00681D3C">
      <w:pPr>
        <w:numPr>
          <w:ilvl w:val="0"/>
          <w:numId w:val="144"/>
        </w:numPr>
        <w:spacing w:after="0" w:line="240" w:lineRule="auto"/>
        <w:ind w:left="1276" w:hanging="283"/>
        <w:jc w:val="both"/>
        <w:rPr>
          <w:b/>
        </w:rPr>
      </w:pPr>
      <w:r w:rsidRPr="00F37CB2">
        <w:rPr>
          <w:b/>
        </w:rPr>
        <w:t>Нарушение памяти и психическое расстройства</w:t>
      </w:r>
    </w:p>
    <w:p w14:paraId="0D8DDF76" w14:textId="77777777" w:rsidR="00681D3C" w:rsidRPr="00F37CB2" w:rsidRDefault="00681D3C" w:rsidP="00681D3C">
      <w:pPr>
        <w:numPr>
          <w:ilvl w:val="0"/>
          <w:numId w:val="144"/>
        </w:numPr>
        <w:spacing w:after="0" w:line="240" w:lineRule="auto"/>
        <w:ind w:left="1276" w:hanging="283"/>
        <w:jc w:val="both"/>
      </w:pPr>
      <w:r w:rsidRPr="00F37CB2">
        <w:t xml:space="preserve">Изменение в поведении и агрессивность </w:t>
      </w:r>
    </w:p>
    <w:p w14:paraId="16C27767" w14:textId="77777777" w:rsidR="00681D3C" w:rsidRPr="00F37CB2" w:rsidRDefault="00681D3C" w:rsidP="00681D3C">
      <w:pPr>
        <w:numPr>
          <w:ilvl w:val="0"/>
          <w:numId w:val="144"/>
        </w:numPr>
        <w:spacing w:after="0" w:line="240" w:lineRule="auto"/>
        <w:ind w:left="1276" w:hanging="283"/>
        <w:jc w:val="both"/>
      </w:pPr>
      <w:r w:rsidRPr="00F37CB2">
        <w:t>Расширение зрачка и повышение температуры</w:t>
      </w:r>
    </w:p>
    <w:p w14:paraId="3D6B7379" w14:textId="77777777" w:rsidR="00681D3C" w:rsidRPr="00F37CB2" w:rsidRDefault="00681D3C" w:rsidP="00681D3C">
      <w:pPr>
        <w:numPr>
          <w:ilvl w:val="0"/>
          <w:numId w:val="144"/>
        </w:numPr>
        <w:spacing w:after="0" w:line="240" w:lineRule="auto"/>
        <w:ind w:left="1276" w:hanging="283"/>
      </w:pPr>
      <w:r w:rsidRPr="00F37CB2">
        <w:t>Раздражение тело и кожи</w:t>
      </w:r>
    </w:p>
    <w:p w14:paraId="5E39C69E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167.</w:t>
      </w:r>
      <w:r w:rsidRPr="00BE74B6">
        <w:rPr>
          <w:b/>
        </w:rPr>
        <w:t>Назовите производные барбитуратов, которые выводится 60-85% из организма неизменённом виде?</w:t>
      </w:r>
    </w:p>
    <w:p w14:paraId="6985772F" w14:textId="77777777" w:rsidR="00681D3C" w:rsidRPr="00F37CB2" w:rsidRDefault="00681D3C" w:rsidP="00681D3C">
      <w:pPr>
        <w:numPr>
          <w:ilvl w:val="0"/>
          <w:numId w:val="143"/>
        </w:numPr>
        <w:tabs>
          <w:tab w:val="clear" w:pos="870"/>
          <w:tab w:val="num" w:pos="1276"/>
        </w:tabs>
        <w:spacing w:after="0" w:line="240" w:lineRule="auto"/>
        <w:ind w:left="1276" w:hanging="283"/>
        <w:jc w:val="both"/>
        <w:rPr>
          <w:b/>
        </w:rPr>
      </w:pPr>
      <w:proofErr w:type="spellStart"/>
      <w:r w:rsidRPr="00F37CB2">
        <w:rPr>
          <w:b/>
        </w:rPr>
        <w:t>Барбитал</w:t>
      </w:r>
      <w:proofErr w:type="spellEnd"/>
    </w:p>
    <w:p w14:paraId="403A3378" w14:textId="77777777" w:rsidR="00681D3C" w:rsidRPr="00F37CB2" w:rsidRDefault="00681D3C" w:rsidP="00681D3C">
      <w:pPr>
        <w:numPr>
          <w:ilvl w:val="0"/>
          <w:numId w:val="143"/>
        </w:numPr>
        <w:tabs>
          <w:tab w:val="clear" w:pos="870"/>
          <w:tab w:val="num" w:pos="1276"/>
        </w:tabs>
        <w:spacing w:after="0" w:line="240" w:lineRule="auto"/>
        <w:ind w:left="1276" w:hanging="283"/>
        <w:jc w:val="both"/>
      </w:pPr>
      <w:r w:rsidRPr="00F37CB2">
        <w:t>Хлордиазепоксид</w:t>
      </w:r>
    </w:p>
    <w:p w14:paraId="13D563EE" w14:textId="77777777" w:rsidR="00681D3C" w:rsidRPr="00F37CB2" w:rsidRDefault="00681D3C" w:rsidP="00681D3C">
      <w:pPr>
        <w:numPr>
          <w:ilvl w:val="0"/>
          <w:numId w:val="143"/>
        </w:numPr>
        <w:tabs>
          <w:tab w:val="clear" w:pos="870"/>
          <w:tab w:val="num" w:pos="1276"/>
        </w:tabs>
        <w:spacing w:after="0" w:line="240" w:lineRule="auto"/>
        <w:ind w:left="1276" w:hanging="283"/>
        <w:jc w:val="both"/>
      </w:pPr>
      <w:r w:rsidRPr="00F37CB2">
        <w:t>Фенобарбитал</w:t>
      </w:r>
    </w:p>
    <w:p w14:paraId="7C67530F" w14:textId="77777777" w:rsidR="00681D3C" w:rsidRPr="00F37CB2" w:rsidRDefault="00681D3C" w:rsidP="00681D3C">
      <w:pPr>
        <w:numPr>
          <w:ilvl w:val="0"/>
          <w:numId w:val="143"/>
        </w:numPr>
        <w:tabs>
          <w:tab w:val="clear" w:pos="870"/>
          <w:tab w:val="num" w:pos="1276"/>
        </w:tabs>
        <w:spacing w:after="0" w:line="240" w:lineRule="auto"/>
        <w:ind w:left="1276" w:hanging="283"/>
        <w:jc w:val="both"/>
      </w:pPr>
      <w:proofErr w:type="spellStart"/>
      <w:r w:rsidRPr="00F37CB2">
        <w:t>Гексабарбитал</w:t>
      </w:r>
      <w:proofErr w:type="spellEnd"/>
    </w:p>
    <w:p w14:paraId="22EA7018" w14:textId="77777777" w:rsidR="00681D3C" w:rsidRPr="00F37CB2" w:rsidRDefault="00681D3C" w:rsidP="00681D3C">
      <w:pPr>
        <w:numPr>
          <w:ilvl w:val="0"/>
          <w:numId w:val="143"/>
        </w:numPr>
        <w:tabs>
          <w:tab w:val="num" w:pos="1276"/>
        </w:tabs>
        <w:spacing w:after="0" w:line="240" w:lineRule="auto"/>
        <w:ind w:left="1276" w:hanging="283"/>
      </w:pPr>
      <w:proofErr w:type="spellStart"/>
      <w:r w:rsidRPr="00F37CB2">
        <w:t>Циклобарбитал</w:t>
      </w:r>
      <w:proofErr w:type="spellEnd"/>
    </w:p>
    <w:p w14:paraId="16DB161F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 xml:space="preserve">168. </w:t>
      </w:r>
      <w:proofErr w:type="spellStart"/>
      <w:r>
        <w:rPr>
          <w:b/>
          <w:bCs/>
        </w:rPr>
        <w:t>Определите</w:t>
      </w:r>
      <w:proofErr w:type="gramStart"/>
      <w:r>
        <w:rPr>
          <w:b/>
          <w:bCs/>
        </w:rPr>
        <w:t>,</w:t>
      </w:r>
      <w:r>
        <w:rPr>
          <w:b/>
        </w:rPr>
        <w:t>о</w:t>
      </w:r>
      <w:proofErr w:type="gramEnd"/>
      <w:r w:rsidRPr="00BE74B6">
        <w:rPr>
          <w:b/>
        </w:rPr>
        <w:t>сновными</w:t>
      </w:r>
      <w:proofErr w:type="spellEnd"/>
      <w:r w:rsidRPr="00BE74B6">
        <w:rPr>
          <w:b/>
        </w:rPr>
        <w:t xml:space="preserve"> задачами судебной химии являются:</w:t>
      </w:r>
    </w:p>
    <w:p w14:paraId="6DEC6F16" w14:textId="77777777" w:rsidR="00681D3C" w:rsidRPr="00F37CB2" w:rsidRDefault="00681D3C" w:rsidP="00681D3C">
      <w:pPr>
        <w:numPr>
          <w:ilvl w:val="0"/>
          <w:numId w:val="145"/>
        </w:numPr>
        <w:spacing w:after="0" w:line="240" w:lineRule="auto"/>
        <w:jc w:val="both"/>
      </w:pPr>
      <w:r w:rsidRPr="00F37CB2">
        <w:t>Изучение лекарственной флоры</w:t>
      </w:r>
    </w:p>
    <w:p w14:paraId="226E984E" w14:textId="77777777" w:rsidR="00681D3C" w:rsidRPr="00F37CB2" w:rsidRDefault="00681D3C" w:rsidP="00681D3C">
      <w:pPr>
        <w:numPr>
          <w:ilvl w:val="0"/>
          <w:numId w:val="145"/>
        </w:numPr>
        <w:spacing w:after="0" w:line="240" w:lineRule="auto"/>
        <w:jc w:val="both"/>
      </w:pPr>
      <w:r w:rsidRPr="00F37CB2">
        <w:lastRenderedPageBreak/>
        <w:t>Осуществление контроля качества лекарств</w:t>
      </w:r>
      <w:r w:rsidRPr="00F37CB2">
        <w:rPr>
          <w:lang w:val="ky-KG"/>
        </w:rPr>
        <w:t>енных средств</w:t>
      </w:r>
      <w:r w:rsidRPr="00F37CB2">
        <w:t xml:space="preserve"> </w:t>
      </w:r>
    </w:p>
    <w:p w14:paraId="07D59ED0" w14:textId="77777777" w:rsidR="00681D3C" w:rsidRPr="00F37CB2" w:rsidRDefault="00681D3C" w:rsidP="00681D3C">
      <w:pPr>
        <w:numPr>
          <w:ilvl w:val="0"/>
          <w:numId w:val="145"/>
        </w:numPr>
        <w:spacing w:after="0" w:line="240" w:lineRule="auto"/>
        <w:jc w:val="both"/>
        <w:rPr>
          <w:b/>
        </w:rPr>
      </w:pPr>
      <w:r w:rsidRPr="00F37CB2">
        <w:rPr>
          <w:b/>
        </w:rPr>
        <w:t>Качественный и количественный анализ вещественных доказательств</w:t>
      </w:r>
    </w:p>
    <w:p w14:paraId="293A4710" w14:textId="77777777" w:rsidR="00681D3C" w:rsidRPr="00F37CB2" w:rsidRDefault="00681D3C" w:rsidP="00681D3C">
      <w:pPr>
        <w:numPr>
          <w:ilvl w:val="0"/>
          <w:numId w:val="145"/>
        </w:numPr>
        <w:spacing w:after="0" w:line="240" w:lineRule="auto"/>
        <w:jc w:val="both"/>
      </w:pPr>
      <w:r w:rsidRPr="00F37CB2">
        <w:t>Поиск и создание лекарственных средств</w:t>
      </w:r>
    </w:p>
    <w:p w14:paraId="3BC4FED0" w14:textId="77777777" w:rsidR="00681D3C" w:rsidRPr="00F37CB2" w:rsidRDefault="00681D3C" w:rsidP="00681D3C">
      <w:pPr>
        <w:numPr>
          <w:ilvl w:val="0"/>
          <w:numId w:val="145"/>
        </w:numPr>
        <w:spacing w:after="0" w:line="240" w:lineRule="auto"/>
      </w:pPr>
      <w:r w:rsidRPr="00F37CB2">
        <w:t xml:space="preserve">Изолирование и перегонка сильнодействующих веществ </w:t>
      </w:r>
    </w:p>
    <w:p w14:paraId="0F704EC7" w14:textId="77777777" w:rsidR="00681D3C" w:rsidRPr="00BE74B6" w:rsidRDefault="00681D3C" w:rsidP="00681D3C">
      <w:pPr>
        <w:pStyle w:val="Default"/>
        <w:jc w:val="both"/>
        <w:rPr>
          <w:b/>
          <w:lang w:val="ky-KG"/>
        </w:rPr>
      </w:pPr>
      <w:r>
        <w:rPr>
          <w:b/>
          <w:bCs/>
        </w:rPr>
        <w:t xml:space="preserve">169. </w:t>
      </w:r>
      <w:proofErr w:type="spellStart"/>
      <w:r>
        <w:rPr>
          <w:b/>
          <w:bCs/>
        </w:rPr>
        <w:t>Укажите</w:t>
      </w:r>
      <w:proofErr w:type="gramStart"/>
      <w:r>
        <w:rPr>
          <w:b/>
          <w:bCs/>
        </w:rPr>
        <w:t>,</w:t>
      </w:r>
      <w:r>
        <w:rPr>
          <w:b/>
        </w:rPr>
        <w:t>п</w:t>
      </w:r>
      <w:proofErr w:type="spellEnd"/>
      <w:proofErr w:type="gramEnd"/>
      <w:r w:rsidRPr="00BE74B6">
        <w:rPr>
          <w:b/>
          <w:lang w:val="ky-KG"/>
        </w:rPr>
        <w:t>редел допустимых концентрации</w:t>
      </w:r>
      <w:r w:rsidRPr="00BE74B6">
        <w:rPr>
          <w:b/>
        </w:rPr>
        <w:t xml:space="preserve"> это</w:t>
      </w:r>
      <w:r w:rsidRPr="00BE74B6">
        <w:rPr>
          <w:b/>
          <w:lang w:val="ky-KG"/>
        </w:rPr>
        <w:t xml:space="preserve"> -</w:t>
      </w:r>
    </w:p>
    <w:p w14:paraId="628ADA45" w14:textId="77777777" w:rsidR="00681D3C" w:rsidRPr="00F37CB2" w:rsidRDefault="00681D3C" w:rsidP="00681D3C">
      <w:pPr>
        <w:pStyle w:val="Default"/>
        <w:numPr>
          <w:ilvl w:val="0"/>
          <w:numId w:val="146"/>
        </w:numPr>
        <w:ind w:left="1276"/>
        <w:jc w:val="both"/>
      </w:pPr>
      <w:r w:rsidRPr="00F37CB2">
        <w:t xml:space="preserve">способность организма переносить воздействие яда без развития токсического эффекта </w:t>
      </w:r>
    </w:p>
    <w:p w14:paraId="03E468D4" w14:textId="77777777" w:rsidR="00681D3C" w:rsidRPr="00F37CB2" w:rsidRDefault="00681D3C" w:rsidP="00681D3C">
      <w:pPr>
        <w:pStyle w:val="Default"/>
        <w:numPr>
          <w:ilvl w:val="0"/>
          <w:numId w:val="146"/>
        </w:numPr>
        <w:ind w:left="1276"/>
        <w:jc w:val="both"/>
      </w:pPr>
      <w:r w:rsidRPr="00F37CB2">
        <w:t xml:space="preserve">способность вещества вызывать нарушения физиологических функций организма, в результате чего возникают симптомы интоксикации (заболевания), а при тяжелых поражениях - его гибель </w:t>
      </w:r>
    </w:p>
    <w:p w14:paraId="6C9645BC" w14:textId="77777777" w:rsidR="00681D3C" w:rsidRPr="00F37CB2" w:rsidRDefault="00681D3C" w:rsidP="00681D3C">
      <w:pPr>
        <w:pStyle w:val="Default"/>
        <w:numPr>
          <w:ilvl w:val="0"/>
          <w:numId w:val="146"/>
        </w:numPr>
        <w:ind w:left="1276"/>
        <w:jc w:val="both"/>
        <w:rPr>
          <w:b/>
        </w:rPr>
      </w:pPr>
      <w:r w:rsidRPr="00F37CB2">
        <w:rPr>
          <w:b/>
        </w:rPr>
        <w:t xml:space="preserve">наибольшая концентрация вредного вещества в объектах окружающей среды, которая в условиях постоянного воздействия на организм или в отдаленные сроки после него не вызывает у человека каких-либо заболеваний или отклонений в состоянии здоровья </w:t>
      </w:r>
    </w:p>
    <w:p w14:paraId="5BFE2A64" w14:textId="77777777" w:rsidR="00681D3C" w:rsidRPr="00F37CB2" w:rsidRDefault="00681D3C" w:rsidP="00681D3C">
      <w:pPr>
        <w:pStyle w:val="Default"/>
        <w:numPr>
          <w:ilvl w:val="0"/>
          <w:numId w:val="146"/>
        </w:numPr>
        <w:ind w:left="1276"/>
        <w:jc w:val="both"/>
        <w:rPr>
          <w:b/>
        </w:rPr>
      </w:pPr>
      <w:r w:rsidRPr="00F37CB2">
        <w:t>патологическое состояние, вызванное общим действием на организм токсических веществ эндогенного или экзогенного происхождения</w:t>
      </w:r>
    </w:p>
    <w:p w14:paraId="40AD2A26" w14:textId="77777777" w:rsidR="00681D3C" w:rsidRPr="00F37CB2" w:rsidRDefault="00681D3C" w:rsidP="00681D3C">
      <w:pPr>
        <w:pStyle w:val="Default"/>
        <w:numPr>
          <w:ilvl w:val="0"/>
          <w:numId w:val="146"/>
        </w:numPr>
        <w:ind w:left="1276"/>
        <w:rPr>
          <w:b/>
        </w:rPr>
      </w:pPr>
      <w:r w:rsidRPr="00F37CB2">
        <w:t>Установленная норма в нормативных документах</w:t>
      </w:r>
    </w:p>
    <w:p w14:paraId="4E36DC41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170.</w:t>
      </w:r>
      <w:r w:rsidRPr="00BE74B6">
        <w:rPr>
          <w:b/>
        </w:rPr>
        <w:t>Назовите освобождение организма от наркотических и психотропных веществ путем естественно – физиологических процессов?</w:t>
      </w:r>
      <w:r w:rsidRPr="00F37CB2">
        <w:t xml:space="preserve"> </w:t>
      </w:r>
    </w:p>
    <w:p w14:paraId="29AC8B65" w14:textId="77777777" w:rsidR="00681D3C" w:rsidRPr="00F37CB2" w:rsidRDefault="00681D3C" w:rsidP="00681D3C">
      <w:pPr>
        <w:numPr>
          <w:ilvl w:val="0"/>
          <w:numId w:val="156"/>
        </w:numPr>
        <w:spacing w:after="0" w:line="240" w:lineRule="auto"/>
        <w:jc w:val="both"/>
        <w:rPr>
          <w:bCs/>
        </w:rPr>
      </w:pPr>
      <w:proofErr w:type="spellStart"/>
      <w:r w:rsidRPr="00F37CB2">
        <w:t>Антидотная</w:t>
      </w:r>
      <w:proofErr w:type="spellEnd"/>
      <w:r w:rsidRPr="00F37CB2">
        <w:t xml:space="preserve"> терапия</w:t>
      </w:r>
    </w:p>
    <w:p w14:paraId="5B6C7D1A" w14:textId="77777777" w:rsidR="00681D3C" w:rsidRPr="00F37CB2" w:rsidRDefault="00681D3C" w:rsidP="00681D3C">
      <w:pPr>
        <w:numPr>
          <w:ilvl w:val="0"/>
          <w:numId w:val="156"/>
        </w:numPr>
        <w:spacing w:after="0" w:line="240" w:lineRule="auto"/>
        <w:jc w:val="both"/>
        <w:rPr>
          <w:b/>
          <w:bCs/>
        </w:rPr>
      </w:pPr>
      <w:r w:rsidRPr="00F37CB2">
        <w:rPr>
          <w:b/>
        </w:rPr>
        <w:t>Промывание желудка</w:t>
      </w:r>
    </w:p>
    <w:p w14:paraId="6C083F5C" w14:textId="77777777" w:rsidR="00681D3C" w:rsidRPr="00F37CB2" w:rsidRDefault="00681D3C" w:rsidP="00681D3C">
      <w:pPr>
        <w:numPr>
          <w:ilvl w:val="0"/>
          <w:numId w:val="156"/>
        </w:numPr>
        <w:spacing w:after="0" w:line="240" w:lineRule="auto"/>
        <w:jc w:val="both"/>
      </w:pPr>
      <w:r w:rsidRPr="00F37CB2">
        <w:t xml:space="preserve">Гемодиализ </w:t>
      </w:r>
    </w:p>
    <w:p w14:paraId="1373A25D" w14:textId="77777777" w:rsidR="00681D3C" w:rsidRPr="00F37CB2" w:rsidRDefault="00681D3C" w:rsidP="00681D3C">
      <w:pPr>
        <w:numPr>
          <w:ilvl w:val="0"/>
          <w:numId w:val="156"/>
        </w:numPr>
        <w:spacing w:after="0" w:line="240" w:lineRule="auto"/>
        <w:jc w:val="both"/>
      </w:pPr>
      <w:r w:rsidRPr="00F37CB2">
        <w:t>Обменное переливание крови</w:t>
      </w:r>
    </w:p>
    <w:p w14:paraId="562879AA" w14:textId="77777777" w:rsidR="00681D3C" w:rsidRPr="00F37CB2" w:rsidRDefault="00681D3C" w:rsidP="00681D3C">
      <w:pPr>
        <w:numPr>
          <w:ilvl w:val="0"/>
          <w:numId w:val="156"/>
        </w:numPr>
        <w:spacing w:after="0" w:line="240" w:lineRule="auto"/>
      </w:pPr>
      <w:r w:rsidRPr="00F37CB2">
        <w:t>Промывания почек</w:t>
      </w:r>
    </w:p>
    <w:p w14:paraId="69D04B38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171.</w:t>
      </w:r>
      <w:r w:rsidRPr="00BE74B6">
        <w:rPr>
          <w:b/>
        </w:rPr>
        <w:t xml:space="preserve">Проанализируйте: Основным документом для производства </w:t>
      </w:r>
      <w:r w:rsidRPr="00BE74B6">
        <w:rPr>
          <w:b/>
          <w:bCs/>
        </w:rPr>
        <w:t xml:space="preserve">судебно-химической </w:t>
      </w:r>
      <w:r w:rsidRPr="00BE74B6">
        <w:rPr>
          <w:b/>
        </w:rPr>
        <w:t>экспертизы может быть:</w:t>
      </w:r>
    </w:p>
    <w:p w14:paraId="76E282B9" w14:textId="77777777" w:rsidR="00681D3C" w:rsidRPr="00F37CB2" w:rsidRDefault="00681D3C" w:rsidP="00681D3C">
      <w:pPr>
        <w:numPr>
          <w:ilvl w:val="0"/>
          <w:numId w:val="147"/>
        </w:numPr>
        <w:spacing w:after="0" w:line="240" w:lineRule="auto"/>
        <w:jc w:val="both"/>
      </w:pPr>
      <w:r w:rsidRPr="00F37CB2">
        <w:t>Выписка из истории болезни</w:t>
      </w:r>
    </w:p>
    <w:p w14:paraId="6ABDFC2C" w14:textId="77777777" w:rsidR="00681D3C" w:rsidRPr="00F37CB2" w:rsidRDefault="00681D3C" w:rsidP="00681D3C">
      <w:pPr>
        <w:numPr>
          <w:ilvl w:val="0"/>
          <w:numId w:val="147"/>
        </w:numPr>
        <w:spacing w:after="0" w:line="240" w:lineRule="auto"/>
        <w:jc w:val="both"/>
      </w:pPr>
      <w:r w:rsidRPr="00F37CB2">
        <w:t>Протокол с места происшествия</w:t>
      </w:r>
    </w:p>
    <w:p w14:paraId="158025B0" w14:textId="77777777" w:rsidR="00681D3C" w:rsidRPr="00F37CB2" w:rsidRDefault="00681D3C" w:rsidP="00681D3C">
      <w:pPr>
        <w:numPr>
          <w:ilvl w:val="0"/>
          <w:numId w:val="147"/>
        </w:numPr>
        <w:spacing w:after="0" w:line="240" w:lineRule="auto"/>
        <w:jc w:val="both"/>
        <w:rPr>
          <w:b/>
        </w:rPr>
      </w:pPr>
      <w:r w:rsidRPr="00F37CB2">
        <w:rPr>
          <w:b/>
        </w:rPr>
        <w:t xml:space="preserve">Постановление о назначении </w:t>
      </w:r>
    </w:p>
    <w:p w14:paraId="70329485" w14:textId="77777777" w:rsidR="00681D3C" w:rsidRPr="00F37CB2" w:rsidRDefault="00681D3C" w:rsidP="00681D3C">
      <w:pPr>
        <w:numPr>
          <w:ilvl w:val="0"/>
          <w:numId w:val="147"/>
        </w:numPr>
        <w:spacing w:after="0" w:line="240" w:lineRule="auto"/>
        <w:jc w:val="both"/>
      </w:pPr>
      <w:r w:rsidRPr="00F37CB2">
        <w:t>Акт судебно-медицинского исследования трупа</w:t>
      </w:r>
    </w:p>
    <w:p w14:paraId="5F78AC5F" w14:textId="77777777" w:rsidR="00681D3C" w:rsidRPr="00F37CB2" w:rsidRDefault="00681D3C" w:rsidP="00681D3C">
      <w:pPr>
        <w:numPr>
          <w:ilvl w:val="0"/>
          <w:numId w:val="147"/>
        </w:numPr>
        <w:spacing w:after="0" w:line="240" w:lineRule="auto"/>
      </w:pPr>
      <w:r w:rsidRPr="00F37CB2">
        <w:t>Заключение эксперта</w:t>
      </w:r>
    </w:p>
    <w:p w14:paraId="3379B4AB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172.</w:t>
      </w:r>
      <w:r w:rsidRPr="00BE74B6">
        <w:rPr>
          <w:b/>
        </w:rPr>
        <w:t>Определите дозы вещества, вызывающие гибель организма?</w:t>
      </w:r>
    </w:p>
    <w:p w14:paraId="5F14DD22" w14:textId="77777777" w:rsidR="00681D3C" w:rsidRPr="00F37CB2" w:rsidRDefault="00681D3C" w:rsidP="00681D3C">
      <w:pPr>
        <w:numPr>
          <w:ilvl w:val="0"/>
          <w:numId w:val="155"/>
        </w:numPr>
        <w:spacing w:after="0" w:line="240" w:lineRule="auto"/>
        <w:jc w:val="both"/>
        <w:rPr>
          <w:b/>
          <w:bCs/>
        </w:rPr>
      </w:pPr>
      <w:r w:rsidRPr="00F37CB2">
        <w:rPr>
          <w:b/>
        </w:rPr>
        <w:t>Летальная</w:t>
      </w:r>
    </w:p>
    <w:p w14:paraId="3E745976" w14:textId="77777777" w:rsidR="00681D3C" w:rsidRPr="00F37CB2" w:rsidRDefault="00681D3C" w:rsidP="00681D3C">
      <w:pPr>
        <w:numPr>
          <w:ilvl w:val="0"/>
          <w:numId w:val="155"/>
        </w:numPr>
        <w:spacing w:after="0" w:line="240" w:lineRule="auto"/>
        <w:jc w:val="both"/>
        <w:rPr>
          <w:bCs/>
        </w:rPr>
      </w:pPr>
      <w:r w:rsidRPr="00F37CB2">
        <w:t>Токсическая</w:t>
      </w:r>
    </w:p>
    <w:p w14:paraId="1098E43A" w14:textId="77777777" w:rsidR="00681D3C" w:rsidRPr="00F37CB2" w:rsidRDefault="00681D3C" w:rsidP="00681D3C">
      <w:pPr>
        <w:numPr>
          <w:ilvl w:val="0"/>
          <w:numId w:val="155"/>
        </w:numPr>
        <w:spacing w:after="0" w:line="240" w:lineRule="auto"/>
        <w:jc w:val="both"/>
      </w:pPr>
      <w:r w:rsidRPr="00F37CB2">
        <w:t>Терапевтическая</w:t>
      </w:r>
    </w:p>
    <w:p w14:paraId="54784F2C" w14:textId="77777777" w:rsidR="00681D3C" w:rsidRPr="00F37CB2" w:rsidRDefault="00681D3C" w:rsidP="00681D3C">
      <w:pPr>
        <w:numPr>
          <w:ilvl w:val="0"/>
          <w:numId w:val="155"/>
        </w:numPr>
        <w:spacing w:after="0" w:line="240" w:lineRule="auto"/>
        <w:jc w:val="both"/>
      </w:pPr>
      <w:r w:rsidRPr="00F37CB2">
        <w:t>Токсикологическая</w:t>
      </w:r>
    </w:p>
    <w:p w14:paraId="26823D7A" w14:textId="77777777" w:rsidR="00681D3C" w:rsidRPr="00F37CB2" w:rsidRDefault="00681D3C" w:rsidP="00681D3C">
      <w:pPr>
        <w:numPr>
          <w:ilvl w:val="0"/>
          <w:numId w:val="155"/>
        </w:numPr>
        <w:spacing w:after="0" w:line="240" w:lineRule="auto"/>
      </w:pPr>
      <w:r w:rsidRPr="00F37CB2">
        <w:t>Установленная доза</w:t>
      </w:r>
    </w:p>
    <w:p w14:paraId="6D7D39C6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173.</w:t>
      </w:r>
      <w:r w:rsidRPr="00BE74B6">
        <w:rPr>
          <w:b/>
        </w:rPr>
        <w:t>Назовите виды детоксикации путем гемодиализа?</w:t>
      </w:r>
      <w:r w:rsidRPr="00F37CB2">
        <w:t xml:space="preserve"> </w:t>
      </w:r>
    </w:p>
    <w:p w14:paraId="781E5391" w14:textId="77777777" w:rsidR="00681D3C" w:rsidRPr="00F37CB2" w:rsidRDefault="00681D3C" w:rsidP="00681D3C">
      <w:pPr>
        <w:numPr>
          <w:ilvl w:val="0"/>
          <w:numId w:val="157"/>
        </w:numPr>
        <w:spacing w:after="0" w:line="240" w:lineRule="auto"/>
        <w:jc w:val="both"/>
        <w:rPr>
          <w:bCs/>
        </w:rPr>
      </w:pPr>
      <w:proofErr w:type="spellStart"/>
      <w:r w:rsidRPr="00F37CB2">
        <w:t>Антидотная</w:t>
      </w:r>
      <w:proofErr w:type="spellEnd"/>
      <w:r w:rsidRPr="00F37CB2">
        <w:t xml:space="preserve"> терапия</w:t>
      </w:r>
    </w:p>
    <w:p w14:paraId="3E78DE95" w14:textId="77777777" w:rsidR="00681D3C" w:rsidRPr="00F37CB2" w:rsidRDefault="00681D3C" w:rsidP="00681D3C">
      <w:pPr>
        <w:numPr>
          <w:ilvl w:val="0"/>
          <w:numId w:val="157"/>
        </w:numPr>
        <w:spacing w:after="0" w:line="240" w:lineRule="auto"/>
        <w:jc w:val="both"/>
      </w:pPr>
      <w:r w:rsidRPr="00F37CB2">
        <w:t xml:space="preserve">Естественно – физиологическая </w:t>
      </w:r>
    </w:p>
    <w:p w14:paraId="3DFFCC2D" w14:textId="77777777" w:rsidR="00681D3C" w:rsidRPr="00F37CB2" w:rsidRDefault="00681D3C" w:rsidP="00681D3C">
      <w:pPr>
        <w:numPr>
          <w:ilvl w:val="0"/>
          <w:numId w:val="157"/>
        </w:numPr>
        <w:spacing w:after="0" w:line="240" w:lineRule="auto"/>
        <w:jc w:val="both"/>
      </w:pPr>
      <w:r w:rsidRPr="00F37CB2">
        <w:t xml:space="preserve">Натуральная </w:t>
      </w:r>
    </w:p>
    <w:p w14:paraId="1948B038" w14:textId="77777777" w:rsidR="00681D3C" w:rsidRPr="00F37CB2" w:rsidRDefault="00681D3C" w:rsidP="00681D3C">
      <w:pPr>
        <w:numPr>
          <w:ilvl w:val="0"/>
          <w:numId w:val="157"/>
        </w:numPr>
        <w:spacing w:after="0" w:line="240" w:lineRule="auto"/>
        <w:jc w:val="both"/>
        <w:rPr>
          <w:b/>
          <w:bCs/>
        </w:rPr>
      </w:pPr>
      <w:r w:rsidRPr="00F37CB2">
        <w:rPr>
          <w:b/>
        </w:rPr>
        <w:t xml:space="preserve">Искусственная </w:t>
      </w:r>
    </w:p>
    <w:p w14:paraId="149D0DF7" w14:textId="77777777" w:rsidR="00681D3C" w:rsidRPr="00F37CB2" w:rsidRDefault="00681D3C" w:rsidP="00681D3C">
      <w:pPr>
        <w:numPr>
          <w:ilvl w:val="0"/>
          <w:numId w:val="157"/>
        </w:numPr>
        <w:spacing w:after="0" w:line="240" w:lineRule="auto"/>
        <w:rPr>
          <w:bCs/>
        </w:rPr>
      </w:pPr>
      <w:r w:rsidRPr="00F37CB2">
        <w:rPr>
          <w:bCs/>
        </w:rPr>
        <w:t>Клиренс</w:t>
      </w:r>
    </w:p>
    <w:p w14:paraId="682D8A5B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174.</w:t>
      </w:r>
      <w:r w:rsidRPr="00BE74B6">
        <w:rPr>
          <w:b/>
        </w:rPr>
        <w:t>Назовите виды детоксикации путем вызывание рвоты?</w:t>
      </w:r>
      <w:r w:rsidRPr="00F37CB2">
        <w:t xml:space="preserve"> </w:t>
      </w:r>
    </w:p>
    <w:p w14:paraId="3621A5CB" w14:textId="77777777" w:rsidR="00681D3C" w:rsidRPr="00F37CB2" w:rsidRDefault="00681D3C" w:rsidP="00681D3C">
      <w:pPr>
        <w:numPr>
          <w:ilvl w:val="0"/>
          <w:numId w:val="158"/>
        </w:numPr>
        <w:spacing w:after="0" w:line="240" w:lineRule="auto"/>
        <w:jc w:val="both"/>
        <w:rPr>
          <w:bCs/>
        </w:rPr>
      </w:pPr>
      <w:proofErr w:type="spellStart"/>
      <w:r w:rsidRPr="00F37CB2">
        <w:t>Антидотная</w:t>
      </w:r>
      <w:proofErr w:type="spellEnd"/>
      <w:r w:rsidRPr="00F37CB2">
        <w:t xml:space="preserve"> терапия</w:t>
      </w:r>
    </w:p>
    <w:p w14:paraId="43E22354" w14:textId="77777777" w:rsidR="00681D3C" w:rsidRPr="00F37CB2" w:rsidRDefault="00681D3C" w:rsidP="00681D3C">
      <w:pPr>
        <w:numPr>
          <w:ilvl w:val="0"/>
          <w:numId w:val="158"/>
        </w:numPr>
        <w:spacing w:after="0" w:line="240" w:lineRule="auto"/>
        <w:jc w:val="both"/>
        <w:rPr>
          <w:b/>
        </w:rPr>
      </w:pPr>
      <w:r w:rsidRPr="00F37CB2">
        <w:rPr>
          <w:b/>
        </w:rPr>
        <w:t xml:space="preserve">Естественно – физиологическая </w:t>
      </w:r>
    </w:p>
    <w:p w14:paraId="55722B66" w14:textId="77777777" w:rsidR="00681D3C" w:rsidRPr="00F37CB2" w:rsidRDefault="00681D3C" w:rsidP="00681D3C">
      <w:pPr>
        <w:numPr>
          <w:ilvl w:val="0"/>
          <w:numId w:val="158"/>
        </w:numPr>
        <w:spacing w:after="0" w:line="240" w:lineRule="auto"/>
        <w:jc w:val="both"/>
      </w:pPr>
      <w:r w:rsidRPr="00F37CB2">
        <w:t xml:space="preserve">Натуральная </w:t>
      </w:r>
    </w:p>
    <w:p w14:paraId="17F7D8C0" w14:textId="77777777" w:rsidR="00681D3C" w:rsidRPr="00F37CB2" w:rsidRDefault="00681D3C" w:rsidP="00681D3C">
      <w:pPr>
        <w:numPr>
          <w:ilvl w:val="0"/>
          <w:numId w:val="158"/>
        </w:numPr>
        <w:spacing w:after="0" w:line="240" w:lineRule="auto"/>
        <w:jc w:val="both"/>
        <w:rPr>
          <w:bCs/>
        </w:rPr>
      </w:pPr>
      <w:r w:rsidRPr="00F37CB2">
        <w:t xml:space="preserve">Искусственная </w:t>
      </w:r>
    </w:p>
    <w:p w14:paraId="1A42F86C" w14:textId="77777777" w:rsidR="00681D3C" w:rsidRPr="00F37CB2" w:rsidRDefault="00681D3C" w:rsidP="00681D3C">
      <w:pPr>
        <w:numPr>
          <w:ilvl w:val="0"/>
          <w:numId w:val="158"/>
        </w:numPr>
        <w:spacing w:after="0" w:line="240" w:lineRule="auto"/>
        <w:rPr>
          <w:bCs/>
        </w:rPr>
      </w:pPr>
      <w:r w:rsidRPr="00F37CB2">
        <w:rPr>
          <w:bCs/>
        </w:rPr>
        <w:t>Клиренс</w:t>
      </w:r>
    </w:p>
    <w:p w14:paraId="16410354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175</w:t>
      </w:r>
      <w:r w:rsidRPr="00BE74B6">
        <w:rPr>
          <w:b/>
          <w:bCs/>
        </w:rPr>
        <w:t>.</w:t>
      </w:r>
      <w:r w:rsidRPr="00BE74B6">
        <w:rPr>
          <w:b/>
        </w:rPr>
        <w:t xml:space="preserve">Назовите виды детоксикации путем применения противоядий? </w:t>
      </w:r>
    </w:p>
    <w:p w14:paraId="57297AEA" w14:textId="77777777" w:rsidR="00681D3C" w:rsidRPr="00F37CB2" w:rsidRDefault="00681D3C" w:rsidP="00681D3C">
      <w:pPr>
        <w:numPr>
          <w:ilvl w:val="0"/>
          <w:numId w:val="160"/>
        </w:numPr>
        <w:spacing w:after="0" w:line="240" w:lineRule="auto"/>
        <w:jc w:val="both"/>
        <w:rPr>
          <w:b/>
          <w:bCs/>
        </w:rPr>
      </w:pPr>
      <w:proofErr w:type="spellStart"/>
      <w:r w:rsidRPr="00F37CB2">
        <w:rPr>
          <w:b/>
        </w:rPr>
        <w:t>Антидотная</w:t>
      </w:r>
      <w:proofErr w:type="spellEnd"/>
      <w:r w:rsidRPr="00F37CB2">
        <w:rPr>
          <w:b/>
        </w:rPr>
        <w:t xml:space="preserve"> терапия</w:t>
      </w:r>
    </w:p>
    <w:p w14:paraId="6D5D5532" w14:textId="77777777" w:rsidR="00681D3C" w:rsidRPr="00F37CB2" w:rsidRDefault="00681D3C" w:rsidP="00681D3C">
      <w:pPr>
        <w:numPr>
          <w:ilvl w:val="0"/>
          <w:numId w:val="160"/>
        </w:numPr>
        <w:spacing w:after="0" w:line="240" w:lineRule="auto"/>
        <w:jc w:val="both"/>
      </w:pPr>
      <w:r w:rsidRPr="00F37CB2">
        <w:t xml:space="preserve">Натуральная </w:t>
      </w:r>
    </w:p>
    <w:p w14:paraId="309A5879" w14:textId="77777777" w:rsidR="00681D3C" w:rsidRPr="00F37CB2" w:rsidRDefault="00681D3C" w:rsidP="00681D3C">
      <w:pPr>
        <w:numPr>
          <w:ilvl w:val="0"/>
          <w:numId w:val="160"/>
        </w:numPr>
        <w:spacing w:after="0" w:line="240" w:lineRule="auto"/>
        <w:jc w:val="both"/>
      </w:pPr>
      <w:r w:rsidRPr="00F37CB2">
        <w:t xml:space="preserve">Естественно – физиологическая </w:t>
      </w:r>
    </w:p>
    <w:p w14:paraId="2C40F6CB" w14:textId="77777777" w:rsidR="00681D3C" w:rsidRPr="00F37CB2" w:rsidRDefault="00681D3C" w:rsidP="00681D3C">
      <w:pPr>
        <w:numPr>
          <w:ilvl w:val="0"/>
          <w:numId w:val="160"/>
        </w:numPr>
        <w:spacing w:after="0" w:line="240" w:lineRule="auto"/>
        <w:jc w:val="both"/>
      </w:pPr>
      <w:r w:rsidRPr="00F37CB2">
        <w:lastRenderedPageBreak/>
        <w:t>Промывание желудка</w:t>
      </w:r>
    </w:p>
    <w:p w14:paraId="5348A59B" w14:textId="77777777" w:rsidR="00681D3C" w:rsidRPr="00F37CB2" w:rsidRDefault="00681D3C" w:rsidP="00681D3C">
      <w:pPr>
        <w:numPr>
          <w:ilvl w:val="0"/>
          <w:numId w:val="160"/>
        </w:numPr>
        <w:spacing w:after="0" w:line="240" w:lineRule="auto"/>
        <w:rPr>
          <w:bCs/>
        </w:rPr>
      </w:pPr>
      <w:r w:rsidRPr="00F37CB2">
        <w:t xml:space="preserve">Искусственная </w:t>
      </w:r>
    </w:p>
    <w:p w14:paraId="25061FAD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176.</w:t>
      </w:r>
      <w:r w:rsidRPr="00BE74B6">
        <w:rPr>
          <w:b/>
        </w:rPr>
        <w:t>Укажите: Эксперт за данное им заключение несет ответственность:</w:t>
      </w:r>
    </w:p>
    <w:p w14:paraId="76F9E6B1" w14:textId="77777777" w:rsidR="00681D3C" w:rsidRPr="00F37CB2" w:rsidRDefault="00681D3C" w:rsidP="00681D3C">
      <w:pPr>
        <w:numPr>
          <w:ilvl w:val="0"/>
          <w:numId w:val="149"/>
        </w:numPr>
        <w:spacing w:after="0" w:line="240" w:lineRule="auto"/>
        <w:jc w:val="both"/>
      </w:pPr>
      <w:r w:rsidRPr="00F37CB2">
        <w:t>Коллективную</w:t>
      </w:r>
    </w:p>
    <w:p w14:paraId="6C141301" w14:textId="77777777" w:rsidR="00681D3C" w:rsidRPr="00F37CB2" w:rsidRDefault="00681D3C" w:rsidP="00681D3C">
      <w:pPr>
        <w:numPr>
          <w:ilvl w:val="0"/>
          <w:numId w:val="149"/>
        </w:numPr>
        <w:spacing w:after="0" w:line="240" w:lineRule="auto"/>
        <w:jc w:val="both"/>
      </w:pPr>
      <w:r w:rsidRPr="00F37CB2">
        <w:t>Ответственности несет руководитель</w:t>
      </w:r>
    </w:p>
    <w:p w14:paraId="5929ED32" w14:textId="77777777" w:rsidR="00681D3C" w:rsidRPr="00F37CB2" w:rsidRDefault="00681D3C" w:rsidP="00681D3C">
      <w:pPr>
        <w:numPr>
          <w:ilvl w:val="0"/>
          <w:numId w:val="149"/>
        </w:numPr>
        <w:spacing w:after="0" w:line="240" w:lineRule="auto"/>
        <w:jc w:val="both"/>
        <w:rPr>
          <w:b/>
        </w:rPr>
      </w:pPr>
      <w:r w:rsidRPr="00F37CB2">
        <w:rPr>
          <w:b/>
        </w:rPr>
        <w:t>Ответственности несет лично</w:t>
      </w:r>
    </w:p>
    <w:p w14:paraId="387D7D4B" w14:textId="77777777" w:rsidR="00681D3C" w:rsidRPr="00F37CB2" w:rsidRDefault="00681D3C" w:rsidP="00681D3C">
      <w:pPr>
        <w:numPr>
          <w:ilvl w:val="0"/>
          <w:numId w:val="149"/>
        </w:numPr>
        <w:spacing w:after="0" w:line="240" w:lineRule="auto"/>
        <w:jc w:val="both"/>
      </w:pPr>
      <w:r w:rsidRPr="00F37CB2">
        <w:t>Ответственности не несет</w:t>
      </w:r>
    </w:p>
    <w:p w14:paraId="413C6FD3" w14:textId="77777777" w:rsidR="00681D3C" w:rsidRPr="00F37CB2" w:rsidRDefault="00681D3C" w:rsidP="00681D3C">
      <w:pPr>
        <w:numPr>
          <w:ilvl w:val="0"/>
          <w:numId w:val="149"/>
        </w:numPr>
        <w:spacing w:after="0" w:line="240" w:lineRule="auto"/>
      </w:pPr>
      <w:r w:rsidRPr="00F37CB2">
        <w:t>Учреждение и организация</w:t>
      </w:r>
    </w:p>
    <w:p w14:paraId="469AD9BA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177.</w:t>
      </w:r>
      <w:r w:rsidRPr="00BE74B6">
        <w:rPr>
          <w:b/>
        </w:rPr>
        <w:t>Проанализируйте: Юридическим документом произведенной судебно-химической экспертизы является:</w:t>
      </w:r>
    </w:p>
    <w:p w14:paraId="3D9F99E0" w14:textId="77777777" w:rsidR="00681D3C" w:rsidRPr="00F37CB2" w:rsidRDefault="00681D3C" w:rsidP="00681D3C">
      <w:pPr>
        <w:numPr>
          <w:ilvl w:val="0"/>
          <w:numId w:val="150"/>
        </w:numPr>
        <w:spacing w:after="0" w:line="240" w:lineRule="auto"/>
        <w:jc w:val="both"/>
      </w:pPr>
      <w:r w:rsidRPr="00F37CB2">
        <w:t>Заготовленный бланк «Акт судебно-химической экспертизы вещественных доказательств»</w:t>
      </w:r>
    </w:p>
    <w:p w14:paraId="2EDEF008" w14:textId="77777777" w:rsidR="00681D3C" w:rsidRPr="00F37CB2" w:rsidRDefault="00681D3C" w:rsidP="00681D3C">
      <w:pPr>
        <w:numPr>
          <w:ilvl w:val="0"/>
          <w:numId w:val="150"/>
        </w:numPr>
        <w:spacing w:after="0" w:line="240" w:lineRule="auto"/>
        <w:jc w:val="both"/>
      </w:pPr>
      <w:r w:rsidRPr="00F37CB2">
        <w:t>Заключение (или акт)</w:t>
      </w:r>
      <w:r w:rsidRPr="00F37CB2">
        <w:rPr>
          <w:b/>
        </w:rPr>
        <w:t xml:space="preserve"> </w:t>
      </w:r>
      <w:r w:rsidRPr="00F37CB2">
        <w:t>на основании описания судебно-химического исследования</w:t>
      </w:r>
    </w:p>
    <w:p w14:paraId="39AB2B96" w14:textId="77777777" w:rsidR="00681D3C" w:rsidRPr="00F37CB2" w:rsidRDefault="00681D3C" w:rsidP="00681D3C">
      <w:pPr>
        <w:numPr>
          <w:ilvl w:val="0"/>
          <w:numId w:val="150"/>
        </w:numPr>
        <w:spacing w:after="0" w:line="240" w:lineRule="auto"/>
        <w:jc w:val="both"/>
        <w:rPr>
          <w:b/>
        </w:rPr>
      </w:pPr>
      <w:r w:rsidRPr="00F37CB2">
        <w:rPr>
          <w:b/>
        </w:rPr>
        <w:t>Заключение (или акт) судебно-химической экспертизы вещественных доказательств</w:t>
      </w:r>
    </w:p>
    <w:p w14:paraId="76B3FAAC" w14:textId="77777777" w:rsidR="00681D3C" w:rsidRPr="00F37CB2" w:rsidRDefault="00681D3C" w:rsidP="00681D3C">
      <w:pPr>
        <w:numPr>
          <w:ilvl w:val="0"/>
          <w:numId w:val="150"/>
        </w:numPr>
        <w:spacing w:after="0" w:line="240" w:lineRule="auto"/>
        <w:jc w:val="both"/>
      </w:pPr>
      <w:r w:rsidRPr="00F37CB2">
        <w:t>Подробная запись эксперта-аналитика обо всех проделанных реакциях и регистрации в журнале</w:t>
      </w:r>
    </w:p>
    <w:p w14:paraId="71A488E0" w14:textId="77777777" w:rsidR="00681D3C" w:rsidRPr="00F37CB2" w:rsidRDefault="00681D3C" w:rsidP="00681D3C">
      <w:pPr>
        <w:numPr>
          <w:ilvl w:val="0"/>
          <w:numId w:val="150"/>
        </w:numPr>
        <w:spacing w:after="0" w:line="240" w:lineRule="auto"/>
      </w:pPr>
      <w:r w:rsidRPr="00F37CB2">
        <w:t xml:space="preserve">Постановление о назначении </w:t>
      </w:r>
    </w:p>
    <w:p w14:paraId="5023E4E5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178.</w:t>
      </w:r>
      <w:proofErr w:type="gramStart"/>
      <w:r>
        <w:rPr>
          <w:b/>
          <w:bCs/>
        </w:rPr>
        <w:t>Укажите</w:t>
      </w:r>
      <w:proofErr w:type="gramEnd"/>
      <w:r>
        <w:rPr>
          <w:b/>
          <w:bCs/>
        </w:rPr>
        <w:t xml:space="preserve"> </w:t>
      </w:r>
      <w:r>
        <w:rPr>
          <w:b/>
        </w:rPr>
        <w:t>к</w:t>
      </w:r>
      <w:r w:rsidRPr="00BE74B6">
        <w:rPr>
          <w:b/>
        </w:rPr>
        <w:t>огда</w:t>
      </w:r>
      <w:r>
        <w:rPr>
          <w:b/>
        </w:rPr>
        <w:t xml:space="preserve"> и кем</w:t>
      </w:r>
      <w:r w:rsidRPr="00BE74B6">
        <w:rPr>
          <w:b/>
        </w:rPr>
        <w:t xml:space="preserve"> была выделена из фармации Судебная (Токсикологическая) химия в качестве самостоятельного предмета.</w:t>
      </w:r>
      <w:r w:rsidRPr="00F37CB2">
        <w:t xml:space="preserve"> </w:t>
      </w:r>
    </w:p>
    <w:p w14:paraId="0C111836" w14:textId="77777777" w:rsidR="00681D3C" w:rsidRPr="00F37CB2" w:rsidRDefault="00681D3C" w:rsidP="00681D3C">
      <w:pPr>
        <w:numPr>
          <w:ilvl w:val="0"/>
          <w:numId w:val="151"/>
        </w:numPr>
        <w:spacing w:after="0" w:line="240" w:lineRule="auto"/>
        <w:jc w:val="both"/>
        <w:rPr>
          <w:b/>
        </w:rPr>
      </w:pPr>
      <w:r w:rsidRPr="00F37CB2">
        <w:rPr>
          <w:b/>
        </w:rPr>
        <w:t xml:space="preserve">проф. Г. </w:t>
      </w:r>
      <w:proofErr w:type="spellStart"/>
      <w:r w:rsidRPr="00F37CB2">
        <w:rPr>
          <w:b/>
        </w:rPr>
        <w:t>Драгендорфом</w:t>
      </w:r>
      <w:proofErr w:type="spellEnd"/>
      <w:r w:rsidRPr="00F37CB2">
        <w:rPr>
          <w:b/>
        </w:rPr>
        <w:t xml:space="preserve"> (XIX в.)</w:t>
      </w:r>
    </w:p>
    <w:p w14:paraId="06DA7C21" w14:textId="77777777" w:rsidR="00681D3C" w:rsidRPr="00F37CB2" w:rsidRDefault="00681D3C" w:rsidP="00681D3C">
      <w:pPr>
        <w:numPr>
          <w:ilvl w:val="0"/>
          <w:numId w:val="151"/>
        </w:numPr>
        <w:spacing w:after="0" w:line="240" w:lineRule="auto"/>
        <w:jc w:val="both"/>
      </w:pPr>
      <w:r w:rsidRPr="00F37CB2">
        <w:t>проф. В.Г. Беликовым (XX в.)</w:t>
      </w:r>
    </w:p>
    <w:p w14:paraId="06D8AD6C" w14:textId="77777777" w:rsidR="00681D3C" w:rsidRPr="00F37CB2" w:rsidRDefault="00681D3C" w:rsidP="00681D3C">
      <w:pPr>
        <w:numPr>
          <w:ilvl w:val="0"/>
          <w:numId w:val="151"/>
        </w:numPr>
        <w:spacing w:after="0" w:line="240" w:lineRule="auto"/>
        <w:jc w:val="both"/>
      </w:pPr>
      <w:r w:rsidRPr="00F37CB2">
        <w:t>проф. А.В. Степановым (X</w:t>
      </w:r>
      <w:r w:rsidRPr="00F37CB2">
        <w:rPr>
          <w:lang w:val="en-US"/>
        </w:rPr>
        <w:t>I</w:t>
      </w:r>
      <w:r w:rsidRPr="00F37CB2">
        <w:t>X в.)</w:t>
      </w:r>
    </w:p>
    <w:p w14:paraId="4181BAE3" w14:textId="77777777" w:rsidR="00681D3C" w:rsidRPr="00F37CB2" w:rsidRDefault="00681D3C" w:rsidP="00681D3C">
      <w:pPr>
        <w:numPr>
          <w:ilvl w:val="0"/>
          <w:numId w:val="151"/>
        </w:numPr>
        <w:spacing w:after="0" w:line="240" w:lineRule="auto"/>
        <w:jc w:val="both"/>
      </w:pPr>
      <w:r w:rsidRPr="00F37CB2">
        <w:t xml:space="preserve">проф. М. </w:t>
      </w:r>
      <w:proofErr w:type="spellStart"/>
      <w:r w:rsidRPr="00F37CB2">
        <w:t>Швайковой</w:t>
      </w:r>
      <w:proofErr w:type="spellEnd"/>
      <w:r w:rsidRPr="00F37CB2">
        <w:t xml:space="preserve"> (XX в.)</w:t>
      </w:r>
    </w:p>
    <w:p w14:paraId="28EB6837" w14:textId="77777777" w:rsidR="00681D3C" w:rsidRPr="00F37CB2" w:rsidRDefault="00681D3C" w:rsidP="00681D3C">
      <w:pPr>
        <w:numPr>
          <w:ilvl w:val="0"/>
          <w:numId w:val="151"/>
        </w:numPr>
        <w:spacing w:after="0" w:line="240" w:lineRule="auto"/>
      </w:pPr>
      <w:r w:rsidRPr="00F37CB2">
        <w:t>проф. Крамаренко (</w:t>
      </w:r>
      <w:r w:rsidRPr="00F37CB2">
        <w:rPr>
          <w:lang w:val="en-US"/>
        </w:rPr>
        <w:t>XX</w:t>
      </w:r>
      <w:r w:rsidRPr="00F37CB2">
        <w:t xml:space="preserve"> </w:t>
      </w:r>
      <w:r w:rsidRPr="00F37CB2">
        <w:rPr>
          <w:lang w:val="en-US"/>
        </w:rPr>
        <w:t>в.</w:t>
      </w:r>
      <w:r w:rsidRPr="00F37CB2">
        <w:t>)</w:t>
      </w:r>
    </w:p>
    <w:p w14:paraId="6A09BFF9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179.</w:t>
      </w:r>
      <w:r w:rsidRPr="00BE74B6">
        <w:rPr>
          <w:b/>
        </w:rPr>
        <w:t>Определите дозы вещества, вызывающие определенный лечебный эффект?</w:t>
      </w:r>
    </w:p>
    <w:p w14:paraId="1316A3ED" w14:textId="77777777" w:rsidR="00681D3C" w:rsidRPr="00F37CB2" w:rsidRDefault="00681D3C" w:rsidP="00681D3C">
      <w:pPr>
        <w:numPr>
          <w:ilvl w:val="0"/>
          <w:numId w:val="152"/>
        </w:numPr>
        <w:spacing w:after="0" w:line="240" w:lineRule="auto"/>
        <w:jc w:val="both"/>
        <w:rPr>
          <w:bCs/>
        </w:rPr>
      </w:pPr>
      <w:r w:rsidRPr="00F37CB2">
        <w:t>Летальная</w:t>
      </w:r>
    </w:p>
    <w:p w14:paraId="669B8739" w14:textId="77777777" w:rsidR="00681D3C" w:rsidRPr="00F37CB2" w:rsidRDefault="00681D3C" w:rsidP="00681D3C">
      <w:pPr>
        <w:numPr>
          <w:ilvl w:val="0"/>
          <w:numId w:val="152"/>
        </w:numPr>
        <w:spacing w:after="0" w:line="240" w:lineRule="auto"/>
        <w:jc w:val="both"/>
        <w:rPr>
          <w:bCs/>
        </w:rPr>
      </w:pPr>
      <w:r w:rsidRPr="00F37CB2">
        <w:t>Токсическая</w:t>
      </w:r>
    </w:p>
    <w:p w14:paraId="779F8486" w14:textId="77777777" w:rsidR="00681D3C" w:rsidRPr="00F37CB2" w:rsidRDefault="00681D3C" w:rsidP="00681D3C">
      <w:pPr>
        <w:numPr>
          <w:ilvl w:val="0"/>
          <w:numId w:val="152"/>
        </w:numPr>
        <w:spacing w:after="0" w:line="240" w:lineRule="auto"/>
        <w:jc w:val="both"/>
        <w:rPr>
          <w:b/>
        </w:rPr>
      </w:pPr>
      <w:r w:rsidRPr="00F37CB2">
        <w:rPr>
          <w:b/>
        </w:rPr>
        <w:t>Терапевтическая</w:t>
      </w:r>
    </w:p>
    <w:p w14:paraId="3DABFB52" w14:textId="77777777" w:rsidR="00681D3C" w:rsidRPr="00F37CB2" w:rsidRDefault="00681D3C" w:rsidP="00681D3C">
      <w:pPr>
        <w:numPr>
          <w:ilvl w:val="0"/>
          <w:numId w:val="152"/>
        </w:numPr>
        <w:spacing w:after="0" w:line="240" w:lineRule="auto"/>
        <w:jc w:val="both"/>
      </w:pPr>
      <w:r w:rsidRPr="00F37CB2">
        <w:t>Токсикологическая</w:t>
      </w:r>
    </w:p>
    <w:p w14:paraId="09D54F56" w14:textId="77777777" w:rsidR="00681D3C" w:rsidRPr="00F37CB2" w:rsidRDefault="00681D3C" w:rsidP="00681D3C">
      <w:pPr>
        <w:numPr>
          <w:ilvl w:val="0"/>
          <w:numId w:val="152"/>
        </w:numPr>
        <w:spacing w:after="0" w:line="240" w:lineRule="auto"/>
      </w:pPr>
      <w:r w:rsidRPr="00F37CB2">
        <w:t xml:space="preserve">Установленная </w:t>
      </w:r>
    </w:p>
    <w:p w14:paraId="575141D9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180.</w:t>
      </w:r>
      <w:r w:rsidRPr="00BE74B6">
        <w:rPr>
          <w:b/>
        </w:rPr>
        <w:t>Определите дозы вещества, вызывающие патологические изменения в организме?</w:t>
      </w:r>
    </w:p>
    <w:p w14:paraId="63581718" w14:textId="77777777" w:rsidR="00681D3C" w:rsidRPr="00F37CB2" w:rsidRDefault="00681D3C" w:rsidP="00681D3C">
      <w:pPr>
        <w:numPr>
          <w:ilvl w:val="0"/>
          <w:numId w:val="153"/>
        </w:numPr>
        <w:spacing w:after="0" w:line="240" w:lineRule="auto"/>
        <w:jc w:val="both"/>
        <w:rPr>
          <w:bCs/>
        </w:rPr>
      </w:pPr>
      <w:r w:rsidRPr="00F37CB2">
        <w:t>Летальная</w:t>
      </w:r>
    </w:p>
    <w:p w14:paraId="457AD7D3" w14:textId="77777777" w:rsidR="00681D3C" w:rsidRPr="00F37CB2" w:rsidRDefault="00681D3C" w:rsidP="00681D3C">
      <w:pPr>
        <w:numPr>
          <w:ilvl w:val="0"/>
          <w:numId w:val="153"/>
        </w:numPr>
        <w:spacing w:after="0" w:line="240" w:lineRule="auto"/>
        <w:jc w:val="both"/>
        <w:rPr>
          <w:b/>
          <w:bCs/>
        </w:rPr>
      </w:pPr>
      <w:r w:rsidRPr="00F37CB2">
        <w:rPr>
          <w:b/>
        </w:rPr>
        <w:t>Токсическая</w:t>
      </w:r>
    </w:p>
    <w:p w14:paraId="14B686E8" w14:textId="77777777" w:rsidR="00681D3C" w:rsidRPr="00F37CB2" w:rsidRDefault="00681D3C" w:rsidP="00681D3C">
      <w:pPr>
        <w:numPr>
          <w:ilvl w:val="0"/>
          <w:numId w:val="153"/>
        </w:numPr>
        <w:spacing w:after="0" w:line="240" w:lineRule="auto"/>
        <w:jc w:val="both"/>
      </w:pPr>
      <w:r w:rsidRPr="00F37CB2">
        <w:t>Терапевтическая</w:t>
      </w:r>
    </w:p>
    <w:p w14:paraId="3962302C" w14:textId="77777777" w:rsidR="00681D3C" w:rsidRPr="00F37CB2" w:rsidRDefault="00681D3C" w:rsidP="00681D3C">
      <w:pPr>
        <w:numPr>
          <w:ilvl w:val="0"/>
          <w:numId w:val="153"/>
        </w:numPr>
        <w:spacing w:after="0" w:line="240" w:lineRule="auto"/>
        <w:jc w:val="both"/>
      </w:pPr>
      <w:r w:rsidRPr="00F37CB2">
        <w:t>Установленная</w:t>
      </w:r>
    </w:p>
    <w:p w14:paraId="06DEE32D" w14:textId="77777777" w:rsidR="00681D3C" w:rsidRPr="00F37CB2" w:rsidRDefault="00681D3C" w:rsidP="00681D3C">
      <w:pPr>
        <w:numPr>
          <w:ilvl w:val="0"/>
          <w:numId w:val="153"/>
        </w:numPr>
        <w:spacing w:after="0" w:line="240" w:lineRule="auto"/>
      </w:pPr>
      <w:r w:rsidRPr="00F37CB2">
        <w:t>Токсикологическая</w:t>
      </w:r>
    </w:p>
    <w:p w14:paraId="2FBDEAFF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181.</w:t>
      </w:r>
      <w:r w:rsidRPr="00BE74B6">
        <w:rPr>
          <w:b/>
        </w:rPr>
        <w:t>Назовите виды детоксикации путем промывание желудка?</w:t>
      </w:r>
      <w:r w:rsidRPr="00F37CB2">
        <w:t xml:space="preserve"> </w:t>
      </w:r>
    </w:p>
    <w:p w14:paraId="23ED1493" w14:textId="77777777" w:rsidR="00681D3C" w:rsidRPr="00F37CB2" w:rsidRDefault="00681D3C" w:rsidP="00681D3C">
      <w:pPr>
        <w:numPr>
          <w:ilvl w:val="0"/>
          <w:numId w:val="154"/>
        </w:numPr>
        <w:spacing w:after="0" w:line="240" w:lineRule="auto"/>
        <w:jc w:val="both"/>
        <w:rPr>
          <w:bCs/>
        </w:rPr>
      </w:pPr>
      <w:proofErr w:type="spellStart"/>
      <w:r w:rsidRPr="00F37CB2">
        <w:t>Антидотная</w:t>
      </w:r>
      <w:proofErr w:type="spellEnd"/>
      <w:r w:rsidRPr="00F37CB2">
        <w:t xml:space="preserve"> терапия</w:t>
      </w:r>
    </w:p>
    <w:p w14:paraId="593B205F" w14:textId="77777777" w:rsidR="00681D3C" w:rsidRPr="00F37CB2" w:rsidRDefault="00681D3C" w:rsidP="00681D3C">
      <w:pPr>
        <w:numPr>
          <w:ilvl w:val="0"/>
          <w:numId w:val="154"/>
        </w:numPr>
        <w:spacing w:after="0" w:line="240" w:lineRule="auto"/>
        <w:jc w:val="both"/>
        <w:rPr>
          <w:b/>
        </w:rPr>
      </w:pPr>
      <w:r w:rsidRPr="00F37CB2">
        <w:rPr>
          <w:b/>
        </w:rPr>
        <w:t xml:space="preserve">Естественно – физиологическая </w:t>
      </w:r>
    </w:p>
    <w:p w14:paraId="4C55B59A" w14:textId="77777777" w:rsidR="00681D3C" w:rsidRPr="00F37CB2" w:rsidRDefault="00681D3C" w:rsidP="00681D3C">
      <w:pPr>
        <w:numPr>
          <w:ilvl w:val="0"/>
          <w:numId w:val="154"/>
        </w:numPr>
        <w:spacing w:after="0" w:line="240" w:lineRule="auto"/>
        <w:jc w:val="both"/>
      </w:pPr>
      <w:r w:rsidRPr="00F37CB2">
        <w:t xml:space="preserve">Натуральная </w:t>
      </w:r>
    </w:p>
    <w:p w14:paraId="0F24ADAA" w14:textId="77777777" w:rsidR="00681D3C" w:rsidRPr="00F37CB2" w:rsidRDefault="00681D3C" w:rsidP="00681D3C">
      <w:pPr>
        <w:numPr>
          <w:ilvl w:val="0"/>
          <w:numId w:val="154"/>
        </w:numPr>
        <w:spacing w:after="0" w:line="240" w:lineRule="auto"/>
        <w:jc w:val="both"/>
        <w:rPr>
          <w:bCs/>
        </w:rPr>
      </w:pPr>
      <w:r w:rsidRPr="00F37CB2">
        <w:t xml:space="preserve">Искусственная </w:t>
      </w:r>
    </w:p>
    <w:p w14:paraId="0D2708A2" w14:textId="77777777" w:rsidR="00681D3C" w:rsidRPr="00F37CB2" w:rsidRDefault="00681D3C" w:rsidP="00681D3C">
      <w:pPr>
        <w:numPr>
          <w:ilvl w:val="0"/>
          <w:numId w:val="154"/>
        </w:numPr>
        <w:spacing w:after="0" w:line="240" w:lineRule="auto"/>
        <w:rPr>
          <w:bCs/>
        </w:rPr>
      </w:pPr>
      <w:r w:rsidRPr="00F37CB2">
        <w:rPr>
          <w:bCs/>
        </w:rPr>
        <w:t>Установленная</w:t>
      </w:r>
    </w:p>
    <w:p w14:paraId="2D82F955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182.определите</w:t>
      </w:r>
      <w:proofErr w:type="gramStart"/>
      <w:r>
        <w:rPr>
          <w:b/>
          <w:bCs/>
        </w:rPr>
        <w:t>,</w:t>
      </w:r>
      <w:r>
        <w:rPr>
          <w:b/>
        </w:rPr>
        <w:t>п</w:t>
      </w:r>
      <w:proofErr w:type="gramEnd"/>
      <w:r w:rsidRPr="00BE74B6">
        <w:rPr>
          <w:b/>
        </w:rPr>
        <w:t xml:space="preserve">о действию на организм человека хлордиазепоксид относится: </w:t>
      </w:r>
    </w:p>
    <w:p w14:paraId="14A3FA7D" w14:textId="77777777" w:rsidR="00681D3C" w:rsidRPr="00F37CB2" w:rsidRDefault="00681D3C" w:rsidP="00681D3C">
      <w:pPr>
        <w:numPr>
          <w:ilvl w:val="0"/>
          <w:numId w:val="163"/>
        </w:numPr>
        <w:spacing w:after="0" w:line="240" w:lineRule="auto"/>
        <w:jc w:val="both"/>
        <w:rPr>
          <w:bCs/>
        </w:rPr>
      </w:pPr>
      <w:r w:rsidRPr="00F37CB2">
        <w:t>Галлюциногенам</w:t>
      </w:r>
    </w:p>
    <w:p w14:paraId="71CD4142" w14:textId="77777777" w:rsidR="00681D3C" w:rsidRPr="00F37CB2" w:rsidRDefault="00681D3C" w:rsidP="00681D3C">
      <w:pPr>
        <w:numPr>
          <w:ilvl w:val="0"/>
          <w:numId w:val="163"/>
        </w:numPr>
        <w:spacing w:after="0" w:line="240" w:lineRule="auto"/>
        <w:jc w:val="both"/>
        <w:rPr>
          <w:b/>
        </w:rPr>
      </w:pPr>
      <w:r w:rsidRPr="00F37CB2">
        <w:rPr>
          <w:b/>
        </w:rPr>
        <w:t xml:space="preserve">Транквилизаторам </w:t>
      </w:r>
    </w:p>
    <w:p w14:paraId="6A4D757D" w14:textId="77777777" w:rsidR="00681D3C" w:rsidRPr="00F37CB2" w:rsidRDefault="00681D3C" w:rsidP="00681D3C">
      <w:pPr>
        <w:numPr>
          <w:ilvl w:val="0"/>
          <w:numId w:val="163"/>
        </w:numPr>
        <w:spacing w:after="0" w:line="240" w:lineRule="auto"/>
        <w:jc w:val="both"/>
      </w:pPr>
      <w:r w:rsidRPr="00F37CB2">
        <w:t>Прекурсорам</w:t>
      </w:r>
    </w:p>
    <w:p w14:paraId="38A127A2" w14:textId="77777777" w:rsidR="00681D3C" w:rsidRPr="00F37CB2" w:rsidRDefault="00681D3C" w:rsidP="00681D3C">
      <w:pPr>
        <w:numPr>
          <w:ilvl w:val="0"/>
          <w:numId w:val="163"/>
        </w:numPr>
        <w:spacing w:after="0" w:line="240" w:lineRule="auto"/>
        <w:jc w:val="both"/>
        <w:rPr>
          <w:bCs/>
        </w:rPr>
      </w:pPr>
      <w:r w:rsidRPr="00F37CB2">
        <w:t>Стимуляторам</w:t>
      </w:r>
    </w:p>
    <w:p w14:paraId="197A48EC" w14:textId="77777777" w:rsidR="00681D3C" w:rsidRPr="00F37CB2" w:rsidRDefault="00681D3C" w:rsidP="00681D3C">
      <w:pPr>
        <w:numPr>
          <w:ilvl w:val="0"/>
          <w:numId w:val="163"/>
        </w:numPr>
        <w:spacing w:after="0" w:line="240" w:lineRule="auto"/>
        <w:rPr>
          <w:bCs/>
        </w:rPr>
      </w:pPr>
      <w:r w:rsidRPr="00F37CB2">
        <w:t>Прекурсорам</w:t>
      </w:r>
    </w:p>
    <w:p w14:paraId="034C3BC3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183.</w:t>
      </w:r>
      <w:r w:rsidRPr="00BE74B6">
        <w:rPr>
          <w:b/>
        </w:rPr>
        <w:t>Назовите виды детоксикации путем обменного переливания крови?</w:t>
      </w:r>
      <w:r w:rsidRPr="00F37CB2">
        <w:t xml:space="preserve"> </w:t>
      </w:r>
    </w:p>
    <w:p w14:paraId="1E9D59E5" w14:textId="77777777" w:rsidR="00681D3C" w:rsidRPr="00F37CB2" w:rsidRDefault="00681D3C" w:rsidP="00681D3C">
      <w:pPr>
        <w:numPr>
          <w:ilvl w:val="0"/>
          <w:numId w:val="159"/>
        </w:numPr>
        <w:spacing w:after="0" w:line="240" w:lineRule="auto"/>
        <w:jc w:val="both"/>
        <w:rPr>
          <w:bCs/>
        </w:rPr>
      </w:pPr>
      <w:proofErr w:type="spellStart"/>
      <w:r w:rsidRPr="00F37CB2">
        <w:t>Антидотная</w:t>
      </w:r>
      <w:proofErr w:type="spellEnd"/>
      <w:r w:rsidRPr="00F37CB2">
        <w:t xml:space="preserve"> терапия</w:t>
      </w:r>
    </w:p>
    <w:p w14:paraId="158E668F" w14:textId="77777777" w:rsidR="00681D3C" w:rsidRPr="00F37CB2" w:rsidRDefault="00681D3C" w:rsidP="00681D3C">
      <w:pPr>
        <w:numPr>
          <w:ilvl w:val="0"/>
          <w:numId w:val="159"/>
        </w:numPr>
        <w:spacing w:after="0" w:line="240" w:lineRule="auto"/>
        <w:jc w:val="both"/>
      </w:pPr>
      <w:r w:rsidRPr="00F37CB2">
        <w:t xml:space="preserve">Натуральная </w:t>
      </w:r>
    </w:p>
    <w:p w14:paraId="1301478E" w14:textId="77777777" w:rsidR="00681D3C" w:rsidRPr="00F37CB2" w:rsidRDefault="00681D3C" w:rsidP="00681D3C">
      <w:pPr>
        <w:numPr>
          <w:ilvl w:val="0"/>
          <w:numId w:val="159"/>
        </w:numPr>
        <w:spacing w:after="0" w:line="240" w:lineRule="auto"/>
        <w:jc w:val="both"/>
      </w:pPr>
      <w:r w:rsidRPr="00F37CB2">
        <w:lastRenderedPageBreak/>
        <w:t xml:space="preserve">Естественно – физиологическая </w:t>
      </w:r>
    </w:p>
    <w:p w14:paraId="3322D0A1" w14:textId="77777777" w:rsidR="00681D3C" w:rsidRPr="00F37CB2" w:rsidRDefault="00681D3C" w:rsidP="00681D3C">
      <w:pPr>
        <w:numPr>
          <w:ilvl w:val="0"/>
          <w:numId w:val="159"/>
        </w:numPr>
        <w:spacing w:after="0" w:line="240" w:lineRule="auto"/>
        <w:jc w:val="both"/>
        <w:rPr>
          <w:b/>
          <w:bCs/>
        </w:rPr>
      </w:pPr>
      <w:r w:rsidRPr="00F37CB2">
        <w:rPr>
          <w:b/>
        </w:rPr>
        <w:t xml:space="preserve">Искусственная </w:t>
      </w:r>
    </w:p>
    <w:p w14:paraId="59AA7340" w14:textId="77777777" w:rsidR="00681D3C" w:rsidRPr="00F37CB2" w:rsidRDefault="00681D3C" w:rsidP="00681D3C">
      <w:pPr>
        <w:numPr>
          <w:ilvl w:val="0"/>
          <w:numId w:val="159"/>
        </w:numPr>
        <w:spacing w:after="0" w:line="240" w:lineRule="auto"/>
        <w:rPr>
          <w:bCs/>
        </w:rPr>
      </w:pPr>
      <w:r w:rsidRPr="00F37CB2">
        <w:rPr>
          <w:bCs/>
        </w:rPr>
        <w:t>Установленная</w:t>
      </w:r>
    </w:p>
    <w:p w14:paraId="7B143204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184.</w:t>
      </w:r>
      <w:r w:rsidRPr="00BE74B6">
        <w:rPr>
          <w:b/>
        </w:rPr>
        <w:t xml:space="preserve">Назовите виды детоксикации путем гипервентиляцией? </w:t>
      </w:r>
    </w:p>
    <w:p w14:paraId="50CFC681" w14:textId="77777777" w:rsidR="00681D3C" w:rsidRPr="00F37CB2" w:rsidRDefault="00681D3C" w:rsidP="00681D3C">
      <w:pPr>
        <w:numPr>
          <w:ilvl w:val="0"/>
          <w:numId w:val="161"/>
        </w:numPr>
        <w:spacing w:after="0" w:line="240" w:lineRule="auto"/>
        <w:jc w:val="both"/>
        <w:rPr>
          <w:bCs/>
        </w:rPr>
      </w:pPr>
      <w:proofErr w:type="spellStart"/>
      <w:r w:rsidRPr="00F37CB2">
        <w:t>Антидотная</w:t>
      </w:r>
      <w:proofErr w:type="spellEnd"/>
      <w:r w:rsidRPr="00F37CB2">
        <w:t xml:space="preserve"> терапия</w:t>
      </w:r>
    </w:p>
    <w:p w14:paraId="4DFF10DD" w14:textId="77777777" w:rsidR="00681D3C" w:rsidRPr="00F37CB2" w:rsidRDefault="00681D3C" w:rsidP="00681D3C">
      <w:pPr>
        <w:numPr>
          <w:ilvl w:val="0"/>
          <w:numId w:val="161"/>
        </w:numPr>
        <w:spacing w:after="0" w:line="240" w:lineRule="auto"/>
        <w:jc w:val="both"/>
      </w:pPr>
      <w:r w:rsidRPr="00F37CB2">
        <w:t xml:space="preserve">Натуральная </w:t>
      </w:r>
    </w:p>
    <w:p w14:paraId="4D36CB7F" w14:textId="77777777" w:rsidR="00681D3C" w:rsidRPr="00F37CB2" w:rsidRDefault="00681D3C" w:rsidP="00681D3C">
      <w:pPr>
        <w:numPr>
          <w:ilvl w:val="0"/>
          <w:numId w:val="161"/>
        </w:numPr>
        <w:spacing w:after="0" w:line="240" w:lineRule="auto"/>
        <w:jc w:val="both"/>
        <w:rPr>
          <w:b/>
        </w:rPr>
      </w:pPr>
      <w:r w:rsidRPr="00F37CB2">
        <w:rPr>
          <w:b/>
        </w:rPr>
        <w:t xml:space="preserve">Естественно – физиологическая </w:t>
      </w:r>
    </w:p>
    <w:p w14:paraId="4A299F7A" w14:textId="77777777" w:rsidR="00681D3C" w:rsidRPr="00F37CB2" w:rsidRDefault="00681D3C" w:rsidP="00681D3C">
      <w:pPr>
        <w:numPr>
          <w:ilvl w:val="0"/>
          <w:numId w:val="161"/>
        </w:numPr>
        <w:spacing w:after="0" w:line="240" w:lineRule="auto"/>
        <w:jc w:val="both"/>
        <w:rPr>
          <w:bCs/>
        </w:rPr>
      </w:pPr>
      <w:r w:rsidRPr="00F37CB2">
        <w:t xml:space="preserve">Искусственная </w:t>
      </w:r>
    </w:p>
    <w:p w14:paraId="39D7EB14" w14:textId="77777777" w:rsidR="00681D3C" w:rsidRPr="00F37CB2" w:rsidRDefault="00681D3C" w:rsidP="00681D3C">
      <w:pPr>
        <w:numPr>
          <w:ilvl w:val="0"/>
          <w:numId w:val="161"/>
        </w:numPr>
        <w:spacing w:after="0" w:line="240" w:lineRule="auto"/>
        <w:rPr>
          <w:bCs/>
        </w:rPr>
      </w:pPr>
      <w:r w:rsidRPr="00F37CB2">
        <w:t>Установленная</w:t>
      </w:r>
    </w:p>
    <w:p w14:paraId="2B623D5A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185.укажите</w:t>
      </w:r>
      <w:proofErr w:type="gramStart"/>
      <w:r>
        <w:rPr>
          <w:b/>
          <w:bCs/>
        </w:rPr>
        <w:t>,</w:t>
      </w:r>
      <w:r>
        <w:rPr>
          <w:b/>
        </w:rPr>
        <w:t>д</w:t>
      </w:r>
      <w:proofErr w:type="gramEnd"/>
      <w:r w:rsidRPr="00BE74B6">
        <w:rPr>
          <w:b/>
        </w:rPr>
        <w:t>ля микроскопического исследования порошкообразные фракции растений в качестве просветляющих реакции используют:</w:t>
      </w:r>
    </w:p>
    <w:p w14:paraId="72D86C6D" w14:textId="77777777" w:rsidR="00681D3C" w:rsidRPr="00F37CB2" w:rsidRDefault="00681D3C" w:rsidP="00681D3C">
      <w:pPr>
        <w:pStyle w:val="a6"/>
        <w:numPr>
          <w:ilvl w:val="0"/>
          <w:numId w:val="162"/>
        </w:numPr>
        <w:rPr>
          <w:b/>
        </w:rPr>
      </w:pPr>
      <w:r w:rsidRPr="00F37CB2">
        <w:rPr>
          <w:b/>
        </w:rPr>
        <w:t>Смесь глицерина с водой</w:t>
      </w:r>
    </w:p>
    <w:p w14:paraId="73C47D6B" w14:textId="77777777" w:rsidR="00681D3C" w:rsidRPr="00F37CB2" w:rsidRDefault="00681D3C" w:rsidP="00681D3C">
      <w:pPr>
        <w:pStyle w:val="a6"/>
        <w:numPr>
          <w:ilvl w:val="0"/>
          <w:numId w:val="162"/>
        </w:numPr>
      </w:pPr>
      <w:r w:rsidRPr="00F37CB2">
        <w:t>Смесь гидроксида натрия с водой</w:t>
      </w:r>
    </w:p>
    <w:p w14:paraId="540C5A65" w14:textId="77777777" w:rsidR="00681D3C" w:rsidRPr="00F37CB2" w:rsidRDefault="00681D3C" w:rsidP="00681D3C">
      <w:pPr>
        <w:pStyle w:val="a6"/>
        <w:numPr>
          <w:ilvl w:val="0"/>
          <w:numId w:val="162"/>
        </w:numPr>
      </w:pPr>
      <w:r w:rsidRPr="00F37CB2">
        <w:t>Смесь воды с хлоридом железа</w:t>
      </w:r>
    </w:p>
    <w:p w14:paraId="78F4BD83" w14:textId="77777777" w:rsidR="00681D3C" w:rsidRPr="00F37CB2" w:rsidRDefault="00681D3C" w:rsidP="00681D3C">
      <w:pPr>
        <w:pStyle w:val="a6"/>
        <w:numPr>
          <w:ilvl w:val="0"/>
          <w:numId w:val="162"/>
        </w:numPr>
      </w:pPr>
      <w:r w:rsidRPr="00F37CB2">
        <w:t>Смесь серной кислоты с формалином</w:t>
      </w:r>
    </w:p>
    <w:p w14:paraId="60174F36" w14:textId="77777777" w:rsidR="00681D3C" w:rsidRPr="00F37CB2" w:rsidRDefault="00681D3C" w:rsidP="00681D3C">
      <w:pPr>
        <w:pStyle w:val="a6"/>
        <w:numPr>
          <w:ilvl w:val="0"/>
          <w:numId w:val="162"/>
        </w:numPr>
        <w:jc w:val="left"/>
      </w:pPr>
      <w:r w:rsidRPr="00F37CB2">
        <w:t>Смесь органических кислот</w:t>
      </w:r>
    </w:p>
    <w:p w14:paraId="7946B7EF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 xml:space="preserve">186.Определите, </w:t>
      </w:r>
      <w:r>
        <w:rPr>
          <w:b/>
        </w:rPr>
        <w:t>п</w:t>
      </w:r>
      <w:r w:rsidRPr="00BE74B6">
        <w:rPr>
          <w:b/>
        </w:rPr>
        <w:t xml:space="preserve">о действию на организм человека диазепам относится: </w:t>
      </w:r>
    </w:p>
    <w:p w14:paraId="290B4C8E" w14:textId="77777777" w:rsidR="00681D3C" w:rsidRPr="00F37CB2" w:rsidRDefault="00681D3C" w:rsidP="00681D3C">
      <w:pPr>
        <w:numPr>
          <w:ilvl w:val="0"/>
          <w:numId w:val="164"/>
        </w:numPr>
        <w:spacing w:after="0" w:line="240" w:lineRule="auto"/>
        <w:jc w:val="both"/>
        <w:rPr>
          <w:bCs/>
        </w:rPr>
      </w:pPr>
      <w:r w:rsidRPr="00F37CB2">
        <w:t>Галлюциногенам</w:t>
      </w:r>
    </w:p>
    <w:p w14:paraId="31849976" w14:textId="77777777" w:rsidR="00681D3C" w:rsidRPr="00F37CB2" w:rsidRDefault="00681D3C" w:rsidP="00681D3C">
      <w:pPr>
        <w:numPr>
          <w:ilvl w:val="0"/>
          <w:numId w:val="164"/>
        </w:numPr>
        <w:spacing w:after="0" w:line="240" w:lineRule="auto"/>
        <w:jc w:val="both"/>
        <w:rPr>
          <w:b/>
        </w:rPr>
      </w:pPr>
      <w:r w:rsidRPr="00F37CB2">
        <w:rPr>
          <w:b/>
        </w:rPr>
        <w:t xml:space="preserve">Транквилизаторам </w:t>
      </w:r>
    </w:p>
    <w:p w14:paraId="47000E59" w14:textId="77777777" w:rsidR="00681D3C" w:rsidRPr="00F37CB2" w:rsidRDefault="00681D3C" w:rsidP="00681D3C">
      <w:pPr>
        <w:numPr>
          <w:ilvl w:val="0"/>
          <w:numId w:val="164"/>
        </w:numPr>
        <w:spacing w:after="0" w:line="240" w:lineRule="auto"/>
        <w:jc w:val="both"/>
      </w:pPr>
      <w:r w:rsidRPr="00F37CB2">
        <w:t>Прекурсорам</w:t>
      </w:r>
    </w:p>
    <w:p w14:paraId="683334EF" w14:textId="77777777" w:rsidR="00681D3C" w:rsidRPr="00F37CB2" w:rsidRDefault="00681D3C" w:rsidP="00681D3C">
      <w:pPr>
        <w:numPr>
          <w:ilvl w:val="0"/>
          <w:numId w:val="164"/>
        </w:numPr>
        <w:spacing w:after="0" w:line="240" w:lineRule="auto"/>
        <w:jc w:val="both"/>
        <w:rPr>
          <w:bCs/>
        </w:rPr>
      </w:pPr>
      <w:r w:rsidRPr="00F37CB2">
        <w:t>Стимуляторам</w:t>
      </w:r>
    </w:p>
    <w:p w14:paraId="0F82B568" w14:textId="77777777" w:rsidR="00681D3C" w:rsidRPr="00F37CB2" w:rsidRDefault="00681D3C" w:rsidP="00681D3C">
      <w:pPr>
        <w:numPr>
          <w:ilvl w:val="0"/>
          <w:numId w:val="164"/>
        </w:numPr>
        <w:spacing w:after="0" w:line="240" w:lineRule="auto"/>
        <w:rPr>
          <w:bCs/>
        </w:rPr>
      </w:pPr>
      <w:r w:rsidRPr="00F37CB2">
        <w:t>Ядовитым</w:t>
      </w:r>
    </w:p>
    <w:p w14:paraId="2475FE92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187.Укажите</w:t>
      </w:r>
      <w:proofErr w:type="gramStart"/>
      <w:r>
        <w:rPr>
          <w:b/>
          <w:bCs/>
        </w:rPr>
        <w:t>,</w:t>
      </w:r>
      <w:r>
        <w:rPr>
          <w:b/>
        </w:rPr>
        <w:t>п</w:t>
      </w:r>
      <w:proofErr w:type="gramEnd"/>
      <w:r w:rsidRPr="00BE74B6">
        <w:rPr>
          <w:b/>
        </w:rPr>
        <w:t>ри передозировке кокаином возможна смерть от:</w:t>
      </w:r>
    </w:p>
    <w:p w14:paraId="5DB3EBD2" w14:textId="77777777" w:rsidR="00681D3C" w:rsidRPr="00F37CB2" w:rsidRDefault="00681D3C" w:rsidP="00681D3C">
      <w:pPr>
        <w:numPr>
          <w:ilvl w:val="0"/>
          <w:numId w:val="165"/>
        </w:numPr>
        <w:spacing w:after="0" w:line="240" w:lineRule="auto"/>
        <w:jc w:val="both"/>
        <w:rPr>
          <w:bCs/>
        </w:rPr>
      </w:pPr>
      <w:r w:rsidRPr="00F37CB2">
        <w:t>Остановки сердца</w:t>
      </w:r>
    </w:p>
    <w:p w14:paraId="5A6ACDC0" w14:textId="77777777" w:rsidR="00681D3C" w:rsidRPr="00F37CB2" w:rsidRDefault="00681D3C" w:rsidP="00681D3C">
      <w:pPr>
        <w:numPr>
          <w:ilvl w:val="0"/>
          <w:numId w:val="165"/>
        </w:numPr>
        <w:spacing w:after="0" w:line="240" w:lineRule="auto"/>
        <w:jc w:val="both"/>
      </w:pPr>
      <w:r w:rsidRPr="00F37CB2">
        <w:t>Паралич почки</w:t>
      </w:r>
    </w:p>
    <w:p w14:paraId="4E641F42" w14:textId="77777777" w:rsidR="00681D3C" w:rsidRPr="00F37CB2" w:rsidRDefault="00681D3C" w:rsidP="00681D3C">
      <w:pPr>
        <w:numPr>
          <w:ilvl w:val="0"/>
          <w:numId w:val="165"/>
        </w:numPr>
        <w:spacing w:after="0" w:line="240" w:lineRule="auto"/>
        <w:jc w:val="both"/>
        <w:rPr>
          <w:bCs/>
        </w:rPr>
      </w:pPr>
      <w:r w:rsidRPr="00F37CB2">
        <w:t>Паралич ЦНС</w:t>
      </w:r>
    </w:p>
    <w:p w14:paraId="720FFF04" w14:textId="77777777" w:rsidR="00681D3C" w:rsidRPr="00F37CB2" w:rsidRDefault="00681D3C" w:rsidP="00681D3C">
      <w:pPr>
        <w:numPr>
          <w:ilvl w:val="0"/>
          <w:numId w:val="165"/>
        </w:numPr>
        <w:spacing w:after="0" w:line="240" w:lineRule="auto"/>
        <w:jc w:val="both"/>
        <w:rPr>
          <w:b/>
        </w:rPr>
      </w:pPr>
      <w:r w:rsidRPr="00F37CB2">
        <w:rPr>
          <w:b/>
        </w:rPr>
        <w:t>Паралича дыхательного центра</w:t>
      </w:r>
    </w:p>
    <w:p w14:paraId="6AB726B3" w14:textId="77777777" w:rsidR="00681D3C" w:rsidRPr="00F37CB2" w:rsidRDefault="00681D3C" w:rsidP="00681D3C">
      <w:pPr>
        <w:numPr>
          <w:ilvl w:val="0"/>
          <w:numId w:val="165"/>
        </w:numPr>
        <w:spacing w:after="0" w:line="240" w:lineRule="auto"/>
      </w:pPr>
      <w:r w:rsidRPr="00F37CB2">
        <w:t>Характерной позы в виде столбняка</w:t>
      </w:r>
    </w:p>
    <w:p w14:paraId="0F5490C0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188.</w:t>
      </w:r>
      <w:r w:rsidRPr="00BE74B6">
        <w:rPr>
          <w:b/>
        </w:rPr>
        <w:t xml:space="preserve">Укажите происхождение метадона, наркотическое средство: </w:t>
      </w:r>
    </w:p>
    <w:p w14:paraId="3A41C28F" w14:textId="77777777" w:rsidR="00681D3C" w:rsidRPr="00F37CB2" w:rsidRDefault="00681D3C" w:rsidP="00681D3C">
      <w:pPr>
        <w:numPr>
          <w:ilvl w:val="0"/>
          <w:numId w:val="166"/>
        </w:numPr>
        <w:spacing w:after="0" w:line="240" w:lineRule="auto"/>
        <w:jc w:val="both"/>
      </w:pPr>
      <w:r w:rsidRPr="00F37CB2">
        <w:t>Органического характера</w:t>
      </w:r>
    </w:p>
    <w:p w14:paraId="07D1B342" w14:textId="77777777" w:rsidR="00681D3C" w:rsidRPr="00F37CB2" w:rsidRDefault="00681D3C" w:rsidP="00681D3C">
      <w:pPr>
        <w:numPr>
          <w:ilvl w:val="0"/>
          <w:numId w:val="166"/>
        </w:numPr>
        <w:spacing w:after="0" w:line="240" w:lineRule="auto"/>
        <w:jc w:val="both"/>
      </w:pPr>
      <w:r w:rsidRPr="00F37CB2">
        <w:t>Неорганического характера</w:t>
      </w:r>
    </w:p>
    <w:p w14:paraId="12D68D26" w14:textId="77777777" w:rsidR="00681D3C" w:rsidRPr="00F37CB2" w:rsidRDefault="00681D3C" w:rsidP="00681D3C">
      <w:pPr>
        <w:numPr>
          <w:ilvl w:val="0"/>
          <w:numId w:val="166"/>
        </w:numPr>
        <w:spacing w:after="0" w:line="240" w:lineRule="auto"/>
        <w:jc w:val="both"/>
        <w:rPr>
          <w:b/>
          <w:bCs/>
        </w:rPr>
      </w:pPr>
      <w:r w:rsidRPr="00F37CB2">
        <w:rPr>
          <w:b/>
        </w:rPr>
        <w:t>Синтетического характера</w:t>
      </w:r>
    </w:p>
    <w:p w14:paraId="4BF197B0" w14:textId="77777777" w:rsidR="00681D3C" w:rsidRPr="00F37CB2" w:rsidRDefault="00681D3C" w:rsidP="00681D3C">
      <w:pPr>
        <w:numPr>
          <w:ilvl w:val="0"/>
          <w:numId w:val="166"/>
        </w:numPr>
        <w:spacing w:after="0" w:line="240" w:lineRule="auto"/>
        <w:jc w:val="both"/>
      </w:pPr>
      <w:r w:rsidRPr="00F37CB2">
        <w:t>Полусинтетического характера</w:t>
      </w:r>
    </w:p>
    <w:p w14:paraId="0E550D36" w14:textId="77777777" w:rsidR="00681D3C" w:rsidRPr="00F37CB2" w:rsidRDefault="00681D3C" w:rsidP="00681D3C">
      <w:pPr>
        <w:numPr>
          <w:ilvl w:val="0"/>
          <w:numId w:val="166"/>
        </w:numPr>
        <w:spacing w:after="0" w:line="240" w:lineRule="auto"/>
      </w:pPr>
      <w:r w:rsidRPr="00F37CB2">
        <w:t>Минерального характера</w:t>
      </w:r>
    </w:p>
    <w:p w14:paraId="6FE89506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189.Выберите</w:t>
      </w:r>
      <w:proofErr w:type="gramStart"/>
      <w:r>
        <w:rPr>
          <w:b/>
          <w:bCs/>
        </w:rPr>
        <w:t>,</w:t>
      </w:r>
      <w:r>
        <w:rPr>
          <w:b/>
        </w:rPr>
        <w:t>м</w:t>
      </w:r>
      <w:proofErr w:type="gramEnd"/>
      <w:r w:rsidRPr="00BE74B6">
        <w:rPr>
          <w:b/>
        </w:rPr>
        <w:t xml:space="preserve">етадон применяется в КР как заменитель: </w:t>
      </w:r>
    </w:p>
    <w:p w14:paraId="48AA012A" w14:textId="77777777" w:rsidR="00681D3C" w:rsidRPr="00F37CB2" w:rsidRDefault="00681D3C" w:rsidP="00681D3C">
      <w:pPr>
        <w:numPr>
          <w:ilvl w:val="0"/>
          <w:numId w:val="167"/>
        </w:numPr>
        <w:spacing w:after="0" w:line="240" w:lineRule="auto"/>
        <w:jc w:val="both"/>
        <w:rPr>
          <w:bCs/>
        </w:rPr>
      </w:pPr>
      <w:r w:rsidRPr="00F37CB2">
        <w:t xml:space="preserve">Стимуляторов </w:t>
      </w:r>
    </w:p>
    <w:p w14:paraId="3CFB7702" w14:textId="77777777" w:rsidR="00681D3C" w:rsidRPr="00F37CB2" w:rsidRDefault="00681D3C" w:rsidP="00681D3C">
      <w:pPr>
        <w:numPr>
          <w:ilvl w:val="0"/>
          <w:numId w:val="167"/>
        </w:numPr>
        <w:spacing w:after="0" w:line="240" w:lineRule="auto"/>
        <w:jc w:val="both"/>
        <w:rPr>
          <w:b/>
        </w:rPr>
      </w:pPr>
      <w:r w:rsidRPr="00F37CB2">
        <w:rPr>
          <w:b/>
        </w:rPr>
        <w:t xml:space="preserve">Опиоидов </w:t>
      </w:r>
    </w:p>
    <w:p w14:paraId="16115DE6" w14:textId="77777777" w:rsidR="00681D3C" w:rsidRPr="00F37CB2" w:rsidRDefault="00681D3C" w:rsidP="00681D3C">
      <w:pPr>
        <w:numPr>
          <w:ilvl w:val="0"/>
          <w:numId w:val="167"/>
        </w:numPr>
        <w:spacing w:after="0" w:line="240" w:lineRule="auto"/>
        <w:jc w:val="both"/>
        <w:rPr>
          <w:bCs/>
        </w:rPr>
      </w:pPr>
      <w:r w:rsidRPr="00F37CB2">
        <w:t>Каннабиноидов</w:t>
      </w:r>
    </w:p>
    <w:p w14:paraId="334BEFB0" w14:textId="77777777" w:rsidR="00681D3C" w:rsidRPr="00F37CB2" w:rsidRDefault="00681D3C" w:rsidP="00681D3C">
      <w:pPr>
        <w:numPr>
          <w:ilvl w:val="0"/>
          <w:numId w:val="167"/>
        </w:numPr>
        <w:spacing w:after="0" w:line="240" w:lineRule="auto"/>
        <w:jc w:val="both"/>
      </w:pPr>
      <w:r w:rsidRPr="00F37CB2">
        <w:t>Транквилизаторов</w:t>
      </w:r>
    </w:p>
    <w:p w14:paraId="0336F015" w14:textId="77777777" w:rsidR="00681D3C" w:rsidRPr="00F37CB2" w:rsidRDefault="00681D3C" w:rsidP="00681D3C">
      <w:pPr>
        <w:numPr>
          <w:ilvl w:val="0"/>
          <w:numId w:val="167"/>
        </w:numPr>
        <w:spacing w:after="0" w:line="240" w:lineRule="auto"/>
      </w:pPr>
      <w:r w:rsidRPr="00F37CB2">
        <w:t>Галлюциногенов</w:t>
      </w:r>
    </w:p>
    <w:p w14:paraId="6DA5117F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190.</w:t>
      </w:r>
      <w:r w:rsidRPr="00BE74B6">
        <w:rPr>
          <w:b/>
        </w:rPr>
        <w:t>Проанализируйте: Основным документом для производства судебно-химической экспертизы может быть:</w:t>
      </w:r>
    </w:p>
    <w:p w14:paraId="709D13FF" w14:textId="77777777" w:rsidR="00681D3C" w:rsidRPr="00F37CB2" w:rsidRDefault="00681D3C" w:rsidP="00681D3C">
      <w:pPr>
        <w:pStyle w:val="a6"/>
        <w:numPr>
          <w:ilvl w:val="0"/>
          <w:numId w:val="175"/>
        </w:numPr>
        <w:ind w:left="1276"/>
      </w:pPr>
      <w:r w:rsidRPr="00F37CB2">
        <w:t>Выписка из истории болезни</w:t>
      </w:r>
    </w:p>
    <w:p w14:paraId="55150CE7" w14:textId="77777777" w:rsidR="00681D3C" w:rsidRPr="00F37CB2" w:rsidRDefault="00681D3C" w:rsidP="00681D3C">
      <w:pPr>
        <w:pStyle w:val="a6"/>
        <w:numPr>
          <w:ilvl w:val="0"/>
          <w:numId w:val="175"/>
        </w:numPr>
        <w:ind w:left="1276"/>
      </w:pPr>
      <w:r w:rsidRPr="00F37CB2">
        <w:t>Протокол с места происшествия</w:t>
      </w:r>
    </w:p>
    <w:p w14:paraId="239CF015" w14:textId="77777777" w:rsidR="00681D3C" w:rsidRPr="00F37CB2" w:rsidRDefault="00681D3C" w:rsidP="00681D3C">
      <w:pPr>
        <w:pStyle w:val="a6"/>
        <w:numPr>
          <w:ilvl w:val="0"/>
          <w:numId w:val="175"/>
        </w:numPr>
        <w:ind w:left="1276"/>
        <w:rPr>
          <w:b/>
        </w:rPr>
      </w:pPr>
      <w:r w:rsidRPr="00F37CB2">
        <w:rPr>
          <w:b/>
        </w:rPr>
        <w:t xml:space="preserve">Постановление о назначении </w:t>
      </w:r>
    </w:p>
    <w:p w14:paraId="56B31A43" w14:textId="77777777" w:rsidR="00681D3C" w:rsidRPr="00F37CB2" w:rsidRDefault="00681D3C" w:rsidP="00681D3C">
      <w:pPr>
        <w:pStyle w:val="a6"/>
        <w:numPr>
          <w:ilvl w:val="0"/>
          <w:numId w:val="175"/>
        </w:numPr>
        <w:ind w:left="1276"/>
      </w:pPr>
      <w:r w:rsidRPr="00F37CB2">
        <w:t>Акт судебно-медицинского исследования трупа</w:t>
      </w:r>
    </w:p>
    <w:p w14:paraId="300364DE" w14:textId="77777777" w:rsidR="00681D3C" w:rsidRPr="00F37CB2" w:rsidRDefault="00681D3C" w:rsidP="00681D3C">
      <w:pPr>
        <w:pStyle w:val="a6"/>
        <w:numPr>
          <w:ilvl w:val="0"/>
          <w:numId w:val="175"/>
        </w:numPr>
        <w:ind w:left="1276"/>
        <w:jc w:val="left"/>
      </w:pPr>
      <w:r w:rsidRPr="00F37CB2">
        <w:t>Заключение эксперта</w:t>
      </w:r>
    </w:p>
    <w:p w14:paraId="0D415B0A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191.Укажите</w:t>
      </w:r>
      <w:proofErr w:type="gramStart"/>
      <w:r>
        <w:rPr>
          <w:b/>
          <w:bCs/>
        </w:rPr>
        <w:t>,</w:t>
      </w:r>
      <w:r>
        <w:rPr>
          <w:b/>
        </w:rPr>
        <w:t>к</w:t>
      </w:r>
      <w:proofErr w:type="gramEnd"/>
      <w:r w:rsidRPr="00BE74B6">
        <w:rPr>
          <w:b/>
        </w:rPr>
        <w:t>акие из названных соединений, имеют особое токсикологическое значение в связи с немедицинским использованием в качестве наркотических:</w:t>
      </w:r>
    </w:p>
    <w:p w14:paraId="1F4E3F90" w14:textId="77777777" w:rsidR="00681D3C" w:rsidRPr="00F37CB2" w:rsidRDefault="00681D3C" w:rsidP="00681D3C">
      <w:pPr>
        <w:pStyle w:val="a6"/>
        <w:numPr>
          <w:ilvl w:val="0"/>
          <w:numId w:val="176"/>
        </w:numPr>
        <w:ind w:left="1276"/>
      </w:pPr>
      <w:r w:rsidRPr="00F37CB2">
        <w:t>Морфин</w:t>
      </w:r>
    </w:p>
    <w:p w14:paraId="17E9423E" w14:textId="77777777" w:rsidR="00681D3C" w:rsidRPr="00F37CB2" w:rsidRDefault="00681D3C" w:rsidP="00681D3C">
      <w:pPr>
        <w:pStyle w:val="a6"/>
        <w:numPr>
          <w:ilvl w:val="0"/>
          <w:numId w:val="176"/>
        </w:numPr>
        <w:ind w:left="1276"/>
      </w:pPr>
      <w:r w:rsidRPr="00F37CB2">
        <w:t>Кодеин</w:t>
      </w:r>
    </w:p>
    <w:p w14:paraId="6A9F1093" w14:textId="77777777" w:rsidR="00681D3C" w:rsidRPr="00F37CB2" w:rsidRDefault="00681D3C" w:rsidP="00681D3C">
      <w:pPr>
        <w:pStyle w:val="a6"/>
        <w:numPr>
          <w:ilvl w:val="0"/>
          <w:numId w:val="176"/>
        </w:numPr>
        <w:ind w:left="1276"/>
        <w:rPr>
          <w:b/>
        </w:rPr>
      </w:pPr>
      <w:r w:rsidRPr="00F37CB2">
        <w:rPr>
          <w:b/>
        </w:rPr>
        <w:t>Героин</w:t>
      </w:r>
    </w:p>
    <w:p w14:paraId="734BBF40" w14:textId="77777777" w:rsidR="00681D3C" w:rsidRPr="00F37CB2" w:rsidRDefault="00681D3C" w:rsidP="00681D3C">
      <w:pPr>
        <w:pStyle w:val="a6"/>
        <w:numPr>
          <w:ilvl w:val="0"/>
          <w:numId w:val="176"/>
        </w:numPr>
        <w:ind w:left="1276"/>
      </w:pPr>
      <w:r w:rsidRPr="00F37CB2">
        <w:t>Папаверин</w:t>
      </w:r>
    </w:p>
    <w:p w14:paraId="3BF4F103" w14:textId="77777777" w:rsidR="00681D3C" w:rsidRPr="00F37CB2" w:rsidRDefault="00681D3C" w:rsidP="00681D3C">
      <w:pPr>
        <w:pStyle w:val="a6"/>
        <w:numPr>
          <w:ilvl w:val="0"/>
          <w:numId w:val="176"/>
        </w:numPr>
        <w:ind w:left="1276"/>
        <w:jc w:val="left"/>
      </w:pPr>
      <w:r w:rsidRPr="00F37CB2">
        <w:lastRenderedPageBreak/>
        <w:t>Клоназепам</w:t>
      </w:r>
    </w:p>
    <w:p w14:paraId="3ECED62F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192.</w:t>
      </w:r>
      <w:r w:rsidRPr="00BE74B6">
        <w:rPr>
          <w:b/>
        </w:rPr>
        <w:t>Назовите реактив для отличия морфин от кодеина:</w:t>
      </w:r>
    </w:p>
    <w:p w14:paraId="1FFB979A" w14:textId="77777777" w:rsidR="00681D3C" w:rsidRPr="00F37CB2" w:rsidRDefault="00681D3C" w:rsidP="00681D3C">
      <w:pPr>
        <w:pStyle w:val="a6"/>
        <w:numPr>
          <w:ilvl w:val="0"/>
          <w:numId w:val="177"/>
        </w:numPr>
        <w:ind w:left="1276"/>
      </w:pPr>
      <w:r w:rsidRPr="00F37CB2">
        <w:t>Реактив марки</w:t>
      </w:r>
    </w:p>
    <w:p w14:paraId="11F3B036" w14:textId="77777777" w:rsidR="00681D3C" w:rsidRPr="00F37CB2" w:rsidRDefault="00681D3C" w:rsidP="00681D3C">
      <w:pPr>
        <w:pStyle w:val="a6"/>
        <w:numPr>
          <w:ilvl w:val="0"/>
          <w:numId w:val="177"/>
        </w:numPr>
        <w:ind w:left="1276"/>
      </w:pPr>
      <w:proofErr w:type="spellStart"/>
      <w:r w:rsidRPr="00F37CB2">
        <w:t>Драгендорфа</w:t>
      </w:r>
      <w:proofErr w:type="spellEnd"/>
    </w:p>
    <w:p w14:paraId="4CBBC31C" w14:textId="77777777" w:rsidR="00681D3C" w:rsidRPr="00F37CB2" w:rsidRDefault="00681D3C" w:rsidP="00681D3C">
      <w:pPr>
        <w:pStyle w:val="a6"/>
        <w:numPr>
          <w:ilvl w:val="0"/>
          <w:numId w:val="177"/>
        </w:numPr>
        <w:ind w:left="1276"/>
        <w:rPr>
          <w:b/>
        </w:rPr>
      </w:pPr>
      <w:r w:rsidRPr="00F37CB2">
        <w:rPr>
          <w:b/>
        </w:rPr>
        <w:t xml:space="preserve">Хлорид железа </w:t>
      </w:r>
    </w:p>
    <w:p w14:paraId="5A38EB8D" w14:textId="77777777" w:rsidR="00681D3C" w:rsidRPr="00F37CB2" w:rsidRDefault="00681D3C" w:rsidP="00681D3C">
      <w:pPr>
        <w:pStyle w:val="a6"/>
        <w:numPr>
          <w:ilvl w:val="0"/>
          <w:numId w:val="177"/>
        </w:numPr>
        <w:ind w:left="1276"/>
      </w:pPr>
      <w:proofErr w:type="spellStart"/>
      <w:r w:rsidRPr="00F37CB2">
        <w:t>Несслера</w:t>
      </w:r>
      <w:proofErr w:type="spellEnd"/>
    </w:p>
    <w:p w14:paraId="54B16D05" w14:textId="77777777" w:rsidR="00681D3C" w:rsidRPr="00F37CB2" w:rsidRDefault="00681D3C" w:rsidP="00681D3C">
      <w:pPr>
        <w:pStyle w:val="a6"/>
        <w:numPr>
          <w:ilvl w:val="0"/>
          <w:numId w:val="177"/>
        </w:numPr>
        <w:ind w:left="1276"/>
        <w:jc w:val="left"/>
      </w:pPr>
      <w:r w:rsidRPr="00F37CB2">
        <w:t>Прочный синий Б</w:t>
      </w:r>
    </w:p>
    <w:p w14:paraId="35B028C4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193.</w:t>
      </w:r>
      <w:r w:rsidRPr="00BE74B6">
        <w:rPr>
          <w:b/>
        </w:rPr>
        <w:t xml:space="preserve">При анализе исследуемого объекта, дает положительный результат </w:t>
      </w:r>
      <w:proofErr w:type="spellStart"/>
      <w:r w:rsidRPr="00BE74B6">
        <w:rPr>
          <w:b/>
        </w:rPr>
        <w:t>мурексидная</w:t>
      </w:r>
      <w:proofErr w:type="spellEnd"/>
      <w:r w:rsidRPr="00BE74B6">
        <w:rPr>
          <w:b/>
        </w:rPr>
        <w:t xml:space="preserve"> проба. </w:t>
      </w:r>
      <w:proofErr w:type="spellStart"/>
      <w:r>
        <w:rPr>
          <w:b/>
        </w:rPr>
        <w:t>Определите</w:t>
      </w:r>
      <w:proofErr w:type="gramStart"/>
      <w:r>
        <w:rPr>
          <w:b/>
        </w:rPr>
        <w:t>,к</w:t>
      </w:r>
      <w:proofErr w:type="gramEnd"/>
      <w:r w:rsidRPr="00BE74B6">
        <w:rPr>
          <w:b/>
        </w:rPr>
        <w:t>акая</w:t>
      </w:r>
      <w:proofErr w:type="spellEnd"/>
      <w:r w:rsidRPr="00BE74B6">
        <w:rPr>
          <w:b/>
        </w:rPr>
        <w:t xml:space="preserve"> группа веществ может присутствовать:</w:t>
      </w:r>
    </w:p>
    <w:p w14:paraId="4218B9C6" w14:textId="77777777" w:rsidR="00681D3C" w:rsidRPr="00F37CB2" w:rsidRDefault="00681D3C" w:rsidP="00681D3C">
      <w:pPr>
        <w:pStyle w:val="a6"/>
        <w:numPr>
          <w:ilvl w:val="0"/>
          <w:numId w:val="178"/>
        </w:numPr>
        <w:ind w:left="1276"/>
      </w:pPr>
      <w:r w:rsidRPr="00F37CB2">
        <w:t>Алкалоиды</w:t>
      </w:r>
    </w:p>
    <w:p w14:paraId="499BC136" w14:textId="77777777" w:rsidR="00681D3C" w:rsidRPr="00F37CB2" w:rsidRDefault="00681D3C" w:rsidP="00681D3C">
      <w:pPr>
        <w:pStyle w:val="a6"/>
        <w:numPr>
          <w:ilvl w:val="0"/>
          <w:numId w:val="178"/>
        </w:numPr>
        <w:ind w:left="1276"/>
        <w:rPr>
          <w:b/>
        </w:rPr>
      </w:pPr>
      <w:r w:rsidRPr="00F37CB2">
        <w:rPr>
          <w:b/>
        </w:rPr>
        <w:t>Барбитураты</w:t>
      </w:r>
    </w:p>
    <w:p w14:paraId="77501E1D" w14:textId="77777777" w:rsidR="00681D3C" w:rsidRPr="00F37CB2" w:rsidRDefault="00681D3C" w:rsidP="00681D3C">
      <w:pPr>
        <w:pStyle w:val="a6"/>
        <w:numPr>
          <w:ilvl w:val="0"/>
          <w:numId w:val="178"/>
        </w:numPr>
        <w:ind w:left="1276"/>
      </w:pPr>
      <w:proofErr w:type="spellStart"/>
      <w:r w:rsidRPr="00F37CB2">
        <w:t>Амфетамины</w:t>
      </w:r>
      <w:proofErr w:type="spellEnd"/>
    </w:p>
    <w:p w14:paraId="57A03525" w14:textId="77777777" w:rsidR="00681D3C" w:rsidRPr="00F37CB2" w:rsidRDefault="00681D3C" w:rsidP="00681D3C">
      <w:pPr>
        <w:pStyle w:val="a6"/>
        <w:numPr>
          <w:ilvl w:val="0"/>
          <w:numId w:val="178"/>
        </w:numPr>
        <w:ind w:left="1276"/>
      </w:pPr>
      <w:r w:rsidRPr="00F37CB2">
        <w:t xml:space="preserve">Бензодиазепины </w:t>
      </w:r>
    </w:p>
    <w:p w14:paraId="3823BAF6" w14:textId="77777777" w:rsidR="00681D3C" w:rsidRPr="00F37CB2" w:rsidRDefault="00681D3C" w:rsidP="00681D3C">
      <w:pPr>
        <w:pStyle w:val="a6"/>
        <w:numPr>
          <w:ilvl w:val="0"/>
          <w:numId w:val="178"/>
        </w:numPr>
        <w:ind w:left="1276"/>
        <w:jc w:val="left"/>
      </w:pPr>
      <w:r w:rsidRPr="00F37CB2">
        <w:t>Прекурсоры</w:t>
      </w:r>
    </w:p>
    <w:p w14:paraId="4DC84622" w14:textId="77777777" w:rsidR="00681D3C" w:rsidRPr="00F37CB2" w:rsidRDefault="00681D3C" w:rsidP="00681D3C">
      <w:pPr>
        <w:pStyle w:val="Default"/>
        <w:jc w:val="both"/>
      </w:pPr>
      <w:r>
        <w:rPr>
          <w:b/>
          <w:bCs/>
        </w:rPr>
        <w:t>194.Назовите</w:t>
      </w:r>
      <w:proofErr w:type="gramStart"/>
      <w:r>
        <w:rPr>
          <w:b/>
          <w:bCs/>
        </w:rPr>
        <w:t>,</w:t>
      </w:r>
      <w:r>
        <w:rPr>
          <w:b/>
        </w:rPr>
        <w:t>в</w:t>
      </w:r>
      <w:proofErr w:type="gramEnd"/>
      <w:r w:rsidRPr="00BE74B6">
        <w:rPr>
          <w:b/>
        </w:rPr>
        <w:t xml:space="preserve"> составе опия содержится:</w:t>
      </w:r>
    </w:p>
    <w:p w14:paraId="17376D3B" w14:textId="77777777" w:rsidR="00681D3C" w:rsidRPr="00F37CB2" w:rsidRDefault="00681D3C" w:rsidP="00681D3C">
      <w:pPr>
        <w:pStyle w:val="a6"/>
        <w:numPr>
          <w:ilvl w:val="0"/>
          <w:numId w:val="179"/>
        </w:numPr>
        <w:ind w:left="1276"/>
      </w:pPr>
      <w:r w:rsidRPr="00F37CB2">
        <w:t>Уксусная кислота</w:t>
      </w:r>
    </w:p>
    <w:p w14:paraId="446632F8" w14:textId="77777777" w:rsidR="00681D3C" w:rsidRPr="00F37CB2" w:rsidRDefault="00681D3C" w:rsidP="00681D3C">
      <w:pPr>
        <w:pStyle w:val="a6"/>
        <w:numPr>
          <w:ilvl w:val="0"/>
          <w:numId w:val="179"/>
        </w:numPr>
        <w:ind w:left="1276"/>
      </w:pPr>
      <w:r w:rsidRPr="00F37CB2">
        <w:t>Щавелевая кислота</w:t>
      </w:r>
    </w:p>
    <w:p w14:paraId="1FBE3953" w14:textId="77777777" w:rsidR="00681D3C" w:rsidRPr="00F37CB2" w:rsidRDefault="00681D3C" w:rsidP="00681D3C">
      <w:pPr>
        <w:pStyle w:val="a6"/>
        <w:numPr>
          <w:ilvl w:val="0"/>
          <w:numId w:val="179"/>
        </w:numPr>
        <w:ind w:left="1276"/>
        <w:rPr>
          <w:b/>
        </w:rPr>
      </w:pPr>
      <w:proofErr w:type="spellStart"/>
      <w:r w:rsidRPr="00F37CB2">
        <w:rPr>
          <w:b/>
        </w:rPr>
        <w:t>Меконовая</w:t>
      </w:r>
      <w:proofErr w:type="spellEnd"/>
      <w:r w:rsidRPr="00F37CB2">
        <w:rPr>
          <w:b/>
        </w:rPr>
        <w:t xml:space="preserve"> кислота</w:t>
      </w:r>
    </w:p>
    <w:p w14:paraId="5FA9E7D6" w14:textId="77777777" w:rsidR="00681D3C" w:rsidRPr="00F37CB2" w:rsidRDefault="00681D3C" w:rsidP="00681D3C">
      <w:pPr>
        <w:pStyle w:val="a6"/>
        <w:numPr>
          <w:ilvl w:val="0"/>
          <w:numId w:val="179"/>
        </w:numPr>
        <w:ind w:left="1276"/>
      </w:pPr>
      <w:r w:rsidRPr="00F37CB2">
        <w:t>Виннокаменная кислота</w:t>
      </w:r>
    </w:p>
    <w:p w14:paraId="142FEFE9" w14:textId="77777777" w:rsidR="00681D3C" w:rsidRPr="00F37CB2" w:rsidRDefault="00681D3C" w:rsidP="00681D3C">
      <w:pPr>
        <w:pStyle w:val="a6"/>
        <w:numPr>
          <w:ilvl w:val="0"/>
          <w:numId w:val="179"/>
        </w:numPr>
        <w:ind w:left="1276"/>
        <w:jc w:val="left"/>
      </w:pPr>
      <w:r w:rsidRPr="00F37CB2">
        <w:t>Уксусный ангидрид</w:t>
      </w:r>
    </w:p>
    <w:p w14:paraId="0E137818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195</w:t>
      </w:r>
      <w:r w:rsidRPr="00BE74B6">
        <w:rPr>
          <w:b/>
          <w:bCs/>
        </w:rPr>
        <w:t>.</w:t>
      </w:r>
      <w:r>
        <w:rPr>
          <w:b/>
          <w:bCs/>
        </w:rPr>
        <w:t>Выберите</w:t>
      </w:r>
      <w:proofErr w:type="gramStart"/>
      <w:r>
        <w:rPr>
          <w:b/>
          <w:bCs/>
        </w:rPr>
        <w:t>,</w:t>
      </w:r>
      <w:r>
        <w:rPr>
          <w:b/>
        </w:rPr>
        <w:t>п</w:t>
      </w:r>
      <w:proofErr w:type="gramEnd"/>
      <w:r w:rsidRPr="00BE74B6">
        <w:rPr>
          <w:b/>
        </w:rPr>
        <w:t>апаверин содержится в растениях:</w:t>
      </w:r>
    </w:p>
    <w:p w14:paraId="1BF2D7E9" w14:textId="77777777" w:rsidR="00681D3C" w:rsidRPr="00F37CB2" w:rsidRDefault="00681D3C" w:rsidP="00681D3C">
      <w:pPr>
        <w:pStyle w:val="a6"/>
        <w:numPr>
          <w:ilvl w:val="0"/>
          <w:numId w:val="180"/>
        </w:numPr>
        <w:ind w:left="1276"/>
      </w:pPr>
      <w:r w:rsidRPr="00F37CB2">
        <w:t>Чилибухи</w:t>
      </w:r>
    </w:p>
    <w:p w14:paraId="4E51B90B" w14:textId="77777777" w:rsidR="00681D3C" w:rsidRPr="00F37CB2" w:rsidRDefault="00681D3C" w:rsidP="00681D3C">
      <w:pPr>
        <w:pStyle w:val="a6"/>
        <w:numPr>
          <w:ilvl w:val="0"/>
          <w:numId w:val="180"/>
        </w:numPr>
        <w:ind w:left="1276"/>
        <w:rPr>
          <w:b/>
        </w:rPr>
      </w:pPr>
      <w:r w:rsidRPr="00F37CB2">
        <w:rPr>
          <w:b/>
        </w:rPr>
        <w:t>Мак снотворного</w:t>
      </w:r>
    </w:p>
    <w:p w14:paraId="3034CC10" w14:textId="77777777" w:rsidR="00681D3C" w:rsidRPr="00F37CB2" w:rsidRDefault="00681D3C" w:rsidP="00681D3C">
      <w:pPr>
        <w:pStyle w:val="a6"/>
        <w:numPr>
          <w:ilvl w:val="0"/>
          <w:numId w:val="180"/>
        </w:numPr>
        <w:ind w:left="1276"/>
      </w:pPr>
      <w:r w:rsidRPr="00F37CB2">
        <w:t xml:space="preserve">В плодах </w:t>
      </w:r>
      <w:proofErr w:type="spellStart"/>
      <w:r w:rsidRPr="00F37CB2">
        <w:t>арековой</w:t>
      </w:r>
      <w:proofErr w:type="spellEnd"/>
      <w:r w:rsidRPr="00F37CB2">
        <w:t xml:space="preserve"> пальмы</w:t>
      </w:r>
    </w:p>
    <w:p w14:paraId="74855F52" w14:textId="77777777" w:rsidR="00681D3C" w:rsidRPr="00F37CB2" w:rsidRDefault="00681D3C" w:rsidP="00681D3C">
      <w:pPr>
        <w:pStyle w:val="a6"/>
        <w:numPr>
          <w:ilvl w:val="0"/>
          <w:numId w:val="180"/>
        </w:numPr>
        <w:ind w:left="1276"/>
      </w:pPr>
      <w:r w:rsidRPr="00F37CB2">
        <w:t>Дурман обыкновенный</w:t>
      </w:r>
    </w:p>
    <w:p w14:paraId="3BA6C101" w14:textId="77777777" w:rsidR="00681D3C" w:rsidRPr="00F37CB2" w:rsidRDefault="00681D3C" w:rsidP="00681D3C">
      <w:pPr>
        <w:pStyle w:val="a6"/>
        <w:numPr>
          <w:ilvl w:val="0"/>
          <w:numId w:val="180"/>
        </w:numPr>
        <w:ind w:left="1276"/>
        <w:jc w:val="left"/>
      </w:pPr>
      <w:r w:rsidRPr="00F37CB2">
        <w:t>Шалфей предсказателей</w:t>
      </w:r>
    </w:p>
    <w:p w14:paraId="074712B7" w14:textId="77777777" w:rsidR="00681D3C" w:rsidRPr="00BE74B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196.Укажите</w:t>
      </w:r>
      <w:proofErr w:type="gramStart"/>
      <w:r>
        <w:rPr>
          <w:b/>
          <w:bCs/>
        </w:rPr>
        <w:t>,</w:t>
      </w:r>
      <w:r>
        <w:rPr>
          <w:b/>
        </w:rPr>
        <w:t>т</w:t>
      </w:r>
      <w:proofErr w:type="gramEnd"/>
      <w:r w:rsidRPr="00BE74B6">
        <w:rPr>
          <w:b/>
        </w:rPr>
        <w:t>ебаин содержится в растениях:</w:t>
      </w:r>
    </w:p>
    <w:p w14:paraId="4CA5B7AB" w14:textId="77777777" w:rsidR="00681D3C" w:rsidRPr="00F37CB2" w:rsidRDefault="00681D3C" w:rsidP="00681D3C">
      <w:pPr>
        <w:pStyle w:val="a6"/>
        <w:numPr>
          <w:ilvl w:val="0"/>
          <w:numId w:val="181"/>
        </w:numPr>
        <w:ind w:left="1276"/>
      </w:pPr>
      <w:r w:rsidRPr="00F37CB2">
        <w:t>Чилибухи</w:t>
      </w:r>
    </w:p>
    <w:p w14:paraId="0C83F603" w14:textId="77777777" w:rsidR="00681D3C" w:rsidRPr="00F37CB2" w:rsidRDefault="00681D3C" w:rsidP="00681D3C">
      <w:pPr>
        <w:pStyle w:val="a6"/>
        <w:numPr>
          <w:ilvl w:val="0"/>
          <w:numId w:val="181"/>
        </w:numPr>
        <w:ind w:left="1276"/>
        <w:rPr>
          <w:b/>
        </w:rPr>
      </w:pPr>
      <w:r w:rsidRPr="00F37CB2">
        <w:rPr>
          <w:b/>
        </w:rPr>
        <w:t>Мак снотворного</w:t>
      </w:r>
    </w:p>
    <w:p w14:paraId="3D81913B" w14:textId="77777777" w:rsidR="00681D3C" w:rsidRPr="00F37CB2" w:rsidRDefault="00681D3C" w:rsidP="00681D3C">
      <w:pPr>
        <w:pStyle w:val="a6"/>
        <w:numPr>
          <w:ilvl w:val="0"/>
          <w:numId w:val="181"/>
        </w:numPr>
        <w:ind w:left="1276"/>
      </w:pPr>
      <w:r w:rsidRPr="00F37CB2">
        <w:t xml:space="preserve">В плодах </w:t>
      </w:r>
      <w:proofErr w:type="spellStart"/>
      <w:r w:rsidRPr="00F37CB2">
        <w:t>арековой</w:t>
      </w:r>
      <w:proofErr w:type="spellEnd"/>
      <w:r w:rsidRPr="00F37CB2">
        <w:t xml:space="preserve"> пальмы</w:t>
      </w:r>
    </w:p>
    <w:p w14:paraId="2EAD4A7E" w14:textId="77777777" w:rsidR="00681D3C" w:rsidRPr="00F37CB2" w:rsidRDefault="00681D3C" w:rsidP="00681D3C">
      <w:pPr>
        <w:pStyle w:val="a6"/>
        <w:numPr>
          <w:ilvl w:val="0"/>
          <w:numId w:val="181"/>
        </w:numPr>
        <w:ind w:left="1276"/>
      </w:pPr>
      <w:r w:rsidRPr="00F37CB2">
        <w:t>Дурман обыкновенный</w:t>
      </w:r>
    </w:p>
    <w:p w14:paraId="490F973E" w14:textId="77777777" w:rsidR="00681D3C" w:rsidRPr="00F37CB2" w:rsidRDefault="00681D3C" w:rsidP="00681D3C">
      <w:pPr>
        <w:pStyle w:val="a6"/>
        <w:numPr>
          <w:ilvl w:val="0"/>
          <w:numId w:val="181"/>
        </w:numPr>
        <w:ind w:left="1276"/>
        <w:jc w:val="left"/>
      </w:pPr>
      <w:r w:rsidRPr="00F37CB2">
        <w:t xml:space="preserve">Роза Гавайская </w:t>
      </w:r>
    </w:p>
    <w:p w14:paraId="762A0CB2" w14:textId="77777777" w:rsidR="00681D3C" w:rsidRPr="0096485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 xml:space="preserve">197. </w:t>
      </w:r>
      <w:proofErr w:type="spellStart"/>
      <w:r>
        <w:rPr>
          <w:b/>
          <w:bCs/>
        </w:rPr>
        <w:t>Укажите</w:t>
      </w:r>
      <w:proofErr w:type="gramStart"/>
      <w:r>
        <w:rPr>
          <w:b/>
          <w:bCs/>
        </w:rPr>
        <w:t>,</w:t>
      </w:r>
      <w:r>
        <w:rPr>
          <w:b/>
        </w:rPr>
        <w:t>г</w:t>
      </w:r>
      <w:proofErr w:type="gramEnd"/>
      <w:r w:rsidRPr="00964856">
        <w:rPr>
          <w:b/>
        </w:rPr>
        <w:t>ероин</w:t>
      </w:r>
      <w:proofErr w:type="spellEnd"/>
      <w:r w:rsidRPr="00964856">
        <w:rPr>
          <w:b/>
        </w:rPr>
        <w:t xml:space="preserve"> относится наркотического средства:</w:t>
      </w:r>
    </w:p>
    <w:p w14:paraId="46360D70" w14:textId="77777777" w:rsidR="00681D3C" w:rsidRPr="00F37CB2" w:rsidRDefault="00681D3C" w:rsidP="00681D3C">
      <w:pPr>
        <w:pStyle w:val="a6"/>
        <w:numPr>
          <w:ilvl w:val="0"/>
          <w:numId w:val="182"/>
        </w:numPr>
        <w:ind w:left="1276"/>
      </w:pPr>
      <w:r w:rsidRPr="00F37CB2">
        <w:t>Органического характера</w:t>
      </w:r>
    </w:p>
    <w:p w14:paraId="22AE566F" w14:textId="77777777" w:rsidR="00681D3C" w:rsidRPr="00F37CB2" w:rsidRDefault="00681D3C" w:rsidP="00681D3C">
      <w:pPr>
        <w:pStyle w:val="a6"/>
        <w:numPr>
          <w:ilvl w:val="0"/>
          <w:numId w:val="182"/>
        </w:numPr>
        <w:ind w:left="1276"/>
      </w:pPr>
      <w:r w:rsidRPr="00F37CB2">
        <w:t>Неорганического характера</w:t>
      </w:r>
    </w:p>
    <w:p w14:paraId="1536A483" w14:textId="77777777" w:rsidR="00681D3C" w:rsidRPr="00F37CB2" w:rsidRDefault="00681D3C" w:rsidP="00681D3C">
      <w:pPr>
        <w:pStyle w:val="a6"/>
        <w:numPr>
          <w:ilvl w:val="0"/>
          <w:numId w:val="182"/>
        </w:numPr>
        <w:ind w:left="1276"/>
      </w:pPr>
      <w:r w:rsidRPr="00F37CB2">
        <w:t>Синтетического характера</w:t>
      </w:r>
    </w:p>
    <w:p w14:paraId="6C51F44D" w14:textId="77777777" w:rsidR="00681D3C" w:rsidRPr="00F37CB2" w:rsidRDefault="00681D3C" w:rsidP="00681D3C">
      <w:pPr>
        <w:pStyle w:val="a6"/>
        <w:numPr>
          <w:ilvl w:val="0"/>
          <w:numId w:val="182"/>
        </w:numPr>
        <w:ind w:left="1276"/>
        <w:rPr>
          <w:b/>
        </w:rPr>
      </w:pPr>
      <w:r w:rsidRPr="00F37CB2">
        <w:rPr>
          <w:b/>
        </w:rPr>
        <w:t>Полусинтетического характера</w:t>
      </w:r>
    </w:p>
    <w:p w14:paraId="1F162F73" w14:textId="77777777" w:rsidR="00681D3C" w:rsidRPr="00F37CB2" w:rsidRDefault="00681D3C" w:rsidP="00681D3C">
      <w:pPr>
        <w:pStyle w:val="a6"/>
        <w:numPr>
          <w:ilvl w:val="0"/>
          <w:numId w:val="182"/>
        </w:numPr>
        <w:ind w:left="1276"/>
        <w:jc w:val="left"/>
      </w:pPr>
      <w:r w:rsidRPr="00F37CB2">
        <w:t>Минерального характера</w:t>
      </w:r>
    </w:p>
    <w:p w14:paraId="312723D2" w14:textId="77777777" w:rsidR="00681D3C" w:rsidRPr="0096485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t>198.Определите</w:t>
      </w:r>
      <w:proofErr w:type="gramStart"/>
      <w:r>
        <w:rPr>
          <w:b/>
          <w:bCs/>
        </w:rPr>
        <w:t>,</w:t>
      </w:r>
      <w:r>
        <w:rPr>
          <w:b/>
        </w:rPr>
        <w:t>м</w:t>
      </w:r>
      <w:proofErr w:type="gramEnd"/>
      <w:r w:rsidRPr="00964856">
        <w:rPr>
          <w:b/>
        </w:rPr>
        <w:t>орфин содержится в растениях:</w:t>
      </w:r>
    </w:p>
    <w:p w14:paraId="45960F59" w14:textId="77777777" w:rsidR="00681D3C" w:rsidRPr="00F37CB2" w:rsidRDefault="00681D3C" w:rsidP="00681D3C">
      <w:pPr>
        <w:pStyle w:val="a6"/>
        <w:numPr>
          <w:ilvl w:val="0"/>
          <w:numId w:val="183"/>
        </w:numPr>
        <w:ind w:left="1276"/>
        <w:rPr>
          <w:b/>
        </w:rPr>
      </w:pPr>
      <w:r w:rsidRPr="00F37CB2">
        <w:rPr>
          <w:b/>
        </w:rPr>
        <w:t>Мак снотворного</w:t>
      </w:r>
    </w:p>
    <w:p w14:paraId="28D79DEE" w14:textId="77777777" w:rsidR="00681D3C" w:rsidRPr="00F37CB2" w:rsidRDefault="00681D3C" w:rsidP="00681D3C">
      <w:pPr>
        <w:pStyle w:val="a6"/>
        <w:numPr>
          <w:ilvl w:val="0"/>
          <w:numId w:val="183"/>
        </w:numPr>
        <w:ind w:left="1276"/>
      </w:pPr>
      <w:r w:rsidRPr="00F37CB2">
        <w:t>Чилибухи</w:t>
      </w:r>
    </w:p>
    <w:p w14:paraId="72D269B5" w14:textId="77777777" w:rsidR="00681D3C" w:rsidRPr="00F37CB2" w:rsidRDefault="00681D3C" w:rsidP="00681D3C">
      <w:pPr>
        <w:pStyle w:val="a6"/>
        <w:numPr>
          <w:ilvl w:val="0"/>
          <w:numId w:val="183"/>
        </w:numPr>
        <w:ind w:left="1276"/>
      </w:pPr>
      <w:r w:rsidRPr="00F37CB2">
        <w:t xml:space="preserve">В плодах </w:t>
      </w:r>
      <w:proofErr w:type="spellStart"/>
      <w:r w:rsidRPr="00F37CB2">
        <w:t>арековой</w:t>
      </w:r>
      <w:proofErr w:type="spellEnd"/>
      <w:r w:rsidRPr="00F37CB2">
        <w:t xml:space="preserve"> пальмы</w:t>
      </w:r>
    </w:p>
    <w:p w14:paraId="0D2E3214" w14:textId="77777777" w:rsidR="00681D3C" w:rsidRPr="00F37CB2" w:rsidRDefault="00681D3C" w:rsidP="00681D3C">
      <w:pPr>
        <w:pStyle w:val="a6"/>
        <w:numPr>
          <w:ilvl w:val="0"/>
          <w:numId w:val="183"/>
        </w:numPr>
        <w:ind w:left="1276"/>
      </w:pPr>
      <w:r w:rsidRPr="00F37CB2">
        <w:t>Дурман обыкновенный</w:t>
      </w:r>
    </w:p>
    <w:p w14:paraId="4043DD57" w14:textId="77777777" w:rsidR="00681D3C" w:rsidRPr="00F37CB2" w:rsidRDefault="00681D3C" w:rsidP="00681D3C">
      <w:pPr>
        <w:pStyle w:val="a6"/>
        <w:numPr>
          <w:ilvl w:val="0"/>
          <w:numId w:val="183"/>
        </w:numPr>
        <w:ind w:left="1276"/>
        <w:jc w:val="left"/>
      </w:pPr>
      <w:r w:rsidRPr="00F37CB2">
        <w:t>Кокаиновый куст</w:t>
      </w:r>
    </w:p>
    <w:p w14:paraId="068F35AA" w14:textId="4352807C" w:rsidR="00681D3C" w:rsidRPr="00F37CB2" w:rsidRDefault="00681D3C" w:rsidP="00681D3C">
      <w:pPr>
        <w:pStyle w:val="Default"/>
        <w:jc w:val="both"/>
      </w:pPr>
      <w:r>
        <w:rPr>
          <w:b/>
          <w:bCs/>
        </w:rPr>
        <w:t>199.</w:t>
      </w:r>
      <w:r w:rsidRPr="00964856">
        <w:rPr>
          <w:b/>
        </w:rPr>
        <w:t xml:space="preserve">Проанализируйте: </w:t>
      </w:r>
      <w:r w:rsidR="00903476">
        <w:rPr>
          <w:b/>
        </w:rPr>
        <w:t>к</w:t>
      </w:r>
      <w:r w:rsidRPr="00964856">
        <w:rPr>
          <w:b/>
        </w:rPr>
        <w:t>аннабиноиды которые образуется в организме человека и животных:</w:t>
      </w:r>
    </w:p>
    <w:p w14:paraId="3F0A732E" w14:textId="77777777" w:rsidR="00681D3C" w:rsidRPr="00F37CB2" w:rsidRDefault="00681D3C" w:rsidP="00681D3C">
      <w:pPr>
        <w:pStyle w:val="a6"/>
        <w:numPr>
          <w:ilvl w:val="0"/>
          <w:numId w:val="185"/>
        </w:numPr>
        <w:ind w:left="1276"/>
      </w:pPr>
      <w:proofErr w:type="spellStart"/>
      <w:r w:rsidRPr="00F37CB2">
        <w:t>Фитоканнабиноиды</w:t>
      </w:r>
      <w:proofErr w:type="spellEnd"/>
    </w:p>
    <w:p w14:paraId="0EF17CF0" w14:textId="77777777" w:rsidR="00681D3C" w:rsidRPr="00F37CB2" w:rsidRDefault="00681D3C" w:rsidP="00681D3C">
      <w:pPr>
        <w:pStyle w:val="a6"/>
        <w:numPr>
          <w:ilvl w:val="0"/>
          <w:numId w:val="185"/>
        </w:numPr>
        <w:ind w:left="1276"/>
        <w:rPr>
          <w:b/>
        </w:rPr>
      </w:pPr>
      <w:r w:rsidRPr="00F37CB2">
        <w:rPr>
          <w:b/>
        </w:rPr>
        <w:t>Эндогенные каннабиноиды</w:t>
      </w:r>
    </w:p>
    <w:p w14:paraId="6152B2C4" w14:textId="77777777" w:rsidR="00681D3C" w:rsidRPr="00F37CB2" w:rsidRDefault="00681D3C" w:rsidP="00681D3C">
      <w:pPr>
        <w:pStyle w:val="a6"/>
        <w:numPr>
          <w:ilvl w:val="0"/>
          <w:numId w:val="185"/>
        </w:numPr>
        <w:ind w:left="1276"/>
      </w:pPr>
      <w:r w:rsidRPr="00F37CB2">
        <w:t>Синтетические каннабиноиды</w:t>
      </w:r>
    </w:p>
    <w:p w14:paraId="3CA0F028" w14:textId="77777777" w:rsidR="00681D3C" w:rsidRPr="00F37CB2" w:rsidRDefault="00681D3C" w:rsidP="00681D3C">
      <w:pPr>
        <w:pStyle w:val="a6"/>
        <w:numPr>
          <w:ilvl w:val="0"/>
          <w:numId w:val="185"/>
        </w:numPr>
        <w:ind w:left="1276"/>
      </w:pPr>
      <w:r w:rsidRPr="00F37CB2">
        <w:t>Экзогенные каннабиноиды</w:t>
      </w:r>
    </w:p>
    <w:p w14:paraId="0529F80A" w14:textId="77777777" w:rsidR="00681D3C" w:rsidRPr="00F37CB2" w:rsidRDefault="00681D3C" w:rsidP="00681D3C">
      <w:pPr>
        <w:pStyle w:val="a6"/>
        <w:numPr>
          <w:ilvl w:val="0"/>
          <w:numId w:val="185"/>
        </w:numPr>
        <w:ind w:left="1276"/>
        <w:jc w:val="left"/>
      </w:pPr>
      <w:r w:rsidRPr="00F37CB2">
        <w:t>Минеральные каннабиноиды</w:t>
      </w:r>
    </w:p>
    <w:p w14:paraId="65519818" w14:textId="77777777" w:rsidR="008D0641" w:rsidRDefault="008D0641" w:rsidP="00681D3C">
      <w:pPr>
        <w:pStyle w:val="Default"/>
        <w:jc w:val="both"/>
        <w:rPr>
          <w:b/>
          <w:bCs/>
        </w:rPr>
      </w:pPr>
    </w:p>
    <w:p w14:paraId="361D5261" w14:textId="77777777" w:rsidR="00681D3C" w:rsidRPr="00964856" w:rsidRDefault="00681D3C" w:rsidP="00681D3C">
      <w:pPr>
        <w:pStyle w:val="Default"/>
        <w:jc w:val="both"/>
        <w:rPr>
          <w:b/>
        </w:rPr>
      </w:pPr>
      <w:r>
        <w:rPr>
          <w:b/>
          <w:bCs/>
        </w:rPr>
        <w:lastRenderedPageBreak/>
        <w:t xml:space="preserve">200.Выберите, </w:t>
      </w:r>
      <w:r>
        <w:rPr>
          <w:b/>
        </w:rPr>
        <w:t>б</w:t>
      </w:r>
      <w:r w:rsidRPr="00964856">
        <w:rPr>
          <w:b/>
        </w:rPr>
        <w:t>арбитуровая кислота по классификации относится к производным:</w:t>
      </w:r>
    </w:p>
    <w:p w14:paraId="1DEE164D" w14:textId="77777777" w:rsidR="00681D3C" w:rsidRPr="00F37CB2" w:rsidRDefault="00681D3C" w:rsidP="00681D3C">
      <w:pPr>
        <w:pStyle w:val="a6"/>
        <w:numPr>
          <w:ilvl w:val="0"/>
          <w:numId w:val="184"/>
        </w:numPr>
        <w:ind w:left="1276"/>
      </w:pPr>
      <w:r w:rsidRPr="00F37CB2">
        <w:t>Пиридин и пиперидина</w:t>
      </w:r>
    </w:p>
    <w:p w14:paraId="51DA5140" w14:textId="77777777" w:rsidR="00681D3C" w:rsidRPr="00F37CB2" w:rsidRDefault="00681D3C" w:rsidP="00681D3C">
      <w:pPr>
        <w:pStyle w:val="a6"/>
        <w:numPr>
          <w:ilvl w:val="0"/>
          <w:numId w:val="184"/>
        </w:numPr>
        <w:ind w:left="1276"/>
        <w:rPr>
          <w:b/>
        </w:rPr>
      </w:pPr>
      <w:r w:rsidRPr="00F37CB2">
        <w:rPr>
          <w:b/>
        </w:rPr>
        <w:t xml:space="preserve">Пиримидина </w:t>
      </w:r>
    </w:p>
    <w:p w14:paraId="3F6BF6D1" w14:textId="77777777" w:rsidR="00681D3C" w:rsidRPr="00F37CB2" w:rsidRDefault="00681D3C" w:rsidP="00681D3C">
      <w:pPr>
        <w:pStyle w:val="a6"/>
        <w:numPr>
          <w:ilvl w:val="0"/>
          <w:numId w:val="184"/>
        </w:numPr>
        <w:ind w:left="1276"/>
      </w:pPr>
      <w:r w:rsidRPr="00F37CB2">
        <w:t>Ксантина (пурина)</w:t>
      </w:r>
    </w:p>
    <w:p w14:paraId="2BE87F5A" w14:textId="77777777" w:rsidR="00681D3C" w:rsidRPr="00F37CB2" w:rsidRDefault="00681D3C" w:rsidP="00681D3C">
      <w:pPr>
        <w:pStyle w:val="a6"/>
        <w:numPr>
          <w:ilvl w:val="0"/>
          <w:numId w:val="184"/>
        </w:numPr>
        <w:ind w:left="1276"/>
      </w:pPr>
      <w:r w:rsidRPr="00F37CB2">
        <w:t xml:space="preserve">1-метил </w:t>
      </w:r>
      <w:proofErr w:type="spellStart"/>
      <w:r w:rsidRPr="00F37CB2">
        <w:t>пирролизидина</w:t>
      </w:r>
      <w:proofErr w:type="spellEnd"/>
    </w:p>
    <w:p w14:paraId="116A67DB" w14:textId="77777777" w:rsidR="00681D3C" w:rsidRPr="00F37CB2" w:rsidRDefault="00681D3C" w:rsidP="00681D3C">
      <w:pPr>
        <w:pStyle w:val="a6"/>
        <w:numPr>
          <w:ilvl w:val="0"/>
          <w:numId w:val="184"/>
        </w:numPr>
        <w:ind w:left="1276"/>
        <w:jc w:val="left"/>
      </w:pPr>
      <w:r w:rsidRPr="00F37CB2">
        <w:t>Пурина</w:t>
      </w:r>
    </w:p>
    <w:p w14:paraId="569850FA" w14:textId="77777777" w:rsidR="00681D3C" w:rsidRPr="00681D3C" w:rsidRDefault="00681D3C" w:rsidP="00681D3C">
      <w:pPr>
        <w:jc w:val="center"/>
        <w:rPr>
          <w:rFonts w:ascii="Times New Roman" w:hAnsi="Times New Roman" w:cs="Times New Roman"/>
        </w:rPr>
      </w:pPr>
    </w:p>
    <w:sectPr w:rsidR="00681D3C" w:rsidRPr="00681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9C3"/>
    <w:multiLevelType w:val="hybridMultilevel"/>
    <w:tmpl w:val="C14E6802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0A970E5"/>
    <w:multiLevelType w:val="hybridMultilevel"/>
    <w:tmpl w:val="7D8A85A4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12C22CF"/>
    <w:multiLevelType w:val="hybridMultilevel"/>
    <w:tmpl w:val="16702088"/>
    <w:lvl w:ilvl="0" w:tplc="575841F6">
      <w:start w:val="1"/>
      <w:numFmt w:val="russianLower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156012C"/>
    <w:multiLevelType w:val="hybridMultilevel"/>
    <w:tmpl w:val="4E8EF766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22C7130"/>
    <w:multiLevelType w:val="hybridMultilevel"/>
    <w:tmpl w:val="1FE624CA"/>
    <w:lvl w:ilvl="0" w:tplc="575841F6">
      <w:start w:val="1"/>
      <w:numFmt w:val="russianLower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23A2442"/>
    <w:multiLevelType w:val="hybridMultilevel"/>
    <w:tmpl w:val="33826F30"/>
    <w:lvl w:ilvl="0" w:tplc="06BCA07A">
      <w:start w:val="1"/>
      <w:numFmt w:val="russianLower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2F64725"/>
    <w:multiLevelType w:val="hybridMultilevel"/>
    <w:tmpl w:val="0EA40F98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31D1CF9"/>
    <w:multiLevelType w:val="hybridMultilevel"/>
    <w:tmpl w:val="5016C0CE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42C3B42"/>
    <w:multiLevelType w:val="hybridMultilevel"/>
    <w:tmpl w:val="1048D6CA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4642B98"/>
    <w:multiLevelType w:val="hybridMultilevel"/>
    <w:tmpl w:val="2156472E"/>
    <w:lvl w:ilvl="0" w:tplc="575841F6">
      <w:start w:val="1"/>
      <w:numFmt w:val="russianLower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04EA3F48"/>
    <w:multiLevelType w:val="hybridMultilevel"/>
    <w:tmpl w:val="CA9E8C4C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58F7D18"/>
    <w:multiLevelType w:val="hybridMultilevel"/>
    <w:tmpl w:val="8F6452AA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06924E02"/>
    <w:multiLevelType w:val="hybridMultilevel"/>
    <w:tmpl w:val="B9BE226A"/>
    <w:lvl w:ilvl="0" w:tplc="575841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F16A31"/>
    <w:multiLevelType w:val="hybridMultilevel"/>
    <w:tmpl w:val="31A6178C"/>
    <w:lvl w:ilvl="0" w:tplc="575841F6">
      <w:start w:val="1"/>
      <w:numFmt w:val="russianLower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5D2D2A"/>
    <w:multiLevelType w:val="hybridMultilevel"/>
    <w:tmpl w:val="EE9C7358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07D92FDB"/>
    <w:multiLevelType w:val="hybridMultilevel"/>
    <w:tmpl w:val="57B4FEAC"/>
    <w:lvl w:ilvl="0" w:tplc="575841F6">
      <w:start w:val="1"/>
      <w:numFmt w:val="russianLower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080608B1"/>
    <w:multiLevelType w:val="hybridMultilevel"/>
    <w:tmpl w:val="42AC55E6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083F09AB"/>
    <w:multiLevelType w:val="hybridMultilevel"/>
    <w:tmpl w:val="48B22952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0903727D"/>
    <w:multiLevelType w:val="hybridMultilevel"/>
    <w:tmpl w:val="D5025F40"/>
    <w:lvl w:ilvl="0" w:tplc="575841F6">
      <w:start w:val="1"/>
      <w:numFmt w:val="russianLower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8CC054">
      <w:start w:val="1"/>
      <w:numFmt w:val="russianLower"/>
      <w:lvlText w:val="%2.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19">
    <w:nsid w:val="09AC4B2D"/>
    <w:multiLevelType w:val="hybridMultilevel"/>
    <w:tmpl w:val="82A2F526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0A2B3E46"/>
    <w:multiLevelType w:val="hybridMultilevel"/>
    <w:tmpl w:val="ABBAA76A"/>
    <w:lvl w:ilvl="0" w:tplc="575841F6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AC67394"/>
    <w:multiLevelType w:val="hybridMultilevel"/>
    <w:tmpl w:val="86526B74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0C0133A2"/>
    <w:multiLevelType w:val="hybridMultilevel"/>
    <w:tmpl w:val="3A8A0CE6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0E4D50AD"/>
    <w:multiLevelType w:val="hybridMultilevel"/>
    <w:tmpl w:val="7B56F618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F6A7909"/>
    <w:multiLevelType w:val="hybridMultilevel"/>
    <w:tmpl w:val="6E08ACDE"/>
    <w:lvl w:ilvl="0" w:tplc="604E0730">
      <w:start w:val="1"/>
      <w:numFmt w:val="russianLower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11603B56"/>
    <w:multiLevelType w:val="hybridMultilevel"/>
    <w:tmpl w:val="1AB02F82"/>
    <w:lvl w:ilvl="0" w:tplc="575841F6">
      <w:start w:val="1"/>
      <w:numFmt w:val="russianLower"/>
      <w:lvlText w:val="%1."/>
      <w:lvlJc w:val="left"/>
      <w:pPr>
        <w:ind w:left="502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11807FAA"/>
    <w:multiLevelType w:val="hybridMultilevel"/>
    <w:tmpl w:val="F7F29286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124D476A"/>
    <w:multiLevelType w:val="hybridMultilevel"/>
    <w:tmpl w:val="F97218D4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>
    <w:nsid w:val="12E637B8"/>
    <w:multiLevelType w:val="hybridMultilevel"/>
    <w:tmpl w:val="7BC80E44"/>
    <w:lvl w:ilvl="0" w:tplc="575841F6">
      <w:start w:val="1"/>
      <w:numFmt w:val="russianLower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13FF4631"/>
    <w:multiLevelType w:val="hybridMultilevel"/>
    <w:tmpl w:val="0A38602C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14D8646C"/>
    <w:multiLevelType w:val="hybridMultilevel"/>
    <w:tmpl w:val="ACD8559A"/>
    <w:lvl w:ilvl="0" w:tplc="575841F6">
      <w:start w:val="1"/>
      <w:numFmt w:val="russianLower"/>
      <w:lvlText w:val="%1.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5ED5998"/>
    <w:multiLevelType w:val="hybridMultilevel"/>
    <w:tmpl w:val="C0B8060A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16CC36F5"/>
    <w:multiLevelType w:val="hybridMultilevel"/>
    <w:tmpl w:val="18C6ED0E"/>
    <w:lvl w:ilvl="0" w:tplc="575841F6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7221C5A"/>
    <w:multiLevelType w:val="hybridMultilevel"/>
    <w:tmpl w:val="9CA86416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4">
    <w:nsid w:val="17635721"/>
    <w:multiLevelType w:val="hybridMultilevel"/>
    <w:tmpl w:val="C60C6D4E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5">
    <w:nsid w:val="188F57AB"/>
    <w:multiLevelType w:val="hybridMultilevel"/>
    <w:tmpl w:val="8B00061C"/>
    <w:lvl w:ilvl="0" w:tplc="D4BCA88C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8A105F8"/>
    <w:multiLevelType w:val="hybridMultilevel"/>
    <w:tmpl w:val="46E083A2"/>
    <w:lvl w:ilvl="0" w:tplc="575841F6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93B2250"/>
    <w:multiLevelType w:val="hybridMultilevel"/>
    <w:tmpl w:val="168AFA04"/>
    <w:lvl w:ilvl="0" w:tplc="575841F6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470076"/>
    <w:multiLevelType w:val="hybridMultilevel"/>
    <w:tmpl w:val="CC00C78A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>
    <w:nsid w:val="19A86B79"/>
    <w:multiLevelType w:val="hybridMultilevel"/>
    <w:tmpl w:val="BF54AC70"/>
    <w:lvl w:ilvl="0" w:tplc="575841F6">
      <w:start w:val="1"/>
      <w:numFmt w:val="russianLower"/>
      <w:lvlText w:val="%1."/>
      <w:lvlJc w:val="left"/>
      <w:pPr>
        <w:ind w:left="108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A2251E2"/>
    <w:multiLevelType w:val="hybridMultilevel"/>
    <w:tmpl w:val="29C23EFC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1A3E7A4B"/>
    <w:multiLevelType w:val="hybridMultilevel"/>
    <w:tmpl w:val="A10CCBE8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1BB64D24"/>
    <w:multiLevelType w:val="hybridMultilevel"/>
    <w:tmpl w:val="2F8802E6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3">
    <w:nsid w:val="1C71463B"/>
    <w:multiLevelType w:val="hybridMultilevel"/>
    <w:tmpl w:val="0C2C3678"/>
    <w:lvl w:ilvl="0" w:tplc="575841F6">
      <w:start w:val="1"/>
      <w:numFmt w:val="russianLower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1E0610BB"/>
    <w:multiLevelType w:val="hybridMultilevel"/>
    <w:tmpl w:val="28DA9308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1E5C6048"/>
    <w:multiLevelType w:val="hybridMultilevel"/>
    <w:tmpl w:val="C5387C9E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1FD615B8"/>
    <w:multiLevelType w:val="hybridMultilevel"/>
    <w:tmpl w:val="D97E3A8C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20FC0E6E"/>
    <w:multiLevelType w:val="hybridMultilevel"/>
    <w:tmpl w:val="C24C8BF6"/>
    <w:lvl w:ilvl="0" w:tplc="04766E58">
      <w:start w:val="1"/>
      <w:numFmt w:val="russianLower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21FA1FE3"/>
    <w:multiLevelType w:val="hybridMultilevel"/>
    <w:tmpl w:val="FAA2E62E"/>
    <w:lvl w:ilvl="0" w:tplc="575841F6">
      <w:start w:val="1"/>
      <w:numFmt w:val="russianLower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2444C87"/>
    <w:multiLevelType w:val="hybridMultilevel"/>
    <w:tmpl w:val="39DE7914"/>
    <w:lvl w:ilvl="0" w:tplc="575841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2524F88"/>
    <w:multiLevelType w:val="hybridMultilevel"/>
    <w:tmpl w:val="CC5ECFA0"/>
    <w:lvl w:ilvl="0" w:tplc="575841F6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37329C5"/>
    <w:multiLevelType w:val="hybridMultilevel"/>
    <w:tmpl w:val="35742F0E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258343A8"/>
    <w:multiLevelType w:val="hybridMultilevel"/>
    <w:tmpl w:val="ADB44D14"/>
    <w:lvl w:ilvl="0" w:tplc="575841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61701AA"/>
    <w:multiLevelType w:val="hybridMultilevel"/>
    <w:tmpl w:val="2950668E"/>
    <w:lvl w:ilvl="0" w:tplc="575841F6">
      <w:start w:val="1"/>
      <w:numFmt w:val="russianLower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26414430"/>
    <w:multiLevelType w:val="hybridMultilevel"/>
    <w:tmpl w:val="684CBEFE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5">
    <w:nsid w:val="26D33191"/>
    <w:multiLevelType w:val="hybridMultilevel"/>
    <w:tmpl w:val="96142AD6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75F2701"/>
    <w:multiLevelType w:val="hybridMultilevel"/>
    <w:tmpl w:val="F864C498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>
    <w:nsid w:val="28922C16"/>
    <w:multiLevelType w:val="hybridMultilevel"/>
    <w:tmpl w:val="F60E4238"/>
    <w:lvl w:ilvl="0" w:tplc="575841F6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28A27CA1"/>
    <w:multiLevelType w:val="hybridMultilevel"/>
    <w:tmpl w:val="02967B4E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9">
    <w:nsid w:val="29AD0D5B"/>
    <w:multiLevelType w:val="hybridMultilevel"/>
    <w:tmpl w:val="2BF0DA0A"/>
    <w:lvl w:ilvl="0" w:tplc="575841F6">
      <w:start w:val="1"/>
      <w:numFmt w:val="russianLower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29DA42A2"/>
    <w:multiLevelType w:val="hybridMultilevel"/>
    <w:tmpl w:val="5016C0CE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2A2F001A"/>
    <w:multiLevelType w:val="hybridMultilevel"/>
    <w:tmpl w:val="439650E4"/>
    <w:lvl w:ilvl="0" w:tplc="575841F6">
      <w:start w:val="1"/>
      <w:numFmt w:val="russianLower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2A681CCB"/>
    <w:multiLevelType w:val="hybridMultilevel"/>
    <w:tmpl w:val="9000DDB8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2A8145F2"/>
    <w:multiLevelType w:val="hybridMultilevel"/>
    <w:tmpl w:val="1A2EBE8E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2A9C5FCA"/>
    <w:multiLevelType w:val="hybridMultilevel"/>
    <w:tmpl w:val="29004B0E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>
    <w:nsid w:val="2C1C721A"/>
    <w:multiLevelType w:val="hybridMultilevel"/>
    <w:tmpl w:val="5DE805E4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>
    <w:nsid w:val="2CCE03B5"/>
    <w:multiLevelType w:val="hybridMultilevel"/>
    <w:tmpl w:val="F0B4F3B4"/>
    <w:lvl w:ilvl="0" w:tplc="575841F6">
      <w:start w:val="1"/>
      <w:numFmt w:val="russianLower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>
    <w:nsid w:val="2DA25D4E"/>
    <w:multiLevelType w:val="hybridMultilevel"/>
    <w:tmpl w:val="7346BCDE"/>
    <w:lvl w:ilvl="0" w:tplc="13E6A01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E0C4536"/>
    <w:multiLevelType w:val="hybridMultilevel"/>
    <w:tmpl w:val="F3BE56A0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9">
    <w:nsid w:val="2EF52904"/>
    <w:multiLevelType w:val="hybridMultilevel"/>
    <w:tmpl w:val="72B61E52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0">
    <w:nsid w:val="2F2024D6"/>
    <w:multiLevelType w:val="hybridMultilevel"/>
    <w:tmpl w:val="B34609F4"/>
    <w:lvl w:ilvl="0" w:tplc="575841F6">
      <w:start w:val="1"/>
      <w:numFmt w:val="russianLower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>
    <w:nsid w:val="2F562689"/>
    <w:multiLevelType w:val="hybridMultilevel"/>
    <w:tmpl w:val="0324E3C8"/>
    <w:lvl w:ilvl="0" w:tplc="F44A8294">
      <w:start w:val="1"/>
      <w:numFmt w:val="russianLow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2F726EEF"/>
    <w:multiLevelType w:val="hybridMultilevel"/>
    <w:tmpl w:val="440AB49A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30C8357A"/>
    <w:multiLevelType w:val="hybridMultilevel"/>
    <w:tmpl w:val="8BA001D8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30CD6A15"/>
    <w:multiLevelType w:val="hybridMultilevel"/>
    <w:tmpl w:val="098EC988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5">
    <w:nsid w:val="31096B21"/>
    <w:multiLevelType w:val="hybridMultilevel"/>
    <w:tmpl w:val="33244780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>
    <w:nsid w:val="32047023"/>
    <w:multiLevelType w:val="hybridMultilevel"/>
    <w:tmpl w:val="658E5E9E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>
    <w:nsid w:val="33452DA0"/>
    <w:multiLevelType w:val="hybridMultilevel"/>
    <w:tmpl w:val="FB2C50BC"/>
    <w:lvl w:ilvl="0" w:tplc="575841F6">
      <w:start w:val="1"/>
      <w:numFmt w:val="russianLower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336B4C7B"/>
    <w:multiLevelType w:val="hybridMultilevel"/>
    <w:tmpl w:val="C1C402EE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9">
    <w:nsid w:val="33C07B08"/>
    <w:multiLevelType w:val="hybridMultilevel"/>
    <w:tmpl w:val="877AE7A6"/>
    <w:lvl w:ilvl="0" w:tplc="575841F6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33DC2EF6"/>
    <w:multiLevelType w:val="hybridMultilevel"/>
    <w:tmpl w:val="8A263F46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>
    <w:nsid w:val="341414E8"/>
    <w:multiLevelType w:val="hybridMultilevel"/>
    <w:tmpl w:val="93B4DF48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2">
    <w:nsid w:val="342E7CC7"/>
    <w:multiLevelType w:val="hybridMultilevel"/>
    <w:tmpl w:val="55449DD2"/>
    <w:lvl w:ilvl="0" w:tplc="C84CBF30">
      <w:start w:val="1"/>
      <w:numFmt w:val="russianLower"/>
      <w:lvlText w:val="%1"/>
      <w:lvlJc w:val="left"/>
      <w:pPr>
        <w:tabs>
          <w:tab w:val="num" w:pos="1318"/>
        </w:tabs>
        <w:ind w:left="1318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83">
    <w:nsid w:val="35606FB8"/>
    <w:multiLevelType w:val="hybridMultilevel"/>
    <w:tmpl w:val="608C3CF8"/>
    <w:lvl w:ilvl="0" w:tplc="981E4186">
      <w:start w:val="1"/>
      <w:numFmt w:val="russianLow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4">
    <w:nsid w:val="356D64EF"/>
    <w:multiLevelType w:val="hybridMultilevel"/>
    <w:tmpl w:val="EBCC8466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5">
    <w:nsid w:val="373F25ED"/>
    <w:multiLevelType w:val="hybridMultilevel"/>
    <w:tmpl w:val="8BA001D8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>
    <w:nsid w:val="38653857"/>
    <w:multiLevelType w:val="hybridMultilevel"/>
    <w:tmpl w:val="4A565D20"/>
    <w:lvl w:ilvl="0" w:tplc="575841F6">
      <w:start w:val="1"/>
      <w:numFmt w:val="russianLower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>
    <w:nsid w:val="39511BAE"/>
    <w:multiLevelType w:val="hybridMultilevel"/>
    <w:tmpl w:val="1B9EE63E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>
    <w:nsid w:val="398140D7"/>
    <w:multiLevelType w:val="hybridMultilevel"/>
    <w:tmpl w:val="5936E22E"/>
    <w:lvl w:ilvl="0" w:tplc="575841F6">
      <w:start w:val="1"/>
      <w:numFmt w:val="russianLower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>
    <w:nsid w:val="398C6284"/>
    <w:multiLevelType w:val="hybridMultilevel"/>
    <w:tmpl w:val="6050402A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>
    <w:nsid w:val="39FE7441"/>
    <w:multiLevelType w:val="hybridMultilevel"/>
    <w:tmpl w:val="765415D8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>
    <w:nsid w:val="3A255DEB"/>
    <w:multiLevelType w:val="hybridMultilevel"/>
    <w:tmpl w:val="BB0EA52A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>
    <w:nsid w:val="3A4400EA"/>
    <w:multiLevelType w:val="hybridMultilevel"/>
    <w:tmpl w:val="9B188AEE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B381F2E"/>
    <w:multiLevelType w:val="hybridMultilevel"/>
    <w:tmpl w:val="A6C675CA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4">
    <w:nsid w:val="3B4B65EB"/>
    <w:multiLevelType w:val="hybridMultilevel"/>
    <w:tmpl w:val="6FDCB4AA"/>
    <w:lvl w:ilvl="0" w:tplc="575841F6">
      <w:start w:val="1"/>
      <w:numFmt w:val="russianLower"/>
      <w:lvlText w:val="%1.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B9A4C11"/>
    <w:multiLevelType w:val="hybridMultilevel"/>
    <w:tmpl w:val="CF30E466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>
    <w:nsid w:val="3D4B3506"/>
    <w:multiLevelType w:val="hybridMultilevel"/>
    <w:tmpl w:val="D8BA0770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7">
    <w:nsid w:val="3D4C5FA6"/>
    <w:multiLevelType w:val="hybridMultilevel"/>
    <w:tmpl w:val="44F274BE"/>
    <w:lvl w:ilvl="0" w:tplc="575841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D4E2AC3"/>
    <w:multiLevelType w:val="hybridMultilevel"/>
    <w:tmpl w:val="8EBC6456"/>
    <w:lvl w:ilvl="0" w:tplc="575841F6">
      <w:start w:val="1"/>
      <w:numFmt w:val="russianLower"/>
      <w:lvlText w:val="%1.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D634BE7"/>
    <w:multiLevelType w:val="hybridMultilevel"/>
    <w:tmpl w:val="57744DF0"/>
    <w:lvl w:ilvl="0" w:tplc="575841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DCE3C00"/>
    <w:multiLevelType w:val="hybridMultilevel"/>
    <w:tmpl w:val="1C1808FA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3E951BC0"/>
    <w:multiLevelType w:val="hybridMultilevel"/>
    <w:tmpl w:val="B5761F12"/>
    <w:lvl w:ilvl="0" w:tplc="7632F7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75841F6">
      <w:start w:val="1"/>
      <w:numFmt w:val="russianLower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>
    <w:nsid w:val="41923C06"/>
    <w:multiLevelType w:val="hybridMultilevel"/>
    <w:tmpl w:val="D3DA0980"/>
    <w:lvl w:ilvl="0" w:tplc="AF4C9DCC">
      <w:start w:val="1"/>
      <w:numFmt w:val="russianLower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3">
    <w:nsid w:val="430D040B"/>
    <w:multiLevelType w:val="hybridMultilevel"/>
    <w:tmpl w:val="B10C9FF2"/>
    <w:lvl w:ilvl="0" w:tplc="575841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32E1074"/>
    <w:multiLevelType w:val="hybridMultilevel"/>
    <w:tmpl w:val="E3C46B36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5">
    <w:nsid w:val="442A45E0"/>
    <w:multiLevelType w:val="hybridMultilevel"/>
    <w:tmpl w:val="DC2C088C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>
    <w:nsid w:val="442E6CAC"/>
    <w:multiLevelType w:val="hybridMultilevel"/>
    <w:tmpl w:val="B4ACAB80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7">
    <w:nsid w:val="460F6653"/>
    <w:multiLevelType w:val="hybridMultilevel"/>
    <w:tmpl w:val="776E49F4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8">
    <w:nsid w:val="46381DF4"/>
    <w:multiLevelType w:val="hybridMultilevel"/>
    <w:tmpl w:val="A0F417D6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9">
    <w:nsid w:val="46F45220"/>
    <w:multiLevelType w:val="hybridMultilevel"/>
    <w:tmpl w:val="DE8C511A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0">
    <w:nsid w:val="471E1D08"/>
    <w:multiLevelType w:val="hybridMultilevel"/>
    <w:tmpl w:val="C26C1BB0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1">
    <w:nsid w:val="474607EB"/>
    <w:multiLevelType w:val="hybridMultilevel"/>
    <w:tmpl w:val="06822850"/>
    <w:lvl w:ilvl="0" w:tplc="575841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7A7142D"/>
    <w:multiLevelType w:val="hybridMultilevel"/>
    <w:tmpl w:val="695C441A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3">
    <w:nsid w:val="481D4DC8"/>
    <w:multiLevelType w:val="hybridMultilevel"/>
    <w:tmpl w:val="5BBA6E08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4">
    <w:nsid w:val="483C5680"/>
    <w:multiLevelType w:val="hybridMultilevel"/>
    <w:tmpl w:val="811C73C6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5">
    <w:nsid w:val="483E3C56"/>
    <w:multiLevelType w:val="hybridMultilevel"/>
    <w:tmpl w:val="BD6683DA"/>
    <w:lvl w:ilvl="0" w:tplc="575841F6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49F61CD8"/>
    <w:multiLevelType w:val="hybridMultilevel"/>
    <w:tmpl w:val="7B5CD64C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7">
    <w:nsid w:val="4CDF5097"/>
    <w:multiLevelType w:val="hybridMultilevel"/>
    <w:tmpl w:val="EB96846E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8">
    <w:nsid w:val="4DF9126F"/>
    <w:multiLevelType w:val="hybridMultilevel"/>
    <w:tmpl w:val="A62C76EA"/>
    <w:lvl w:ilvl="0" w:tplc="575841F6">
      <w:start w:val="1"/>
      <w:numFmt w:val="russianLower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9">
    <w:nsid w:val="4E3D347E"/>
    <w:multiLevelType w:val="hybridMultilevel"/>
    <w:tmpl w:val="15D041E0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0">
    <w:nsid w:val="4E8E5973"/>
    <w:multiLevelType w:val="hybridMultilevel"/>
    <w:tmpl w:val="9AB823EE"/>
    <w:lvl w:ilvl="0" w:tplc="575841F6">
      <w:start w:val="1"/>
      <w:numFmt w:val="russianLower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8CC054">
      <w:start w:val="1"/>
      <w:numFmt w:val="russianLower"/>
      <w:lvlText w:val="%2.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121">
    <w:nsid w:val="4FB941ED"/>
    <w:multiLevelType w:val="hybridMultilevel"/>
    <w:tmpl w:val="C8CCCC84"/>
    <w:lvl w:ilvl="0" w:tplc="575841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FED6BB6"/>
    <w:multiLevelType w:val="hybridMultilevel"/>
    <w:tmpl w:val="EE9C7358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3">
    <w:nsid w:val="507E37F3"/>
    <w:multiLevelType w:val="hybridMultilevel"/>
    <w:tmpl w:val="4F001810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4">
    <w:nsid w:val="50EE13E8"/>
    <w:multiLevelType w:val="hybridMultilevel"/>
    <w:tmpl w:val="C6DEE3E6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5">
    <w:nsid w:val="51AB6620"/>
    <w:multiLevelType w:val="hybridMultilevel"/>
    <w:tmpl w:val="6CC41DB4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6">
    <w:nsid w:val="520D01F1"/>
    <w:multiLevelType w:val="hybridMultilevel"/>
    <w:tmpl w:val="679A0C18"/>
    <w:lvl w:ilvl="0" w:tplc="575841F6">
      <w:start w:val="1"/>
      <w:numFmt w:val="russianLower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7">
    <w:nsid w:val="523E6226"/>
    <w:multiLevelType w:val="hybridMultilevel"/>
    <w:tmpl w:val="1758DD74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8">
    <w:nsid w:val="5244437A"/>
    <w:multiLevelType w:val="hybridMultilevel"/>
    <w:tmpl w:val="CA48E1DC"/>
    <w:lvl w:ilvl="0" w:tplc="575841F6">
      <w:start w:val="1"/>
      <w:numFmt w:val="russianLower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8CC054">
      <w:start w:val="1"/>
      <w:numFmt w:val="russianLower"/>
      <w:lvlText w:val="%2.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129">
    <w:nsid w:val="54185D39"/>
    <w:multiLevelType w:val="hybridMultilevel"/>
    <w:tmpl w:val="5A561522"/>
    <w:lvl w:ilvl="0" w:tplc="575841F6">
      <w:start w:val="1"/>
      <w:numFmt w:val="russianLower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>
    <w:nsid w:val="54EB01DA"/>
    <w:multiLevelType w:val="hybridMultilevel"/>
    <w:tmpl w:val="606C9502"/>
    <w:lvl w:ilvl="0" w:tplc="575841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7B50A8F"/>
    <w:multiLevelType w:val="hybridMultilevel"/>
    <w:tmpl w:val="7768609A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2">
    <w:nsid w:val="583360DD"/>
    <w:multiLevelType w:val="hybridMultilevel"/>
    <w:tmpl w:val="78AE072C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3">
    <w:nsid w:val="583A75C0"/>
    <w:multiLevelType w:val="hybridMultilevel"/>
    <w:tmpl w:val="55A4D56A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4">
    <w:nsid w:val="583F39B3"/>
    <w:multiLevelType w:val="hybridMultilevel"/>
    <w:tmpl w:val="AF746470"/>
    <w:lvl w:ilvl="0" w:tplc="575841F6">
      <w:start w:val="1"/>
      <w:numFmt w:val="russianLower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>
    <w:nsid w:val="586B4775"/>
    <w:multiLevelType w:val="hybridMultilevel"/>
    <w:tmpl w:val="48321E52"/>
    <w:lvl w:ilvl="0" w:tplc="575841F6">
      <w:start w:val="1"/>
      <w:numFmt w:val="russianLower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8CC054">
      <w:start w:val="1"/>
      <w:numFmt w:val="russianLower"/>
      <w:lvlText w:val="%2.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136">
    <w:nsid w:val="59500DC7"/>
    <w:multiLevelType w:val="hybridMultilevel"/>
    <w:tmpl w:val="6A56E226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7">
    <w:nsid w:val="59817A3C"/>
    <w:multiLevelType w:val="hybridMultilevel"/>
    <w:tmpl w:val="65249CB8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8">
    <w:nsid w:val="59891597"/>
    <w:multiLevelType w:val="hybridMultilevel"/>
    <w:tmpl w:val="CBC24C88"/>
    <w:lvl w:ilvl="0" w:tplc="575841F6">
      <w:start w:val="1"/>
      <w:numFmt w:val="russianLower"/>
      <w:lvlText w:val="%1."/>
      <w:lvlJc w:val="left"/>
      <w:pPr>
        <w:ind w:left="108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5A4974AD"/>
    <w:multiLevelType w:val="hybridMultilevel"/>
    <w:tmpl w:val="E40A170C"/>
    <w:lvl w:ilvl="0" w:tplc="575841F6">
      <w:start w:val="1"/>
      <w:numFmt w:val="russianLower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>
    <w:nsid w:val="5A826D30"/>
    <w:multiLevelType w:val="hybridMultilevel"/>
    <w:tmpl w:val="1AE05710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1">
    <w:nsid w:val="5A8F7527"/>
    <w:multiLevelType w:val="hybridMultilevel"/>
    <w:tmpl w:val="B48E2168"/>
    <w:lvl w:ilvl="0" w:tplc="FCFAA9EE">
      <w:start w:val="1"/>
      <w:numFmt w:val="russianLower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2">
    <w:nsid w:val="5A937B2B"/>
    <w:multiLevelType w:val="hybridMultilevel"/>
    <w:tmpl w:val="F26A4FB0"/>
    <w:lvl w:ilvl="0" w:tplc="575841F6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5B2C00F8"/>
    <w:multiLevelType w:val="hybridMultilevel"/>
    <w:tmpl w:val="C59EFC18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4">
    <w:nsid w:val="5B691446"/>
    <w:multiLevelType w:val="hybridMultilevel"/>
    <w:tmpl w:val="050ABB54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5">
    <w:nsid w:val="5B78571F"/>
    <w:multiLevelType w:val="hybridMultilevel"/>
    <w:tmpl w:val="045C9C5E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6">
    <w:nsid w:val="5C0C0A92"/>
    <w:multiLevelType w:val="hybridMultilevel"/>
    <w:tmpl w:val="EDDA79A2"/>
    <w:lvl w:ilvl="0" w:tplc="9A565E54">
      <w:start w:val="1"/>
      <w:numFmt w:val="russianLower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7">
    <w:nsid w:val="5C1726D1"/>
    <w:multiLevelType w:val="hybridMultilevel"/>
    <w:tmpl w:val="C9B27094"/>
    <w:lvl w:ilvl="0" w:tplc="575841F6">
      <w:start w:val="1"/>
      <w:numFmt w:val="russianLower"/>
      <w:lvlText w:val="%1.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C730498"/>
    <w:multiLevelType w:val="hybridMultilevel"/>
    <w:tmpl w:val="B2A4E63E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9">
    <w:nsid w:val="5D9B5923"/>
    <w:multiLevelType w:val="hybridMultilevel"/>
    <w:tmpl w:val="933A7C76"/>
    <w:lvl w:ilvl="0" w:tplc="575841F6">
      <w:start w:val="1"/>
      <w:numFmt w:val="russianLower"/>
      <w:lvlText w:val="%1.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E1359E0"/>
    <w:multiLevelType w:val="hybridMultilevel"/>
    <w:tmpl w:val="4E2C8056"/>
    <w:lvl w:ilvl="0" w:tplc="575841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F267252"/>
    <w:multiLevelType w:val="hybridMultilevel"/>
    <w:tmpl w:val="0EB80DFE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2">
    <w:nsid w:val="606727FB"/>
    <w:multiLevelType w:val="hybridMultilevel"/>
    <w:tmpl w:val="F2681F74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3">
    <w:nsid w:val="60A97353"/>
    <w:multiLevelType w:val="hybridMultilevel"/>
    <w:tmpl w:val="FBA2346A"/>
    <w:lvl w:ilvl="0" w:tplc="981E4186">
      <w:start w:val="1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626D2D5A"/>
    <w:multiLevelType w:val="hybridMultilevel"/>
    <w:tmpl w:val="F44CCB84"/>
    <w:lvl w:ilvl="0" w:tplc="39A2802C">
      <w:start w:val="1"/>
      <w:numFmt w:val="russianLower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5">
    <w:nsid w:val="63D11A85"/>
    <w:multiLevelType w:val="hybridMultilevel"/>
    <w:tmpl w:val="1AF466CE"/>
    <w:lvl w:ilvl="0" w:tplc="575841F6">
      <w:start w:val="1"/>
      <w:numFmt w:val="russianLower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>
    <w:nsid w:val="64125A8C"/>
    <w:multiLevelType w:val="hybridMultilevel"/>
    <w:tmpl w:val="06F403B8"/>
    <w:lvl w:ilvl="0" w:tplc="575841F6">
      <w:start w:val="1"/>
      <w:numFmt w:val="russianLower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7">
    <w:nsid w:val="643B0434"/>
    <w:multiLevelType w:val="hybridMultilevel"/>
    <w:tmpl w:val="E77C0A9C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8">
    <w:nsid w:val="64E20645"/>
    <w:multiLevelType w:val="hybridMultilevel"/>
    <w:tmpl w:val="5E207930"/>
    <w:lvl w:ilvl="0" w:tplc="575841F6">
      <w:start w:val="1"/>
      <w:numFmt w:val="russianLow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9">
    <w:nsid w:val="66370EC8"/>
    <w:multiLevelType w:val="hybridMultilevel"/>
    <w:tmpl w:val="9008F424"/>
    <w:lvl w:ilvl="0" w:tplc="A97ECD16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5841F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6691FD0"/>
    <w:multiLevelType w:val="hybridMultilevel"/>
    <w:tmpl w:val="502ADAB6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1">
    <w:nsid w:val="66AE649A"/>
    <w:multiLevelType w:val="hybridMultilevel"/>
    <w:tmpl w:val="1D7ED816"/>
    <w:lvl w:ilvl="0" w:tplc="86C236FE">
      <w:start w:val="1"/>
      <w:numFmt w:val="russianLower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2">
    <w:nsid w:val="66BA3B52"/>
    <w:multiLevelType w:val="hybridMultilevel"/>
    <w:tmpl w:val="FE804176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3">
    <w:nsid w:val="67D5270A"/>
    <w:multiLevelType w:val="hybridMultilevel"/>
    <w:tmpl w:val="B0F08D22"/>
    <w:lvl w:ilvl="0" w:tplc="575841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8083B67"/>
    <w:multiLevelType w:val="hybridMultilevel"/>
    <w:tmpl w:val="271250EE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5">
    <w:nsid w:val="6929049E"/>
    <w:multiLevelType w:val="hybridMultilevel"/>
    <w:tmpl w:val="A064BA54"/>
    <w:lvl w:ilvl="0" w:tplc="575841F6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>
    <w:nsid w:val="6B9F7F24"/>
    <w:multiLevelType w:val="hybridMultilevel"/>
    <w:tmpl w:val="9D0EBB46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7">
    <w:nsid w:val="6D250467"/>
    <w:multiLevelType w:val="hybridMultilevel"/>
    <w:tmpl w:val="261EB51E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8">
    <w:nsid w:val="6DBC207E"/>
    <w:multiLevelType w:val="hybridMultilevel"/>
    <w:tmpl w:val="8BAA647C"/>
    <w:lvl w:ilvl="0" w:tplc="575841F6">
      <w:start w:val="1"/>
      <w:numFmt w:val="russianLower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8CC054">
      <w:start w:val="1"/>
      <w:numFmt w:val="russianLower"/>
      <w:lvlText w:val="%2.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169">
    <w:nsid w:val="70D20019"/>
    <w:multiLevelType w:val="hybridMultilevel"/>
    <w:tmpl w:val="FC62E39C"/>
    <w:lvl w:ilvl="0" w:tplc="575841F6">
      <w:start w:val="1"/>
      <w:numFmt w:val="russianLower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8CC054">
      <w:start w:val="1"/>
      <w:numFmt w:val="russianLower"/>
      <w:lvlText w:val="%2.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170">
    <w:nsid w:val="727A784F"/>
    <w:multiLevelType w:val="hybridMultilevel"/>
    <w:tmpl w:val="60BCA126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1">
    <w:nsid w:val="72C13888"/>
    <w:multiLevelType w:val="hybridMultilevel"/>
    <w:tmpl w:val="F4F4B502"/>
    <w:lvl w:ilvl="0" w:tplc="575841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33051BC"/>
    <w:multiLevelType w:val="hybridMultilevel"/>
    <w:tmpl w:val="DB2CD42E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3">
    <w:nsid w:val="74077796"/>
    <w:multiLevelType w:val="hybridMultilevel"/>
    <w:tmpl w:val="EB0A77B6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4">
    <w:nsid w:val="75896BBD"/>
    <w:multiLevelType w:val="hybridMultilevel"/>
    <w:tmpl w:val="DEEEF99C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5">
    <w:nsid w:val="76097833"/>
    <w:multiLevelType w:val="hybridMultilevel"/>
    <w:tmpl w:val="0C3CDFE2"/>
    <w:lvl w:ilvl="0" w:tplc="575841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69168A7"/>
    <w:multiLevelType w:val="hybridMultilevel"/>
    <w:tmpl w:val="5D202174"/>
    <w:lvl w:ilvl="0" w:tplc="575841F6">
      <w:start w:val="1"/>
      <w:numFmt w:val="russianLower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8CC054">
      <w:start w:val="1"/>
      <w:numFmt w:val="russianLower"/>
      <w:lvlText w:val="%2.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177">
    <w:nsid w:val="77F429A2"/>
    <w:multiLevelType w:val="hybridMultilevel"/>
    <w:tmpl w:val="C1C65086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8">
    <w:nsid w:val="77F719AA"/>
    <w:multiLevelType w:val="hybridMultilevel"/>
    <w:tmpl w:val="9BFA6042"/>
    <w:lvl w:ilvl="0" w:tplc="575841F6">
      <w:start w:val="1"/>
      <w:numFmt w:val="russianLower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88140E6"/>
    <w:multiLevelType w:val="hybridMultilevel"/>
    <w:tmpl w:val="FDFE8934"/>
    <w:lvl w:ilvl="0" w:tplc="575841F6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>
    <w:nsid w:val="78D67784"/>
    <w:multiLevelType w:val="hybridMultilevel"/>
    <w:tmpl w:val="A78C46F6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1">
    <w:nsid w:val="78EB24FD"/>
    <w:multiLevelType w:val="hybridMultilevel"/>
    <w:tmpl w:val="4B9AAA9E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2">
    <w:nsid w:val="797A11D7"/>
    <w:multiLevelType w:val="hybridMultilevel"/>
    <w:tmpl w:val="CA9E8C4C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3">
    <w:nsid w:val="799517D0"/>
    <w:multiLevelType w:val="hybridMultilevel"/>
    <w:tmpl w:val="8C309174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4">
    <w:nsid w:val="79E22626"/>
    <w:multiLevelType w:val="hybridMultilevel"/>
    <w:tmpl w:val="97AC4BEE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5">
    <w:nsid w:val="79EE7806"/>
    <w:multiLevelType w:val="hybridMultilevel"/>
    <w:tmpl w:val="803E5FC8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6">
    <w:nsid w:val="79F91F0F"/>
    <w:multiLevelType w:val="hybridMultilevel"/>
    <w:tmpl w:val="8B70E2B0"/>
    <w:lvl w:ilvl="0" w:tplc="575841F6">
      <w:start w:val="1"/>
      <w:numFmt w:val="russianLower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7">
    <w:nsid w:val="7B262DD3"/>
    <w:multiLevelType w:val="hybridMultilevel"/>
    <w:tmpl w:val="8A08BE34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8">
    <w:nsid w:val="7B8A3B06"/>
    <w:multiLevelType w:val="hybridMultilevel"/>
    <w:tmpl w:val="31366A8E"/>
    <w:lvl w:ilvl="0" w:tplc="13E6A01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C146B23"/>
    <w:multiLevelType w:val="hybridMultilevel"/>
    <w:tmpl w:val="C59ED8AC"/>
    <w:lvl w:ilvl="0" w:tplc="575841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CB86F0A"/>
    <w:multiLevelType w:val="hybridMultilevel"/>
    <w:tmpl w:val="25E056DC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1">
    <w:nsid w:val="7CEF2853"/>
    <w:multiLevelType w:val="hybridMultilevel"/>
    <w:tmpl w:val="7FFEB274"/>
    <w:lvl w:ilvl="0" w:tplc="575841F6">
      <w:start w:val="1"/>
      <w:numFmt w:val="russianLower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2">
    <w:nsid w:val="7CF464F9"/>
    <w:multiLevelType w:val="hybridMultilevel"/>
    <w:tmpl w:val="BF3E47C2"/>
    <w:lvl w:ilvl="0" w:tplc="575841F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3">
    <w:nsid w:val="7D5C0001"/>
    <w:multiLevelType w:val="hybridMultilevel"/>
    <w:tmpl w:val="BD8E954C"/>
    <w:lvl w:ilvl="0" w:tplc="575841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7DDC41FB"/>
    <w:multiLevelType w:val="hybridMultilevel"/>
    <w:tmpl w:val="EC4E264A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5">
    <w:nsid w:val="7EDA5736"/>
    <w:multiLevelType w:val="hybridMultilevel"/>
    <w:tmpl w:val="FBCA0032"/>
    <w:lvl w:ilvl="0" w:tplc="A97ECD16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5841F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F996CBA"/>
    <w:multiLevelType w:val="hybridMultilevel"/>
    <w:tmpl w:val="F7E48FA0"/>
    <w:lvl w:ilvl="0" w:tplc="575841F6">
      <w:start w:val="1"/>
      <w:numFmt w:val="russianLow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39"/>
  </w:num>
  <w:num w:numId="2">
    <w:abstractNumId w:val="189"/>
  </w:num>
  <w:num w:numId="3">
    <w:abstractNumId w:val="171"/>
  </w:num>
  <w:num w:numId="4">
    <w:abstractNumId w:val="130"/>
  </w:num>
  <w:num w:numId="5">
    <w:abstractNumId w:val="178"/>
  </w:num>
  <w:num w:numId="6">
    <w:abstractNumId w:val="47"/>
  </w:num>
  <w:num w:numId="7">
    <w:abstractNumId w:val="102"/>
  </w:num>
  <w:num w:numId="8">
    <w:abstractNumId w:val="28"/>
  </w:num>
  <w:num w:numId="9">
    <w:abstractNumId w:val="141"/>
  </w:num>
  <w:num w:numId="10">
    <w:abstractNumId w:val="61"/>
  </w:num>
  <w:num w:numId="11">
    <w:abstractNumId w:val="161"/>
  </w:num>
  <w:num w:numId="12">
    <w:abstractNumId w:val="155"/>
  </w:num>
  <w:num w:numId="13">
    <w:abstractNumId w:val="53"/>
  </w:num>
  <w:num w:numId="14">
    <w:abstractNumId w:val="154"/>
  </w:num>
  <w:num w:numId="15">
    <w:abstractNumId w:val="146"/>
  </w:num>
  <w:num w:numId="16">
    <w:abstractNumId w:val="24"/>
  </w:num>
  <w:num w:numId="17">
    <w:abstractNumId w:val="5"/>
  </w:num>
  <w:num w:numId="18">
    <w:abstractNumId w:val="32"/>
  </w:num>
  <w:num w:numId="19">
    <w:abstractNumId w:val="138"/>
  </w:num>
  <w:num w:numId="20">
    <w:abstractNumId w:val="54"/>
  </w:num>
  <w:num w:numId="21">
    <w:abstractNumId w:val="113"/>
  </w:num>
  <w:num w:numId="22">
    <w:abstractNumId w:val="166"/>
  </w:num>
  <w:num w:numId="23">
    <w:abstractNumId w:val="84"/>
  </w:num>
  <w:num w:numId="24">
    <w:abstractNumId w:val="119"/>
  </w:num>
  <w:num w:numId="25">
    <w:abstractNumId w:val="110"/>
  </w:num>
  <w:num w:numId="26">
    <w:abstractNumId w:val="137"/>
  </w:num>
  <w:num w:numId="27">
    <w:abstractNumId w:val="132"/>
  </w:num>
  <w:num w:numId="28">
    <w:abstractNumId w:val="181"/>
  </w:num>
  <w:num w:numId="29">
    <w:abstractNumId w:val="78"/>
  </w:num>
  <w:num w:numId="30">
    <w:abstractNumId w:val="94"/>
  </w:num>
  <w:num w:numId="31">
    <w:abstractNumId w:val="149"/>
  </w:num>
  <w:num w:numId="32">
    <w:abstractNumId w:val="191"/>
  </w:num>
  <w:num w:numId="33">
    <w:abstractNumId w:val="27"/>
  </w:num>
  <w:num w:numId="34">
    <w:abstractNumId w:val="17"/>
  </w:num>
  <w:num w:numId="35">
    <w:abstractNumId w:val="168"/>
  </w:num>
  <w:num w:numId="36">
    <w:abstractNumId w:val="68"/>
  </w:num>
  <w:num w:numId="37">
    <w:abstractNumId w:val="176"/>
  </w:num>
  <w:num w:numId="38">
    <w:abstractNumId w:val="169"/>
  </w:num>
  <w:num w:numId="39">
    <w:abstractNumId w:val="144"/>
  </w:num>
  <w:num w:numId="40">
    <w:abstractNumId w:val="120"/>
  </w:num>
  <w:num w:numId="41">
    <w:abstractNumId w:val="34"/>
  </w:num>
  <w:num w:numId="42">
    <w:abstractNumId w:val="172"/>
  </w:num>
  <w:num w:numId="43">
    <w:abstractNumId w:val="69"/>
  </w:num>
  <w:num w:numId="44">
    <w:abstractNumId w:val="18"/>
  </w:num>
  <w:num w:numId="45">
    <w:abstractNumId w:val="128"/>
  </w:num>
  <w:num w:numId="46">
    <w:abstractNumId w:val="33"/>
  </w:num>
  <w:num w:numId="47">
    <w:abstractNumId w:val="38"/>
  </w:num>
  <w:num w:numId="48">
    <w:abstractNumId w:val="16"/>
  </w:num>
  <w:num w:numId="49">
    <w:abstractNumId w:val="136"/>
  </w:num>
  <w:num w:numId="50">
    <w:abstractNumId w:val="81"/>
  </w:num>
  <w:num w:numId="51">
    <w:abstractNumId w:val="140"/>
  </w:num>
  <w:num w:numId="52">
    <w:abstractNumId w:val="167"/>
  </w:num>
  <w:num w:numId="53">
    <w:abstractNumId w:val="157"/>
  </w:num>
  <w:num w:numId="54">
    <w:abstractNumId w:val="74"/>
  </w:num>
  <w:num w:numId="55">
    <w:abstractNumId w:val="195"/>
  </w:num>
  <w:num w:numId="56">
    <w:abstractNumId w:val="98"/>
  </w:num>
  <w:num w:numId="57">
    <w:abstractNumId w:val="42"/>
  </w:num>
  <w:num w:numId="58">
    <w:abstractNumId w:val="30"/>
  </w:num>
  <w:num w:numId="59">
    <w:abstractNumId w:val="159"/>
  </w:num>
  <w:num w:numId="60">
    <w:abstractNumId w:val="83"/>
  </w:num>
  <w:num w:numId="61">
    <w:abstractNumId w:val="153"/>
  </w:num>
  <w:num w:numId="62">
    <w:abstractNumId w:val="82"/>
  </w:num>
  <w:num w:numId="63">
    <w:abstractNumId w:val="71"/>
  </w:num>
  <w:num w:numId="64">
    <w:abstractNumId w:val="97"/>
  </w:num>
  <w:num w:numId="65">
    <w:abstractNumId w:val="163"/>
  </w:num>
  <w:num w:numId="66">
    <w:abstractNumId w:val="65"/>
  </w:num>
  <w:num w:numId="67">
    <w:abstractNumId w:val="21"/>
  </w:num>
  <w:num w:numId="68">
    <w:abstractNumId w:val="177"/>
  </w:num>
  <w:num w:numId="69">
    <w:abstractNumId w:val="173"/>
  </w:num>
  <w:num w:numId="70">
    <w:abstractNumId w:val="108"/>
  </w:num>
  <w:num w:numId="71">
    <w:abstractNumId w:val="8"/>
  </w:num>
  <w:num w:numId="72">
    <w:abstractNumId w:val="64"/>
  </w:num>
  <w:num w:numId="73">
    <w:abstractNumId w:val="31"/>
  </w:num>
  <w:num w:numId="74">
    <w:abstractNumId w:val="26"/>
  </w:num>
  <w:num w:numId="75">
    <w:abstractNumId w:val="129"/>
  </w:num>
  <w:num w:numId="76">
    <w:abstractNumId w:val="44"/>
  </w:num>
  <w:num w:numId="77">
    <w:abstractNumId w:val="43"/>
  </w:num>
  <w:num w:numId="78">
    <w:abstractNumId w:val="77"/>
  </w:num>
  <w:num w:numId="79">
    <w:abstractNumId w:val="151"/>
  </w:num>
  <w:num w:numId="80">
    <w:abstractNumId w:val="134"/>
  </w:num>
  <w:num w:numId="81">
    <w:abstractNumId w:val="51"/>
  </w:num>
  <w:num w:numId="82">
    <w:abstractNumId w:val="95"/>
  </w:num>
  <w:num w:numId="83">
    <w:abstractNumId w:val="13"/>
  </w:num>
  <w:num w:numId="84">
    <w:abstractNumId w:val="143"/>
  </w:num>
  <w:num w:numId="85">
    <w:abstractNumId w:val="3"/>
  </w:num>
  <w:num w:numId="86">
    <w:abstractNumId w:val="100"/>
  </w:num>
  <w:num w:numId="87">
    <w:abstractNumId w:val="145"/>
  </w:num>
  <w:num w:numId="88">
    <w:abstractNumId w:val="180"/>
  </w:num>
  <w:num w:numId="89">
    <w:abstractNumId w:val="29"/>
  </w:num>
  <w:num w:numId="90">
    <w:abstractNumId w:val="41"/>
  </w:num>
  <w:num w:numId="91">
    <w:abstractNumId w:val="56"/>
  </w:num>
  <w:num w:numId="92">
    <w:abstractNumId w:val="160"/>
  </w:num>
  <w:num w:numId="93">
    <w:abstractNumId w:val="11"/>
  </w:num>
  <w:num w:numId="94">
    <w:abstractNumId w:val="40"/>
  </w:num>
  <w:num w:numId="95">
    <w:abstractNumId w:val="106"/>
  </w:num>
  <w:num w:numId="96">
    <w:abstractNumId w:val="7"/>
  </w:num>
  <w:num w:numId="97">
    <w:abstractNumId w:val="10"/>
  </w:num>
  <w:num w:numId="98">
    <w:abstractNumId w:val="73"/>
  </w:num>
  <w:num w:numId="99">
    <w:abstractNumId w:val="76"/>
  </w:num>
  <w:num w:numId="100">
    <w:abstractNumId w:val="192"/>
  </w:num>
  <w:num w:numId="101">
    <w:abstractNumId w:val="87"/>
  </w:num>
  <w:num w:numId="102">
    <w:abstractNumId w:val="90"/>
  </w:num>
  <w:num w:numId="103">
    <w:abstractNumId w:val="72"/>
  </w:num>
  <w:num w:numId="104">
    <w:abstractNumId w:val="103"/>
  </w:num>
  <w:num w:numId="105">
    <w:abstractNumId w:val="111"/>
  </w:num>
  <w:num w:numId="106">
    <w:abstractNumId w:val="158"/>
  </w:num>
  <w:num w:numId="107">
    <w:abstractNumId w:val="121"/>
  </w:num>
  <w:num w:numId="108">
    <w:abstractNumId w:val="86"/>
  </w:num>
  <w:num w:numId="109">
    <w:abstractNumId w:val="12"/>
  </w:num>
  <w:num w:numId="110">
    <w:abstractNumId w:val="118"/>
  </w:num>
  <w:num w:numId="111">
    <w:abstractNumId w:val="186"/>
  </w:num>
  <w:num w:numId="112">
    <w:abstractNumId w:val="25"/>
  </w:num>
  <w:num w:numId="113">
    <w:abstractNumId w:val="2"/>
  </w:num>
  <w:num w:numId="114">
    <w:abstractNumId w:val="70"/>
  </w:num>
  <w:num w:numId="115">
    <w:abstractNumId w:val="59"/>
  </w:num>
  <w:num w:numId="116">
    <w:abstractNumId w:val="88"/>
  </w:num>
  <w:num w:numId="117">
    <w:abstractNumId w:val="126"/>
  </w:num>
  <w:num w:numId="118">
    <w:abstractNumId w:val="66"/>
  </w:num>
  <w:num w:numId="119">
    <w:abstractNumId w:val="9"/>
  </w:num>
  <w:num w:numId="120">
    <w:abstractNumId w:val="93"/>
  </w:num>
  <w:num w:numId="121">
    <w:abstractNumId w:val="127"/>
  </w:num>
  <w:num w:numId="122">
    <w:abstractNumId w:val="52"/>
  </w:num>
  <w:num w:numId="123">
    <w:abstractNumId w:val="175"/>
  </w:num>
  <w:num w:numId="124">
    <w:abstractNumId w:val="49"/>
  </w:num>
  <w:num w:numId="125">
    <w:abstractNumId w:val="193"/>
  </w:num>
  <w:num w:numId="126">
    <w:abstractNumId w:val="96"/>
  </w:num>
  <w:num w:numId="127">
    <w:abstractNumId w:val="58"/>
  </w:num>
  <w:num w:numId="128">
    <w:abstractNumId w:val="184"/>
  </w:num>
  <w:num w:numId="129">
    <w:abstractNumId w:val="194"/>
  </w:num>
  <w:num w:numId="130">
    <w:abstractNumId w:val="109"/>
  </w:num>
  <w:num w:numId="131">
    <w:abstractNumId w:val="116"/>
  </w:num>
  <w:num w:numId="132">
    <w:abstractNumId w:val="1"/>
  </w:num>
  <w:num w:numId="133">
    <w:abstractNumId w:val="46"/>
  </w:num>
  <w:num w:numId="134">
    <w:abstractNumId w:val="105"/>
  </w:num>
  <w:num w:numId="135">
    <w:abstractNumId w:val="164"/>
  </w:num>
  <w:num w:numId="136">
    <w:abstractNumId w:val="107"/>
  </w:num>
  <w:num w:numId="137">
    <w:abstractNumId w:val="139"/>
  </w:num>
  <w:num w:numId="138">
    <w:abstractNumId w:val="131"/>
  </w:num>
  <w:num w:numId="139">
    <w:abstractNumId w:val="187"/>
  </w:num>
  <w:num w:numId="140">
    <w:abstractNumId w:val="19"/>
  </w:num>
  <w:num w:numId="141">
    <w:abstractNumId w:val="125"/>
  </w:num>
  <w:num w:numId="142">
    <w:abstractNumId w:val="101"/>
  </w:num>
  <w:num w:numId="143">
    <w:abstractNumId w:val="135"/>
  </w:num>
  <w:num w:numId="144">
    <w:abstractNumId w:val="196"/>
  </w:num>
  <w:num w:numId="145">
    <w:abstractNumId w:val="91"/>
  </w:num>
  <w:num w:numId="146">
    <w:abstractNumId w:val="35"/>
  </w:num>
  <w:num w:numId="147">
    <w:abstractNumId w:val="89"/>
  </w:num>
  <w:num w:numId="148">
    <w:abstractNumId w:val="0"/>
  </w:num>
  <w:num w:numId="149">
    <w:abstractNumId w:val="123"/>
  </w:num>
  <w:num w:numId="150">
    <w:abstractNumId w:val="63"/>
  </w:num>
  <w:num w:numId="151">
    <w:abstractNumId w:val="174"/>
  </w:num>
  <w:num w:numId="152">
    <w:abstractNumId w:val="152"/>
  </w:num>
  <w:num w:numId="153">
    <w:abstractNumId w:val="114"/>
  </w:num>
  <w:num w:numId="154">
    <w:abstractNumId w:val="104"/>
  </w:num>
  <w:num w:numId="155">
    <w:abstractNumId w:val="22"/>
  </w:num>
  <w:num w:numId="156">
    <w:abstractNumId w:val="124"/>
  </w:num>
  <w:num w:numId="157">
    <w:abstractNumId w:val="112"/>
  </w:num>
  <w:num w:numId="158">
    <w:abstractNumId w:val="45"/>
  </w:num>
  <w:num w:numId="159">
    <w:abstractNumId w:val="6"/>
  </w:num>
  <w:num w:numId="160">
    <w:abstractNumId w:val="183"/>
  </w:num>
  <w:num w:numId="161">
    <w:abstractNumId w:val="148"/>
  </w:num>
  <w:num w:numId="162">
    <w:abstractNumId w:val="190"/>
  </w:num>
  <w:num w:numId="163">
    <w:abstractNumId w:val="170"/>
  </w:num>
  <w:num w:numId="164">
    <w:abstractNumId w:val="133"/>
  </w:num>
  <w:num w:numId="165">
    <w:abstractNumId w:val="185"/>
  </w:num>
  <w:num w:numId="166">
    <w:abstractNumId w:val="75"/>
  </w:num>
  <w:num w:numId="167">
    <w:abstractNumId w:val="80"/>
  </w:num>
  <w:num w:numId="168">
    <w:abstractNumId w:val="62"/>
  </w:num>
  <w:num w:numId="169">
    <w:abstractNumId w:val="99"/>
  </w:num>
  <w:num w:numId="170">
    <w:abstractNumId w:val="147"/>
  </w:num>
  <w:num w:numId="171">
    <w:abstractNumId w:val="15"/>
  </w:num>
  <w:num w:numId="172">
    <w:abstractNumId w:val="156"/>
  </w:num>
  <w:num w:numId="173">
    <w:abstractNumId w:val="117"/>
  </w:num>
  <w:num w:numId="174">
    <w:abstractNumId w:val="162"/>
  </w:num>
  <w:num w:numId="175">
    <w:abstractNumId w:val="37"/>
  </w:num>
  <w:num w:numId="176">
    <w:abstractNumId w:val="165"/>
  </w:num>
  <w:num w:numId="177">
    <w:abstractNumId w:val="115"/>
  </w:num>
  <w:num w:numId="178">
    <w:abstractNumId w:val="179"/>
  </w:num>
  <w:num w:numId="179">
    <w:abstractNumId w:val="36"/>
  </w:num>
  <w:num w:numId="180">
    <w:abstractNumId w:val="50"/>
  </w:num>
  <w:num w:numId="181">
    <w:abstractNumId w:val="79"/>
  </w:num>
  <w:num w:numId="182">
    <w:abstractNumId w:val="20"/>
  </w:num>
  <w:num w:numId="183">
    <w:abstractNumId w:val="57"/>
  </w:num>
  <w:num w:numId="184">
    <w:abstractNumId w:val="142"/>
  </w:num>
  <w:num w:numId="185">
    <w:abstractNumId w:val="48"/>
  </w:num>
  <w:num w:numId="186">
    <w:abstractNumId w:val="150"/>
  </w:num>
  <w:num w:numId="187">
    <w:abstractNumId w:val="188"/>
  </w:num>
  <w:num w:numId="188">
    <w:abstractNumId w:val="67"/>
  </w:num>
  <w:num w:numId="189">
    <w:abstractNumId w:val="14"/>
  </w:num>
  <w:num w:numId="190">
    <w:abstractNumId w:val="55"/>
  </w:num>
  <w:num w:numId="191">
    <w:abstractNumId w:val="4"/>
  </w:num>
  <w:num w:numId="192">
    <w:abstractNumId w:val="85"/>
  </w:num>
  <w:num w:numId="193">
    <w:abstractNumId w:val="23"/>
  </w:num>
  <w:num w:numId="194">
    <w:abstractNumId w:val="92"/>
  </w:num>
  <w:num w:numId="195">
    <w:abstractNumId w:val="60"/>
  </w:num>
  <w:num w:numId="196">
    <w:abstractNumId w:val="182"/>
  </w:num>
  <w:num w:numId="197">
    <w:abstractNumId w:val="122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B6"/>
    <w:rsid w:val="00066BE5"/>
    <w:rsid w:val="001A0F17"/>
    <w:rsid w:val="00263782"/>
    <w:rsid w:val="003A0478"/>
    <w:rsid w:val="00414FB6"/>
    <w:rsid w:val="004800E0"/>
    <w:rsid w:val="004F6831"/>
    <w:rsid w:val="00596560"/>
    <w:rsid w:val="005E1464"/>
    <w:rsid w:val="00681D3C"/>
    <w:rsid w:val="006B7703"/>
    <w:rsid w:val="006C3D8C"/>
    <w:rsid w:val="006E477E"/>
    <w:rsid w:val="008D0641"/>
    <w:rsid w:val="00903476"/>
    <w:rsid w:val="00A072D1"/>
    <w:rsid w:val="00AA222A"/>
    <w:rsid w:val="00B17E73"/>
    <w:rsid w:val="00B52E31"/>
    <w:rsid w:val="00B96BE5"/>
    <w:rsid w:val="00CE1061"/>
    <w:rsid w:val="00E65305"/>
    <w:rsid w:val="00E961C5"/>
    <w:rsid w:val="00EA747F"/>
    <w:rsid w:val="00F11CBC"/>
    <w:rsid w:val="00FD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1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1D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D3C"/>
    <w:pPr>
      <w:keepNext/>
      <w:keepLines/>
      <w:spacing w:before="40" w:after="0" w:line="240" w:lineRule="auto"/>
      <w:ind w:firstLine="567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1D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1D3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Default">
    <w:name w:val="Default"/>
    <w:rsid w:val="00681D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81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1D3C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81D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81D3C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8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81D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1D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D3C"/>
    <w:pPr>
      <w:keepNext/>
      <w:keepLines/>
      <w:spacing w:before="40" w:after="0" w:line="240" w:lineRule="auto"/>
      <w:ind w:firstLine="567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1D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1D3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Default">
    <w:name w:val="Default"/>
    <w:rsid w:val="00681D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81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1D3C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81D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81D3C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8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81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6507</Words>
  <Characters>37091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2025-11-15T11:13:00Z</cp:lastPrinted>
  <dcterms:created xsi:type="dcterms:W3CDTF">2025-12-23T08:00:00Z</dcterms:created>
  <dcterms:modified xsi:type="dcterms:W3CDTF">2025-12-23T08:09:00Z</dcterms:modified>
</cp:coreProperties>
</file>